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DBE4" w14:textId="77777777" w:rsidR="00C00160" w:rsidRPr="0054265C" w:rsidRDefault="00C00160" w:rsidP="00C00160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54265C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54265C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A00ADAB" w14:textId="77777777" w:rsidR="00C00160" w:rsidRPr="0054265C" w:rsidRDefault="00C00160" w:rsidP="00C00160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17134BEB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5A544532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6DEF6C4C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นโยบายการบัญชีที่สำคัญ</w:t>
      </w:r>
    </w:p>
    <w:p w14:paraId="151A9759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ผลกระทบจากการแพร่ระบาดของโรคติดเชื้อไวรัสโคโรนา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>2019 (Covid-19)</w:t>
      </w:r>
    </w:p>
    <w:p w14:paraId="382CEF00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ED99949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CDA4787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54265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ลูกหนี้การค้า</w:t>
      </w:r>
    </w:p>
    <w:p w14:paraId="0CF70739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อสังหาริมทรัพย์เพื่อขาย</w:t>
      </w:r>
    </w:p>
    <w:p w14:paraId="7BDCCEE0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60F957EA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58AEA59E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="Angsana New"/>
          <w:sz w:val="30"/>
          <w:szCs w:val="30"/>
          <w:cs/>
          <w:lang w:val="en-US" w:bidi="th-TH"/>
        </w:rPr>
        <w:t>สินทรัพย์ทางการเงินไม่หมุนเวียนอื่น</w:t>
      </w:r>
      <w:r w:rsidRPr="0054265C">
        <w:rPr>
          <w:rFonts w:asciiTheme="majorBidi" w:hAnsiTheme="majorBidi" w:cs="Angsana New"/>
          <w:sz w:val="30"/>
          <w:szCs w:val="30"/>
          <w:lang w:val="en-US" w:bidi="th-TH"/>
        </w:rPr>
        <w:t xml:space="preserve"> - </w:t>
      </w:r>
      <w:r w:rsidRPr="0054265C">
        <w:rPr>
          <w:rFonts w:asciiTheme="majorBidi" w:hAnsiTheme="majorBidi" w:cstheme="majorBidi"/>
          <w:sz w:val="30"/>
          <w:szCs w:val="30"/>
          <w:cs/>
          <w:lang w:val="en-US" w:bidi="th-TH"/>
        </w:rPr>
        <w:t>เงินลงทุน</w:t>
      </w:r>
      <w:r w:rsidRPr="0054265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ในตราสารทุน</w:t>
      </w:r>
    </w:p>
    <w:p w14:paraId="3F1470AC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</w:t>
      </w:r>
      <w:r w:rsidRPr="0054265C">
        <w:rPr>
          <w:rFonts w:asciiTheme="majorBidi" w:hAnsiTheme="majorBidi" w:cstheme="majorBidi"/>
          <w:sz w:val="30"/>
          <w:szCs w:val="30"/>
          <w:cs/>
        </w:rPr>
        <w:t>ไม่มีอำนาจควบคุม</w:t>
      </w:r>
    </w:p>
    <w:p w14:paraId="0E333AE6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5E6736CF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val="en-US" w:bidi="th-TH"/>
        </w:rPr>
        <w:t>ที่ดิน อาคารและอุปกรณ์</w:t>
      </w:r>
    </w:p>
    <w:p w14:paraId="38AE9850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val="en-US" w:bidi="th-TH"/>
        </w:rPr>
        <w:t>สัญญาเช่า</w:t>
      </w:r>
    </w:p>
    <w:p w14:paraId="1D160B3C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71B9ABED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ประมาณการหนี้สิน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สำหรับผลประโยชน์พนักงาน</w:t>
      </w:r>
    </w:p>
    <w:p w14:paraId="7B058699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</w:p>
    <w:p w14:paraId="1E09A42E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72EC3147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ค่าใช้จ่ายผลประโยชน์ของพนักงาน</w:t>
      </w:r>
    </w:p>
    <w:p w14:paraId="6A2B7650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ค่าใช้จ่ายตามลักษณะ</w:t>
      </w:r>
    </w:p>
    <w:p w14:paraId="2066CF47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232AA612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</w:p>
    <w:p w14:paraId="3631BAC2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2CD6837D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การบริหารจัดการทุน</w:t>
      </w:r>
    </w:p>
    <w:p w14:paraId="3C7F122D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1E911ED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คดีฟ้องร้อง</w:t>
      </w:r>
    </w:p>
    <w:p w14:paraId="1561992D" w14:textId="77777777" w:rsidR="00C00160" w:rsidRPr="0054265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14:paraId="5C3E125C" w14:textId="77777777" w:rsidR="00C00160" w:rsidRPr="0054265C" w:rsidRDefault="00C00160" w:rsidP="00C00160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Pr="0054265C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lastRenderedPageBreak/>
        <w:t>หมายเหตุประกอบงบการเงินเป็นส่วนหนึ่งของงบการเงินนี้</w:t>
      </w:r>
    </w:p>
    <w:p w14:paraId="54534A68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A5A62B5" w14:textId="77777777" w:rsidR="00C00160" w:rsidRPr="0054265C" w:rsidRDefault="00C00160" w:rsidP="00C00160">
      <w:pPr>
        <w:pStyle w:val="Heading8"/>
        <w:spacing w:line="240" w:lineRule="auto"/>
        <w:ind w:left="540" w:right="-27"/>
        <w:jc w:val="thaiDistribute"/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</w:pPr>
      <w:r w:rsidRPr="0054265C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 xml:space="preserve">งบการเงินนี้ได้รับอนุมัติให้ออกงบการเงินจากคณะกรรมการเมื่อวันที่ </w:t>
      </w:r>
      <w:r w:rsidRPr="0054265C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 xml:space="preserve">8 </w:t>
      </w:r>
      <w:r w:rsidRPr="0054265C">
        <w:rPr>
          <w:rFonts w:asciiTheme="majorBidi" w:hAnsiTheme="majorBidi" w:cstheme="majorBidi" w:hint="cs"/>
          <w:snapToGrid w:val="0"/>
          <w:sz w:val="30"/>
          <w:szCs w:val="30"/>
          <w:u w:val="none"/>
          <w:cs/>
          <w:lang w:eastAsia="th-TH"/>
        </w:rPr>
        <w:t xml:space="preserve">กุมภาพันธ์ </w:t>
      </w:r>
      <w:r w:rsidRPr="0054265C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>2565</w:t>
      </w:r>
    </w:p>
    <w:p w14:paraId="188974F3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C5854C8" w14:textId="77777777" w:rsidR="00C00160" w:rsidRPr="0054265C" w:rsidRDefault="00C00160" w:rsidP="00C00160">
      <w:pPr>
        <w:numPr>
          <w:ilvl w:val="0"/>
          <w:numId w:val="14"/>
        </w:numPr>
        <w:tabs>
          <w:tab w:val="left" w:pos="504"/>
          <w:tab w:val="left" w:pos="1440"/>
        </w:tabs>
        <w:ind w:hanging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13B979F0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D87BAA3" w14:textId="77777777" w:rsidR="00C00160" w:rsidRPr="0054265C" w:rsidRDefault="00C00160" w:rsidP="00C00160">
      <w:pPr>
        <w:tabs>
          <w:tab w:val="left" w:pos="60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(มหาชน) </w:t>
      </w:r>
      <w:r w:rsidRPr="0054265C">
        <w:rPr>
          <w:rFonts w:asciiTheme="majorBidi" w:hAnsiTheme="majorBidi" w:cstheme="majorBidi"/>
          <w:sz w:val="30"/>
          <w:szCs w:val="30"/>
        </w:rPr>
        <w:t>“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4265C">
        <w:rPr>
          <w:rFonts w:asciiTheme="majorBidi" w:hAnsiTheme="majorBidi" w:cstheme="majorBidi"/>
          <w:sz w:val="30"/>
          <w:szCs w:val="30"/>
        </w:rPr>
        <w:t xml:space="preserve">”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เป็นนิติบุคคลที่จัดตั้งขึ้นในประเทศไทย และจดทะเบียนกับตลาดหลักทรัพย์แห่งประเทศไทย โดยมีที่อยู่จดทะเบียนของบริษัทตั้งอยู่เลขที่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33/4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ถนนพระราม </w:t>
      </w:r>
      <w:r w:rsidRPr="0054265C">
        <w:rPr>
          <w:rFonts w:asciiTheme="majorBidi" w:hAnsiTheme="majorBidi" w:cstheme="majorBidi"/>
          <w:sz w:val="30"/>
          <w:szCs w:val="30"/>
        </w:rPr>
        <w:t xml:space="preserve">9 </w:t>
      </w:r>
      <w:r w:rsidRPr="0054265C">
        <w:rPr>
          <w:rFonts w:asciiTheme="majorBidi" w:hAnsiTheme="majorBidi" w:cstheme="majorBidi"/>
          <w:sz w:val="30"/>
          <w:szCs w:val="30"/>
          <w:cs/>
        </w:rPr>
        <w:t>แขวงห้วยขวาง เขตห้วยขวาง กรุงเทพมหานคร</w:t>
      </w:r>
    </w:p>
    <w:p w14:paraId="6B0FDFDF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B0C53FD" w14:textId="77777777" w:rsidR="00C00160" w:rsidRPr="0054265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บริษัทใหญ่และบริษัทใหญ่ในลำดับสูงสุดในระหว่างปีได้แก่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14:paraId="02FEF2FF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9BCCB33" w14:textId="77777777" w:rsidR="00C00160" w:rsidRPr="0054265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บริษัทและบริษัทย่อยดำเนินธุรกิจหลักเกี่ยวกับการพัฒนาอสังหาริมทรัพย์ในประเทศไทย โดยรายละเอียดบริษัทย่อย 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บริษัทร่วม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</w:rPr>
        <w:t xml:space="preserve">2564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2563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Pr="0054265C">
        <w:rPr>
          <w:rFonts w:asciiTheme="majorBidi" w:hAnsiTheme="majorBidi" w:cstheme="majorBidi"/>
          <w:sz w:val="30"/>
          <w:szCs w:val="30"/>
        </w:rPr>
        <w:t xml:space="preserve">9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10 </w:t>
      </w:r>
    </w:p>
    <w:p w14:paraId="2ACC1D9A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3985EA5" w14:textId="77777777" w:rsidR="00C00160" w:rsidRPr="0054265C" w:rsidRDefault="00C00160" w:rsidP="00C00160">
      <w:pPr>
        <w:numPr>
          <w:ilvl w:val="0"/>
          <w:numId w:val="13"/>
        </w:num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เกณฑ์ในการจัดทำงบการเงิน</w:t>
      </w:r>
    </w:p>
    <w:p w14:paraId="3773DC5C" w14:textId="77777777" w:rsidR="00C00160" w:rsidRPr="0054265C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D993C1" w14:textId="77777777" w:rsidR="00C00160" w:rsidRPr="0054265C" w:rsidRDefault="00C00160" w:rsidP="00C00160">
      <w:pPr>
        <w:numPr>
          <w:ilvl w:val="0"/>
          <w:numId w:val="4"/>
        </w:numPr>
        <w:overflowPunct/>
        <w:autoSpaceDE/>
        <w:autoSpaceDN/>
        <w:adjustRightInd/>
        <w:ind w:left="540" w:hanging="54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เกณฑ์การถือปฏิบัติ</w:t>
      </w:r>
    </w:p>
    <w:p w14:paraId="20064741" w14:textId="77777777" w:rsidR="00C00160" w:rsidRPr="0054265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BE85112" w14:textId="77777777" w:rsidR="00C00160" w:rsidRPr="0054265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 xml:space="preserve"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งบการเงินนี้นำเสนอเป็นเงินบาทซึ่งเป็นสกุลเงินที่ใช้ในการดำเนินงานของบริษัท </w:t>
      </w:r>
    </w:p>
    <w:p w14:paraId="0A7AEBD2" w14:textId="77777777" w:rsidR="00C00160" w:rsidRPr="0054265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28B58752" w14:textId="77777777" w:rsidR="00C00160" w:rsidRPr="0054265C" w:rsidRDefault="00C00160" w:rsidP="00C00160">
      <w:pPr>
        <w:pStyle w:val="ListParagraph"/>
        <w:ind w:left="540"/>
        <w:jc w:val="thaiDistribute"/>
        <w:rPr>
          <w:rFonts w:asciiTheme="majorBidi" w:hAnsiTheme="majorBidi"/>
          <w:sz w:val="30"/>
          <w:lang w:val="th-TH"/>
        </w:rPr>
      </w:pPr>
      <w:r w:rsidRPr="0054265C">
        <w:rPr>
          <w:rFonts w:asciiTheme="majorBidi" w:hAnsiTheme="majorBidi"/>
          <w:sz w:val="30"/>
          <w:cs/>
          <w:lang w:val="th-TH"/>
        </w:rPr>
        <w:t xml:space="preserve">ในการจัดทำงบการเงินให้เป็นไปตามมาตรฐานการรายงานทางการเงิน ผู้บริหารใช้วิจารณญาณ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ซึ่งมีผลกระทบต่อการปฏิบัติตามนโยบายการบัญชีของกลุ่มบริษัททั้งนี้ ผลที่เกิดขึ้นจริงอาจแตกต่างจากที่ประมาณการไว้ ประมาณการและ 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 </w:t>
      </w:r>
    </w:p>
    <w:p w14:paraId="571518D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  <w:r w:rsidRPr="0054265C">
        <w:rPr>
          <w:rFonts w:asciiTheme="majorBidi" w:hAnsiTheme="majorBidi" w:cstheme="majorBidi"/>
          <w:sz w:val="20"/>
          <w:szCs w:val="20"/>
        </w:rPr>
        <w:br w:type="page"/>
      </w:r>
    </w:p>
    <w:p w14:paraId="5F662DCB" w14:textId="77777777" w:rsidR="00C00160" w:rsidRPr="0054265C" w:rsidRDefault="00C00160" w:rsidP="00C00160">
      <w:pPr>
        <w:pStyle w:val="ListParagraph"/>
        <w:numPr>
          <w:ilvl w:val="0"/>
          <w:numId w:val="27"/>
        </w:numPr>
        <w:overflowPunct/>
        <w:autoSpaceDE/>
        <w:autoSpaceDN/>
        <w:adjustRightInd/>
        <w:ind w:left="1080" w:hanging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lastRenderedPageBreak/>
        <w:t>การใช้วิจารณญาณ</w:t>
      </w:r>
      <w:r w:rsidRPr="0054265C">
        <w:rPr>
          <w:rFonts w:asciiTheme="majorBidi" w:hAnsiTheme="majorBidi" w:cstheme="majorBidi"/>
          <w:sz w:val="30"/>
        </w:rPr>
        <w:t xml:space="preserve"> </w:t>
      </w:r>
    </w:p>
    <w:p w14:paraId="6DF7A819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50F8C1BD" w14:textId="77777777" w:rsidR="00C00160" w:rsidRPr="0054265C" w:rsidRDefault="00C00160" w:rsidP="00C00160">
      <w:pPr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ข้อมูลเกี่ยวกับการใช้วิจารณญาณในการปฏิบัติตามนโยบายการบัญชีซึ่งมีผลกระทบที่มีนัยสำคัญที่สุดต่อจำนวนเงินที่รับรู้ในงบการเงิ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ประกอบด้วยหมายเหตุข้อต่อไปนี้</w:t>
      </w:r>
    </w:p>
    <w:p w14:paraId="722D56D5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7290"/>
      </w:tblGrid>
      <w:tr w:rsidR="00C00160" w:rsidRPr="0054265C" w14:paraId="28D491A0" w14:textId="77777777" w:rsidTr="00531B6D">
        <w:tc>
          <w:tcPr>
            <w:tcW w:w="1890" w:type="dxa"/>
          </w:tcPr>
          <w:p w14:paraId="50692E27" w14:textId="77777777" w:rsidR="00C00160" w:rsidRPr="0054265C" w:rsidRDefault="00C00160" w:rsidP="00531B6D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3(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ฎ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7290" w:type="dxa"/>
          </w:tcPr>
          <w:p w14:paraId="6E1C62E9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สัญญาเช่า</w:t>
            </w:r>
          </w:p>
          <w:p w14:paraId="520B6F31" w14:textId="77777777" w:rsidR="00C00160" w:rsidRPr="0054265C" w:rsidRDefault="00C00160" w:rsidP="00531B6D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การประเมินว่าข้อตกลงประกอบด้วยสัญญาเช่าหรือไม่</w:t>
            </w:r>
          </w:p>
          <w:p w14:paraId="1BB59008" w14:textId="77777777" w:rsidR="00C00160" w:rsidRPr="0054265C" w:rsidRDefault="00C00160" w:rsidP="00531B6D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กลุ่มบริษัทพิจารณาถึงความแน่นอนอย่างสมเหตุสมผลที่จะใช้สิทธิต่ออายุสัญญาเช่าหรือไม่</w:t>
            </w:r>
          </w:p>
          <w:p w14:paraId="1F634598" w14:textId="77777777" w:rsidR="00C00160" w:rsidRPr="0054265C" w:rsidRDefault="00C00160" w:rsidP="00531B6D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กลุ่มบริษัทจะใช้สิทธิยกเลิกสัญญาเช่าหรือไม่</w:t>
            </w:r>
          </w:p>
          <w:p w14:paraId="3E71A505" w14:textId="77777777" w:rsidR="00C00160" w:rsidRPr="0054265C" w:rsidRDefault="00C00160" w:rsidP="00531B6D">
            <w:pPr>
              <w:pStyle w:val="ListParagraph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347" w:hanging="347"/>
              <w:jc w:val="thaiDistribute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กลุ่มบริษัท ได้โอนความเสี่ยงและผลตอบแทนเกือบทั้งหมดของสินทรัพย์ที่ผู้เป็นเจ้าของพึงได้รับให้กับผู้เช่าหรือไม่</w:t>
            </w:r>
          </w:p>
        </w:tc>
      </w:tr>
      <w:tr w:rsidR="00C00160" w:rsidRPr="0054265C" w14:paraId="09D853E4" w14:textId="77777777" w:rsidTr="00531B6D">
        <w:tc>
          <w:tcPr>
            <w:tcW w:w="1890" w:type="dxa"/>
          </w:tcPr>
          <w:p w14:paraId="7DE374AC" w14:textId="77777777" w:rsidR="00C00160" w:rsidRPr="0054265C" w:rsidDel="009F0356" w:rsidRDefault="00C00160" w:rsidP="00531B6D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7290" w:type="dxa"/>
          </w:tcPr>
          <w:p w14:paraId="19FFEA9D" w14:textId="77777777" w:rsidR="00C00160" w:rsidRPr="0054265C" w:rsidRDefault="00C00160" w:rsidP="00531B6D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  <w:lang w:bidi="th-TH"/>
              </w:rPr>
              <w:t>ผลกระทบจากการแพร่ระบาดของโรคติดเชื้อไวรัสโคโรนา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lang w:bidi="th-TH"/>
              </w:rPr>
              <w:t xml:space="preserve"> 2019 (Covid-19)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</w:tbl>
    <w:p w14:paraId="4B1716E9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FD6D49E" w14:textId="77777777" w:rsidR="00C00160" w:rsidRPr="0054265C" w:rsidRDefault="00C00160" w:rsidP="00C00160">
      <w:pPr>
        <w:pStyle w:val="ListParagraph"/>
        <w:numPr>
          <w:ilvl w:val="0"/>
          <w:numId w:val="27"/>
        </w:numPr>
        <w:overflowPunct/>
        <w:autoSpaceDE/>
        <w:autoSpaceDN/>
        <w:adjustRightInd/>
        <w:ind w:left="1080" w:hanging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>ข้อสมมติและความไม่แน่นอนของการประมาณการ</w:t>
      </w:r>
    </w:p>
    <w:p w14:paraId="7FA7816B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581CE5C6" w14:textId="77777777" w:rsidR="00C00160" w:rsidRPr="0054265C" w:rsidRDefault="00C00160" w:rsidP="00C00160">
      <w:pPr>
        <w:pStyle w:val="ListParagraph"/>
        <w:ind w:left="1080"/>
        <w:jc w:val="thaiDistribute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ข้อมูลเกี่ยวกับข้อสมมติและความไม่แน่นอนของการประมาณการ ณ วันที่ </w:t>
      </w:r>
      <w:r w:rsidRPr="0054265C">
        <w:rPr>
          <w:rFonts w:asciiTheme="majorBidi" w:hAnsiTheme="majorBidi" w:cstheme="majorBidi"/>
          <w:sz w:val="30"/>
        </w:rPr>
        <w:t>31</w:t>
      </w:r>
      <w:r w:rsidRPr="0054265C">
        <w:rPr>
          <w:rFonts w:asciiTheme="majorBidi" w:hAnsiTheme="majorBidi" w:cstheme="majorBidi"/>
          <w:sz w:val="30"/>
          <w:cs/>
        </w:rPr>
        <w:t xml:space="preserve"> ธันวาคม </w:t>
      </w:r>
      <w:r w:rsidRPr="0054265C">
        <w:rPr>
          <w:rFonts w:asciiTheme="majorBidi" w:hAnsiTheme="majorBidi" w:cstheme="majorBidi"/>
          <w:sz w:val="30"/>
        </w:rPr>
        <w:t>2564</w:t>
      </w:r>
      <w:r w:rsidRPr="0054265C">
        <w:rPr>
          <w:rFonts w:asciiTheme="majorBidi" w:hAnsiTheme="majorBidi" w:cstheme="majorBidi"/>
          <w:sz w:val="30"/>
          <w:cs/>
        </w:rPr>
        <w:t xml:space="preserve"> 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 ได้เปิดเผยในหมายเหตุข้อต่อไปนี้</w:t>
      </w:r>
    </w:p>
    <w:p w14:paraId="67A7B92A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378" w:type="dxa"/>
        <w:tblInd w:w="450" w:type="dxa"/>
        <w:tblLook w:val="04A0" w:firstRow="1" w:lastRow="0" w:firstColumn="1" w:lastColumn="0" w:noHBand="0" w:noVBand="1"/>
      </w:tblPr>
      <w:tblGrid>
        <w:gridCol w:w="2358"/>
        <w:gridCol w:w="7020"/>
      </w:tblGrid>
      <w:tr w:rsidR="00C00160" w:rsidRPr="0054265C" w14:paraId="2D26BBF0" w14:textId="77777777" w:rsidTr="00531B6D">
        <w:trPr>
          <w:trHeight w:val="497"/>
        </w:trPr>
        <w:tc>
          <w:tcPr>
            <w:tcW w:w="2358" w:type="dxa"/>
          </w:tcPr>
          <w:p w14:paraId="2877711A" w14:textId="77777777" w:rsidR="00C00160" w:rsidRPr="0054265C" w:rsidRDefault="00C00160" w:rsidP="00531B6D">
            <w:pPr>
              <w:ind w:left="432" w:firstLine="9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3(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ฎ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7020" w:type="dxa"/>
          </w:tcPr>
          <w:p w14:paraId="093ABB0E" w14:textId="77777777" w:rsidR="00C00160" w:rsidRPr="0054265C" w:rsidRDefault="00C00160" w:rsidP="00531B6D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การกำหนดอัตราดอกเบี้ยเงินกู้ยืมส่วนเพิ่มที่ใช้ในการวัดมูลค่าหนี้สินตามสัญญาเช่า</w:t>
            </w:r>
          </w:p>
        </w:tc>
      </w:tr>
      <w:tr w:rsidR="00C00160" w:rsidRPr="0054265C" w14:paraId="62A4F66D" w14:textId="77777777" w:rsidTr="00531B6D">
        <w:trPr>
          <w:trHeight w:val="497"/>
        </w:trPr>
        <w:tc>
          <w:tcPr>
            <w:tcW w:w="2358" w:type="dxa"/>
          </w:tcPr>
          <w:p w14:paraId="4204B457" w14:textId="77777777" w:rsidR="00C00160" w:rsidRPr="0054265C" w:rsidRDefault="00C00160" w:rsidP="00531B6D">
            <w:pPr>
              <w:ind w:left="432" w:firstLine="9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7020" w:type="dxa"/>
          </w:tcPr>
          <w:p w14:paraId="49873264" w14:textId="77777777" w:rsidR="00C00160" w:rsidRPr="0054265C" w:rsidRDefault="00C00160" w:rsidP="00531B6D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ผลกระทบจากการแพร่ระบาดของโรคติดเชื้อไวรัสโคโรนา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2019 (Covid-19)</w:t>
            </w:r>
          </w:p>
        </w:tc>
      </w:tr>
      <w:tr w:rsidR="00C00160" w:rsidRPr="0054265C" w14:paraId="26381A28" w14:textId="77777777" w:rsidTr="00531B6D">
        <w:trPr>
          <w:trHeight w:val="497"/>
        </w:trPr>
        <w:tc>
          <w:tcPr>
            <w:tcW w:w="2358" w:type="dxa"/>
          </w:tcPr>
          <w:p w14:paraId="6D8E941A" w14:textId="77777777" w:rsidR="00C00160" w:rsidRPr="0054265C" w:rsidRDefault="00C00160" w:rsidP="00531B6D">
            <w:pPr>
              <w:ind w:left="432" w:firstLine="9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7020" w:type="dxa"/>
          </w:tcPr>
          <w:p w14:paraId="11D4A7DA" w14:textId="77777777" w:rsidR="00C00160" w:rsidRPr="0054265C" w:rsidRDefault="00C00160" w:rsidP="00531B6D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การวัดมูลค่าอสังหาริมทรัพย์เพื่อการลงทุน </w:t>
            </w:r>
          </w:p>
        </w:tc>
      </w:tr>
      <w:tr w:rsidR="00C00160" w:rsidRPr="0054265C" w14:paraId="3B2CB892" w14:textId="77777777" w:rsidTr="00531B6D">
        <w:tc>
          <w:tcPr>
            <w:tcW w:w="2358" w:type="dxa"/>
          </w:tcPr>
          <w:p w14:paraId="515040B4" w14:textId="77777777" w:rsidR="00C00160" w:rsidRPr="0054265C" w:rsidRDefault="00C00160" w:rsidP="00531B6D">
            <w:pPr>
              <w:ind w:left="432" w:firstLine="9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7020" w:type="dxa"/>
          </w:tcPr>
          <w:p w14:paraId="0ECF20DF" w14:textId="77777777" w:rsidR="00C00160" w:rsidRPr="0054265C" w:rsidRDefault="00C00160" w:rsidP="00531B6D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วัดมูลค่าภาระผูกพันของโครงการผลประโยชน์ที่กำหนดไว้เกี่ยวกับข้อสมมติหลักในการประมาณการตามหลักคณิตศาสตร์ประกันภัย </w:t>
            </w:r>
          </w:p>
        </w:tc>
      </w:tr>
      <w:tr w:rsidR="00C00160" w:rsidRPr="0054265C" w14:paraId="4B58DC06" w14:textId="77777777" w:rsidTr="00531B6D">
        <w:tc>
          <w:tcPr>
            <w:tcW w:w="2358" w:type="dxa"/>
          </w:tcPr>
          <w:p w14:paraId="3DB17D4D" w14:textId="77777777" w:rsidR="00C00160" w:rsidRPr="0054265C" w:rsidRDefault="00C00160" w:rsidP="00531B6D">
            <w:pPr>
              <w:ind w:left="432" w:firstLine="9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7020" w:type="dxa"/>
          </w:tcPr>
          <w:p w14:paraId="5D20B8A8" w14:textId="77777777" w:rsidR="00C00160" w:rsidRPr="0054265C" w:rsidRDefault="00C00160" w:rsidP="00531B6D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ผลแตกต่างชั่วคราวที่ใช้หักภาษีและขาดทุนทางภาษีไปใช้ประโยชน์</w:t>
            </w:r>
          </w:p>
        </w:tc>
      </w:tr>
      <w:tr w:rsidR="00C00160" w:rsidRPr="0054265C" w14:paraId="6580E640" w14:textId="77777777" w:rsidTr="00531B6D">
        <w:tc>
          <w:tcPr>
            <w:tcW w:w="2358" w:type="dxa"/>
          </w:tcPr>
          <w:p w14:paraId="2AFDA799" w14:textId="77777777" w:rsidR="00C00160" w:rsidRPr="0054265C" w:rsidRDefault="00C00160" w:rsidP="00531B6D">
            <w:pPr>
              <w:ind w:left="432" w:firstLine="9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7020" w:type="dxa"/>
          </w:tcPr>
          <w:p w14:paraId="6013751E" w14:textId="77777777" w:rsidR="00C00160" w:rsidRPr="0054265C" w:rsidRDefault="00C00160" w:rsidP="00531B6D">
            <w:pPr>
              <w:ind w:left="144" w:hanging="144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การวัดมูลค่ายุติธรรมของเครื่องมือทางการเงินที่นำข้อมูลที่ไม่สามารถสังเกตได้มาใช้</w:t>
            </w:r>
          </w:p>
        </w:tc>
      </w:tr>
    </w:tbl>
    <w:p w14:paraId="1D0E03BD" w14:textId="77777777" w:rsidR="00C00160" w:rsidRPr="0054265C" w:rsidRDefault="00C00160" w:rsidP="00C00160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</w:rPr>
        <w:br w:type="page"/>
      </w:r>
    </w:p>
    <w:p w14:paraId="3DB21F02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นโยบายการบัญชีที่สำคัญ</w:t>
      </w:r>
    </w:p>
    <w:p w14:paraId="755C762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2D9B9E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eastAsiaTheme="minorEastAsia" w:hAnsiTheme="majorBidi" w:cstheme="majorBidi"/>
          <w:sz w:val="30"/>
          <w:szCs w:val="30"/>
          <w:lang w:eastAsia="ja-JP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รายงาน</w:t>
      </w:r>
    </w:p>
    <w:p w14:paraId="2BB7FA81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C11F550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7FCDEB8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AF91ED2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54265C">
        <w:rPr>
          <w:rFonts w:asciiTheme="majorBidi" w:hAnsiTheme="majorBidi" w:cstheme="majorBidi"/>
          <w:sz w:val="30"/>
          <w:szCs w:val="30"/>
        </w:rPr>
        <w:t>“</w:t>
      </w: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4265C">
        <w:rPr>
          <w:rFonts w:asciiTheme="majorBidi" w:hAnsiTheme="majorBidi" w:cstheme="majorBidi"/>
          <w:sz w:val="30"/>
          <w:szCs w:val="30"/>
        </w:rPr>
        <w:t>”</w:t>
      </w:r>
      <w:r w:rsidRPr="0054265C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7220404B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A4F6D90" w14:textId="77777777" w:rsidR="00C00160" w:rsidRPr="0054265C" w:rsidRDefault="00C00160" w:rsidP="00C00160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บริษัทย่อย</w:t>
      </w:r>
    </w:p>
    <w:p w14:paraId="342B11F1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5C2237" w14:textId="77777777" w:rsidR="00C00160" w:rsidRPr="0054265C" w:rsidRDefault="00C00160" w:rsidP="00C00160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 </w:t>
      </w:r>
    </w:p>
    <w:p w14:paraId="309985C0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CACF4A3" w14:textId="77777777" w:rsidR="00C00160" w:rsidRPr="0054265C" w:rsidRDefault="00C00160" w:rsidP="00C00160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14:paraId="6231DB8B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DC04488" w14:textId="77777777" w:rsidR="00C00160" w:rsidRPr="0054265C" w:rsidRDefault="00C00160" w:rsidP="00C00160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14:paraId="4411D180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9EE8E6" w14:textId="77777777" w:rsidR="00C00160" w:rsidRPr="0054265C" w:rsidRDefault="00C00160" w:rsidP="00C00160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3D59B1BF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504BF55" w14:textId="77777777" w:rsidR="00C00160" w:rsidRPr="0054265C" w:rsidRDefault="00C00160" w:rsidP="00C00160">
      <w:pPr>
        <w:ind w:firstLine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การสูญเสียการควบคุม</w:t>
      </w:r>
      <w:r w:rsidRPr="0054265C">
        <w:rPr>
          <w:rFonts w:asciiTheme="majorBidi" w:hAnsiTheme="majorBidi" w:cstheme="majorBidi"/>
          <w:b/>
          <w:bCs/>
          <w:color w:val="0000FF"/>
          <w:sz w:val="30"/>
          <w:szCs w:val="30"/>
        </w:rPr>
        <w:t xml:space="preserve"> </w:t>
      </w:r>
    </w:p>
    <w:p w14:paraId="122CFCA5" w14:textId="77777777" w:rsidR="00C00160" w:rsidRPr="0054265C" w:rsidRDefault="00C00160" w:rsidP="00C00160">
      <w:pPr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2E4F478" w14:textId="77777777" w:rsidR="00C00160" w:rsidRPr="0054265C" w:rsidRDefault="00C00160" w:rsidP="00C00160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เมื่อกลุ่มบริษัทสูญเสียการควบคุมในบริษัทย่อย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  <w:cs/>
        </w:rPr>
        <w:t xml:space="preserve">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 </w:t>
      </w:r>
    </w:p>
    <w:p w14:paraId="04839815" w14:textId="77777777" w:rsidR="00C00160" w:rsidRPr="0054265C" w:rsidRDefault="00C00160" w:rsidP="00C00160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76E141A" w14:textId="77777777" w:rsidR="00C00160" w:rsidRPr="0054265C" w:rsidRDefault="00C00160" w:rsidP="00C00160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ส่วนได้เสียในเงินลงทุนที่บันทึกตามวิธีส่วนได้เสีย</w:t>
      </w:r>
    </w:p>
    <w:p w14:paraId="6506054E" w14:textId="77777777" w:rsidR="00C00160" w:rsidRPr="0054265C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14:paraId="330675B3" w14:textId="77777777" w:rsidR="00C00160" w:rsidRPr="0054265C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54265C">
        <w:rPr>
          <w:rFonts w:asciiTheme="majorBidi" w:eastAsia="Calibri" w:hAnsi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 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19DE313E" w14:textId="77777777" w:rsidR="00C00160" w:rsidRPr="0054265C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14:paraId="7C13C97F" w14:textId="77777777" w:rsidR="00C00160" w:rsidRPr="0054265C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54265C">
        <w:rPr>
          <w:rFonts w:asciiTheme="majorBidi" w:eastAsia="Calibri" w:hAnsiTheme="majorBidi"/>
          <w:sz w:val="30"/>
          <w:szCs w:val="30"/>
          <w:cs/>
        </w:rPr>
        <w:t>กลุ่มบริษัทรับรู้เงินลงทุนในบริษัทร่วมและการร่วมค้าตามวิธีส่วนได้เสีย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</w:t>
      </w:r>
    </w:p>
    <w:p w14:paraId="1E261343" w14:textId="77777777" w:rsidR="00C00160" w:rsidRPr="0054265C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5BDAA36" w14:textId="77777777" w:rsidR="00C00160" w:rsidRPr="0054265C" w:rsidRDefault="00C00160" w:rsidP="00C00160">
      <w:pPr>
        <w:pStyle w:val="BodyText2"/>
        <w:tabs>
          <w:tab w:val="left" w:pos="540"/>
        </w:tabs>
        <w:spacing w:line="240" w:lineRule="auto"/>
        <w:ind w:left="547"/>
        <w:contextualSpacing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การตัดรายการในงบการเงินรวม</w:t>
      </w:r>
    </w:p>
    <w:p w14:paraId="4837AE49" w14:textId="77777777" w:rsidR="00C00160" w:rsidRPr="0054265C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B260A1A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1D5E4A49" w14:textId="77777777" w:rsidR="00C00160" w:rsidRPr="0054265C" w:rsidRDefault="00C00160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455486E5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เงินลงทุนในบริษัทย่อย บริษัทร่วมและการร่วมค้า</w:t>
      </w:r>
    </w:p>
    <w:p w14:paraId="56C7D7C1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BACFBC7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เงินลงทุนในบริษัทย่อย บริษัทร่วมและการร่วมค้าในงบการเงินเฉพาะกิจการวัดมูลค่าด้วยราคาทุนหักค่าเผื่อการด้อยค่า กรณีที่บริษัทจำหน่ายเงินลงทุนบางส่วน ต้นทุนเงินลงทุนคำนวณโดยวิธี ถัวเฉลี่ยถ่วงน้ำหนัก กำไรขาดทุนจากการขายเงินลงทุนบันทึกในกำไรหรือขาดทุน</w:t>
      </w:r>
    </w:p>
    <w:p w14:paraId="4643D404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329654F" w14:textId="77777777" w:rsidR="00C00160" w:rsidRPr="0054265C" w:rsidRDefault="00C00160" w:rsidP="00C00160">
      <w:pPr>
        <w:pStyle w:val="Heading8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line="240" w:lineRule="auto"/>
        <w:ind w:hanging="72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  <w:cs/>
        </w:rPr>
        <w:lastRenderedPageBreak/>
        <w:t>เงินตราต่างประเทศ</w:t>
      </w:r>
    </w:p>
    <w:p w14:paraId="562068F5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34675001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</w:t>
      </w:r>
    </w:p>
    <w:p w14:paraId="7A74F766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7443F75E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14:paraId="6E75BFF7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36525972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103E47DA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40573D14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14:paraId="6DCEFBA9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3899629A" w14:textId="77777777" w:rsidR="00C00160" w:rsidRPr="0054265C" w:rsidRDefault="00C00160" w:rsidP="00C00160">
      <w:pPr>
        <w:pStyle w:val="Heading8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line="240" w:lineRule="auto"/>
        <w:ind w:hanging="72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  <w:cs/>
        </w:rPr>
        <w:t>เครื่องมือทางการเงิน</w:t>
      </w:r>
    </w:p>
    <w:p w14:paraId="6F689079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197B6CB1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.1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)การจัดประเภทและการวัดมูลค่า </w:t>
      </w:r>
    </w:p>
    <w:p w14:paraId="2F058A29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029201CB" w14:textId="77777777" w:rsidR="00C00160" w:rsidRPr="0054265C" w:rsidRDefault="00C00160" w:rsidP="00C00160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265C">
        <w:rPr>
          <w:rFonts w:asciiTheme="majorBidi" w:eastAsia="Cordia New" w:hAnsiTheme="majorBidi" w:cstheme="majorBidi"/>
          <w:sz w:val="30"/>
          <w:szCs w:val="30"/>
          <w:cs/>
        </w:rPr>
        <w:t xml:space="preserve">ตราสารหนี้ที่กลุ่มบริษัทเป็นผู้ออกรับรู้รายการเมื่อเริ่มแรกเมื่อมีการออกตราสารหนี้ สินทรัพย์ทางการเงินและหนี้สินทางการเงินอื่น ๆ (นอกเหนือจากลูกหนี้การค้า (ดูหมายเหตุข้อ </w:t>
      </w:r>
      <w:r w:rsidRPr="006E5BA3">
        <w:rPr>
          <w:rFonts w:asciiTheme="majorBidi" w:eastAsia="Cordia New" w:hAnsiTheme="majorBidi" w:cstheme="majorBidi"/>
          <w:sz w:val="30"/>
          <w:szCs w:val="30"/>
        </w:rPr>
        <w:t>3</w:t>
      </w:r>
      <w:r w:rsidRPr="0054265C">
        <w:rPr>
          <w:rFonts w:asciiTheme="majorBidi" w:eastAsia="Cordia New" w:hAnsiTheme="majorBidi" w:cstheme="majorBidi"/>
          <w:sz w:val="30"/>
          <w:szCs w:val="30"/>
          <w:cs/>
        </w:rPr>
        <w:t>(ฉ))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ด้วยมูลค่ายุติธรรมโดยรวมต้นทุนการทำรายการที่เกี่ยวข้องโดยตรงกับการได้มาหรือการออกตราสาร เว้นแต่สินทรัพย์ทางการเงินและหนี้สินทางการเงินที่วัดมูลค่าด้วยมูลค่ายุติธรรมผ่านกำไรหรือขาดทุน จะวัดมูลค่าเมื่อเริ่มแรกและภายหลังด้วยมูลค่ายุติธรรมและต้นทุนการทำรายการที่เกี่ยวข้องโดยตรงกับการได้มาหรือการออกตราสารนั้นบันทึกในกำไรหรือขาดทุน</w:t>
      </w:r>
    </w:p>
    <w:p w14:paraId="365B7362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6D6637A4" w14:textId="77777777" w:rsidR="00C00160" w:rsidRPr="0054265C" w:rsidRDefault="00C00160" w:rsidP="00C00160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ordia New" w:hAnsiTheme="majorBidi" w:cs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</w:t>
      </w:r>
      <w:r w:rsidRPr="0054265C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ordia New" w:hAnsiTheme="majorBidi" w:cstheme="majorBidi"/>
          <w:sz w:val="30"/>
          <w:szCs w:val="30"/>
          <w:cs/>
        </w:rPr>
        <w:t>หรือมูลค่ายุติธรรมผ่านกำไรหรือขาดทุน</w:t>
      </w:r>
      <w:r w:rsidRPr="0054265C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ordia New" w:hAnsiTheme="majorBidi" w:cstheme="majorBidi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05717289" w14:textId="77777777" w:rsidR="00C00160" w:rsidRPr="0054265C" w:rsidRDefault="00C00160" w:rsidP="00C00160">
      <w:pPr>
        <w:tabs>
          <w:tab w:val="left" w:pos="144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6C43B13B" w14:textId="77777777" w:rsidR="00C00160" w:rsidRPr="0054265C" w:rsidRDefault="00C00160" w:rsidP="00C00160">
      <w:pPr>
        <w:tabs>
          <w:tab w:val="left" w:pos="144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วันที่รับรู้รายการเมื่อเริ่มแรก </w:t>
      </w: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>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</w:t>
      </w:r>
      <w:r w:rsidRPr="0054265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ดอกเบี้ยจ่ายและกำไรและขาดทุนจากอัตราแลกเปลี่ยนรับรู้ในกำไรหรือขาดทุน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กำไรหรือขาดทุนที่เกิดจากการตัดรายการออกจากบัญชีรับรู้ในกำไรหรือขาดทุน </w:t>
      </w:r>
    </w:p>
    <w:p w14:paraId="7BF31EDD" w14:textId="77777777" w:rsidR="00C00160" w:rsidRPr="0054265C" w:rsidRDefault="00C00160" w:rsidP="00C00160">
      <w:pPr>
        <w:pStyle w:val="BodyText"/>
        <w:shd w:val="clear" w:color="auto" w:fill="FFFFFF"/>
        <w:ind w:left="90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8910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6694"/>
      </w:tblGrid>
      <w:tr w:rsidR="00C00160" w:rsidRPr="0054265C" w14:paraId="49F10FA8" w14:textId="77777777" w:rsidTr="00531B6D">
        <w:tc>
          <w:tcPr>
            <w:tcW w:w="1980" w:type="dxa"/>
          </w:tcPr>
          <w:p w14:paraId="38F3FCFF" w14:textId="77777777" w:rsidR="00C00160" w:rsidRPr="0054265C" w:rsidRDefault="00C00160" w:rsidP="00531B6D">
            <w:pPr>
              <w:pStyle w:val="BodyText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236" w:type="dxa"/>
          </w:tcPr>
          <w:p w14:paraId="033D8E18" w14:textId="77777777" w:rsidR="00C00160" w:rsidRPr="0054265C" w:rsidRDefault="00C00160" w:rsidP="00531B6D">
            <w:pPr>
              <w:pStyle w:val="BodyText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94" w:type="dxa"/>
          </w:tcPr>
          <w:p w14:paraId="6B80DED2" w14:textId="77777777" w:rsidR="00C00160" w:rsidRPr="0054265C" w:rsidRDefault="00C00160" w:rsidP="00531B6D">
            <w:pPr>
              <w:pStyle w:val="BodyText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สินทรัพย์เหล่านี้วัดมูลค่าในภายหลังด้วยราคาทุนตัดจำหน่ายตามวิธีดอกเบี้ยที่แท้จริง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C00160" w:rsidRPr="0054265C" w14:paraId="345080C1" w14:textId="77777777" w:rsidTr="00531B6D">
        <w:tc>
          <w:tcPr>
            <w:tcW w:w="1980" w:type="dxa"/>
          </w:tcPr>
          <w:p w14:paraId="3FF28A0E" w14:textId="77777777" w:rsidR="00C00160" w:rsidRPr="0054265C" w:rsidRDefault="00C00160" w:rsidP="00531B6D">
            <w:pPr>
              <w:pStyle w:val="BodyText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36" w:type="dxa"/>
          </w:tcPr>
          <w:p w14:paraId="56A715C0" w14:textId="77777777" w:rsidR="00C00160" w:rsidRPr="0054265C" w:rsidRDefault="00C00160" w:rsidP="00531B6D">
            <w:pPr>
              <w:pStyle w:val="BodyText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94" w:type="dxa"/>
          </w:tcPr>
          <w:p w14:paraId="62FA3858" w14:textId="77777777" w:rsidR="00C00160" w:rsidRPr="0054265C" w:rsidRDefault="00C00160" w:rsidP="00531B6D">
            <w:pPr>
              <w:pStyle w:val="BodyText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สินทรัพย์เหล่านี้วัดมูลค่าในภายหลังด้วยมูลค่ายุติธรรม เงินปันผลรับรู้เป็นรายได้ในกำไรหรือขาดทุนเว้นแต่เงินปันผลดังกล่าวเป็นการคืนทุนของเงินลงทุน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</w:tbl>
    <w:p w14:paraId="0F683E76" w14:textId="77777777" w:rsidR="00C00160" w:rsidRPr="0054265C" w:rsidRDefault="00C00160" w:rsidP="00C00160">
      <w:pPr>
        <w:rPr>
          <w:rFonts w:asciiTheme="majorBidi" w:eastAsia="Calibri" w:hAnsiTheme="majorBidi" w:cstheme="majorBidi"/>
          <w:sz w:val="30"/>
          <w:szCs w:val="30"/>
        </w:rPr>
      </w:pPr>
    </w:p>
    <w:p w14:paraId="2D31003F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4BE34063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829E516" w14:textId="77777777" w:rsidR="00C00160" w:rsidRPr="0054265C" w:rsidRDefault="00C00160" w:rsidP="00C00160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265C">
        <w:rPr>
          <w:rFonts w:asciiTheme="majorBidi" w:eastAsia="Cordia New" w:hAnsiTheme="majorBidi" w:cstheme="majorBidi"/>
          <w:sz w:val="30"/>
          <w:szCs w:val="30"/>
          <w:cs/>
        </w:rPr>
        <w:t xml:space="preserve"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2A467601" w14:textId="77777777" w:rsidR="00C00160" w:rsidRPr="0054265C" w:rsidRDefault="00C00160" w:rsidP="00C00160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C29C540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</w:t>
      </w: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>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  <w:r w:rsidRPr="0054265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</w:p>
    <w:p w14:paraId="19810DA1" w14:textId="77777777" w:rsidR="00C00160" w:rsidRPr="0054265C" w:rsidRDefault="00C00160" w:rsidP="00C00160">
      <w:pPr>
        <w:pStyle w:val="BodyText2"/>
        <w:tabs>
          <w:tab w:val="left" w:pos="153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6F4AA31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 </w:t>
      </w:r>
    </w:p>
    <w:p w14:paraId="7331BEF6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eastAsia="Times New Roman" w:hAnsiTheme="majorBidi" w:cstheme="majorBidi"/>
          <w:b/>
          <w:bCs/>
          <w:color w:val="0000FF"/>
          <w:sz w:val="30"/>
          <w:szCs w:val="30"/>
          <w:cs/>
        </w:rPr>
      </w:pPr>
      <w:r w:rsidRPr="0054265C">
        <w:rPr>
          <w:rFonts w:asciiTheme="majorBidi" w:eastAsia="Times New Roman" w:hAnsiTheme="majorBidi" w:cstheme="majorBidi"/>
          <w:b/>
          <w:bCs/>
          <w:color w:val="0000FF"/>
          <w:sz w:val="30"/>
          <w:szCs w:val="30"/>
          <w:cs/>
        </w:rPr>
        <w:br w:type="page"/>
      </w:r>
    </w:p>
    <w:p w14:paraId="5677E72A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>สินทรัพย์</w:t>
      </w:r>
      <w:r w:rsidRPr="0054265C">
        <w:rPr>
          <w:rFonts w:asciiTheme="majorBidi" w:hAnsiTheme="majorBidi" w:cstheme="majorBidi"/>
          <w:sz w:val="30"/>
          <w:szCs w:val="30"/>
          <w:cs/>
        </w:rPr>
        <w:t>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</w:p>
    <w:p w14:paraId="50EC2394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1DBF22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54265C">
        <w:rPr>
          <w:rFonts w:asciiTheme="majorBidi" w:hAnsiTheme="majorBidi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263A3114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17988CF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และลูกหนี้สัญญาเช่าซึ่งไม่ได้วัดมูลค่าด้วยมูลค่ายุติธรรมผ่านกำไรหรือขาดทุน </w:t>
      </w:r>
    </w:p>
    <w:p w14:paraId="4E823E0C" w14:textId="77777777" w:rsidR="00C00160" w:rsidRPr="0054265C" w:rsidRDefault="00C00160" w:rsidP="00C00160">
      <w:pPr>
        <w:ind w:left="990"/>
        <w:jc w:val="thaiDistribute"/>
        <w:rPr>
          <w:rFonts w:ascii="Angsana New" w:hAnsi="Angsana New"/>
          <w:color w:val="000000"/>
          <w:sz w:val="30"/>
          <w:szCs w:val="30"/>
          <w:shd w:val="clear" w:color="auto" w:fill="D9D9D9"/>
        </w:rPr>
      </w:pPr>
    </w:p>
    <w:p w14:paraId="75932BD2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54265C">
        <w:rPr>
          <w:rFonts w:asciiTheme="majorBidi" w:hAnsiTheme="majorBidi" w:cstheme="majorBidi" w:hint="cs"/>
          <w:color w:val="000000"/>
          <w:sz w:val="30"/>
          <w:szCs w:val="30"/>
        </w:rPr>
        <w:t>12</w:t>
      </w: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2A0512D9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FB0D68A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 </w:t>
      </w:r>
    </w:p>
    <w:p w14:paraId="5E233F74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09461E62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กลุ่ม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Pr="0054265C">
        <w:rPr>
          <w:rFonts w:asciiTheme="majorBidi" w:hAnsiTheme="majorBidi" w:cstheme="majorBidi" w:hint="cs"/>
          <w:color w:val="000000"/>
          <w:sz w:val="30"/>
          <w:szCs w:val="30"/>
        </w:rPr>
        <w:t>12</w:t>
      </w: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เดือนข้างหน้า </w:t>
      </w:r>
    </w:p>
    <w:p w14:paraId="620855E3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74D3DFD2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54265C">
        <w:rPr>
          <w:rFonts w:asciiTheme="majorBidi" w:hAnsiTheme="majorBidi" w:cstheme="majorBidi" w:hint="cs"/>
          <w:color w:val="000000"/>
          <w:sz w:val="30"/>
          <w:szCs w:val="30"/>
        </w:rPr>
        <w:t>30</w:t>
      </w: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7F3E6CE0" w14:textId="77777777" w:rsidR="00C00160" w:rsidRPr="0054265C" w:rsidRDefault="00C00160" w:rsidP="00C00160">
      <w:pPr>
        <w:ind w:left="990"/>
        <w:jc w:val="both"/>
        <w:rPr>
          <w:rFonts w:ascii="Angsana New" w:hAnsi="Angsana New"/>
          <w:color w:val="000000"/>
          <w:sz w:val="30"/>
          <w:szCs w:val="30"/>
        </w:rPr>
      </w:pPr>
    </w:p>
    <w:p w14:paraId="18E3DBAB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กลุ่มบริษัทพิจารณาว่าสินทรัพย์ทางการเงินจะเกิดการผิดสัญญาเมื่อ</w:t>
      </w:r>
    </w:p>
    <w:p w14:paraId="786EE032" w14:textId="77777777" w:rsidR="00C00160" w:rsidRPr="0054265C" w:rsidRDefault="00C00160" w:rsidP="00C00160">
      <w:pPr>
        <w:pStyle w:val="BodyText"/>
        <w:numPr>
          <w:ilvl w:val="0"/>
          <w:numId w:val="35"/>
        </w:numPr>
        <w:tabs>
          <w:tab w:val="left" w:pos="1530"/>
        </w:tabs>
        <w:ind w:left="900" w:firstLine="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509BDD64" w14:textId="77777777" w:rsidR="00C00160" w:rsidRPr="0054265C" w:rsidRDefault="00C00160" w:rsidP="00C00160">
      <w:pPr>
        <w:pStyle w:val="BodyText"/>
        <w:numPr>
          <w:ilvl w:val="0"/>
          <w:numId w:val="35"/>
        </w:numPr>
        <w:tabs>
          <w:tab w:val="left" w:pos="1530"/>
        </w:tabs>
        <w:ind w:left="900" w:right="43" w:firstLine="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สินทรัพย์ทางการเงินค้างชำระเกินกว่า </w:t>
      </w:r>
      <w:r w:rsidRPr="0054265C">
        <w:rPr>
          <w:rFonts w:asciiTheme="majorBidi" w:hAnsiTheme="majorBidi" w:cstheme="majorBidi" w:hint="cs"/>
          <w:color w:val="000000"/>
          <w:sz w:val="30"/>
          <w:szCs w:val="30"/>
        </w:rPr>
        <w:t>90</w:t>
      </w:r>
      <w:r w:rsidRPr="0054265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วัน</w:t>
      </w: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p w14:paraId="06892FA8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(ง.</w:t>
      </w:r>
      <w:r w:rsidRPr="006E5BA3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) การตัดจำหน่าย </w:t>
      </w:r>
    </w:p>
    <w:p w14:paraId="57F5E9D7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018C496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="Angsana New"/>
          <w:color w:val="000000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213A5C0D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56EA22FB" w14:textId="77777777" w:rsidR="00C00160" w:rsidRPr="0054265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(ง.</w:t>
      </w:r>
      <w:r w:rsidRPr="006E5BA3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) ดอกเบี้ย</w:t>
      </w:r>
    </w:p>
    <w:p w14:paraId="6F4CE33A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73B6256C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="Angsana New"/>
          <w:color w:val="000000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2DC69C18" w14:textId="77777777" w:rsidR="00C00160" w:rsidRPr="0054265C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75F01F0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52DA170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B21BEC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 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32E5DEF0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A66B7D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ลูกหนี้การค้า</w:t>
      </w:r>
    </w:p>
    <w:p w14:paraId="06766D2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457936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ลูกหนี้การค้าวัดมูลค่าด้วยราคาของรายการหักค่าเผื่อผลขาดทุนด้านเครดิตที่คาดว่าจะเกิดขึ้น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</w:t>
      </w:r>
    </w:p>
    <w:p w14:paraId="6C47C782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BDBD97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421F0AF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BF4A004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อสังหาริมทรัพย์พัฒนาเพื่อขาย</w:t>
      </w:r>
    </w:p>
    <w:p w14:paraId="32AB7DB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029B29" w14:textId="77777777" w:rsidR="00C00160" w:rsidRPr="0054265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อสังหาริมทรัพย์พัฒนาเพื่อขายคือ อสังหาริมทรัพย์ที่ถือไว้ด้วยความตั้งใจในการพัฒนาเพื่อขายในการดำเนินธุรกิจปกติ อสังหาริมทรัพย์นี้วัดมูลค่าด้วยราคาทุนหรือมูลค่าสุทธิที่จะได้รับแล้วแต่ราคาใดจะต่ำกว่า  </w:t>
      </w:r>
    </w:p>
    <w:p w14:paraId="17077141" w14:textId="77777777" w:rsidR="00C00160" w:rsidRPr="0054265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139079BF" w14:textId="77777777" w:rsidR="00C00160" w:rsidRPr="0054265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ต้นทุนของอสังหาริมทรัพย์พัฒนาเพื่อขายประกอบด้วย ต้นทุนที่ดินซึ่งรวมต้นทุนในการได้มา ค่าถมดิน ค่าใช้จ่ายในการพัฒนา ต้นทุนการกู้ยืม และค่าใช้จ่ายอื่นๆ ที่เกี่ยวข้อง ต้นทุนการกู้ยืมที่เกี่ยวข้องกับการพัฒนาอสังหาริมทรัพย์พัฒนาเพื่อขายรวมเป็นราคาทุนของสินทรัพย์จนกระทั่งการพัฒนาสำเร็จ ต้นทุนของอสังหาริมทรัพย์พัฒนาเพื่อขายรวมการปันส่วนของค่าใช้จ่ายในการพัฒนาสินทรัพย์ส่วนกลางตามพื้นที่ขาย</w:t>
      </w:r>
    </w:p>
    <w:p w14:paraId="289B518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9938A46" w14:textId="77777777" w:rsidR="00C00160" w:rsidRPr="0054265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พัฒนาอสังหาริมทรัพย์จนกระทั่งการพัฒนาสำเร็จและค่าใช้จ่ายที่จำเป็นโดยประมาณในการขาย </w:t>
      </w:r>
    </w:p>
    <w:p w14:paraId="5C2C7E4A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1F5B513" w14:textId="77777777" w:rsidR="00C00160" w:rsidRPr="0054265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เมื่อมีการขายอสังหาริมทรัพย์พัฒนาเพื่อขาย ต้นทุนของอสังหาริมทรัพย์ดังกล่าวจะถูกรับรู้เป็นค่าใช้จ่ายในงวดเดียวกันกับที่มีการรับรู้รายได้ที่เกี่ยวข้อง</w:t>
      </w:r>
    </w:p>
    <w:p w14:paraId="3A306BBA" w14:textId="77777777" w:rsidR="00C00160" w:rsidRPr="0054265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EA17F88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อสังหาริมทรัพย์เพื่อการลงทุน</w:t>
      </w:r>
    </w:p>
    <w:p w14:paraId="44A670C1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04068C4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ทั้งนี้ไม่ได้มีไว้เพื่อขายตามปกติธุรกิจหรือใช้ในการดำเนินงาน</w:t>
      </w:r>
    </w:p>
    <w:p w14:paraId="01FFFA14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42980B2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การเปลี่ยนแปลงในมูลค่ายุติธรรมบันทึกในกำไรหรือขาดทุน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573B05AE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0E55CCF7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0CA4D0A9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9E5AE5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</w:t>
      </w: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B5D7234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7AF31CBD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5BA27592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02854613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DDE6D2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ถือว่าลิขสิทธิ์ซอฟต์แวร์ดังกล่าวเป็นส่วนหนึ่งของอุปกรณ์</w:t>
      </w:r>
    </w:p>
    <w:p w14:paraId="54ECEEAA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08CE19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en-GB"/>
        </w:rPr>
      </w:pPr>
      <w:r w:rsidRPr="0054265C">
        <w:rPr>
          <w:rFonts w:asciiTheme="majorBidi" w:hAnsiTheme="majorBidi" w:cstheme="majorBidi"/>
          <w:sz w:val="30"/>
          <w:szCs w:val="30"/>
          <w:cs/>
          <w:lang w:eastAsia="en-GB"/>
        </w:rPr>
        <w:t>ส่วนประกอบของรายการที่ดิน</w:t>
      </w:r>
      <w:r w:rsidRPr="0054265C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จะบันทึกแต่ละส่วนประกอบที่มีนัยสำคัญแยกต่างหากจากกัน</w:t>
      </w:r>
      <w:r w:rsidRPr="0054265C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</w:p>
    <w:p w14:paraId="57B69ADE" w14:textId="77777777" w:rsidR="00C00160" w:rsidRPr="0054265C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14:paraId="13602805" w14:textId="77777777" w:rsidR="00C00160" w:rsidRPr="0054265C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54265C">
        <w:rPr>
          <w:rFonts w:asciiTheme="majorBidi" w:hAnsiTheme="majorBidi" w:cstheme="majorBidi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 </w:t>
      </w:r>
    </w:p>
    <w:p w14:paraId="6AEBF479" w14:textId="77777777" w:rsidR="00C00160" w:rsidRPr="0054265C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color w:val="auto"/>
          <w:sz w:val="30"/>
          <w:szCs w:val="30"/>
        </w:rPr>
      </w:pPr>
    </w:p>
    <w:p w14:paraId="790EA9AF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429095C9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3FCF198F" w14:textId="77777777" w:rsidR="00C00160" w:rsidRPr="0054265C" w:rsidRDefault="00C00160" w:rsidP="00C00160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54265C">
        <w:rPr>
          <w:rFonts w:asciiTheme="majorBidi" w:hAnsiTheme="majorBidi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07145F1D" w14:textId="77777777" w:rsidR="00C00160" w:rsidRPr="0054265C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14:paraId="33919F0C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748F5C15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3ACC91D5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หักด้วยมูลค่าคงเหลือของสินทรัพย์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  <w:cs/>
        </w:rPr>
        <w:t>และรับรู้ในกำไรหรือขาดทุนด้วยวิธีเส้นตรงตามเกณฑ์อายุการให้ประโยชน์โดยประมาณของแต่ละส่วนประกอบของสินทรัพย์ 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 ทั้งนี้ 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55036A20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F0B2DFB" w14:textId="77777777" w:rsidR="00C00160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AEFE6A6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>ประมาณการอายุการให้ประโยชน์ของสินทรัพย์แสดงได้ดังนี้</w:t>
      </w:r>
    </w:p>
    <w:p w14:paraId="107060E0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tbl>
      <w:tblPr>
        <w:tblW w:w="7578" w:type="dxa"/>
        <w:tblInd w:w="450" w:type="dxa"/>
        <w:tblLook w:val="01E0" w:firstRow="1" w:lastRow="1" w:firstColumn="1" w:lastColumn="1" w:noHBand="0" w:noVBand="0"/>
      </w:tblPr>
      <w:tblGrid>
        <w:gridCol w:w="3757"/>
        <w:gridCol w:w="3821"/>
      </w:tblGrid>
      <w:tr w:rsidR="00C00160" w:rsidRPr="0054265C" w14:paraId="41E05920" w14:textId="77777777" w:rsidTr="00531B6D">
        <w:trPr>
          <w:trHeight w:val="266"/>
        </w:trPr>
        <w:tc>
          <w:tcPr>
            <w:tcW w:w="3757" w:type="dxa"/>
          </w:tcPr>
          <w:p w14:paraId="42411A83" w14:textId="77777777" w:rsidR="00C00160" w:rsidRPr="0054265C" w:rsidRDefault="00C00160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อาคารและงานระบบ</w:t>
            </w:r>
          </w:p>
        </w:tc>
        <w:tc>
          <w:tcPr>
            <w:tcW w:w="3821" w:type="dxa"/>
          </w:tcPr>
          <w:p w14:paraId="56A2E2B7" w14:textId="77777777" w:rsidR="00C00160" w:rsidRPr="0054265C" w:rsidRDefault="00C00160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  <w:r w:rsidRPr="005426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</w:tr>
      <w:tr w:rsidR="00C00160" w:rsidRPr="0054265C" w14:paraId="69C719BC" w14:textId="77777777" w:rsidTr="00531B6D">
        <w:trPr>
          <w:trHeight w:val="259"/>
        </w:trPr>
        <w:tc>
          <w:tcPr>
            <w:tcW w:w="3757" w:type="dxa"/>
          </w:tcPr>
          <w:p w14:paraId="56C807E0" w14:textId="77777777" w:rsidR="00C00160" w:rsidRPr="0054265C" w:rsidRDefault="00C00160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อุปกรณ์และเครื่องตกแต่ง</w:t>
            </w:r>
          </w:p>
        </w:tc>
        <w:tc>
          <w:tcPr>
            <w:tcW w:w="3821" w:type="dxa"/>
          </w:tcPr>
          <w:p w14:paraId="52E301C1" w14:textId="77777777" w:rsidR="00C00160" w:rsidRPr="0054265C" w:rsidRDefault="00C00160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5 - 20 </w:t>
            </w:r>
            <w:r w:rsidRPr="005426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C00160" w:rsidRPr="0054265C" w14:paraId="23D1016D" w14:textId="77777777" w:rsidTr="00531B6D">
        <w:trPr>
          <w:trHeight w:val="266"/>
        </w:trPr>
        <w:tc>
          <w:tcPr>
            <w:tcW w:w="3757" w:type="dxa"/>
          </w:tcPr>
          <w:p w14:paraId="16332C39" w14:textId="77777777" w:rsidR="00C00160" w:rsidRPr="0054265C" w:rsidRDefault="00C00160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ยานพาหนะ </w:t>
            </w:r>
          </w:p>
        </w:tc>
        <w:tc>
          <w:tcPr>
            <w:tcW w:w="3821" w:type="dxa"/>
          </w:tcPr>
          <w:p w14:paraId="443441E7" w14:textId="77777777" w:rsidR="00C00160" w:rsidRPr="0054265C" w:rsidRDefault="00C00160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5 </w:t>
            </w:r>
            <w:r w:rsidRPr="005426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24308984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5185B66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สินทรัพย์ไม่มีตัวตน</w:t>
      </w:r>
    </w:p>
    <w:p w14:paraId="42775F13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8874207" w14:textId="77777777" w:rsidR="00C00160" w:rsidRPr="0054265C" w:rsidRDefault="00C00160" w:rsidP="00C00160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สินทรัพย์ไม่มีตัวตนอื่นๆ 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</w:p>
    <w:p w14:paraId="77FCF67C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3E88DB46" w14:textId="77777777" w:rsidR="00C00160" w:rsidRPr="0054265C" w:rsidRDefault="00C00160" w:rsidP="00C00160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color w:val="0000FF"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ค่าตัดจำหน่าย </w:t>
      </w:r>
    </w:p>
    <w:p w14:paraId="2350D962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6FB04CFB" w14:textId="77777777" w:rsidR="00C00160" w:rsidRPr="0054265C" w:rsidRDefault="00C00160" w:rsidP="00C00160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ค่าตัดจำหน่ายคำนวณจาก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598624DB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0A40C02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</w:p>
    <w:p w14:paraId="71183C6E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49D344DE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4905CAB2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375"/>
        <w:gridCol w:w="1062"/>
        <w:gridCol w:w="3212"/>
      </w:tblGrid>
      <w:tr w:rsidR="00C00160" w:rsidRPr="0054265C" w14:paraId="2A90D33F" w14:textId="77777777" w:rsidTr="00531B6D">
        <w:tc>
          <w:tcPr>
            <w:tcW w:w="4375" w:type="dxa"/>
          </w:tcPr>
          <w:p w14:paraId="7E3DE487" w14:textId="77777777" w:rsidR="00C00160" w:rsidRPr="0054265C" w:rsidRDefault="00C00160" w:rsidP="00531B6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062" w:type="dxa"/>
          </w:tcPr>
          <w:p w14:paraId="27751564" w14:textId="77777777" w:rsidR="00C00160" w:rsidRPr="0054265C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212" w:type="dxa"/>
          </w:tcPr>
          <w:p w14:paraId="51C26B07" w14:textId="77777777" w:rsidR="00C00160" w:rsidRPr="0054265C" w:rsidRDefault="00C00160" w:rsidP="00531B6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1104DA5A" w14:textId="77777777" w:rsidR="00C00160" w:rsidRPr="0054265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02396699" w14:textId="77777777" w:rsidR="00C00160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วิธีการตัดจำหน่าย ระยะเวลาที่คาดว่าจะได้รับประโยชน์ และ มูลค่าคงเหลือ จะได้รับการทบทวนทุกสิ้นรอบปีบัญชีและปรับปรุงตามความเหมาะสม</w:t>
      </w:r>
    </w:p>
    <w:p w14:paraId="6F219C0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76B84F8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สัญญาเช่า</w:t>
      </w:r>
    </w:p>
    <w:p w14:paraId="72D9197F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B423A3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52C7D97D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EF6FDE" w14:textId="77777777" w:rsidR="00C00160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17A3813A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ในฐานะผู้เช่า</w:t>
      </w:r>
    </w:p>
    <w:p w14:paraId="76A13EEC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2F7CE0F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17A8E5B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580CC1C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9231DF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419E17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ดังกล่าวมีการโอนกรรมสิทธิ์ในสินทรัพย์ที่เช่าให้กับกลุ่มบริษัทเมื่อสิ้นสุดสัญญาเช่า หรือต้นทุนของสินทรัพย์สิทธิการใช้สะท้อนว่ากลุ่มบริษัทจะมีการใช้สิทธิในการซื้อสินทรัพย์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175AC0E2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FA6607E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 ใช้อัตราดอกเบี้ยเงินกู้ยืมส่วนเพิ่มของกลุ่มบริษัทในการคิดลดเป็นมูลค่าปัจจุบัน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7CD072B3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63CD2E51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 เมื่อมีการ 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5176CBD7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5576DEF5" w14:textId="77777777" w:rsidR="00C00160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i/>
          <w:iCs/>
          <w:sz w:val="30"/>
          <w:szCs w:val="30"/>
          <w:cs/>
        </w:rPr>
        <w:br w:type="page"/>
      </w:r>
    </w:p>
    <w:p w14:paraId="4C542D67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i/>
          <w:iCs/>
          <w:sz w:val="30"/>
          <w:szCs w:val="30"/>
          <w:cs/>
        </w:rPr>
        <w:lastRenderedPageBreak/>
        <w:t>ในฐานะผู้ให้เช่า</w:t>
      </w:r>
    </w:p>
    <w:p w14:paraId="545E9E6F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CF0F63E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</w:t>
      </w:r>
      <w:r w:rsidRPr="0054265C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กลุ่มบริษัทจะ</w:t>
      </w:r>
      <w:r w:rsidRPr="0054265C">
        <w:rPr>
          <w:rFonts w:asciiTheme="majorBidi" w:hAnsiTheme="majorBidi" w:cstheme="majorBidi"/>
          <w:b/>
          <w:sz w:val="30"/>
          <w:szCs w:val="30"/>
          <w:cs/>
        </w:rPr>
        <w:t xml:space="preserve">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53239445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FBFC8D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="Angsana New"/>
          <w:b/>
          <w:sz w:val="30"/>
          <w:szCs w:val="30"/>
          <w:cs/>
        </w:rPr>
        <w:t>ณ วันเริ่มต้นของสัญญาให้เช่า กลุ่มบริษัท 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5C146CC3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9D4FE1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="Angsana New"/>
          <w:b/>
          <w:sz w:val="30"/>
          <w:szCs w:val="30"/>
          <w:cs/>
        </w:rPr>
        <w:t>เมื่อกลุ่มบริษัทเป็นผู้ให้เช่าช่วง กลุ่ม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 สินทรัพย์สิทธิการใช้ดังกล่าวจะแสดงเป็นอสังหาริมทรัพย์เพื่อการลงทุน</w:t>
      </w:r>
    </w:p>
    <w:p w14:paraId="2C0E38D1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38A667BE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62E6B83E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83702A8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ค่าเช่า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ค่าเช่าที่อาจเกิดขึ้นรับรู้เป็นรายได้ค่าเช่าในรอบระยะเวลาบัญชีที่ได้รับ</w:t>
      </w:r>
    </w:p>
    <w:p w14:paraId="016DC299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ACF19B5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  <w:r w:rsidRPr="0054265C">
        <w:rPr>
          <w:rFonts w:asciiTheme="majorBidi" w:hAnsiTheme="majorBidi" w:cs="Angsana New"/>
          <w:b/>
          <w:sz w:val="30"/>
          <w:szCs w:val="30"/>
          <w:cs/>
        </w:rPr>
        <w:t xml:space="preserve"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สัญญาเช่า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 กลุ่มบริษัทตัดรายการลูกหนี้สัญญาเช่าตามที่เปิดเผยในหมายเหตุข้อ </w:t>
      </w:r>
      <w:r w:rsidRPr="0054265C">
        <w:rPr>
          <w:rFonts w:asciiTheme="majorBidi" w:hAnsiTheme="majorBidi" w:cstheme="majorBidi"/>
          <w:bCs/>
          <w:sz w:val="30"/>
          <w:szCs w:val="30"/>
        </w:rPr>
        <w:t>3(</w:t>
      </w:r>
      <w:r w:rsidRPr="0054265C">
        <w:rPr>
          <w:rFonts w:asciiTheme="majorBidi" w:hAnsiTheme="majorBidi" w:cs="Angsana New"/>
          <w:b/>
          <w:sz w:val="30"/>
          <w:szCs w:val="30"/>
          <w:cs/>
        </w:rPr>
        <w:t>ง)</w:t>
      </w:r>
    </w:p>
    <w:p w14:paraId="261A2274" w14:textId="77777777" w:rsidR="00C00160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>
        <w:rPr>
          <w:rFonts w:asciiTheme="majorBidi" w:hAnsiTheme="majorBidi" w:cstheme="majorBidi"/>
          <w:b/>
          <w:sz w:val="30"/>
          <w:szCs w:val="30"/>
        </w:rPr>
        <w:br w:type="page"/>
      </w:r>
    </w:p>
    <w:p w14:paraId="53A87828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การด้อยค่าสินทรัพย์ที่ไม่ใช่สินทรัพย์ทางการเงิน</w:t>
      </w:r>
    </w:p>
    <w:p w14:paraId="01168355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B8FD77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 ในกรณีที่มีข้อบ่งชี้จะทำการประมาณมูลค่าสินทรัพย์ที่คาดว่าจะได้รับคืน </w:t>
      </w:r>
    </w:p>
    <w:p w14:paraId="6EE090CD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81FF438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 หรือมูลค่าตามบัญชีของหน่วยสินทรัพย์ที่ก่อให้เกิดเงินสดสูงกว่ามูลค่าที่จะได้รับคืน </w:t>
      </w:r>
    </w:p>
    <w:p w14:paraId="3CE8E9FA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E64E94C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จะพิจารณามูลค่าที่คาดว่าจะได้รับคืนรวมกับหน่วยสินทรัพย์ที่ก่อให้เกิดเงินสดที่สินทรัพย์นั้นมีความเกี่ยวข้องด้วย</w:t>
      </w:r>
    </w:p>
    <w:p w14:paraId="1056DB69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2BF39A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042D5E73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B8D0CDC" w14:textId="77777777" w:rsidR="00C00160" w:rsidRPr="0054265C" w:rsidRDefault="00C00160" w:rsidP="00C00160">
      <w:pPr>
        <w:pStyle w:val="BodyText"/>
        <w:numPr>
          <w:ilvl w:val="0"/>
          <w:numId w:val="8"/>
        </w:numPr>
        <w:ind w:left="540" w:hanging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  <w:lang w:val="th-TH"/>
        </w:rPr>
        <w:t>หนี้สินที่เกิดจากสัญญา</w:t>
      </w:r>
    </w:p>
    <w:p w14:paraId="4D333EC5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41FBE628" w14:textId="77777777" w:rsidR="00C00160" w:rsidRDefault="00C00160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265C">
        <w:rPr>
          <w:rFonts w:asciiTheme="majorBidi" w:eastAsia="Cordia New" w:hAnsiTheme="majorBidi" w:cstheme="majorBidi"/>
          <w:sz w:val="30"/>
          <w:szCs w:val="30"/>
          <w:cs/>
        </w:rPr>
        <w:t xml:space="preserve">หนี้สินที่เกิดจากสัญญาเป็นเงินรับล่วงหน้าจากลูกค้า ซึ่งมีภาระผูกพันที่จะต้องโอนสินค้าหรือบริการให้กับลูกค้า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77B95728" w14:textId="77777777" w:rsidR="00C00160" w:rsidRDefault="00C00160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>
        <w:rPr>
          <w:rFonts w:asciiTheme="majorBidi" w:eastAsia="Cordia New" w:hAnsiTheme="majorBidi" w:cstheme="majorBidi"/>
          <w:sz w:val="30"/>
          <w:szCs w:val="30"/>
        </w:rPr>
        <w:br w:type="page"/>
      </w:r>
    </w:p>
    <w:p w14:paraId="1C519670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ผลประโยชน์ของพนักงาน</w:t>
      </w:r>
    </w:p>
    <w:p w14:paraId="010518BD" w14:textId="77777777" w:rsidR="00C00160" w:rsidRPr="0054265C" w:rsidRDefault="00C00160" w:rsidP="00C00160">
      <w:pPr>
        <w:pStyle w:val="AccPolicyHeading"/>
        <w:rPr>
          <w:sz w:val="30"/>
          <w:szCs w:val="30"/>
        </w:rPr>
      </w:pPr>
    </w:p>
    <w:p w14:paraId="3B92BA2A" w14:textId="77777777" w:rsidR="00C00160" w:rsidRPr="0054265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54265C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06FCBD3F" w14:textId="77777777" w:rsidR="00C00160" w:rsidRPr="0054265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28F4CC9D" w14:textId="77777777" w:rsidR="00C00160" w:rsidRPr="0054265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265C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525A7BC0" w14:textId="77777777" w:rsidR="00C00160" w:rsidRPr="0054265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744A50FC" w14:textId="77777777" w:rsidR="00C00160" w:rsidRPr="0054265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54265C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14:paraId="6211C463" w14:textId="77777777" w:rsidR="00C00160" w:rsidRPr="0054265C" w:rsidRDefault="00C00160" w:rsidP="00C00160">
      <w:pPr>
        <w:ind w:left="540"/>
        <w:rPr>
          <w:rFonts w:asciiTheme="majorBidi" w:hAnsiTheme="majorBidi" w:cstheme="majorBidi"/>
          <w:iCs/>
          <w:sz w:val="30"/>
          <w:szCs w:val="30"/>
        </w:rPr>
      </w:pPr>
    </w:p>
    <w:p w14:paraId="5EA7F915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54265C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   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</w:t>
      </w:r>
    </w:p>
    <w:p w14:paraId="6D0B82C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6DA4F890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265C">
        <w:rPr>
          <w:rFonts w:asciiTheme="majorBidi" w:hAnsiTheme="majorBidi" w:cs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ที่เกี่ยวข้องกับโครงการผลประโยชน์รับรู้รายการในกำไรหรือขาดทุน</w:t>
      </w:r>
    </w:p>
    <w:p w14:paraId="6CE0984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7F3EF89D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265C">
        <w:rPr>
          <w:rFonts w:asciiTheme="majorBidi" w:hAnsi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2DD4A5FC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51F06D44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265C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</w:p>
    <w:p w14:paraId="0F9CB6CD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0A1D9BEF" w14:textId="77777777" w:rsidR="00C00160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  <w:cs/>
        </w:rPr>
      </w:pPr>
      <w:r w:rsidRPr="0054265C">
        <w:rPr>
          <w:rFonts w:asciiTheme="majorBidi" w:hAnsi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  <w:r>
        <w:rPr>
          <w:rFonts w:asciiTheme="majorBidi" w:hAnsiTheme="majorBidi"/>
          <w:i/>
          <w:sz w:val="30"/>
          <w:szCs w:val="30"/>
          <w:cs/>
        </w:rPr>
        <w:br w:type="page"/>
      </w:r>
    </w:p>
    <w:p w14:paraId="2CF3E1EA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ประมาณการหนี้สิน</w:t>
      </w:r>
    </w:p>
    <w:p w14:paraId="232E896E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B5AF603" w14:textId="77777777" w:rsidR="00C00160" w:rsidRPr="0054265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265C">
        <w:rPr>
          <w:rFonts w:asciiTheme="majorBidi" w:hAnsiTheme="majorBidi" w:cstheme="majorBidi"/>
          <w:i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 อันเป็นผลมาจากเหตุการณ์ในอดีตซึ่งสามารถประมาณจำนวนของภาระผูกพันได้อย่างน่าเชื่อถือ</w:t>
      </w:r>
      <w:r w:rsidRPr="0054265C">
        <w:rPr>
          <w:rFonts w:asciiTheme="majorBidi" w:hAnsiTheme="majorBidi" w:cstheme="majorBidi"/>
          <w:i/>
          <w:sz w:val="30"/>
          <w:szCs w:val="30"/>
          <w:cs/>
        </w:rPr>
        <w:br/>
        <w:t xml:space="preserve">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</w:t>
      </w:r>
      <w:r w:rsidRPr="0054265C">
        <w:rPr>
          <w:rFonts w:asciiTheme="majorBidi" w:hAnsiTheme="majorBidi" w:cstheme="majorBidi"/>
          <w:i/>
          <w:sz w:val="30"/>
          <w:szCs w:val="30"/>
        </w:rPr>
        <w:t xml:space="preserve">       </w:t>
      </w:r>
      <w:r w:rsidRPr="0054265C">
        <w:rPr>
          <w:rFonts w:asciiTheme="majorBidi" w:hAnsiTheme="majorBidi" w:cstheme="majorBidi"/>
          <w:i/>
          <w:sz w:val="30"/>
          <w:szCs w:val="30"/>
          <w:cs/>
        </w:rPr>
        <w:t>ก่อนคำนึงถึงภาษีเงินได้ เพื่อให้สะท้อนจำนวนที่อาจประเมินได้ 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 ที่ผ่านไปรับรู้เป็นต้นทุนทางการเงิน</w:t>
      </w:r>
    </w:p>
    <w:p w14:paraId="7B9C9BA4" w14:textId="77777777" w:rsidR="00C00160" w:rsidRPr="0054265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420BD884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5B7E1632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F2658A1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4D22D182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BCC4AD5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775FA8B7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BD85E6E" w14:textId="77777777" w:rsidR="00C00160" w:rsidRPr="0054265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26AB75CF" w14:textId="77777777" w:rsidR="00C00160" w:rsidRPr="0054265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>2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ราคาเสนอซื้อขายซึ่งรวมอยู่ในข้อมูลระดับ 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>1</w:t>
      </w:r>
    </w:p>
    <w:p w14:paraId="1AD3437E" w14:textId="77777777" w:rsidR="00C00160" w:rsidRPr="0054265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35D10294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E5CBE62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 </w:t>
      </w:r>
    </w:p>
    <w:p w14:paraId="37008E8B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B693547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7E2DA2E8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7CF8E60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br w:type="page"/>
      </w:r>
    </w:p>
    <w:p w14:paraId="3095C886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7D3A99BD" w14:textId="77777777" w:rsidR="00C00160" w:rsidRPr="0054265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C28D86D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</w:p>
    <w:p w14:paraId="5603B5AC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675D6CC9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54265C">
        <w:rPr>
          <w:rFonts w:asciiTheme="majorBidi" w:eastAsia="Cordia New" w:hAnsi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</w:t>
      </w:r>
      <w:r w:rsidRPr="0054265C">
        <w:rPr>
          <w:rFonts w:asciiTheme="majorBidi" w:eastAsia="Cordia New" w:hAnsiTheme="majorBidi"/>
          <w:sz w:val="30"/>
          <w:szCs w:val="30"/>
        </w:rPr>
        <w:t xml:space="preserve"> </w:t>
      </w:r>
      <w:r w:rsidRPr="0054265C">
        <w:rPr>
          <w:rFonts w:asciiTheme="majorBidi" w:eastAsia="Cordia New" w:hAnsiTheme="majorBidi"/>
          <w:sz w:val="30"/>
          <w:szCs w:val="30"/>
          <w:cs/>
        </w:rPr>
        <w:t>ภาษีมูลค่าเพิ่มหรือภาษีขายอื่นๆและแสดงสุทธิจากส่วนลดการค้าและส่วนลดตามปริมาณ</w:t>
      </w:r>
    </w:p>
    <w:p w14:paraId="06234B0B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13028751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รายได้ค่าเช่ารับรู้ในกำไรหรือขาดทุนโดยวิธีเส้นตรงตลอดอายุสัญญาเช่า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  <w:cs/>
        </w:rPr>
        <w:t>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630DE93E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27B9DFEB" w14:textId="77777777" w:rsidR="00C00160" w:rsidRPr="0054265C" w:rsidRDefault="00C00160" w:rsidP="00C00160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>รายได้การให้บริการรับรู้เมื่อลูกค้ามีอำนาจควบคุมใน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</w:t>
      </w:r>
      <w:r w:rsidRPr="0054265C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ส่วนลดการค้า และส่วนลดตามปริมาณ 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รายได้จากการให้บริการรับรู้ตลอดช่วงเวลาหนึ่ง เมื่อได้ให้บริการแก่ลูกค้าแล้ว</w:t>
      </w:r>
    </w:p>
    <w:p w14:paraId="20CFFF88" w14:textId="77777777" w:rsidR="00C00160" w:rsidRPr="0054265C" w:rsidRDefault="00C00160" w:rsidP="00C00160">
      <w:pPr>
        <w:pStyle w:val="BodyText"/>
        <w:ind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68AD0FB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54265C">
        <w:rPr>
          <w:rFonts w:asciiTheme="majorBidi" w:eastAsia="Cordia New" w:hAnsiTheme="majorBidi"/>
          <w:sz w:val="30"/>
          <w:szCs w:val="30"/>
          <w:cs/>
        </w:rPr>
        <w:t>รายได้จากการขายอสังหาริมทรัพย์พัฒนาเพื่อขายรับรู้</w:t>
      </w:r>
      <w:r>
        <w:rPr>
          <w:rFonts w:asciiTheme="majorBidi" w:eastAsia="Cordia New" w:hAnsiTheme="majorBidi"/>
          <w:sz w:val="30"/>
          <w:szCs w:val="30"/>
        </w:rPr>
        <w:t xml:space="preserve"> </w:t>
      </w:r>
      <w:r>
        <w:rPr>
          <w:rFonts w:asciiTheme="majorBidi" w:eastAsia="Cordia New" w:hAnsiTheme="majorBidi" w:hint="cs"/>
          <w:sz w:val="30"/>
          <w:szCs w:val="30"/>
          <w:cs/>
        </w:rPr>
        <w:t xml:space="preserve">ณ เวลาใดเวลาหนึ่ง </w:t>
      </w:r>
      <w:r w:rsidRPr="0054265C">
        <w:rPr>
          <w:rFonts w:asciiTheme="majorBidi" w:eastAsia="Cordia New" w:hAnsiTheme="majorBidi"/>
          <w:sz w:val="30"/>
          <w:szCs w:val="30"/>
          <w:cs/>
        </w:rPr>
        <w:t>เมื่อได้โอนอำนาจควบคุมอสังหาริมทรัพย์ให้กับลูกค้า</w:t>
      </w:r>
      <w:r w:rsidRPr="0054265C">
        <w:rPr>
          <w:rFonts w:asciiTheme="majorBidi" w:eastAsia="Cordia New" w:hAnsiTheme="majorBidi" w:hint="cs"/>
          <w:sz w:val="30"/>
          <w:szCs w:val="30"/>
          <w:cs/>
        </w:rPr>
        <w:t>เมื่อมีการจดทะเบียนโอนกรรมสิทธิ์</w:t>
      </w:r>
      <w:r w:rsidRPr="0054265C">
        <w:rPr>
          <w:rFonts w:asciiTheme="majorBidi" w:eastAsia="Cordia New" w:hAnsiTheme="majorBidi"/>
          <w:sz w:val="30"/>
          <w:szCs w:val="30"/>
          <w:cs/>
        </w:rPr>
        <w:t>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หรือภาษีขายอื่นๆ และแสดงสุทธิจากส่วนลดและสิ่งตอบแทนที่กลุ่มบริษัทจ่ายให้กับลูกค้า</w:t>
      </w:r>
    </w:p>
    <w:p w14:paraId="76801F72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2C4358B1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  <w:cs/>
        </w:rPr>
      </w:pPr>
      <w:r w:rsidRPr="0054265C">
        <w:rPr>
          <w:rFonts w:asciiTheme="majorBidi" w:eastAsia="Cordia New" w:hAnsiTheme="majorBidi"/>
          <w:sz w:val="30"/>
          <w:szCs w:val="30"/>
          <w:cs/>
        </w:rPr>
        <w:t>สำหรับสัญญาที่มีการรวมการขายอสังหาริมทรัพย์และสินค้าอื่นเข้าด้วยกัน กลุ่มบริษัทบันทึกอสังหาริมทรัพย์และสินค้าอื่นแยกจากกัน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 สิ่งตอบแทนที่ได้รับจะถูกปันส่วนตามสัดส่วนของราคาขายที่เป็นเอกเทศของอสังหาริมทรัพย์และสินค้านั้น ๆ</w:t>
      </w:r>
      <w:r w:rsidRPr="0054265C">
        <w:rPr>
          <w:rFonts w:asciiTheme="majorBidi" w:eastAsia="Cordia New" w:hAnsiTheme="majorBidi"/>
          <w:sz w:val="30"/>
          <w:szCs w:val="30"/>
          <w:cs/>
        </w:rPr>
        <w:br w:type="page"/>
      </w:r>
    </w:p>
    <w:p w14:paraId="2EAE56F1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265C">
        <w:rPr>
          <w:rFonts w:asciiTheme="majorBidi" w:eastAsia="Cordia New" w:hAnsiTheme="majorBidi"/>
          <w:sz w:val="30"/>
          <w:szCs w:val="30"/>
          <w:cs/>
        </w:rPr>
        <w:lastRenderedPageBreak/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</w:t>
      </w:r>
      <w:r w:rsidRPr="0054265C">
        <w:rPr>
          <w:rFonts w:asciiTheme="majorBidi" w:eastAsia="Cordia New" w:hAnsiTheme="majorBidi" w:hint="cs"/>
          <w:sz w:val="30"/>
          <w:szCs w:val="30"/>
          <w:cs/>
        </w:rPr>
        <w:t>เงินรับล่วงหน้าจากสัญญา (</w:t>
      </w:r>
      <w:r w:rsidRPr="0054265C">
        <w:rPr>
          <w:rFonts w:asciiTheme="majorBidi" w:eastAsia="Cordia New" w:hAnsiTheme="majorBidi"/>
          <w:sz w:val="30"/>
          <w:szCs w:val="30"/>
          <w:cs/>
        </w:rPr>
        <w:t>หนี้สินตามสัญญา</w:t>
      </w:r>
      <w:r w:rsidRPr="0054265C">
        <w:rPr>
          <w:rFonts w:asciiTheme="majorBidi" w:eastAsia="Cordia New" w:hAnsiTheme="majorBidi" w:hint="cs"/>
          <w:sz w:val="30"/>
          <w:szCs w:val="30"/>
          <w:cs/>
        </w:rPr>
        <w:t xml:space="preserve">) </w:t>
      </w:r>
      <w:r w:rsidRPr="0054265C">
        <w:rPr>
          <w:rFonts w:asciiTheme="majorBidi" w:eastAsia="Cordia New" w:hAnsiTheme="majorBidi"/>
          <w:sz w:val="30"/>
          <w:szCs w:val="30"/>
          <w:cs/>
        </w:rPr>
        <w:t xml:space="preserve">ในงบแสดงฐานะการเงิน เงินมัดจำและเงินงวดจะรับรู้เป็นรายได้เมื่อกลุ่มบริษัทโอนการควบคุมในอสังหาริมทรัพย์ให้กับลูกค้า 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กลุ่มบริษัท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หากระยะเวลาของการจัดหาเงินน้อยกว่าหรือเท่ากับ </w:t>
      </w:r>
      <w:r w:rsidRPr="0054265C">
        <w:rPr>
          <w:rFonts w:asciiTheme="majorBidi" w:eastAsia="Cordia New" w:hAnsiTheme="majorBidi" w:cstheme="majorBidi"/>
          <w:sz w:val="30"/>
          <w:szCs w:val="30"/>
        </w:rPr>
        <w:t xml:space="preserve">12 </w:t>
      </w:r>
      <w:r w:rsidRPr="0054265C">
        <w:rPr>
          <w:rFonts w:asciiTheme="majorBidi" w:eastAsia="Cordia New" w:hAnsiTheme="majorBidi"/>
          <w:sz w:val="30"/>
          <w:szCs w:val="30"/>
          <w:cs/>
        </w:rPr>
        <w:t>เดือน</w:t>
      </w:r>
    </w:p>
    <w:p w14:paraId="714A30D1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463FB6E4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  <w:r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เงินปันผล</w:t>
      </w:r>
    </w:p>
    <w:p w14:paraId="15581123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962A0D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รายได้</w:t>
      </w:r>
      <w:r w:rsidRPr="0054265C">
        <w:rPr>
          <w:rFonts w:asciiTheme="majorBidi" w:hAnsiTheme="majorBidi" w:cstheme="majorBidi"/>
          <w:sz w:val="30"/>
          <w:szCs w:val="30"/>
          <w:cs/>
        </w:rPr>
        <w:t>เงินปันผลบันทึกในกำไรหรือขาดทุนในวันที่กลุ่มบริษัทมีสิทธิได้รับเงินปันผล</w:t>
      </w:r>
    </w:p>
    <w:p w14:paraId="11D839B9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F2B3192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ภาษีเงินได้</w:t>
      </w:r>
    </w:p>
    <w:p w14:paraId="27196CD5" w14:textId="77777777" w:rsidR="00C00160" w:rsidRPr="0054265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570E31A" w14:textId="77777777" w:rsidR="00C00160" w:rsidRPr="0054265C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</w:p>
    <w:p w14:paraId="26C50702" w14:textId="77777777" w:rsidR="00C00160" w:rsidRPr="0054265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FAA91CB" w14:textId="77777777" w:rsidR="00C00160" w:rsidRPr="0054265C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7DA8102E" w14:textId="77777777" w:rsidR="00C00160" w:rsidRPr="0054265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381A33B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   </w:t>
      </w:r>
    </w:p>
    <w:p w14:paraId="0F5FE547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6CEB9C46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="Angsana New"/>
          <w:color w:val="000000"/>
          <w:sz w:val="30"/>
          <w:szCs w:val="30"/>
        </w:rPr>
      </w:pPr>
      <w:r w:rsidRPr="0054265C">
        <w:rPr>
          <w:rFonts w:asciiTheme="majorBidi" w:eastAsia="Times New Roman" w:hAnsiTheme="majorBidi" w:cs="Angsana New"/>
          <w:color w:val="000000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25D70E36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648ECEE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lastRenderedPageBreak/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6B652F4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B995B71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กำไรต่อหุ้น</w:t>
      </w:r>
    </w:p>
    <w:p w14:paraId="5555E12E" w14:textId="77777777" w:rsidR="00C00160" w:rsidRPr="0054265C" w:rsidRDefault="00C00160" w:rsidP="00C00160">
      <w:pPr>
        <w:ind w:left="518"/>
        <w:rPr>
          <w:rFonts w:asciiTheme="majorBidi" w:hAnsiTheme="majorBidi" w:cstheme="majorBidi"/>
          <w:b/>
          <w:sz w:val="30"/>
          <w:szCs w:val="30"/>
        </w:rPr>
      </w:pPr>
    </w:p>
    <w:p w14:paraId="5AAC8776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4265C">
        <w:rPr>
          <w:rFonts w:asciiTheme="majorBidi" w:hAnsiTheme="majorBidi" w:cs="Angsana New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27D5AD55" w14:textId="77777777" w:rsidR="00C00160" w:rsidRPr="0054265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4B676C32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59AE9D98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1AE0AB7C" w14:textId="77777777" w:rsidR="00C00160" w:rsidRPr="0054265C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</w:rPr>
        <w:t xml:space="preserve"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381F70AA" w14:textId="77777777" w:rsidR="00C00160" w:rsidRPr="0054265C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</w:p>
    <w:p w14:paraId="29320193" w14:textId="77777777" w:rsidR="00C00160" w:rsidRPr="0054265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14:paraId="7E7339BE" w14:textId="77777777" w:rsidR="00C00160" w:rsidRPr="0054265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257B29F5" w14:textId="77777777" w:rsidR="00C00160" w:rsidRPr="0054265C" w:rsidRDefault="00C00160" w:rsidP="00C00160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รายการที่ไม่สามารถปันส่วนได้ส่วนใหญ่เป็นรายการทรัพย์สินสำนักงานใหญ่ ค่าใช้จ่ายสำนักงานใหญ่ และสินทรัพย์หรือหนี้สินภาษีเงินได้</w:t>
      </w:r>
    </w:p>
    <w:p w14:paraId="01056045" w14:textId="77777777" w:rsidR="00C00160" w:rsidRPr="0054265C" w:rsidRDefault="00C00160" w:rsidP="00C00160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</w:rPr>
        <w:br w:type="page"/>
      </w:r>
    </w:p>
    <w:p w14:paraId="464AD663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 xml:space="preserve">ผลกระทบจากการแพร่ระบาดของโรคติดเชื้อไวรัสโคโรนา </w:t>
      </w:r>
      <w:r w:rsidRPr="0054265C">
        <w:rPr>
          <w:rFonts w:asciiTheme="majorBidi" w:hAnsiTheme="majorBidi" w:cstheme="majorBidi"/>
          <w:b/>
          <w:bCs/>
          <w:sz w:val="30"/>
          <w:szCs w:val="30"/>
        </w:rPr>
        <w:t>2019</w:t>
      </w: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 xml:space="preserve"> (</w:t>
      </w:r>
      <w:r w:rsidRPr="0054265C">
        <w:rPr>
          <w:rFonts w:asciiTheme="majorBidi" w:hAnsiTheme="majorBidi" w:cstheme="majorBidi"/>
          <w:b/>
          <w:bCs/>
          <w:sz w:val="30"/>
          <w:szCs w:val="30"/>
        </w:rPr>
        <w:t>Covid-19</w:t>
      </w: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)</w:t>
      </w:r>
    </w:p>
    <w:p w14:paraId="400F6AF5" w14:textId="77777777" w:rsidR="00C00160" w:rsidRPr="0054265C" w:rsidRDefault="00C00160" w:rsidP="00C00160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A8719E3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 xml:space="preserve">สถานการณ์การแพร่ระบาดของ </w:t>
      </w:r>
      <w:r w:rsidRPr="0054265C">
        <w:rPr>
          <w:rFonts w:asciiTheme="majorBidi" w:hAnsiTheme="majorBidi" w:cstheme="majorBidi"/>
          <w:sz w:val="30"/>
          <w:szCs w:val="30"/>
        </w:rPr>
        <w:t>COVID-19</w:t>
      </w:r>
      <w:r w:rsidRPr="0054265C">
        <w:rPr>
          <w:rFonts w:asciiTheme="majorBidi" w:hAnsiTheme="majorBidi"/>
          <w:sz w:val="30"/>
          <w:szCs w:val="30"/>
          <w:cs/>
        </w:rPr>
        <w:t xml:space="preserve"> ยังคงเกิดขึ้นอย่างต่อเนื่อง โดยเริ่มมีการแจกจ่ายวัคซีนในระหว่างปี </w:t>
      </w:r>
      <w:r w:rsidRPr="0054265C">
        <w:rPr>
          <w:rFonts w:asciiTheme="majorBidi" w:hAnsiTheme="majorBidi" w:cstheme="majorBidi"/>
          <w:sz w:val="30"/>
          <w:szCs w:val="30"/>
        </w:rPr>
        <w:t>2564</w:t>
      </w:r>
      <w:r w:rsidRPr="0054265C">
        <w:rPr>
          <w:rFonts w:asciiTheme="majorBidi" w:hAnsiTheme="majorBidi"/>
          <w:sz w:val="30"/>
          <w:szCs w:val="30"/>
          <w:cs/>
        </w:rPr>
        <w:t xml:space="preserve"> จากความไม่แน่นอนของสถานการณ์ในปี </w:t>
      </w:r>
      <w:r w:rsidRPr="0054265C">
        <w:rPr>
          <w:rFonts w:asciiTheme="majorBidi" w:hAnsiTheme="majorBidi" w:cstheme="majorBidi"/>
          <w:sz w:val="30"/>
          <w:szCs w:val="30"/>
        </w:rPr>
        <w:t>2563</w:t>
      </w:r>
      <w:r w:rsidRPr="0054265C">
        <w:rPr>
          <w:rFonts w:asciiTheme="majorBidi" w:hAnsiTheme="majorBidi"/>
          <w:sz w:val="30"/>
          <w:szCs w:val="30"/>
          <w:cs/>
        </w:rPr>
        <w:t xml:space="preserve"> กลุ่มบริษัทจึงจัดทำงบการเงินสำหรับปีสิ้นสุดวันที่ </w:t>
      </w:r>
      <w:r w:rsidRPr="0054265C">
        <w:rPr>
          <w:rFonts w:asciiTheme="majorBidi" w:hAnsiTheme="majorBidi"/>
          <w:sz w:val="30"/>
          <w:szCs w:val="30"/>
        </w:rPr>
        <w:t xml:space="preserve">                        </w:t>
      </w:r>
      <w:r w:rsidRPr="0054265C">
        <w:rPr>
          <w:rFonts w:asciiTheme="majorBidi" w:hAnsiTheme="majorBidi" w:cstheme="majorBidi"/>
          <w:sz w:val="30"/>
          <w:szCs w:val="30"/>
        </w:rPr>
        <w:t>31</w:t>
      </w:r>
      <w:r w:rsidRPr="0054265C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54265C">
        <w:rPr>
          <w:rFonts w:asciiTheme="majorBidi" w:hAnsiTheme="majorBidi" w:cstheme="majorBidi"/>
          <w:sz w:val="30"/>
          <w:szCs w:val="30"/>
        </w:rPr>
        <w:t>2563</w:t>
      </w:r>
      <w:r w:rsidRPr="0054265C">
        <w:rPr>
          <w:rFonts w:asciiTheme="majorBidi" w:hAnsiTheme="majorBidi"/>
          <w:sz w:val="30"/>
          <w:szCs w:val="30"/>
          <w:cs/>
        </w:rPr>
        <w:t xml:space="preserve"> โดยถือปฏิบัติตามแนวปฏิบัติทางการบัญชี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54265C">
        <w:rPr>
          <w:rFonts w:asciiTheme="majorBidi" w:hAnsiTheme="majorBidi" w:cstheme="majorBidi"/>
          <w:sz w:val="30"/>
          <w:szCs w:val="30"/>
        </w:rPr>
        <w:t>2019</w:t>
      </w:r>
      <w:r w:rsidRPr="0054265C">
        <w:rPr>
          <w:rFonts w:asciiTheme="majorBidi" w:hAnsiTheme="majorBidi"/>
          <w:sz w:val="30"/>
          <w:szCs w:val="30"/>
          <w:cs/>
        </w:rPr>
        <w:t xml:space="preserve"> ในเรื่องการไม่นำสถานการณ์ </w:t>
      </w:r>
      <w:r w:rsidRPr="0054265C">
        <w:rPr>
          <w:rFonts w:asciiTheme="majorBidi" w:hAnsiTheme="majorBidi" w:cstheme="majorBidi"/>
          <w:sz w:val="30"/>
          <w:szCs w:val="30"/>
        </w:rPr>
        <w:t>COVID-19</w:t>
      </w:r>
      <w:r w:rsidRPr="0054265C">
        <w:rPr>
          <w:rFonts w:asciiTheme="majorBidi" w:hAnsiTheme="majorBidi"/>
          <w:sz w:val="30"/>
          <w:szCs w:val="30"/>
          <w:cs/>
        </w:rPr>
        <w:t xml:space="preserve"> มาพิจารณาการด้อยค่าของลูกหนี้การค้าตามวิธีการอย่างง่าย (</w:t>
      </w:r>
      <w:r w:rsidRPr="0054265C">
        <w:rPr>
          <w:rFonts w:asciiTheme="majorBidi" w:hAnsiTheme="majorBidi" w:cstheme="majorBidi"/>
          <w:sz w:val="30"/>
          <w:szCs w:val="30"/>
        </w:rPr>
        <w:t xml:space="preserve">Simplified approach) </w:t>
      </w:r>
      <w:r w:rsidRPr="0054265C">
        <w:rPr>
          <w:rFonts w:asciiTheme="majorBidi" w:hAnsiTheme="majorBidi"/>
          <w:sz w:val="30"/>
          <w:szCs w:val="30"/>
          <w:cs/>
        </w:rPr>
        <w:t>โดยใช้ข้อมูลผลขาดทุนด้านเครดิตในอดีตมาพิจารณาอัตราการสูญเสีย (</w:t>
      </w:r>
      <w:r w:rsidRPr="0054265C">
        <w:rPr>
          <w:rFonts w:asciiTheme="majorBidi" w:hAnsiTheme="majorBidi" w:cstheme="majorBidi"/>
          <w:sz w:val="30"/>
          <w:szCs w:val="30"/>
        </w:rPr>
        <w:t xml:space="preserve">loss rate) </w:t>
      </w:r>
      <w:r w:rsidRPr="0054265C">
        <w:rPr>
          <w:rFonts w:asciiTheme="majorBidi" w:hAnsiTheme="majorBidi"/>
          <w:sz w:val="30"/>
          <w:szCs w:val="30"/>
          <w:cs/>
        </w:rPr>
        <w:t>และไม่นำข้อมูลที่มีการคาดการณ์ในอนาคต (</w:t>
      </w:r>
      <w:r w:rsidRPr="0054265C">
        <w:rPr>
          <w:rFonts w:asciiTheme="majorBidi" w:hAnsiTheme="majorBidi" w:cstheme="majorBidi"/>
          <w:sz w:val="30"/>
          <w:szCs w:val="30"/>
        </w:rPr>
        <w:t xml:space="preserve">Forward-looking information) </w:t>
      </w:r>
      <w:r w:rsidRPr="0054265C">
        <w:rPr>
          <w:rFonts w:asciiTheme="majorBidi" w:hAnsiTheme="majorBidi"/>
          <w:sz w:val="30"/>
          <w:szCs w:val="30"/>
          <w:cs/>
        </w:rPr>
        <w:t xml:space="preserve">มาพิจารณา และในเรื่องมูลค่ายุติธรรมตาม </w:t>
      </w:r>
      <w:r w:rsidRPr="0054265C">
        <w:rPr>
          <w:rFonts w:asciiTheme="majorBidi" w:hAnsiTheme="majorBidi" w:cstheme="majorBidi"/>
          <w:sz w:val="30"/>
          <w:szCs w:val="30"/>
        </w:rPr>
        <w:t>TFRS 13</w:t>
      </w:r>
      <w:r w:rsidRPr="0054265C">
        <w:rPr>
          <w:rFonts w:asciiTheme="majorBidi" w:hAnsiTheme="majorBidi"/>
          <w:sz w:val="30"/>
          <w:szCs w:val="30"/>
          <w:cs/>
        </w:rPr>
        <w:t xml:space="preserve"> สำหรับสินทรัพย์ที่ไม่ใช่สินทรัพย์ทางการเงิน ตราสารทุนที่ไม่อยู่ในความต้องการของตลาด กลุ่มบริษัทเลือกไม่นำสถานการณ์ </w:t>
      </w:r>
      <w:r w:rsidRPr="0054265C">
        <w:rPr>
          <w:rFonts w:asciiTheme="majorBidi" w:hAnsiTheme="majorBidi" w:cstheme="majorBidi"/>
          <w:sz w:val="30"/>
          <w:szCs w:val="30"/>
        </w:rPr>
        <w:t xml:space="preserve">COVID-19 </w:t>
      </w:r>
      <w:r w:rsidRPr="0054265C">
        <w:rPr>
          <w:rFonts w:asciiTheme="majorBidi" w:hAnsiTheme="majorBidi"/>
          <w:sz w:val="30"/>
          <w:szCs w:val="30"/>
          <w:cs/>
        </w:rPr>
        <w:t xml:space="preserve">ที่อาจจะกระทบต่อการพยากรณ์ทางการเงินในอนาคตมาใช้ประกอบเทคนิคการวัดมูลค่ายุติธรรม เนื่องด้วยแนวปฏิบัติดังกล่าวสิ้นสุดการมีผลบังคับใช้ ณ 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</w:rPr>
        <w:t xml:space="preserve">2563 </w:t>
      </w:r>
      <w:r w:rsidRPr="0054265C">
        <w:rPr>
          <w:rFonts w:asciiTheme="majorBidi" w:hAnsiTheme="majorBidi"/>
          <w:sz w:val="30"/>
          <w:szCs w:val="30"/>
          <w:cs/>
        </w:rPr>
        <w:t xml:space="preserve">กลุ่มบริษัทจึงปรับปรุงมูลค่าสินทรัพย์ดังกล่าวในปี </w:t>
      </w:r>
      <w:r w:rsidRPr="0054265C">
        <w:rPr>
          <w:rFonts w:asciiTheme="majorBidi" w:hAnsiTheme="majorBidi" w:cstheme="majorBidi"/>
          <w:sz w:val="30"/>
          <w:szCs w:val="30"/>
        </w:rPr>
        <w:t>2564 (</w:t>
      </w:r>
      <w:r w:rsidRPr="0054265C">
        <w:rPr>
          <w:rFonts w:asciiTheme="majorBidi" w:hAnsiTheme="majorBidi"/>
          <w:sz w:val="30"/>
          <w:szCs w:val="30"/>
          <w:cs/>
        </w:rPr>
        <w:t xml:space="preserve">ดูหมายเหตุข้อ </w:t>
      </w:r>
      <w:r w:rsidRPr="0054265C">
        <w:rPr>
          <w:rFonts w:asciiTheme="majorBidi" w:hAnsiTheme="majorBidi"/>
          <w:sz w:val="30"/>
          <w:szCs w:val="30"/>
        </w:rPr>
        <w:t>24</w:t>
      </w:r>
      <w:r w:rsidRPr="0054265C">
        <w:rPr>
          <w:rFonts w:asciiTheme="majorBidi" w:hAnsiTheme="majorBidi" w:cstheme="majorBidi"/>
          <w:sz w:val="30"/>
          <w:szCs w:val="30"/>
        </w:rPr>
        <w:t>)</w:t>
      </w:r>
    </w:p>
    <w:p w14:paraId="1BF8EDFD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en-GB"/>
        </w:rPr>
      </w:pPr>
    </w:p>
    <w:p w14:paraId="37CEB231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0F96CCE2" w14:textId="77777777" w:rsidR="00C00160" w:rsidRPr="0054265C" w:rsidRDefault="00C00160" w:rsidP="00C00160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73EADBB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</w:rPr>
        <w:t xml:space="preserve">ความสัมพันธ์ที่มีกับบริษัทย่อย บริษัทร่วมและการร่วมค้าได้เปิดเผยในหมายเหตุข้อ </w:t>
      </w:r>
      <w:r w:rsidRPr="0054265C">
        <w:rPr>
          <w:rFonts w:asciiTheme="majorBidi" w:hAnsiTheme="majorBidi" w:cstheme="majorBidi"/>
          <w:bCs/>
          <w:sz w:val="30"/>
          <w:szCs w:val="30"/>
        </w:rPr>
        <w:t>9</w:t>
      </w:r>
      <w:r w:rsidRPr="0054265C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b/>
          <w:sz w:val="30"/>
          <w:szCs w:val="30"/>
          <w:cs/>
        </w:rPr>
        <w:t xml:space="preserve">และ </w:t>
      </w:r>
      <w:r w:rsidRPr="0054265C">
        <w:rPr>
          <w:rFonts w:asciiTheme="majorBidi" w:hAnsiTheme="majorBidi" w:cstheme="majorBidi"/>
          <w:bCs/>
          <w:sz w:val="30"/>
          <w:szCs w:val="30"/>
        </w:rPr>
        <w:t>10</w:t>
      </w:r>
      <w:r w:rsidRPr="0054265C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ที่เกี่ยวข้องกันอื่นในระหว่างปีมีดังต่อไปนี้</w:t>
      </w:r>
    </w:p>
    <w:p w14:paraId="2A9B982E" w14:textId="77777777" w:rsidR="00C00160" w:rsidRPr="0054265C" w:rsidRDefault="00C00160" w:rsidP="00C00160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10"/>
        <w:gridCol w:w="3852"/>
      </w:tblGrid>
      <w:tr w:rsidR="00C00160" w:rsidRPr="0054265C" w14:paraId="593FDCD5" w14:textId="77777777" w:rsidTr="00531B6D">
        <w:trPr>
          <w:trHeight w:val="20"/>
          <w:tblHeader/>
        </w:trPr>
        <w:tc>
          <w:tcPr>
            <w:tcW w:w="3870" w:type="dxa"/>
          </w:tcPr>
          <w:p w14:paraId="2E29EDDC" w14:textId="77777777" w:rsidR="00C00160" w:rsidRPr="0054265C" w:rsidRDefault="00C00160" w:rsidP="00531B6D">
            <w:pPr>
              <w:ind w:right="-108" w:hanging="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94089541"/>
          </w:p>
        </w:tc>
        <w:tc>
          <w:tcPr>
            <w:tcW w:w="1710" w:type="dxa"/>
            <w:hideMark/>
          </w:tcPr>
          <w:p w14:paraId="1996DFE6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3852" w:type="dxa"/>
          </w:tcPr>
          <w:p w14:paraId="4C183F43" w14:textId="77777777" w:rsidR="00C00160" w:rsidRPr="0054265C" w:rsidRDefault="00C00160" w:rsidP="00531B6D">
            <w:pPr>
              <w:ind w:left="16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6EDCA5E5" w14:textId="77777777" w:rsidTr="00531B6D">
        <w:trPr>
          <w:trHeight w:val="20"/>
          <w:tblHeader/>
        </w:trPr>
        <w:tc>
          <w:tcPr>
            <w:tcW w:w="3870" w:type="dxa"/>
            <w:hideMark/>
          </w:tcPr>
          <w:p w14:paraId="0207BC03" w14:textId="77777777" w:rsidR="00C00160" w:rsidRPr="0054265C" w:rsidRDefault="00C00160" w:rsidP="00531B6D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10" w:type="dxa"/>
            <w:hideMark/>
          </w:tcPr>
          <w:p w14:paraId="7DC47064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52" w:type="dxa"/>
            <w:hideMark/>
          </w:tcPr>
          <w:p w14:paraId="74189A19" w14:textId="77777777" w:rsidR="00C00160" w:rsidRPr="0054265C" w:rsidRDefault="00C00160" w:rsidP="00531B6D">
            <w:pPr>
              <w:tabs>
                <w:tab w:val="left" w:pos="342"/>
              </w:tabs>
              <w:ind w:left="7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C00160" w:rsidRPr="0054265C" w14:paraId="1588444E" w14:textId="77777777" w:rsidTr="00531B6D">
        <w:trPr>
          <w:trHeight w:val="20"/>
        </w:trPr>
        <w:tc>
          <w:tcPr>
            <w:tcW w:w="3870" w:type="dxa"/>
          </w:tcPr>
          <w:p w14:paraId="21D522ED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A9A4C2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52" w:type="dxa"/>
          </w:tcPr>
          <w:p w14:paraId="6F2264F7" w14:textId="77777777" w:rsidR="00C00160" w:rsidRPr="0054265C" w:rsidRDefault="00C00160" w:rsidP="00531B6D">
            <w:pPr>
              <w:ind w:left="72"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8152759" w14:textId="77777777" w:rsidTr="00531B6D">
        <w:trPr>
          <w:trHeight w:val="20"/>
        </w:trPr>
        <w:tc>
          <w:tcPr>
            <w:tcW w:w="3870" w:type="dxa"/>
          </w:tcPr>
          <w:p w14:paraId="27B11F7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เซ็นทรัลพัฒนา จำกัด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มหาชน)</w:t>
            </w:r>
          </w:p>
        </w:tc>
        <w:tc>
          <w:tcPr>
            <w:tcW w:w="1710" w:type="dxa"/>
          </w:tcPr>
          <w:p w14:paraId="51108B0B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2B3000A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</w:tr>
      <w:tr w:rsidR="00C00160" w:rsidRPr="0054265C" w14:paraId="20803410" w14:textId="77777777" w:rsidTr="00531B6D">
        <w:trPr>
          <w:trHeight w:val="20"/>
        </w:trPr>
        <w:tc>
          <w:tcPr>
            <w:tcW w:w="3870" w:type="dxa"/>
          </w:tcPr>
          <w:p w14:paraId="4E933F26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พัทยา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14:paraId="01EA8008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C3E639D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67.53</w:t>
            </w:r>
          </w:p>
        </w:tc>
      </w:tr>
      <w:tr w:rsidR="00C00160" w:rsidRPr="0054265C" w14:paraId="4CAEF82F" w14:textId="77777777" w:rsidTr="00531B6D">
        <w:trPr>
          <w:trHeight w:val="20"/>
        </w:trPr>
        <w:tc>
          <w:tcPr>
            <w:tcW w:w="3870" w:type="dxa"/>
          </w:tcPr>
          <w:p w14:paraId="715A12DD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เซ็นทรัลพัฒนา ไนน์สแควร์ จำกัด</w:t>
            </w:r>
          </w:p>
        </w:tc>
        <w:tc>
          <w:tcPr>
            <w:tcW w:w="1710" w:type="dxa"/>
          </w:tcPr>
          <w:p w14:paraId="2792AC50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0E92EA3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6CEADA24" w14:textId="77777777" w:rsidTr="00531B6D">
        <w:trPr>
          <w:trHeight w:val="20"/>
        </w:trPr>
        <w:tc>
          <w:tcPr>
            <w:tcW w:w="3870" w:type="dxa"/>
          </w:tcPr>
          <w:p w14:paraId="6F73FC29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เซ็นทรัล อินชัวรันส์ เซอร์วิสเซส จำกัด  </w:t>
            </w:r>
          </w:p>
        </w:tc>
        <w:tc>
          <w:tcPr>
            <w:tcW w:w="1710" w:type="dxa"/>
          </w:tcPr>
          <w:p w14:paraId="4F9DAFF9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F74BFB1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3EC26BAB" w14:textId="77777777" w:rsidTr="00531B6D">
        <w:trPr>
          <w:trHeight w:val="20"/>
        </w:trPr>
        <w:tc>
          <w:tcPr>
            <w:tcW w:w="3870" w:type="dxa"/>
          </w:tcPr>
          <w:p w14:paraId="08BF8633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1" w:name="_Hlk15575876"/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ห้างสรรพสินค้าโรบินสัน</w:t>
            </w:r>
            <w:bookmarkEnd w:id="1"/>
          </w:p>
        </w:tc>
        <w:tc>
          <w:tcPr>
            <w:tcW w:w="1710" w:type="dxa"/>
          </w:tcPr>
          <w:p w14:paraId="368C1464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6F70D35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7E758BFF" w14:textId="77777777" w:rsidTr="00531B6D">
        <w:trPr>
          <w:trHeight w:val="20"/>
        </w:trPr>
        <w:tc>
          <w:tcPr>
            <w:tcW w:w="3870" w:type="dxa"/>
          </w:tcPr>
          <w:p w14:paraId="43A9488D" w14:textId="77777777" w:rsidR="00C00160" w:rsidRPr="0054265C" w:rsidRDefault="00C00160" w:rsidP="00531B6D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710" w:type="dxa"/>
          </w:tcPr>
          <w:p w14:paraId="5051235C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3C66DF7" w14:textId="77777777" w:rsidR="00C00160" w:rsidRPr="0054265C" w:rsidRDefault="00C00160" w:rsidP="00531B6D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53E2554C" w14:textId="77777777" w:rsidTr="00531B6D">
        <w:trPr>
          <w:trHeight w:val="20"/>
        </w:trPr>
        <w:tc>
          <w:tcPr>
            <w:tcW w:w="3870" w:type="dxa"/>
          </w:tcPr>
          <w:p w14:paraId="7E88ABB8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ซีโอแอล จำกัด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10" w:type="dxa"/>
          </w:tcPr>
          <w:p w14:paraId="5C30BC3C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4B23684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78E68367" w14:textId="77777777" w:rsidTr="00531B6D">
        <w:trPr>
          <w:trHeight w:val="20"/>
        </w:trPr>
        <w:tc>
          <w:tcPr>
            <w:tcW w:w="3870" w:type="dxa"/>
          </w:tcPr>
          <w:p w14:paraId="2CEF1B4E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อิตาเลี่ยนไทย ดีเวล๊อปเมนต์ จำกัด (มหาชน)</w:t>
            </w:r>
          </w:p>
        </w:tc>
        <w:tc>
          <w:tcPr>
            <w:tcW w:w="1710" w:type="dxa"/>
          </w:tcPr>
          <w:p w14:paraId="6BF738E1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64DFCC3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C00160" w:rsidRPr="0054265C" w14:paraId="0B0E7639" w14:textId="77777777" w:rsidTr="00531B6D">
        <w:trPr>
          <w:trHeight w:val="20"/>
        </w:trPr>
        <w:tc>
          <w:tcPr>
            <w:tcW w:w="3870" w:type="dxa"/>
          </w:tcPr>
          <w:p w14:paraId="3E4BF9F5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710" w:type="dxa"/>
          </w:tcPr>
          <w:p w14:paraId="03C10972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F93FAEF" w14:textId="77777777" w:rsidR="00C00160" w:rsidRPr="0054265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C00160" w:rsidRPr="0054265C" w14:paraId="1B8821E8" w14:textId="77777777" w:rsidTr="00531B6D">
        <w:trPr>
          <w:trHeight w:val="20"/>
        </w:trPr>
        <w:tc>
          <w:tcPr>
            <w:tcW w:w="3870" w:type="dxa"/>
          </w:tcPr>
          <w:p w14:paraId="44DA228D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บริษัท แกรนด์ ฟอร์จูน จำกัด</w:t>
            </w:r>
          </w:p>
        </w:tc>
        <w:tc>
          <w:tcPr>
            <w:tcW w:w="1710" w:type="dxa"/>
          </w:tcPr>
          <w:p w14:paraId="7F6C5DC0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B55897B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69C967AA" w14:textId="77777777" w:rsidTr="00531B6D">
        <w:trPr>
          <w:trHeight w:val="20"/>
        </w:trPr>
        <w:tc>
          <w:tcPr>
            <w:tcW w:w="3870" w:type="dxa"/>
          </w:tcPr>
          <w:p w14:paraId="50897C40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710" w:type="dxa"/>
          </w:tcPr>
          <w:p w14:paraId="45707B37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733D044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2563EB60" w14:textId="77777777" w:rsidTr="00531B6D">
        <w:trPr>
          <w:trHeight w:val="20"/>
        </w:trPr>
        <w:tc>
          <w:tcPr>
            <w:tcW w:w="3870" w:type="dxa"/>
          </w:tcPr>
          <w:p w14:paraId="6E9ACFFA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710" w:type="dxa"/>
          </w:tcPr>
          <w:p w14:paraId="4429A740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D021ECA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11F44302" w14:textId="77777777" w:rsidTr="00531B6D">
        <w:trPr>
          <w:trHeight w:val="20"/>
        </w:trPr>
        <w:tc>
          <w:tcPr>
            <w:tcW w:w="3870" w:type="dxa"/>
          </w:tcPr>
          <w:p w14:paraId="05497A00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บีทูเอส จำกัด</w:t>
            </w:r>
          </w:p>
        </w:tc>
        <w:tc>
          <w:tcPr>
            <w:tcW w:w="1710" w:type="dxa"/>
          </w:tcPr>
          <w:p w14:paraId="6EDA0759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D58C7C2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54265C" w14:paraId="3F9A4C64" w14:textId="77777777" w:rsidTr="00531B6D">
        <w:trPr>
          <w:trHeight w:val="20"/>
        </w:trPr>
        <w:tc>
          <w:tcPr>
            <w:tcW w:w="3870" w:type="dxa"/>
          </w:tcPr>
          <w:p w14:paraId="62BB5BEC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คอมมอน กราวด์ (ประเทศไทย) จำกัด</w:t>
            </w:r>
          </w:p>
        </w:tc>
        <w:tc>
          <w:tcPr>
            <w:tcW w:w="1710" w:type="dxa"/>
          </w:tcPr>
          <w:p w14:paraId="48C24F6A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16D77D0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เป็นการร่วมค้าของกลุ่มกิจการ</w:t>
            </w:r>
          </w:p>
        </w:tc>
      </w:tr>
      <w:tr w:rsidR="00C00160" w:rsidRPr="0054265C" w14:paraId="2A12EED4" w14:textId="77777777" w:rsidTr="00531B6D">
        <w:trPr>
          <w:trHeight w:val="20"/>
        </w:trPr>
        <w:tc>
          <w:tcPr>
            <w:tcW w:w="3870" w:type="dxa"/>
          </w:tcPr>
          <w:p w14:paraId="1D716C66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 xml:space="preserve">ทรัสต์เพื่อการลงทุนในสิทธิการเช่าอสังหาริมทรัพย์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CPN </w:t>
            </w: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รีเทล โกรท</w:t>
            </w:r>
          </w:p>
        </w:tc>
        <w:tc>
          <w:tcPr>
            <w:tcW w:w="1710" w:type="dxa"/>
          </w:tcPr>
          <w:p w14:paraId="23585741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F18160F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บริษัทร่วมของบริษัทเซ็นทรัลพัฒนา จำกัด (มหาชน) และมีกรรมการร่วมกัน</w:t>
            </w:r>
          </w:p>
        </w:tc>
      </w:tr>
      <w:tr w:rsidR="00C00160" w:rsidRPr="0054265C" w14:paraId="2B42CCDB" w14:textId="77777777" w:rsidTr="00531B6D">
        <w:trPr>
          <w:trHeight w:val="20"/>
        </w:trPr>
        <w:tc>
          <w:tcPr>
            <w:tcW w:w="3870" w:type="dxa"/>
          </w:tcPr>
          <w:p w14:paraId="33610964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ko-KR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10" w:type="dxa"/>
          </w:tcPr>
          <w:p w14:paraId="2CB21B05" w14:textId="77777777" w:rsidR="00C00160" w:rsidRPr="0054265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7C3528D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  <w:bookmarkEnd w:id="0"/>
    </w:tbl>
    <w:p w14:paraId="3CB9BB09" w14:textId="77777777" w:rsidR="00C00160" w:rsidRPr="0054265C" w:rsidRDefault="00C00160" w:rsidP="00C00160">
      <w:pPr>
        <w:ind w:left="605" w:firstLine="25"/>
        <w:jc w:val="thaiDistribute"/>
        <w:rPr>
          <w:rFonts w:asciiTheme="majorBidi" w:hAnsiTheme="majorBidi" w:cstheme="majorBidi"/>
          <w:sz w:val="30"/>
          <w:szCs w:val="30"/>
        </w:rPr>
      </w:pPr>
    </w:p>
    <w:p w14:paraId="3C491B11" w14:textId="77777777" w:rsidR="00C00160" w:rsidRPr="0054265C" w:rsidRDefault="00C00160" w:rsidP="00C00160">
      <w:pPr>
        <w:ind w:left="540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</w:rPr>
        <w:t>นโยบายการกำหนดราคาสำหรับรายการแต่ละประเภทอธิบายได้ดังต่อไปนี้</w:t>
      </w:r>
    </w:p>
    <w:p w14:paraId="5BA02A00" w14:textId="77777777" w:rsidR="00C00160" w:rsidRPr="0054265C" w:rsidRDefault="00C00160" w:rsidP="00C00160">
      <w:pPr>
        <w:ind w:left="605" w:hanging="60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88"/>
        <w:gridCol w:w="5400"/>
      </w:tblGrid>
      <w:tr w:rsidR="00C00160" w:rsidRPr="0054265C" w14:paraId="473356DF" w14:textId="77777777" w:rsidTr="00531B6D">
        <w:trPr>
          <w:trHeight w:val="20"/>
          <w:tblHeader/>
        </w:trPr>
        <w:tc>
          <w:tcPr>
            <w:tcW w:w="3888" w:type="dxa"/>
            <w:hideMark/>
          </w:tcPr>
          <w:p w14:paraId="2A781F23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14:paraId="5D4F5316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C00160" w:rsidRPr="0054265C" w14:paraId="57B51EEE" w14:textId="77777777" w:rsidTr="00531B6D">
        <w:trPr>
          <w:trHeight w:val="20"/>
          <w:tblHeader/>
        </w:trPr>
        <w:tc>
          <w:tcPr>
            <w:tcW w:w="3888" w:type="dxa"/>
          </w:tcPr>
          <w:p w14:paraId="179887B9" w14:textId="77777777" w:rsidR="00C00160" w:rsidRPr="0054265C" w:rsidRDefault="00C00160" w:rsidP="00531B6D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0" w:type="dxa"/>
          </w:tcPr>
          <w:p w14:paraId="519B8E76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00160" w:rsidRPr="0054265C" w14:paraId="61C82DBE" w14:textId="77777777" w:rsidTr="00531B6D">
        <w:trPr>
          <w:trHeight w:val="20"/>
        </w:trPr>
        <w:tc>
          <w:tcPr>
            <w:tcW w:w="3888" w:type="dxa"/>
          </w:tcPr>
          <w:p w14:paraId="5A707709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400" w:type="dxa"/>
          </w:tcPr>
          <w:p w14:paraId="279387A9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06BD5863" w14:textId="77777777" w:rsidTr="00531B6D">
        <w:trPr>
          <w:trHeight w:val="20"/>
        </w:trPr>
        <w:tc>
          <w:tcPr>
            <w:tcW w:w="3888" w:type="dxa"/>
          </w:tcPr>
          <w:p w14:paraId="578FB993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และบริการ</w:t>
            </w:r>
          </w:p>
        </w:tc>
        <w:tc>
          <w:tcPr>
            <w:tcW w:w="5400" w:type="dxa"/>
          </w:tcPr>
          <w:p w14:paraId="3FCF174A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1DE4307C" w14:textId="77777777" w:rsidTr="00531B6D">
        <w:trPr>
          <w:trHeight w:val="20"/>
        </w:trPr>
        <w:tc>
          <w:tcPr>
            <w:tcW w:w="3888" w:type="dxa"/>
          </w:tcPr>
          <w:p w14:paraId="28F49406" w14:textId="77777777" w:rsidR="00C00160" w:rsidRPr="0054265C" w:rsidRDefault="00C00160" w:rsidP="00531B6D">
            <w:pPr>
              <w:tabs>
                <w:tab w:val="left" w:pos="540"/>
              </w:tabs>
              <w:ind w:left="156" w:hanging="15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และค่าธรรมเนียมในการจำหน่ายทรัพย์</w:t>
            </w:r>
          </w:p>
        </w:tc>
        <w:tc>
          <w:tcPr>
            <w:tcW w:w="5400" w:type="dxa"/>
          </w:tcPr>
          <w:p w14:paraId="49DF7DA6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25A5976B" w14:textId="77777777" w:rsidTr="00531B6D">
        <w:trPr>
          <w:trHeight w:val="20"/>
        </w:trPr>
        <w:tc>
          <w:tcPr>
            <w:tcW w:w="3888" w:type="dxa"/>
          </w:tcPr>
          <w:p w14:paraId="5624BD18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รายได้ขายอสังหาริมทรัพย์เพื่อการลงทุน</w:t>
            </w:r>
          </w:p>
        </w:tc>
        <w:tc>
          <w:tcPr>
            <w:tcW w:w="5400" w:type="dxa"/>
          </w:tcPr>
          <w:p w14:paraId="5A771676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464F225A" w14:textId="77777777" w:rsidTr="00531B6D">
        <w:trPr>
          <w:trHeight w:val="20"/>
        </w:trPr>
        <w:tc>
          <w:tcPr>
            <w:tcW w:w="3888" w:type="dxa"/>
          </w:tcPr>
          <w:p w14:paraId="5CAEA296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รายได้จากการขายอุปกรณ์</w:t>
            </w:r>
          </w:p>
        </w:tc>
        <w:tc>
          <w:tcPr>
            <w:tcW w:w="5400" w:type="dxa"/>
          </w:tcPr>
          <w:p w14:paraId="32A02F9B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ต้นทุนบวกกำไรส่วนเพิ่ม</w:t>
            </w:r>
          </w:p>
        </w:tc>
      </w:tr>
      <w:tr w:rsidR="00C00160" w:rsidRPr="0054265C" w14:paraId="458CA25E" w14:textId="77777777" w:rsidTr="00531B6D">
        <w:trPr>
          <w:trHeight w:val="20"/>
        </w:trPr>
        <w:tc>
          <w:tcPr>
            <w:tcW w:w="3888" w:type="dxa"/>
          </w:tcPr>
          <w:p w14:paraId="64E5B6C0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400" w:type="dxa"/>
          </w:tcPr>
          <w:p w14:paraId="5BA0DEB5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C00160" w:rsidRPr="0054265C" w14:paraId="32EAB113" w14:textId="77777777" w:rsidTr="00531B6D">
        <w:trPr>
          <w:trHeight w:val="20"/>
        </w:trPr>
        <w:tc>
          <w:tcPr>
            <w:tcW w:w="3888" w:type="dxa"/>
          </w:tcPr>
          <w:p w14:paraId="3F3DB71B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400" w:type="dxa"/>
          </w:tcPr>
          <w:p w14:paraId="3DA6612C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ตามอัตราตกลงร่วมกัน</w:t>
            </w:r>
          </w:p>
        </w:tc>
      </w:tr>
      <w:tr w:rsidR="00C00160" w:rsidRPr="0054265C" w14:paraId="0C31E3E2" w14:textId="77777777" w:rsidTr="00531B6D">
        <w:trPr>
          <w:trHeight w:val="20"/>
        </w:trPr>
        <w:tc>
          <w:tcPr>
            <w:tcW w:w="3888" w:type="dxa"/>
          </w:tcPr>
          <w:p w14:paraId="7097E271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400" w:type="dxa"/>
          </w:tcPr>
          <w:p w14:paraId="0DD70044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ตามจำนวนประกาศจ่าย</w:t>
            </w:r>
          </w:p>
        </w:tc>
      </w:tr>
      <w:tr w:rsidR="00C00160" w:rsidRPr="0054265C" w14:paraId="3A235FC3" w14:textId="77777777" w:rsidTr="00531B6D">
        <w:trPr>
          <w:trHeight w:val="20"/>
        </w:trPr>
        <w:tc>
          <w:tcPr>
            <w:tcW w:w="3888" w:type="dxa"/>
          </w:tcPr>
          <w:p w14:paraId="71000AE6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400" w:type="dxa"/>
          </w:tcPr>
          <w:p w14:paraId="29AF036E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30F70066" w14:textId="77777777" w:rsidTr="00531B6D">
        <w:trPr>
          <w:trHeight w:val="20"/>
        </w:trPr>
        <w:tc>
          <w:tcPr>
            <w:tcW w:w="3888" w:type="dxa"/>
          </w:tcPr>
          <w:p w14:paraId="7A1D9CA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ค่าบริหาร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งานก่อสร้าง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400" w:type="dxa"/>
          </w:tcPr>
          <w:p w14:paraId="5D0F59DB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5F61ED97" w14:textId="77777777" w:rsidTr="00531B6D">
        <w:trPr>
          <w:trHeight w:val="20"/>
        </w:trPr>
        <w:tc>
          <w:tcPr>
            <w:tcW w:w="3888" w:type="dxa"/>
          </w:tcPr>
          <w:p w14:paraId="0ED71ABB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ค่าเบี้ยประกันจ่าย</w:t>
            </w:r>
          </w:p>
        </w:tc>
        <w:tc>
          <w:tcPr>
            <w:tcW w:w="5400" w:type="dxa"/>
          </w:tcPr>
          <w:p w14:paraId="6D292AF5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54265C" w14:paraId="2142F235" w14:textId="77777777" w:rsidTr="00531B6D">
        <w:trPr>
          <w:trHeight w:val="20"/>
        </w:trPr>
        <w:tc>
          <w:tcPr>
            <w:tcW w:w="3888" w:type="dxa"/>
          </w:tcPr>
          <w:p w14:paraId="4AE4ABF9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400" w:type="dxa"/>
          </w:tcPr>
          <w:p w14:paraId="41A63B6F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</w:tbl>
    <w:p w14:paraId="2052AFC6" w14:textId="77777777" w:rsidR="00C00160" w:rsidRPr="0054265C" w:rsidRDefault="00C00160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>ธันวาคม สรุปได้ดังนี้</w:t>
      </w:r>
    </w:p>
    <w:p w14:paraId="1F2E1493" w14:textId="77777777" w:rsidR="00C00160" w:rsidRPr="0054265C" w:rsidRDefault="00C00160" w:rsidP="00C00160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9"/>
        <w:gridCol w:w="1168"/>
        <w:gridCol w:w="274"/>
        <w:gridCol w:w="1175"/>
        <w:gridCol w:w="274"/>
        <w:gridCol w:w="1165"/>
        <w:gridCol w:w="263"/>
        <w:gridCol w:w="1160"/>
      </w:tblGrid>
      <w:tr w:rsidR="00C00160" w:rsidRPr="0054265C" w14:paraId="19C0ECA0" w14:textId="77777777" w:rsidTr="00531B6D">
        <w:trPr>
          <w:tblHeader/>
        </w:trPr>
        <w:tc>
          <w:tcPr>
            <w:tcW w:w="2005" w:type="pct"/>
          </w:tcPr>
          <w:p w14:paraId="45D8167B" w14:textId="77777777" w:rsidR="00C00160" w:rsidRPr="0054265C" w:rsidRDefault="00C00160" w:rsidP="00531B6D">
            <w:pP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br/>
              <w:t xml:space="preserve">  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430" w:type="pct"/>
            <w:gridSpan w:val="3"/>
            <w:vAlign w:val="bottom"/>
          </w:tcPr>
          <w:p w14:paraId="0DE346AD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50" w:type="pct"/>
            <w:vAlign w:val="bottom"/>
          </w:tcPr>
          <w:p w14:paraId="631B1417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5" w:type="pct"/>
            <w:gridSpan w:val="3"/>
            <w:vAlign w:val="bottom"/>
          </w:tcPr>
          <w:p w14:paraId="20DEADDE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1D35E3FB" w14:textId="77777777" w:rsidTr="00531B6D">
        <w:trPr>
          <w:tblHeader/>
        </w:trPr>
        <w:tc>
          <w:tcPr>
            <w:tcW w:w="2005" w:type="pct"/>
          </w:tcPr>
          <w:p w14:paraId="19427AD6" w14:textId="77777777" w:rsidR="00C00160" w:rsidRPr="0054265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638" w:type="pct"/>
            <w:vAlign w:val="center"/>
          </w:tcPr>
          <w:p w14:paraId="266F2CE0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0" w:type="pct"/>
            <w:vAlign w:val="center"/>
          </w:tcPr>
          <w:p w14:paraId="12194BA5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vAlign w:val="center"/>
          </w:tcPr>
          <w:p w14:paraId="6F77AA3E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</w:tcPr>
          <w:p w14:paraId="5CCAFA4B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  <w:vAlign w:val="center"/>
          </w:tcPr>
          <w:p w14:paraId="71F0ED21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4" w:type="pct"/>
            <w:vAlign w:val="center"/>
          </w:tcPr>
          <w:p w14:paraId="42C5FBAE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4055233E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208A33BD" w14:textId="77777777" w:rsidTr="00531B6D">
        <w:trPr>
          <w:tblHeader/>
        </w:trPr>
        <w:tc>
          <w:tcPr>
            <w:tcW w:w="2005" w:type="pct"/>
          </w:tcPr>
          <w:p w14:paraId="3777E196" w14:textId="77777777" w:rsidR="00C00160" w:rsidRPr="0054265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5" w:type="pct"/>
            <w:gridSpan w:val="7"/>
          </w:tcPr>
          <w:p w14:paraId="0D160353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54265C" w14:paraId="132ED1B5" w14:textId="77777777" w:rsidTr="00531B6D">
        <w:tc>
          <w:tcPr>
            <w:tcW w:w="2005" w:type="pct"/>
          </w:tcPr>
          <w:p w14:paraId="70EF900E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8" w:type="pct"/>
          </w:tcPr>
          <w:p w14:paraId="31766458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5F4562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99A6D10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456D68E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271D3F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3DD5E0E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E6E292F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6633DA8" w14:textId="77777777" w:rsidTr="00531B6D">
        <w:tc>
          <w:tcPr>
            <w:tcW w:w="2005" w:type="pct"/>
          </w:tcPr>
          <w:p w14:paraId="062FDA4F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ค่าเช่าและบริการ</w:t>
            </w:r>
          </w:p>
        </w:tc>
        <w:tc>
          <w:tcPr>
            <w:tcW w:w="638" w:type="pct"/>
          </w:tcPr>
          <w:p w14:paraId="74D6BC19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12,069</w:t>
            </w:r>
          </w:p>
        </w:tc>
        <w:tc>
          <w:tcPr>
            <w:tcW w:w="150" w:type="pct"/>
          </w:tcPr>
          <w:p w14:paraId="6CFAFC2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3A81B63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6,647</w:t>
            </w:r>
          </w:p>
        </w:tc>
        <w:tc>
          <w:tcPr>
            <w:tcW w:w="150" w:type="pct"/>
          </w:tcPr>
          <w:p w14:paraId="132FA03A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25227CE8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12,069</w:t>
            </w:r>
          </w:p>
        </w:tc>
        <w:tc>
          <w:tcPr>
            <w:tcW w:w="144" w:type="pct"/>
          </w:tcPr>
          <w:p w14:paraId="371E8DB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A2FC9F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6,647</w:t>
            </w:r>
          </w:p>
        </w:tc>
      </w:tr>
      <w:tr w:rsidR="00C00160" w:rsidRPr="0054265C" w14:paraId="7A6FA395" w14:textId="77777777" w:rsidTr="00531B6D">
        <w:tc>
          <w:tcPr>
            <w:tcW w:w="2005" w:type="pct"/>
          </w:tcPr>
          <w:p w14:paraId="2841095C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ค่าบริหารก่อสร้าง</w:t>
            </w:r>
          </w:p>
        </w:tc>
        <w:tc>
          <w:tcPr>
            <w:tcW w:w="638" w:type="pct"/>
          </w:tcPr>
          <w:p w14:paraId="6210D228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3,440</w:t>
            </w:r>
          </w:p>
        </w:tc>
        <w:tc>
          <w:tcPr>
            <w:tcW w:w="150" w:type="pct"/>
          </w:tcPr>
          <w:p w14:paraId="3A5B2A2A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66D5ABC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C3EB118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4C1CB48B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3,440</w:t>
            </w:r>
          </w:p>
        </w:tc>
        <w:tc>
          <w:tcPr>
            <w:tcW w:w="144" w:type="pct"/>
          </w:tcPr>
          <w:p w14:paraId="044715A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615B93A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5B1EDFA1" w14:textId="77777777" w:rsidTr="00531B6D">
        <w:tc>
          <w:tcPr>
            <w:tcW w:w="2005" w:type="pct"/>
          </w:tcPr>
          <w:p w14:paraId="27E39034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601FE525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80,590</w:t>
            </w:r>
          </w:p>
        </w:tc>
        <w:tc>
          <w:tcPr>
            <w:tcW w:w="150" w:type="pct"/>
          </w:tcPr>
          <w:p w14:paraId="42A6968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0BE8B972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58,362</w:t>
            </w:r>
          </w:p>
        </w:tc>
        <w:tc>
          <w:tcPr>
            <w:tcW w:w="150" w:type="pct"/>
          </w:tcPr>
          <w:p w14:paraId="7A1EF11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10135B9E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79,209</w:t>
            </w:r>
          </w:p>
        </w:tc>
        <w:tc>
          <w:tcPr>
            <w:tcW w:w="144" w:type="pct"/>
          </w:tcPr>
          <w:p w14:paraId="51AE7DA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E179E41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57,022</w:t>
            </w:r>
          </w:p>
        </w:tc>
      </w:tr>
      <w:tr w:rsidR="00C00160" w:rsidRPr="0054265C" w14:paraId="2201281C" w14:textId="77777777" w:rsidTr="00531B6D">
        <w:tc>
          <w:tcPr>
            <w:tcW w:w="2005" w:type="pct"/>
          </w:tcPr>
          <w:p w14:paraId="4A761049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2E5B9078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9C21E2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70C118A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509C4A2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02C94B1B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7F52EC8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B48C6D8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524DF407" w14:textId="77777777" w:rsidTr="00531B6D">
        <w:tc>
          <w:tcPr>
            <w:tcW w:w="2005" w:type="pct"/>
          </w:tcPr>
          <w:p w14:paraId="216C7345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8" w:type="pct"/>
          </w:tcPr>
          <w:p w14:paraId="588EE147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C653802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2228F0D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2D6B5F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520FD98A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51952EE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78F5F75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C4DD767" w14:textId="77777777" w:rsidTr="00531B6D">
        <w:tc>
          <w:tcPr>
            <w:tcW w:w="2005" w:type="pct"/>
          </w:tcPr>
          <w:p w14:paraId="1397995F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8" w:type="pct"/>
          </w:tcPr>
          <w:p w14:paraId="39E38969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46,632</w:t>
            </w:r>
          </w:p>
        </w:tc>
        <w:tc>
          <w:tcPr>
            <w:tcW w:w="150" w:type="pct"/>
          </w:tcPr>
          <w:p w14:paraId="691B47F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6A42811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14,090</w:t>
            </w:r>
          </w:p>
        </w:tc>
        <w:tc>
          <w:tcPr>
            <w:tcW w:w="150" w:type="pct"/>
          </w:tcPr>
          <w:p w14:paraId="72A1F88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AC74F05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46,632</w:t>
            </w:r>
          </w:p>
        </w:tc>
        <w:tc>
          <w:tcPr>
            <w:tcW w:w="144" w:type="pct"/>
          </w:tcPr>
          <w:p w14:paraId="5B2F4AD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0579DCF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14,090</w:t>
            </w:r>
          </w:p>
        </w:tc>
      </w:tr>
      <w:tr w:rsidR="00C00160" w:rsidRPr="0054265C" w14:paraId="49E21763" w14:textId="77777777" w:rsidTr="00531B6D">
        <w:tc>
          <w:tcPr>
            <w:tcW w:w="2005" w:type="pct"/>
          </w:tcPr>
          <w:p w14:paraId="514D7604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23B54B00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D0B06C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B1000F2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001191C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52D0ECD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C9DC13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B092BCD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577ED6F" w14:textId="77777777" w:rsidTr="00531B6D">
        <w:tc>
          <w:tcPr>
            <w:tcW w:w="2005" w:type="pct"/>
          </w:tcPr>
          <w:p w14:paraId="01A8087C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8" w:type="pct"/>
          </w:tcPr>
          <w:p w14:paraId="265A368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DEA4C0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072B6D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BDD2AB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EBBF1A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B31E78A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48C4D22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59012991" w14:textId="77777777" w:rsidTr="00531B6D">
        <w:tc>
          <w:tcPr>
            <w:tcW w:w="2005" w:type="pct"/>
          </w:tcPr>
          <w:p w14:paraId="14DCC499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638" w:type="pct"/>
          </w:tcPr>
          <w:p w14:paraId="746ECC10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99781A4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45545EC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668444D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1911287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73,131</w:t>
            </w:r>
          </w:p>
        </w:tc>
        <w:tc>
          <w:tcPr>
            <w:tcW w:w="144" w:type="pct"/>
          </w:tcPr>
          <w:p w14:paraId="42497B9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81782C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87,424</w:t>
            </w:r>
          </w:p>
        </w:tc>
      </w:tr>
      <w:tr w:rsidR="00C00160" w:rsidRPr="0054265C" w14:paraId="54370BA3" w14:textId="77777777" w:rsidTr="00531B6D">
        <w:tc>
          <w:tcPr>
            <w:tcW w:w="2005" w:type="pct"/>
          </w:tcPr>
          <w:p w14:paraId="1CA483A2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8" w:type="pct"/>
          </w:tcPr>
          <w:p w14:paraId="6E5A9D2A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54C40C2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95D068C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0D13248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7482ACB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179,874</w:t>
            </w:r>
          </w:p>
        </w:tc>
        <w:tc>
          <w:tcPr>
            <w:tcW w:w="144" w:type="pct"/>
          </w:tcPr>
          <w:p w14:paraId="54293AB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CBEF12C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221,427</w:t>
            </w:r>
          </w:p>
        </w:tc>
      </w:tr>
      <w:tr w:rsidR="00C00160" w:rsidRPr="0054265C" w14:paraId="4367824F" w14:textId="77777777" w:rsidTr="00531B6D">
        <w:tc>
          <w:tcPr>
            <w:tcW w:w="2005" w:type="pct"/>
          </w:tcPr>
          <w:p w14:paraId="5EC64035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8" w:type="pct"/>
          </w:tcPr>
          <w:p w14:paraId="769A22D8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237A06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B111A21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A24633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0FF1F4E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26,314</w:t>
            </w:r>
          </w:p>
        </w:tc>
        <w:tc>
          <w:tcPr>
            <w:tcW w:w="144" w:type="pct"/>
          </w:tcPr>
          <w:p w14:paraId="1660C38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93939B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28,892</w:t>
            </w:r>
          </w:p>
        </w:tc>
      </w:tr>
      <w:tr w:rsidR="00C00160" w:rsidRPr="0054265C" w14:paraId="6EAC2B8C" w14:textId="77777777" w:rsidTr="00531B6D">
        <w:tc>
          <w:tcPr>
            <w:tcW w:w="2005" w:type="pct"/>
          </w:tcPr>
          <w:p w14:paraId="74FEFB52" w14:textId="77777777" w:rsidR="00C00160" w:rsidRPr="0054265C" w:rsidRDefault="00C00160" w:rsidP="00531B6D">
            <w:pPr>
              <w:ind w:left="162" w:hanging="162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8" w:type="pct"/>
          </w:tcPr>
          <w:p w14:paraId="74FC64D5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1B53CE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0ED8D87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45B75A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3BE044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3,924</w:t>
            </w:r>
          </w:p>
        </w:tc>
        <w:tc>
          <w:tcPr>
            <w:tcW w:w="144" w:type="pct"/>
          </w:tcPr>
          <w:p w14:paraId="4BB5F10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DEB8078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3,294</w:t>
            </w:r>
          </w:p>
        </w:tc>
      </w:tr>
      <w:tr w:rsidR="00C00160" w:rsidRPr="0054265C" w14:paraId="7F1F231D" w14:textId="77777777" w:rsidTr="00531B6D">
        <w:tc>
          <w:tcPr>
            <w:tcW w:w="2005" w:type="pct"/>
          </w:tcPr>
          <w:p w14:paraId="5E0F7D4A" w14:textId="77777777" w:rsidR="00C00160" w:rsidRPr="0054265C" w:rsidRDefault="00C00160" w:rsidP="00531B6D">
            <w:pPr>
              <w:ind w:left="162" w:hanging="162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8" w:type="pct"/>
          </w:tcPr>
          <w:p w14:paraId="13465B39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D265D4C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3D5D9F2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E16C84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1B0DD11E" w14:textId="77777777" w:rsidR="00C00160" w:rsidRPr="0054265C" w:rsidRDefault="00C00160" w:rsidP="00531B6D">
            <w:pPr>
              <w:tabs>
                <w:tab w:val="decimal" w:pos="6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C1C1B6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D541E6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59,877</w:t>
            </w:r>
          </w:p>
        </w:tc>
      </w:tr>
      <w:tr w:rsidR="00C00160" w:rsidRPr="0054265C" w14:paraId="560B591A" w14:textId="77777777" w:rsidTr="00531B6D">
        <w:trPr>
          <w:trHeight w:val="218"/>
        </w:trPr>
        <w:tc>
          <w:tcPr>
            <w:tcW w:w="2005" w:type="pct"/>
          </w:tcPr>
          <w:p w14:paraId="68931D99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6EE35F6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3CFF70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C4527F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41A9602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0AF9809B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0C75E6D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B7E443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0EBAE5D" w14:textId="77777777" w:rsidTr="00531B6D">
        <w:tc>
          <w:tcPr>
            <w:tcW w:w="2005" w:type="pct"/>
          </w:tcPr>
          <w:p w14:paraId="0C662EF6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8" w:type="pct"/>
          </w:tcPr>
          <w:p w14:paraId="4724582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856A044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0E4F313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F1FBCA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F95634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10E8A5D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5DED70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199232C6" w14:textId="77777777" w:rsidTr="00531B6D">
        <w:tc>
          <w:tcPr>
            <w:tcW w:w="2005" w:type="pct"/>
          </w:tcPr>
          <w:p w14:paraId="0C8CED92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638" w:type="pct"/>
          </w:tcPr>
          <w:p w14:paraId="1582ADF8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158B1D9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2ABB8DC" w14:textId="77777777" w:rsidR="00C00160" w:rsidRPr="0054265C" w:rsidRDefault="00C00160" w:rsidP="00531B6D">
            <w:pPr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42,248</w:t>
            </w:r>
          </w:p>
        </w:tc>
        <w:tc>
          <w:tcPr>
            <w:tcW w:w="150" w:type="pct"/>
          </w:tcPr>
          <w:p w14:paraId="20DFA06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E191FAE" w14:textId="77777777" w:rsidR="00C00160" w:rsidRPr="0054265C" w:rsidRDefault="00C00160" w:rsidP="00531B6D">
            <w:pPr>
              <w:tabs>
                <w:tab w:val="decimal" w:pos="6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4E119A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AA1BB1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28,189</w:t>
            </w:r>
          </w:p>
        </w:tc>
      </w:tr>
      <w:tr w:rsidR="00C00160" w:rsidRPr="0054265C" w14:paraId="57D8325D" w14:textId="77777777" w:rsidTr="00531B6D">
        <w:tc>
          <w:tcPr>
            <w:tcW w:w="2005" w:type="pct"/>
          </w:tcPr>
          <w:p w14:paraId="18B2A73B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8" w:type="pct"/>
          </w:tcPr>
          <w:p w14:paraId="18C638FC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0784D80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0E5FDB56" w14:textId="77777777" w:rsidR="00C00160" w:rsidRPr="0054265C" w:rsidRDefault="00C00160" w:rsidP="00531B6D">
            <w:pPr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2,886</w:t>
            </w:r>
          </w:p>
        </w:tc>
        <w:tc>
          <w:tcPr>
            <w:tcW w:w="150" w:type="pct"/>
          </w:tcPr>
          <w:p w14:paraId="0E6E2978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3398F0D" w14:textId="77777777" w:rsidR="00C00160" w:rsidRPr="0054265C" w:rsidRDefault="00C00160" w:rsidP="00531B6D">
            <w:pPr>
              <w:tabs>
                <w:tab w:val="decimal" w:pos="6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231B0E0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5B6256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1AEEFAC4" w14:textId="77777777" w:rsidTr="00531B6D">
        <w:tc>
          <w:tcPr>
            <w:tcW w:w="2005" w:type="pct"/>
          </w:tcPr>
          <w:p w14:paraId="1C1111AC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รายได้ค่าธรรมเนียมในการจำหน่าย</w:t>
            </w:r>
          </w:p>
          <w:p w14:paraId="55DFBEF0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ไปซึ่งสินทรัพย์</w:t>
            </w:r>
          </w:p>
        </w:tc>
        <w:tc>
          <w:tcPr>
            <w:tcW w:w="638" w:type="pct"/>
            <w:vAlign w:val="bottom"/>
          </w:tcPr>
          <w:p w14:paraId="03ACD3A9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14:paraId="18409F0A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14:paraId="0221EF4B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56,290</w:t>
            </w:r>
          </w:p>
        </w:tc>
        <w:tc>
          <w:tcPr>
            <w:tcW w:w="150" w:type="pct"/>
            <w:vAlign w:val="bottom"/>
          </w:tcPr>
          <w:p w14:paraId="6AE5CD9C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14:paraId="0D0DD0D0" w14:textId="77777777" w:rsidR="00C00160" w:rsidRPr="0054265C" w:rsidRDefault="00C00160" w:rsidP="00531B6D">
            <w:pPr>
              <w:tabs>
                <w:tab w:val="decimal" w:pos="6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66107EC5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1DC4926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3E239C50" w14:textId="77777777" w:rsidTr="00531B6D">
        <w:tc>
          <w:tcPr>
            <w:tcW w:w="2005" w:type="pct"/>
          </w:tcPr>
          <w:p w14:paraId="5D170160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8" w:type="pct"/>
          </w:tcPr>
          <w:p w14:paraId="569CA75A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150" w:type="pct"/>
          </w:tcPr>
          <w:p w14:paraId="52CCFB9D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CDDA0A9" w14:textId="77777777" w:rsidR="00C00160" w:rsidRPr="0054265C" w:rsidRDefault="00C00160" w:rsidP="00531B6D">
            <w:pPr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2,170</w:t>
            </w:r>
          </w:p>
        </w:tc>
        <w:tc>
          <w:tcPr>
            <w:tcW w:w="150" w:type="pct"/>
          </w:tcPr>
          <w:p w14:paraId="7D693913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8BF8B42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144" w:type="pct"/>
          </w:tcPr>
          <w:p w14:paraId="774E387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ED9371A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2,170</w:t>
            </w:r>
          </w:p>
        </w:tc>
      </w:tr>
      <w:tr w:rsidR="00C00160" w:rsidRPr="0054265C" w14:paraId="28B6C42F" w14:textId="77777777" w:rsidTr="00531B6D">
        <w:tc>
          <w:tcPr>
            <w:tcW w:w="2005" w:type="pct"/>
          </w:tcPr>
          <w:p w14:paraId="773087EB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8" w:type="pct"/>
          </w:tcPr>
          <w:p w14:paraId="1BDB40ED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55695FF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5C51F92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658E5E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B789BCB" w14:textId="77777777" w:rsidR="00C00160" w:rsidRPr="0054265C" w:rsidRDefault="00C00160" w:rsidP="00531B6D">
            <w:pPr>
              <w:tabs>
                <w:tab w:val="decimal" w:pos="6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CFDA286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950B82E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308,242</w:t>
            </w:r>
          </w:p>
        </w:tc>
      </w:tr>
      <w:tr w:rsidR="00C00160" w:rsidRPr="0054265C" w14:paraId="0F11C957" w14:textId="77777777" w:rsidTr="00531B6D">
        <w:tc>
          <w:tcPr>
            <w:tcW w:w="2005" w:type="pct"/>
          </w:tcPr>
          <w:p w14:paraId="06910224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8" w:type="pct"/>
          </w:tcPr>
          <w:p w14:paraId="040BC200" w14:textId="77777777" w:rsidR="00C00160" w:rsidRPr="0054265C" w:rsidRDefault="00C00160" w:rsidP="00531B6D">
            <w:pPr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84,709</w:t>
            </w:r>
          </w:p>
        </w:tc>
        <w:tc>
          <w:tcPr>
            <w:tcW w:w="150" w:type="pct"/>
          </w:tcPr>
          <w:p w14:paraId="521E1FD7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8B84A87" w14:textId="77777777" w:rsidR="00C00160" w:rsidRPr="0054265C" w:rsidRDefault="00C00160" w:rsidP="00531B6D">
            <w:pPr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59,364</w:t>
            </w:r>
          </w:p>
        </w:tc>
        <w:tc>
          <w:tcPr>
            <w:tcW w:w="150" w:type="pct"/>
          </w:tcPr>
          <w:p w14:paraId="01100B91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F986A14" w14:textId="77777777" w:rsidR="00C00160" w:rsidRPr="0054265C" w:rsidRDefault="00C00160" w:rsidP="00531B6D">
            <w:pPr>
              <w:tabs>
                <w:tab w:val="decimal" w:pos="6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52A6824" w14:textId="77777777" w:rsidR="00C00160" w:rsidRPr="0054265C" w:rsidRDefault="00C00160" w:rsidP="00531B6D">
            <w:pPr>
              <w:pStyle w:val="BodyText"/>
              <w:tabs>
                <w:tab w:val="decimal" w:pos="898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6EA2170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50F5D88B" w14:textId="77777777" w:rsidTr="00531B6D">
        <w:trPr>
          <w:trHeight w:val="190"/>
        </w:trPr>
        <w:tc>
          <w:tcPr>
            <w:tcW w:w="2005" w:type="pct"/>
          </w:tcPr>
          <w:p w14:paraId="3865C7A0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33A827BB" w14:textId="77777777" w:rsidR="00C00160" w:rsidRPr="0054265C" w:rsidRDefault="00C00160" w:rsidP="00531B6D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5090C45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7289D04" w14:textId="77777777" w:rsidR="00C00160" w:rsidRPr="0054265C" w:rsidRDefault="00C00160" w:rsidP="00531B6D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C1C7626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7AED6585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05C97BB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B359083" w14:textId="77777777" w:rsidR="00C00160" w:rsidRPr="0054265C" w:rsidRDefault="00C00160" w:rsidP="00531B6D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EFBBFEE" w14:textId="77777777" w:rsidTr="00531B6D">
        <w:trPr>
          <w:trHeight w:val="190"/>
        </w:trPr>
        <w:tc>
          <w:tcPr>
            <w:tcW w:w="2005" w:type="pct"/>
          </w:tcPr>
          <w:p w14:paraId="02812464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2F5DC647" w14:textId="77777777" w:rsidR="00C00160" w:rsidRPr="0054265C" w:rsidRDefault="00C00160" w:rsidP="00531B6D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B8C633E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3C81D04" w14:textId="77777777" w:rsidR="00C00160" w:rsidRPr="0054265C" w:rsidRDefault="00C00160" w:rsidP="00531B6D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F0DCD9C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F95CB7D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0AC50F4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DAA729D" w14:textId="77777777" w:rsidR="00C00160" w:rsidRPr="0054265C" w:rsidRDefault="00C00160" w:rsidP="00531B6D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BCAC6B6" w14:textId="77777777" w:rsidTr="00531B6D">
        <w:trPr>
          <w:trHeight w:val="190"/>
        </w:trPr>
        <w:tc>
          <w:tcPr>
            <w:tcW w:w="2005" w:type="pct"/>
          </w:tcPr>
          <w:p w14:paraId="1AFF17EE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4745D2B6" w14:textId="77777777" w:rsidR="00C00160" w:rsidRPr="0054265C" w:rsidRDefault="00C00160" w:rsidP="00531B6D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CB1745F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ECA3BB4" w14:textId="77777777" w:rsidR="00C00160" w:rsidRPr="0054265C" w:rsidRDefault="00C00160" w:rsidP="00531B6D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F611E0A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BCA4192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79425301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0774CD2" w14:textId="77777777" w:rsidR="00C00160" w:rsidRPr="0054265C" w:rsidRDefault="00C00160" w:rsidP="00531B6D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3972212E" w14:textId="77777777" w:rsidTr="00531B6D">
        <w:trPr>
          <w:trHeight w:val="190"/>
        </w:trPr>
        <w:tc>
          <w:tcPr>
            <w:tcW w:w="2005" w:type="pct"/>
          </w:tcPr>
          <w:p w14:paraId="2D363DB0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638" w:type="pct"/>
          </w:tcPr>
          <w:p w14:paraId="14E95AD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74E8BAC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B512DB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4536BFE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3F62D73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DE696F8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23A80F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144EDC8" w14:textId="77777777" w:rsidTr="00531B6D">
        <w:tc>
          <w:tcPr>
            <w:tcW w:w="2005" w:type="pct"/>
          </w:tcPr>
          <w:p w14:paraId="6A6FA3F2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8" w:type="pct"/>
          </w:tcPr>
          <w:p w14:paraId="57F16AA2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3949C0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7325D7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44,759</w:t>
            </w:r>
          </w:p>
        </w:tc>
        <w:tc>
          <w:tcPr>
            <w:tcW w:w="150" w:type="pct"/>
          </w:tcPr>
          <w:p w14:paraId="42392694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589CF03" w14:textId="77777777" w:rsidR="00C00160" w:rsidRPr="0054265C" w:rsidRDefault="00C00160" w:rsidP="00531B6D">
            <w:pPr>
              <w:tabs>
                <w:tab w:val="decimal" w:pos="6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2D7785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F314C33" w14:textId="77777777" w:rsidR="00C00160" w:rsidRPr="0054265C" w:rsidRDefault="00C00160" w:rsidP="00531B6D">
            <w:pPr>
              <w:tabs>
                <w:tab w:val="decimal" w:pos="6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ED2FB9" w14:paraId="0640A3F1" w14:textId="77777777" w:rsidTr="00531B6D">
        <w:tc>
          <w:tcPr>
            <w:tcW w:w="2005" w:type="pct"/>
          </w:tcPr>
          <w:p w14:paraId="7C6306C4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8" w:type="pct"/>
          </w:tcPr>
          <w:p w14:paraId="7E0789CE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50" w:type="pct"/>
          </w:tcPr>
          <w:p w14:paraId="023EA6BD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42" w:type="pct"/>
          </w:tcPr>
          <w:p w14:paraId="388F60BA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50" w:type="pct"/>
          </w:tcPr>
          <w:p w14:paraId="6F7E7EA9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37" w:type="pct"/>
          </w:tcPr>
          <w:p w14:paraId="62CE07FD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44" w:type="pct"/>
          </w:tcPr>
          <w:p w14:paraId="151552A6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34" w:type="pct"/>
          </w:tcPr>
          <w:p w14:paraId="6E1066B2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00160" w:rsidRPr="0054265C" w14:paraId="54B3099D" w14:textId="77777777" w:rsidTr="00531B6D">
        <w:tc>
          <w:tcPr>
            <w:tcW w:w="2005" w:type="pct"/>
          </w:tcPr>
          <w:p w14:paraId="78DE0FF7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8" w:type="pct"/>
          </w:tcPr>
          <w:p w14:paraId="7A177881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176DDC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7827114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DCFBA7A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7531856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7D7AB4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4" w:type="pct"/>
          </w:tcPr>
          <w:p w14:paraId="77D22A70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418BDD5" w14:textId="77777777" w:rsidTr="00531B6D">
        <w:tc>
          <w:tcPr>
            <w:tcW w:w="2005" w:type="pct"/>
          </w:tcPr>
          <w:p w14:paraId="7384C0D8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8" w:type="pct"/>
          </w:tcPr>
          <w:p w14:paraId="46E7257D" w14:textId="77777777" w:rsidR="00C00160" w:rsidRPr="0054265C" w:rsidRDefault="00C00160" w:rsidP="00531B6D">
            <w:pPr>
              <w:tabs>
                <w:tab w:val="decimal" w:pos="880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289,075</w:t>
            </w:r>
          </w:p>
        </w:tc>
        <w:tc>
          <w:tcPr>
            <w:tcW w:w="150" w:type="pct"/>
          </w:tcPr>
          <w:p w14:paraId="2C96128A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45201B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238,295</w:t>
            </w:r>
          </w:p>
        </w:tc>
        <w:tc>
          <w:tcPr>
            <w:tcW w:w="150" w:type="pct"/>
          </w:tcPr>
          <w:p w14:paraId="29188B32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DA0BC1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151,934</w:t>
            </w:r>
          </w:p>
        </w:tc>
        <w:tc>
          <w:tcPr>
            <w:tcW w:w="144" w:type="pct"/>
          </w:tcPr>
          <w:p w14:paraId="0A5D217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1D99AE9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125,299</w:t>
            </w:r>
          </w:p>
        </w:tc>
      </w:tr>
      <w:tr w:rsidR="00C00160" w:rsidRPr="0054265C" w14:paraId="650155D0" w14:textId="77777777" w:rsidTr="00531B6D">
        <w:tc>
          <w:tcPr>
            <w:tcW w:w="2005" w:type="pct"/>
          </w:tcPr>
          <w:p w14:paraId="4437380B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8" w:type="pct"/>
          </w:tcPr>
          <w:p w14:paraId="156DE98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33,340</w:t>
            </w:r>
          </w:p>
        </w:tc>
        <w:tc>
          <w:tcPr>
            <w:tcW w:w="150" w:type="pct"/>
          </w:tcPr>
          <w:p w14:paraId="34A45FE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0FFA019" w14:textId="77777777" w:rsidR="00C00160" w:rsidRPr="0054265C" w:rsidRDefault="00C00160" w:rsidP="00531B6D">
            <w:pPr>
              <w:tabs>
                <w:tab w:val="decimal" w:pos="880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27,066</w:t>
            </w:r>
          </w:p>
        </w:tc>
        <w:tc>
          <w:tcPr>
            <w:tcW w:w="150" w:type="pct"/>
          </w:tcPr>
          <w:p w14:paraId="09AD92A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62DF297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21,281</w:t>
            </w:r>
          </w:p>
        </w:tc>
        <w:tc>
          <w:tcPr>
            <w:tcW w:w="144" w:type="pct"/>
          </w:tcPr>
          <w:p w14:paraId="26479C0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43A2099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18,139</w:t>
            </w:r>
          </w:p>
        </w:tc>
      </w:tr>
      <w:tr w:rsidR="00C00160" w:rsidRPr="0054265C" w14:paraId="6F3ED800" w14:textId="77777777" w:rsidTr="00531B6D">
        <w:tc>
          <w:tcPr>
            <w:tcW w:w="2005" w:type="pct"/>
          </w:tcPr>
          <w:p w14:paraId="7F45EA4B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383A485E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  <w:tc>
          <w:tcPr>
            <w:tcW w:w="150" w:type="pct"/>
          </w:tcPr>
          <w:p w14:paraId="2EF7013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54F63DE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167</w:t>
            </w:r>
          </w:p>
        </w:tc>
        <w:tc>
          <w:tcPr>
            <w:tcW w:w="150" w:type="pct"/>
          </w:tcPr>
          <w:p w14:paraId="05B16CC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02A61DE8" w14:textId="77777777" w:rsidR="00C00160" w:rsidRPr="0054265C" w:rsidRDefault="00C00160" w:rsidP="00531B6D">
            <w:pPr>
              <w:pStyle w:val="BodyText"/>
              <w:tabs>
                <w:tab w:val="decimal" w:pos="61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9D5EF1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F4182AC" w14:textId="77777777" w:rsidR="00C00160" w:rsidRPr="0054265C" w:rsidRDefault="00C00160" w:rsidP="00531B6D">
            <w:pPr>
              <w:pStyle w:val="BodyText"/>
              <w:tabs>
                <w:tab w:val="decimal" w:pos="61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5FB32163" w14:textId="77777777" w:rsidTr="00531B6D">
        <w:tc>
          <w:tcPr>
            <w:tcW w:w="2005" w:type="pct"/>
          </w:tcPr>
          <w:p w14:paraId="58F157D5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8" w:type="pct"/>
          </w:tcPr>
          <w:p w14:paraId="3DC36C82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4,752</w:t>
            </w:r>
          </w:p>
        </w:tc>
        <w:tc>
          <w:tcPr>
            <w:tcW w:w="150" w:type="pct"/>
          </w:tcPr>
          <w:p w14:paraId="0D2680CF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192846EA" w14:textId="77777777" w:rsidR="00C00160" w:rsidRPr="0054265C" w:rsidRDefault="00C00160" w:rsidP="00531B6D">
            <w:pPr>
              <w:tabs>
                <w:tab w:val="decimal" w:pos="880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1,659</w:t>
            </w:r>
          </w:p>
        </w:tc>
        <w:tc>
          <w:tcPr>
            <w:tcW w:w="150" w:type="pct"/>
          </w:tcPr>
          <w:p w14:paraId="39353DF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4A965CEE" w14:textId="77777777" w:rsidR="00C00160" w:rsidRPr="0054265C" w:rsidRDefault="00C00160" w:rsidP="00531B6D">
            <w:pPr>
              <w:pStyle w:val="BodyText"/>
              <w:tabs>
                <w:tab w:val="decimal" w:pos="61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5780582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878070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1,659</w:t>
            </w:r>
          </w:p>
        </w:tc>
      </w:tr>
      <w:tr w:rsidR="00C00160" w:rsidRPr="00ED2FB9" w14:paraId="24D29985" w14:textId="77777777" w:rsidTr="00531B6D">
        <w:tc>
          <w:tcPr>
            <w:tcW w:w="2005" w:type="pct"/>
          </w:tcPr>
          <w:p w14:paraId="7614BE7C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8" w:type="pct"/>
          </w:tcPr>
          <w:p w14:paraId="14DC8DFD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50" w:type="pct"/>
          </w:tcPr>
          <w:p w14:paraId="6C3FEEF6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42" w:type="pct"/>
          </w:tcPr>
          <w:p w14:paraId="6BBF3B37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50" w:type="pct"/>
          </w:tcPr>
          <w:p w14:paraId="224FA3E5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37" w:type="pct"/>
          </w:tcPr>
          <w:p w14:paraId="644F45DB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44" w:type="pct"/>
          </w:tcPr>
          <w:p w14:paraId="5037CF34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34" w:type="pct"/>
          </w:tcPr>
          <w:p w14:paraId="0814E645" w14:textId="77777777" w:rsidR="00C00160" w:rsidRPr="00ED2FB9" w:rsidRDefault="00C00160" w:rsidP="00531B6D">
            <w:pPr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00160" w:rsidRPr="0054265C" w14:paraId="6EE7BABA" w14:textId="77777777" w:rsidTr="00531B6D">
        <w:tc>
          <w:tcPr>
            <w:tcW w:w="2005" w:type="pct"/>
          </w:tcPr>
          <w:p w14:paraId="3E583C7D" w14:textId="77777777" w:rsidR="00C00160" w:rsidRPr="0054265C" w:rsidRDefault="00C00160" w:rsidP="00531B6D">
            <w:pPr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8" w:type="pct"/>
          </w:tcPr>
          <w:p w14:paraId="5A15519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7EE7E0F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20ADB4FA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304A779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24999FD4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4955DCF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13CA73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A8BCBFA" w14:textId="77777777" w:rsidTr="00531B6D">
        <w:tc>
          <w:tcPr>
            <w:tcW w:w="2005" w:type="pct"/>
            <w:shd w:val="clear" w:color="auto" w:fill="auto"/>
          </w:tcPr>
          <w:p w14:paraId="4AF351EE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8" w:type="pct"/>
          </w:tcPr>
          <w:p w14:paraId="739AE1B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7D2038C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</w:tcPr>
          <w:p w14:paraId="6EDED238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533AFA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</w:tcPr>
          <w:p w14:paraId="5AE720B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FDFE8F8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BF96B0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60A6826A" w14:textId="77777777" w:rsidTr="00531B6D">
        <w:tc>
          <w:tcPr>
            <w:tcW w:w="2005" w:type="pct"/>
          </w:tcPr>
          <w:p w14:paraId="501D06F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ผลประโยชน์ระยะสั้นของพนักงาน</w:t>
            </w:r>
          </w:p>
          <w:p w14:paraId="04A12712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265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638" w:type="pct"/>
            <w:vAlign w:val="bottom"/>
          </w:tcPr>
          <w:p w14:paraId="3564A240" w14:textId="77777777" w:rsidR="00C00160" w:rsidRPr="0054265C" w:rsidRDefault="00C00160" w:rsidP="00531B6D">
            <w:pPr>
              <w:tabs>
                <w:tab w:val="decimal" w:pos="880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38,492</w:t>
            </w:r>
          </w:p>
        </w:tc>
        <w:tc>
          <w:tcPr>
            <w:tcW w:w="150" w:type="pct"/>
            <w:vAlign w:val="bottom"/>
          </w:tcPr>
          <w:p w14:paraId="70B13A61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14:paraId="5A197FDE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40,169</w:t>
            </w:r>
          </w:p>
        </w:tc>
        <w:tc>
          <w:tcPr>
            <w:tcW w:w="150" w:type="pct"/>
            <w:vAlign w:val="bottom"/>
          </w:tcPr>
          <w:p w14:paraId="1F4B3F64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14:paraId="24CBADB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38,492</w:t>
            </w:r>
          </w:p>
        </w:tc>
        <w:tc>
          <w:tcPr>
            <w:tcW w:w="144" w:type="pct"/>
            <w:vAlign w:val="bottom"/>
          </w:tcPr>
          <w:p w14:paraId="34D3AC1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77D655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39,859</w:t>
            </w:r>
          </w:p>
        </w:tc>
      </w:tr>
    </w:tbl>
    <w:p w14:paraId="6EE61058" w14:textId="77777777" w:rsidR="00C00160" w:rsidRPr="00ED2FB9" w:rsidRDefault="00C00160" w:rsidP="00C00160">
      <w:pPr>
        <w:tabs>
          <w:tab w:val="left" w:pos="900"/>
        </w:tabs>
        <w:ind w:left="720"/>
        <w:jc w:val="thaiDistribute"/>
        <w:rPr>
          <w:rFonts w:asciiTheme="majorBidi" w:hAnsiTheme="majorBidi" w:cstheme="majorBidi"/>
          <w:sz w:val="22"/>
          <w:szCs w:val="22"/>
        </w:rPr>
      </w:pPr>
    </w:p>
    <w:p w14:paraId="0B0DF922" w14:textId="77777777" w:rsidR="00C00160" w:rsidRPr="0054265C" w:rsidRDefault="00C00160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54265C">
        <w:rPr>
          <w:rFonts w:asciiTheme="majorBidi" w:hAnsiTheme="majorBidi" w:cstheme="majorBidi"/>
          <w:sz w:val="30"/>
          <w:szCs w:val="30"/>
        </w:rPr>
        <w:t xml:space="preserve"> 31 </w:t>
      </w:r>
      <w:r w:rsidRPr="0054265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21B35E4" w14:textId="77777777" w:rsidR="00C00160" w:rsidRPr="00ED2FB9" w:rsidRDefault="00C00160" w:rsidP="00C00160">
      <w:pPr>
        <w:tabs>
          <w:tab w:val="left" w:pos="900"/>
        </w:tabs>
        <w:ind w:left="720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99"/>
        <w:gridCol w:w="1170"/>
        <w:gridCol w:w="264"/>
        <w:gridCol w:w="1189"/>
        <w:gridCol w:w="264"/>
        <w:gridCol w:w="1164"/>
        <w:gridCol w:w="264"/>
        <w:gridCol w:w="1176"/>
      </w:tblGrid>
      <w:tr w:rsidR="00C00160" w:rsidRPr="0054265C" w14:paraId="5DF880EE" w14:textId="77777777" w:rsidTr="00531B6D">
        <w:trPr>
          <w:tblHeader/>
        </w:trPr>
        <w:tc>
          <w:tcPr>
            <w:tcW w:w="1980" w:type="pct"/>
          </w:tcPr>
          <w:p w14:paraId="58EF2991" w14:textId="77777777" w:rsidR="00C00160" w:rsidRPr="0054265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3" w:type="pct"/>
            <w:gridSpan w:val="3"/>
          </w:tcPr>
          <w:p w14:paraId="6A1A934A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14:paraId="18916224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pct"/>
            <w:gridSpan w:val="3"/>
          </w:tcPr>
          <w:p w14:paraId="1C6EB3E8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18203FFD" w14:textId="77777777" w:rsidTr="00531B6D">
        <w:trPr>
          <w:tblHeader/>
        </w:trPr>
        <w:tc>
          <w:tcPr>
            <w:tcW w:w="1980" w:type="pct"/>
          </w:tcPr>
          <w:p w14:paraId="21770666" w14:textId="77777777" w:rsidR="00C00160" w:rsidRPr="0054265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4" w:type="pct"/>
          </w:tcPr>
          <w:p w14:paraId="6E3D4C05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5" w:type="pct"/>
            <w:vAlign w:val="center"/>
          </w:tcPr>
          <w:p w14:paraId="409A5B45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7CAC3EDA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5" w:type="pct"/>
          </w:tcPr>
          <w:p w14:paraId="76F43AC3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127F3790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5" w:type="pct"/>
            <w:vAlign w:val="center"/>
          </w:tcPr>
          <w:p w14:paraId="3583585E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0AE1EBD0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6F446711" w14:textId="77777777" w:rsidTr="00531B6D">
        <w:trPr>
          <w:tblHeader/>
        </w:trPr>
        <w:tc>
          <w:tcPr>
            <w:tcW w:w="1980" w:type="pct"/>
          </w:tcPr>
          <w:p w14:paraId="284393F2" w14:textId="77777777" w:rsidR="00C00160" w:rsidRPr="0054265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20" w:type="pct"/>
            <w:gridSpan w:val="7"/>
          </w:tcPr>
          <w:p w14:paraId="438F65E2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00160" w:rsidRPr="0054265C" w14:paraId="557586F6" w14:textId="77777777" w:rsidTr="00531B6D">
        <w:tc>
          <w:tcPr>
            <w:tcW w:w="1980" w:type="pct"/>
          </w:tcPr>
          <w:p w14:paraId="2E32DA75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44" w:type="pct"/>
          </w:tcPr>
          <w:p w14:paraId="6FF387E7" w14:textId="77777777" w:rsidR="00C00160" w:rsidRPr="0054265C" w:rsidRDefault="00C00160" w:rsidP="00531B6D">
            <w:pPr>
              <w:pStyle w:val="BodyText"/>
              <w:tabs>
                <w:tab w:val="decimal" w:pos="73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6CB19B1B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7498541D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12DFDFBD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31970B3C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A96D1C5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56FA254B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66DFDC49" w14:textId="77777777" w:rsidTr="00531B6D">
        <w:tc>
          <w:tcPr>
            <w:tcW w:w="1980" w:type="pct"/>
          </w:tcPr>
          <w:p w14:paraId="18C7679B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44" w:type="pct"/>
          </w:tcPr>
          <w:p w14:paraId="34DE6FCA" w14:textId="77777777" w:rsidR="00C00160" w:rsidRPr="0054265C" w:rsidRDefault="00C00160" w:rsidP="00531B6D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47360FD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695CA41F" w14:textId="77777777" w:rsidR="00C00160" w:rsidRPr="0054265C" w:rsidRDefault="00C00160" w:rsidP="00531B6D">
            <w:pPr>
              <w:tabs>
                <w:tab w:val="decimal" w:pos="67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2112DC7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0815F015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6,426</w:t>
            </w:r>
          </w:p>
        </w:tc>
        <w:tc>
          <w:tcPr>
            <w:tcW w:w="145" w:type="pct"/>
          </w:tcPr>
          <w:p w14:paraId="4CA7FF5D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63FC734A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14,904</w:t>
            </w:r>
          </w:p>
        </w:tc>
      </w:tr>
      <w:tr w:rsidR="00C00160" w:rsidRPr="0054265C" w14:paraId="71F22888" w14:textId="77777777" w:rsidTr="00531B6D">
        <w:trPr>
          <w:trHeight w:val="307"/>
        </w:trPr>
        <w:tc>
          <w:tcPr>
            <w:tcW w:w="1980" w:type="pct"/>
          </w:tcPr>
          <w:p w14:paraId="3512C6C5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2C603CC6" w14:textId="77777777" w:rsidR="00C00160" w:rsidRPr="0054265C" w:rsidRDefault="00C00160" w:rsidP="00531B6D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36,007</w:t>
            </w:r>
          </w:p>
        </w:tc>
        <w:tc>
          <w:tcPr>
            <w:tcW w:w="145" w:type="pct"/>
          </w:tcPr>
          <w:p w14:paraId="03083D2B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6E1F47CD" w14:textId="77777777" w:rsidR="00C00160" w:rsidRPr="0054265C" w:rsidRDefault="00C00160" w:rsidP="00531B6D">
            <w:pPr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20,464</w:t>
            </w:r>
          </w:p>
        </w:tc>
        <w:tc>
          <w:tcPr>
            <w:tcW w:w="145" w:type="pct"/>
          </w:tcPr>
          <w:p w14:paraId="4112719F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7B9DABC3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8,149</w:t>
            </w:r>
          </w:p>
        </w:tc>
        <w:tc>
          <w:tcPr>
            <w:tcW w:w="145" w:type="pct"/>
          </w:tcPr>
          <w:p w14:paraId="6AD35139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47DFDB70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8,680</w:t>
            </w:r>
          </w:p>
        </w:tc>
      </w:tr>
      <w:tr w:rsidR="00C00160" w:rsidRPr="0054265C" w14:paraId="32BB4468" w14:textId="77777777" w:rsidTr="00531B6D">
        <w:trPr>
          <w:trHeight w:val="307"/>
        </w:trPr>
        <w:tc>
          <w:tcPr>
            <w:tcW w:w="1980" w:type="pct"/>
          </w:tcPr>
          <w:p w14:paraId="7209E93B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01457825" w14:textId="77777777" w:rsidR="00C00160" w:rsidRPr="0054265C" w:rsidRDefault="00C00160" w:rsidP="00531B6D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36,007</w:t>
            </w:r>
          </w:p>
        </w:tc>
        <w:tc>
          <w:tcPr>
            <w:tcW w:w="145" w:type="pct"/>
          </w:tcPr>
          <w:p w14:paraId="611ED2B8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</w:tcPr>
          <w:p w14:paraId="7686CE49" w14:textId="77777777" w:rsidR="00C00160" w:rsidRPr="0054265C" w:rsidRDefault="00C00160" w:rsidP="00531B6D">
            <w:pPr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20,464</w:t>
            </w:r>
          </w:p>
        </w:tc>
        <w:tc>
          <w:tcPr>
            <w:tcW w:w="145" w:type="pct"/>
          </w:tcPr>
          <w:p w14:paraId="2CA4ABF9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</w:tcPr>
          <w:p w14:paraId="44664733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14,575</w:t>
            </w:r>
          </w:p>
        </w:tc>
        <w:tc>
          <w:tcPr>
            <w:tcW w:w="145" w:type="pct"/>
          </w:tcPr>
          <w:p w14:paraId="22C63DE8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2A41A09C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23,584</w:t>
            </w:r>
          </w:p>
        </w:tc>
      </w:tr>
      <w:tr w:rsidR="00C00160" w:rsidRPr="0054265C" w14:paraId="4894151D" w14:textId="77777777" w:rsidTr="00531B6D">
        <w:trPr>
          <w:trHeight w:val="30"/>
        </w:trPr>
        <w:tc>
          <w:tcPr>
            <w:tcW w:w="1980" w:type="pct"/>
          </w:tcPr>
          <w:p w14:paraId="553C2B69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44" w:type="pct"/>
          </w:tcPr>
          <w:p w14:paraId="005A4EFD" w14:textId="77777777" w:rsidR="00C00160" w:rsidRPr="0054265C" w:rsidRDefault="00C00160" w:rsidP="00531B6D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5" w:type="pct"/>
          </w:tcPr>
          <w:p w14:paraId="2394EC58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</w:tcPr>
          <w:p w14:paraId="233BBACC" w14:textId="77777777" w:rsidR="00C00160" w:rsidRPr="0054265C" w:rsidRDefault="00C00160" w:rsidP="00531B6D">
            <w:pPr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5" w:type="pct"/>
          </w:tcPr>
          <w:p w14:paraId="4579E945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</w:tcPr>
          <w:p w14:paraId="70F6C8A4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" w:type="pct"/>
          </w:tcPr>
          <w:p w14:paraId="467C2DD8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7" w:type="pct"/>
          </w:tcPr>
          <w:p w14:paraId="24F79176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00160" w:rsidRPr="0054265C" w14:paraId="51FA5677" w14:textId="77777777" w:rsidTr="00531B6D">
        <w:trPr>
          <w:trHeight w:val="307"/>
        </w:trPr>
        <w:tc>
          <w:tcPr>
            <w:tcW w:w="1980" w:type="pct"/>
          </w:tcPr>
          <w:p w14:paraId="73FACAAE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44" w:type="pct"/>
          </w:tcPr>
          <w:p w14:paraId="773E6A8C" w14:textId="77777777" w:rsidR="00C00160" w:rsidRPr="0054265C" w:rsidRDefault="00C00160" w:rsidP="00531B6D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308A6815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48C7C4C5" w14:textId="77777777" w:rsidR="00C00160" w:rsidRPr="0054265C" w:rsidRDefault="00C00160" w:rsidP="00531B6D">
            <w:pPr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32D49CEC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2194DE08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671699A4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</w:tcPr>
          <w:p w14:paraId="69112661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6B7BCAD" w14:textId="77777777" w:rsidTr="00531B6D">
        <w:trPr>
          <w:trHeight w:val="307"/>
        </w:trPr>
        <w:tc>
          <w:tcPr>
            <w:tcW w:w="1980" w:type="pct"/>
          </w:tcPr>
          <w:p w14:paraId="0BD3FD68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44" w:type="pct"/>
          </w:tcPr>
          <w:p w14:paraId="5EAD4104" w14:textId="77777777" w:rsidR="00C00160" w:rsidRPr="0054265C" w:rsidRDefault="00C00160" w:rsidP="00531B6D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7A4262C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2F593928" w14:textId="77777777" w:rsidR="00C00160" w:rsidRPr="0054265C" w:rsidRDefault="00C00160" w:rsidP="00531B6D">
            <w:pPr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45" w:type="pct"/>
          </w:tcPr>
          <w:p w14:paraId="0CF27ED6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4DF8A046" w14:textId="77777777" w:rsidR="00C00160" w:rsidRPr="0054265C" w:rsidRDefault="00C00160" w:rsidP="00531B6D">
            <w:pPr>
              <w:tabs>
                <w:tab w:val="decimal" w:pos="670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62970AD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0ED46F1F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</w:tr>
      <w:tr w:rsidR="00C00160" w:rsidRPr="0054265C" w14:paraId="6FAEEB7A" w14:textId="77777777" w:rsidTr="00531B6D">
        <w:trPr>
          <w:trHeight w:val="307"/>
        </w:trPr>
        <w:tc>
          <w:tcPr>
            <w:tcW w:w="1980" w:type="pct"/>
          </w:tcPr>
          <w:p w14:paraId="51CDE61B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44" w:type="pct"/>
          </w:tcPr>
          <w:p w14:paraId="6301688E" w14:textId="77777777" w:rsidR="00C00160" w:rsidRPr="0054265C" w:rsidRDefault="00C00160" w:rsidP="00531B6D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8150C1E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6A7EB064" w14:textId="77777777" w:rsidR="00C00160" w:rsidRPr="0054265C" w:rsidRDefault="00C00160" w:rsidP="00531B6D">
            <w:pPr>
              <w:tabs>
                <w:tab w:val="decimal" w:pos="67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941CFD6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</w:tcPr>
          <w:p w14:paraId="0CCF009D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36,767</w:t>
            </w:r>
          </w:p>
        </w:tc>
        <w:tc>
          <w:tcPr>
            <w:tcW w:w="145" w:type="pct"/>
          </w:tcPr>
          <w:p w14:paraId="7C573F87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</w:tcPr>
          <w:p w14:paraId="3A2D1C99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51,642</w:t>
            </w:r>
          </w:p>
        </w:tc>
      </w:tr>
      <w:tr w:rsidR="00C00160" w:rsidRPr="0054265C" w14:paraId="50B4A617" w14:textId="77777777" w:rsidTr="00531B6D">
        <w:trPr>
          <w:trHeight w:val="307"/>
        </w:trPr>
        <w:tc>
          <w:tcPr>
            <w:tcW w:w="1980" w:type="pct"/>
          </w:tcPr>
          <w:p w14:paraId="248C959E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40549043" w14:textId="77777777" w:rsidR="00C00160" w:rsidRPr="0054265C" w:rsidRDefault="00C00160" w:rsidP="00531B6D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2,652</w:t>
            </w:r>
          </w:p>
        </w:tc>
        <w:tc>
          <w:tcPr>
            <w:tcW w:w="145" w:type="pct"/>
          </w:tcPr>
          <w:p w14:paraId="072F2738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370050C2" w14:textId="77777777" w:rsidR="00C00160" w:rsidRPr="0054265C" w:rsidRDefault="00C00160" w:rsidP="00531B6D">
            <w:pPr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2,604</w:t>
            </w:r>
          </w:p>
        </w:tc>
        <w:tc>
          <w:tcPr>
            <w:tcW w:w="145" w:type="pct"/>
          </w:tcPr>
          <w:p w14:paraId="2226EBE9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4A34FD6B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1,650</w:t>
            </w:r>
          </w:p>
        </w:tc>
        <w:tc>
          <w:tcPr>
            <w:tcW w:w="145" w:type="pct"/>
          </w:tcPr>
          <w:p w14:paraId="6DEADF6A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6689D4C6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1,644</w:t>
            </w:r>
          </w:p>
        </w:tc>
      </w:tr>
      <w:tr w:rsidR="00C00160" w:rsidRPr="0054265C" w14:paraId="67A20375" w14:textId="77777777" w:rsidTr="00531B6D">
        <w:trPr>
          <w:trHeight w:val="307"/>
        </w:trPr>
        <w:tc>
          <w:tcPr>
            <w:tcW w:w="1980" w:type="pct"/>
          </w:tcPr>
          <w:p w14:paraId="3D54AB5B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743E8438" w14:textId="77777777" w:rsidR="00C00160" w:rsidRPr="0054265C" w:rsidRDefault="00C00160" w:rsidP="00531B6D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2,652</w:t>
            </w:r>
          </w:p>
        </w:tc>
        <w:tc>
          <w:tcPr>
            <w:tcW w:w="145" w:type="pct"/>
          </w:tcPr>
          <w:p w14:paraId="1D634119" w14:textId="77777777" w:rsidR="00C00160" w:rsidRPr="0054265C" w:rsidRDefault="00C00160" w:rsidP="00531B6D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</w:tcPr>
          <w:p w14:paraId="03C50D2A" w14:textId="77777777" w:rsidR="00C00160" w:rsidRPr="0054265C" w:rsidRDefault="00C00160" w:rsidP="00531B6D">
            <w:pPr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3,343</w:t>
            </w:r>
          </w:p>
        </w:tc>
        <w:tc>
          <w:tcPr>
            <w:tcW w:w="145" w:type="pct"/>
          </w:tcPr>
          <w:p w14:paraId="3996B6C3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</w:tcPr>
          <w:p w14:paraId="65EE1AA6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38,417</w:t>
            </w:r>
          </w:p>
        </w:tc>
        <w:tc>
          <w:tcPr>
            <w:tcW w:w="145" w:type="pct"/>
          </w:tcPr>
          <w:p w14:paraId="7A813AE7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4ABD9FA3" w14:textId="77777777" w:rsidR="00C00160" w:rsidRPr="0054265C" w:rsidRDefault="00C00160" w:rsidP="00531B6D">
            <w:pPr>
              <w:pStyle w:val="BodyText"/>
              <w:tabs>
                <w:tab w:val="decimal" w:pos="890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54,025</w:t>
            </w:r>
          </w:p>
        </w:tc>
      </w:tr>
      <w:tr w:rsidR="00C00160" w:rsidRPr="0054265C" w14:paraId="41C143AD" w14:textId="77777777" w:rsidTr="00531B6D">
        <w:trPr>
          <w:trHeight w:val="307"/>
        </w:trPr>
        <w:tc>
          <w:tcPr>
            <w:tcW w:w="1980" w:type="pct"/>
          </w:tcPr>
          <w:p w14:paraId="4D6B982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44" w:type="pct"/>
          </w:tcPr>
          <w:p w14:paraId="33B8617D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5" w:type="pct"/>
          </w:tcPr>
          <w:p w14:paraId="4380CC08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4" w:type="pct"/>
          </w:tcPr>
          <w:p w14:paraId="3F201DA8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5" w:type="pct"/>
          </w:tcPr>
          <w:p w14:paraId="4E1E8C3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0" w:type="pct"/>
          </w:tcPr>
          <w:p w14:paraId="04F55606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5" w:type="pct"/>
          </w:tcPr>
          <w:p w14:paraId="52F1E152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</w:tcPr>
          <w:p w14:paraId="245DE906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0160" w:rsidRPr="0054265C" w14:paraId="0DADDF4D" w14:textId="77777777" w:rsidTr="00531B6D">
        <w:tc>
          <w:tcPr>
            <w:tcW w:w="1980" w:type="pct"/>
          </w:tcPr>
          <w:p w14:paraId="2E4E1C0A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ที่ดิน อาคาร อุปกรณ์</w:t>
            </w:r>
          </w:p>
        </w:tc>
        <w:tc>
          <w:tcPr>
            <w:tcW w:w="644" w:type="pct"/>
          </w:tcPr>
          <w:p w14:paraId="05967D75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957B27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4" w:type="pct"/>
          </w:tcPr>
          <w:p w14:paraId="34666B94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839D96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0" w:type="pct"/>
          </w:tcPr>
          <w:p w14:paraId="3E56B0BE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14:paraId="1EC73ED2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7" w:type="pct"/>
          </w:tcPr>
          <w:p w14:paraId="5CC1B0F0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00160" w:rsidRPr="0054265C" w14:paraId="46EA94BB" w14:textId="77777777" w:rsidTr="00531B6D">
        <w:tc>
          <w:tcPr>
            <w:tcW w:w="1980" w:type="pct"/>
          </w:tcPr>
          <w:p w14:paraId="625C46F7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44" w:type="pct"/>
            <w:tcBorders>
              <w:bottom w:val="double" w:sz="4" w:space="0" w:color="auto"/>
            </w:tcBorders>
          </w:tcPr>
          <w:p w14:paraId="091B6234" w14:textId="77777777" w:rsidR="00C00160" w:rsidRPr="0054265C" w:rsidRDefault="00C00160" w:rsidP="00531B6D">
            <w:pPr>
              <w:tabs>
                <w:tab w:val="decimal" w:pos="69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A930AA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760C977C" w14:textId="77777777" w:rsidR="00C00160" w:rsidRPr="0054265C" w:rsidRDefault="00C00160" w:rsidP="00531B6D">
            <w:pPr>
              <w:tabs>
                <w:tab w:val="decimal" w:pos="69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C1C62C3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double" w:sz="4" w:space="0" w:color="auto"/>
            </w:tcBorders>
          </w:tcPr>
          <w:p w14:paraId="4805B04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6,936</w:t>
            </w:r>
          </w:p>
        </w:tc>
        <w:tc>
          <w:tcPr>
            <w:tcW w:w="145" w:type="pct"/>
          </w:tcPr>
          <w:p w14:paraId="1D485AA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double" w:sz="4" w:space="0" w:color="auto"/>
            </w:tcBorders>
          </w:tcPr>
          <w:p w14:paraId="7BCB723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9,368</w:t>
            </w:r>
          </w:p>
        </w:tc>
      </w:tr>
      <w:tr w:rsidR="00C00160" w:rsidRPr="0054265C" w14:paraId="13E6F480" w14:textId="77777777" w:rsidTr="00531B6D">
        <w:tc>
          <w:tcPr>
            <w:tcW w:w="1980" w:type="pct"/>
          </w:tcPr>
          <w:p w14:paraId="3058AC77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44" w:type="pct"/>
            <w:tcBorders>
              <w:top w:val="double" w:sz="4" w:space="0" w:color="auto"/>
            </w:tcBorders>
          </w:tcPr>
          <w:p w14:paraId="54DD2599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</w:tcPr>
          <w:p w14:paraId="42F84CA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4AA175FD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</w:tcPr>
          <w:p w14:paraId="2F384427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</w:tcPr>
          <w:p w14:paraId="1C9B4C7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</w:tcPr>
          <w:p w14:paraId="0CD0F881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double" w:sz="4" w:space="0" w:color="auto"/>
            </w:tcBorders>
          </w:tcPr>
          <w:p w14:paraId="47DA11BA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70F6B777" w14:textId="77777777" w:rsidTr="00531B6D">
        <w:tc>
          <w:tcPr>
            <w:tcW w:w="1980" w:type="pct"/>
          </w:tcPr>
          <w:p w14:paraId="1E3E8381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44" w:type="pct"/>
          </w:tcPr>
          <w:p w14:paraId="5F47BDC2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E47A9C5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7E48D2CA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ACB829F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7C5EF5AF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204384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</w:tcPr>
          <w:p w14:paraId="56F0DA62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06A4EAFD" w14:textId="77777777" w:rsidTr="00531B6D">
        <w:tc>
          <w:tcPr>
            <w:tcW w:w="1980" w:type="pct"/>
          </w:tcPr>
          <w:p w14:paraId="43E95694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44" w:type="pct"/>
          </w:tcPr>
          <w:p w14:paraId="69AB3977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233,072</w:t>
            </w:r>
          </w:p>
        </w:tc>
        <w:tc>
          <w:tcPr>
            <w:tcW w:w="145" w:type="pct"/>
          </w:tcPr>
          <w:p w14:paraId="68C871EE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6CC7A049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231,607</w:t>
            </w:r>
          </w:p>
        </w:tc>
        <w:tc>
          <w:tcPr>
            <w:tcW w:w="145" w:type="pct"/>
          </w:tcPr>
          <w:p w14:paraId="415CEEC8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2541359E" w14:textId="77777777" w:rsidR="00C00160" w:rsidRPr="0054265C" w:rsidRDefault="00C00160" w:rsidP="00531B6D">
            <w:pPr>
              <w:pStyle w:val="BodyText"/>
              <w:tabs>
                <w:tab w:val="decimal" w:pos="69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1B2A26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</w:tcPr>
          <w:p w14:paraId="4D0CFF24" w14:textId="77777777" w:rsidR="00C00160" w:rsidRPr="0054265C" w:rsidRDefault="00C00160" w:rsidP="00531B6D">
            <w:pPr>
              <w:pStyle w:val="BodyText"/>
              <w:tabs>
                <w:tab w:val="decimal" w:pos="7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C00160" w:rsidRPr="0054265C" w14:paraId="342A5242" w14:textId="77777777" w:rsidTr="00531B6D">
        <w:tc>
          <w:tcPr>
            <w:tcW w:w="1980" w:type="pct"/>
          </w:tcPr>
          <w:p w14:paraId="7FD79664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44" w:type="pct"/>
            <w:tcBorders>
              <w:top w:val="double" w:sz="4" w:space="0" w:color="auto"/>
            </w:tcBorders>
          </w:tcPr>
          <w:p w14:paraId="0CB17A29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</w:tcPr>
          <w:p w14:paraId="0FA825E1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40C1D7F2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</w:tcPr>
          <w:p w14:paraId="6786230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</w:tcPr>
          <w:p w14:paraId="1FFA7B4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</w:tcPr>
          <w:p w14:paraId="6758A51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double" w:sz="4" w:space="0" w:color="auto"/>
            </w:tcBorders>
          </w:tcPr>
          <w:p w14:paraId="4EC34491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5C21B2AC" w14:textId="77777777" w:rsidTr="00531B6D">
        <w:tc>
          <w:tcPr>
            <w:tcW w:w="1980" w:type="pct"/>
          </w:tcPr>
          <w:p w14:paraId="56A270D0" w14:textId="77777777" w:rsidR="00C00160" w:rsidRPr="0054265C" w:rsidRDefault="00C00160" w:rsidP="00531B6D">
            <w:pPr>
              <w:ind w:right="-11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44" w:type="pct"/>
          </w:tcPr>
          <w:p w14:paraId="30CEB64D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534808B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4A33FC6F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768010C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</w:tcPr>
          <w:p w14:paraId="7BFCF136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31BEAC3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</w:tcPr>
          <w:p w14:paraId="7AE2714E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1ACACBB9" w14:textId="77777777" w:rsidTr="00531B6D">
        <w:tc>
          <w:tcPr>
            <w:tcW w:w="1980" w:type="pct"/>
          </w:tcPr>
          <w:p w14:paraId="13D05BB6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44" w:type="pct"/>
            <w:tcBorders>
              <w:bottom w:val="double" w:sz="4" w:space="0" w:color="auto"/>
            </w:tcBorders>
          </w:tcPr>
          <w:p w14:paraId="3B5B05D2" w14:textId="77777777" w:rsidR="00C00160" w:rsidRPr="0054265C" w:rsidRDefault="00C00160" w:rsidP="00531B6D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DFB25AD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16E13644" w14:textId="77777777" w:rsidR="00C00160" w:rsidRPr="0054265C" w:rsidRDefault="00C00160" w:rsidP="00531B6D">
            <w:pPr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5" w:type="pct"/>
          </w:tcPr>
          <w:p w14:paraId="58EB8F11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0" w:type="pct"/>
            <w:tcBorders>
              <w:bottom w:val="double" w:sz="4" w:space="0" w:color="auto"/>
            </w:tcBorders>
          </w:tcPr>
          <w:p w14:paraId="5FDC5A23" w14:textId="77777777" w:rsidR="00C00160" w:rsidRPr="0054265C" w:rsidRDefault="00C00160" w:rsidP="00531B6D">
            <w:pPr>
              <w:pStyle w:val="BodyText"/>
              <w:tabs>
                <w:tab w:val="decimal" w:pos="69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37ADE30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double" w:sz="4" w:space="0" w:color="auto"/>
            </w:tcBorders>
          </w:tcPr>
          <w:p w14:paraId="3BAA9960" w14:textId="77777777" w:rsidR="00C00160" w:rsidRPr="0054265C" w:rsidRDefault="00C00160" w:rsidP="00531B6D">
            <w:pPr>
              <w:pStyle w:val="BodyText"/>
              <w:tabs>
                <w:tab w:val="decimal" w:pos="88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70F6357F" w14:textId="77777777" w:rsidR="00C00160" w:rsidRPr="0054265C" w:rsidRDefault="00C00160" w:rsidP="00C00160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cs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30"/>
        <w:gridCol w:w="1350"/>
        <w:gridCol w:w="280"/>
        <w:gridCol w:w="980"/>
        <w:gridCol w:w="280"/>
        <w:gridCol w:w="980"/>
        <w:gridCol w:w="244"/>
        <w:gridCol w:w="1106"/>
        <w:gridCol w:w="240"/>
        <w:gridCol w:w="1200"/>
      </w:tblGrid>
      <w:tr w:rsidR="00C00160" w:rsidRPr="0054265C" w14:paraId="68E976F6" w14:textId="77777777" w:rsidTr="00531B6D">
        <w:trPr>
          <w:trHeight w:val="415"/>
          <w:tblHeader/>
        </w:trPr>
        <w:tc>
          <w:tcPr>
            <w:tcW w:w="2430" w:type="dxa"/>
            <w:shd w:val="clear" w:color="auto" w:fill="auto"/>
            <w:vAlign w:val="bottom"/>
          </w:tcPr>
          <w:p w14:paraId="306F394E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5F63C0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269B87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  <w:vAlign w:val="bottom"/>
          </w:tcPr>
          <w:p w14:paraId="6CD600CC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54265C" w14:paraId="68126A45" w14:textId="77777777" w:rsidTr="00531B6D">
        <w:trPr>
          <w:trHeight w:val="425"/>
          <w:tblHeader/>
        </w:trPr>
        <w:tc>
          <w:tcPr>
            <w:tcW w:w="2430" w:type="dxa"/>
            <w:shd w:val="clear" w:color="auto" w:fill="auto"/>
            <w:vAlign w:val="bottom"/>
          </w:tcPr>
          <w:p w14:paraId="5F85A816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58E4356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DBA10E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62880BB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ADF72F5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949DF7F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20FD158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63DEFE60" w14:textId="77777777" w:rsidR="00C00160" w:rsidRPr="0054265C" w:rsidRDefault="00C00160" w:rsidP="00531B6D">
            <w:pPr>
              <w:ind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CD187CE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D53EF5D" w14:textId="77777777" w:rsidR="00C00160" w:rsidRPr="0054265C" w:rsidRDefault="00C00160" w:rsidP="00531B6D">
            <w:pPr>
              <w:ind w:right="-120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C00160" w:rsidRPr="0054265C" w14:paraId="69ECD400" w14:textId="77777777" w:rsidTr="00531B6D">
        <w:trPr>
          <w:trHeight w:val="403"/>
          <w:tblHeader/>
        </w:trPr>
        <w:tc>
          <w:tcPr>
            <w:tcW w:w="2430" w:type="dxa"/>
            <w:shd w:val="clear" w:color="auto" w:fill="auto"/>
          </w:tcPr>
          <w:p w14:paraId="2583CEB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C9DAFF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5874C27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1255355C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00160" w:rsidRPr="0054265C" w14:paraId="2F27C47C" w14:textId="77777777" w:rsidTr="00531B6D">
        <w:trPr>
          <w:trHeight w:val="429"/>
        </w:trPr>
        <w:tc>
          <w:tcPr>
            <w:tcW w:w="2430" w:type="dxa"/>
            <w:shd w:val="clear" w:color="auto" w:fill="auto"/>
          </w:tcPr>
          <w:p w14:paraId="3D8DEC13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350" w:type="dxa"/>
            <w:shd w:val="clear" w:color="auto" w:fill="auto"/>
          </w:tcPr>
          <w:p w14:paraId="08A67A3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5AB0CE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3E1B0F53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3139B929" w14:textId="77777777" w:rsidTr="00531B6D">
        <w:trPr>
          <w:trHeight w:val="403"/>
        </w:trPr>
        <w:tc>
          <w:tcPr>
            <w:tcW w:w="2430" w:type="dxa"/>
            <w:shd w:val="clear" w:color="auto" w:fill="auto"/>
          </w:tcPr>
          <w:p w14:paraId="23A9A104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3D92D35F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3.50</w:t>
            </w:r>
          </w:p>
        </w:tc>
        <w:tc>
          <w:tcPr>
            <w:tcW w:w="280" w:type="dxa"/>
            <w:shd w:val="clear" w:color="auto" w:fill="auto"/>
          </w:tcPr>
          <w:p w14:paraId="44C3B0D6" w14:textId="77777777" w:rsidR="00C00160" w:rsidRPr="0054265C" w:rsidRDefault="00C00160" w:rsidP="00531B6D">
            <w:pPr>
              <w:spacing w:line="34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2263ECF7" w14:textId="77777777" w:rsidR="00C00160" w:rsidRPr="0054265C" w:rsidRDefault="00C00160" w:rsidP="00531B6D">
            <w:pPr>
              <w:tabs>
                <w:tab w:val="decimal" w:pos="781"/>
              </w:tabs>
              <w:spacing w:line="340" w:lineRule="exac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80" w:type="dxa"/>
            <w:shd w:val="clear" w:color="auto" w:fill="auto"/>
          </w:tcPr>
          <w:p w14:paraId="6E8696CB" w14:textId="77777777" w:rsidR="00C00160" w:rsidRPr="0054265C" w:rsidRDefault="00C00160" w:rsidP="00531B6D">
            <w:pPr>
              <w:spacing w:line="34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3C53EC7F" w14:textId="77777777" w:rsidR="00C00160" w:rsidRPr="0054265C" w:rsidRDefault="00C00160" w:rsidP="00531B6D">
            <w:pPr>
              <w:tabs>
                <w:tab w:val="decimal" w:pos="703"/>
              </w:tabs>
              <w:spacing w:line="34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192,418</w:t>
            </w:r>
          </w:p>
        </w:tc>
        <w:tc>
          <w:tcPr>
            <w:tcW w:w="244" w:type="dxa"/>
            <w:shd w:val="clear" w:color="auto" w:fill="auto"/>
          </w:tcPr>
          <w:p w14:paraId="7AA49CA0" w14:textId="77777777" w:rsidR="00C00160" w:rsidRPr="0054265C" w:rsidRDefault="00C00160" w:rsidP="00531B6D">
            <w:pPr>
              <w:tabs>
                <w:tab w:val="left" w:pos="72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181993D3" w14:textId="77777777" w:rsidR="00C00160" w:rsidRPr="0054265C" w:rsidRDefault="00C00160" w:rsidP="00531B6D">
            <w:pPr>
              <w:tabs>
                <w:tab w:val="decimal" w:pos="46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848B622" w14:textId="77777777" w:rsidR="00C00160" w:rsidRPr="0054265C" w:rsidRDefault="00C00160" w:rsidP="00531B6D">
            <w:pPr>
              <w:tabs>
                <w:tab w:val="left" w:pos="72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087FFDD6" w14:textId="77777777" w:rsidR="00C00160" w:rsidRPr="0054265C" w:rsidRDefault="00C00160" w:rsidP="00531B6D">
            <w:pPr>
              <w:tabs>
                <w:tab w:val="decimal" w:pos="916"/>
              </w:tabs>
              <w:spacing w:line="340" w:lineRule="exac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5,390,726</w:t>
            </w:r>
          </w:p>
        </w:tc>
      </w:tr>
      <w:tr w:rsidR="00C00160" w:rsidRPr="0054265C" w14:paraId="785B5909" w14:textId="77777777" w:rsidTr="00531B6D">
        <w:trPr>
          <w:trHeight w:val="1224"/>
        </w:trPr>
        <w:tc>
          <w:tcPr>
            <w:tcW w:w="2430" w:type="dxa"/>
            <w:shd w:val="clear" w:color="auto" w:fill="auto"/>
          </w:tcPr>
          <w:p w14:paraId="0E811923" w14:textId="77777777" w:rsidR="00C00160" w:rsidRPr="0054265C" w:rsidRDefault="00C00160" w:rsidP="00531B6D">
            <w:pPr>
              <w:spacing w:line="340" w:lineRule="exact"/>
              <w:ind w:left="257" w:hanging="25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ส่วนแบ่งขาดทุนจากเงินลงทุนในบริษัทร่วมสะสมที่เกินกว่ามูลค่าของเงินลงทุน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09AE12E2" w14:textId="77777777" w:rsidR="00C00160" w:rsidRPr="0054265C" w:rsidRDefault="00C00160" w:rsidP="00531B6D">
            <w:pPr>
              <w:spacing w:line="34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617204B" w14:textId="77777777" w:rsidR="00C00160" w:rsidRPr="0054265C" w:rsidRDefault="00C00160" w:rsidP="00531B6D">
            <w:pPr>
              <w:spacing w:line="34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03EE64A" w14:textId="77777777" w:rsidR="00C00160" w:rsidRPr="0054265C" w:rsidRDefault="00C00160" w:rsidP="00531B6D">
            <w:pPr>
              <w:tabs>
                <w:tab w:val="decimal" w:pos="781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(409,780)</w:t>
            </w:r>
          </w:p>
        </w:tc>
        <w:tc>
          <w:tcPr>
            <w:tcW w:w="280" w:type="dxa"/>
            <w:shd w:val="clear" w:color="auto" w:fill="auto"/>
          </w:tcPr>
          <w:p w14:paraId="38158744" w14:textId="77777777" w:rsidR="00C00160" w:rsidRPr="0054265C" w:rsidRDefault="00C00160" w:rsidP="00531B6D">
            <w:pPr>
              <w:spacing w:line="34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CF30236" w14:textId="77777777" w:rsidR="00C00160" w:rsidRPr="0054265C" w:rsidRDefault="00C00160" w:rsidP="00531B6D">
            <w:pPr>
              <w:tabs>
                <w:tab w:val="decimal" w:pos="703"/>
              </w:tabs>
              <w:spacing w:line="34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6,005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1A8A88A" w14:textId="77777777" w:rsidR="00C00160" w:rsidRPr="0054265C" w:rsidRDefault="00C00160" w:rsidP="00531B6D">
            <w:pPr>
              <w:tabs>
                <w:tab w:val="left" w:pos="720"/>
              </w:tabs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E565E38" w14:textId="77777777" w:rsidR="00C00160" w:rsidRPr="0054265C" w:rsidRDefault="00C00160" w:rsidP="00531B6D">
            <w:pPr>
              <w:tabs>
                <w:tab w:val="decimal" w:pos="460"/>
              </w:tabs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2696B01" w14:textId="77777777" w:rsidR="00C00160" w:rsidRPr="0054265C" w:rsidRDefault="00C00160" w:rsidP="00531B6D">
            <w:pPr>
              <w:tabs>
                <w:tab w:val="left" w:pos="720"/>
              </w:tabs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13AD070" w14:textId="77777777" w:rsidR="00C00160" w:rsidRPr="0054265C" w:rsidRDefault="00C00160" w:rsidP="00531B6D">
            <w:pPr>
              <w:tabs>
                <w:tab w:val="decimal" w:pos="916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(403,775)</w:t>
            </w:r>
          </w:p>
        </w:tc>
      </w:tr>
      <w:tr w:rsidR="00C00160" w:rsidRPr="0054265C" w14:paraId="1D206094" w14:textId="77777777" w:rsidTr="00531B6D">
        <w:trPr>
          <w:trHeight w:val="60"/>
        </w:trPr>
        <w:tc>
          <w:tcPr>
            <w:tcW w:w="2430" w:type="dxa"/>
            <w:shd w:val="clear" w:color="auto" w:fill="auto"/>
          </w:tcPr>
          <w:p w14:paraId="6373B450" w14:textId="77777777" w:rsidR="00C00160" w:rsidRPr="0054265C" w:rsidRDefault="00C00160" w:rsidP="00531B6D">
            <w:pPr>
              <w:spacing w:line="340" w:lineRule="exact"/>
              <w:ind w:left="257" w:hanging="25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350" w:type="dxa"/>
            <w:shd w:val="clear" w:color="auto" w:fill="auto"/>
          </w:tcPr>
          <w:p w14:paraId="68D95F9D" w14:textId="77777777" w:rsidR="00C00160" w:rsidRPr="0054265C" w:rsidRDefault="00C00160" w:rsidP="00531B6D">
            <w:pPr>
              <w:spacing w:line="34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6360238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10005AC" w14:textId="77777777" w:rsidR="00C00160" w:rsidRPr="0054265C" w:rsidRDefault="00C00160" w:rsidP="00531B6D">
            <w:pPr>
              <w:tabs>
                <w:tab w:val="decimal" w:pos="781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(235,924)</w:t>
            </w:r>
          </w:p>
        </w:tc>
        <w:tc>
          <w:tcPr>
            <w:tcW w:w="280" w:type="dxa"/>
            <w:shd w:val="clear" w:color="auto" w:fill="auto"/>
          </w:tcPr>
          <w:p w14:paraId="48E65D8B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89F70F7" w14:textId="77777777" w:rsidR="00C00160" w:rsidRPr="0054265C" w:rsidRDefault="00C00160" w:rsidP="00531B6D">
            <w:pPr>
              <w:tabs>
                <w:tab w:val="decimal" w:pos="703"/>
              </w:tabs>
              <w:spacing w:line="34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(84,709)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7BD9AE9" w14:textId="77777777" w:rsidR="00C00160" w:rsidRPr="0054265C" w:rsidRDefault="00C00160" w:rsidP="00531B6D">
            <w:pPr>
              <w:tabs>
                <w:tab w:val="left" w:pos="720"/>
              </w:tabs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2FEC94B1" w14:textId="77777777" w:rsidR="00C00160" w:rsidRPr="0054265C" w:rsidRDefault="00C00160" w:rsidP="00531B6D">
            <w:pPr>
              <w:tabs>
                <w:tab w:val="decimal" w:pos="460"/>
              </w:tabs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111F0C" w14:textId="77777777" w:rsidR="00C00160" w:rsidRPr="0054265C" w:rsidRDefault="00C00160" w:rsidP="00531B6D">
            <w:pPr>
              <w:tabs>
                <w:tab w:val="left" w:pos="720"/>
              </w:tabs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5E0D38C" w14:textId="77777777" w:rsidR="00C00160" w:rsidRPr="0054265C" w:rsidRDefault="00C00160" w:rsidP="00531B6D">
            <w:pPr>
              <w:tabs>
                <w:tab w:val="decimal" w:pos="916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(320,633)</w:t>
            </w:r>
          </w:p>
        </w:tc>
      </w:tr>
      <w:tr w:rsidR="00C00160" w:rsidRPr="0054265C" w14:paraId="284CB6A1" w14:textId="77777777" w:rsidTr="00531B6D">
        <w:trPr>
          <w:trHeight w:val="415"/>
        </w:trPr>
        <w:tc>
          <w:tcPr>
            <w:tcW w:w="2430" w:type="dxa"/>
            <w:shd w:val="clear" w:color="auto" w:fill="auto"/>
          </w:tcPr>
          <w:p w14:paraId="7E25C283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09A41700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71314C4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10A521" w14:textId="77777777" w:rsidR="00C00160" w:rsidRPr="0054265C" w:rsidRDefault="00C00160" w:rsidP="00531B6D">
            <w:pPr>
              <w:tabs>
                <w:tab w:val="decimal" w:pos="781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4,552,604</w:t>
            </w:r>
          </w:p>
        </w:tc>
        <w:tc>
          <w:tcPr>
            <w:tcW w:w="280" w:type="dxa"/>
            <w:shd w:val="clear" w:color="auto" w:fill="auto"/>
          </w:tcPr>
          <w:p w14:paraId="439BBBA1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4879E4C2" w14:textId="77777777" w:rsidR="00C00160" w:rsidRPr="0054265C" w:rsidRDefault="00C00160" w:rsidP="00531B6D">
            <w:pPr>
              <w:tabs>
                <w:tab w:val="decimal" w:pos="647"/>
              </w:tabs>
              <w:spacing w:line="340" w:lineRule="exac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0749B515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1B4887F" w14:textId="77777777" w:rsidR="00C00160" w:rsidRPr="0054265C" w:rsidRDefault="00C00160" w:rsidP="00531B6D">
            <w:pPr>
              <w:tabs>
                <w:tab w:val="decimal" w:pos="574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75E54DDE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E946C4" w14:textId="77777777" w:rsidR="00C00160" w:rsidRPr="0054265C" w:rsidRDefault="00C00160" w:rsidP="00531B6D">
            <w:pPr>
              <w:tabs>
                <w:tab w:val="decimal" w:pos="916"/>
              </w:tabs>
              <w:spacing w:line="340" w:lineRule="exac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4,666,318</w:t>
            </w:r>
          </w:p>
        </w:tc>
      </w:tr>
      <w:tr w:rsidR="00C00160" w:rsidRPr="00B040A8" w14:paraId="252FF91A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220707D8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02C4BCA5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5085AAE1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32F968A3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B040A8" w14:paraId="02619962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3C7423A7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4E8882E7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6612AB76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7548BC02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B040A8" w14:paraId="0387207A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7545F36E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1798B0F6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57C98A6F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69D09F96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B040A8" w14:paraId="365A270B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71F599C5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76191645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3B785113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11CB110F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B040A8" w14:paraId="1C49437A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3B98AC7C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6B1DE291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7489C67D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6490A650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B040A8" w14:paraId="632964B0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41AE4ED3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5712D4A2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08743ED8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6E9B9ED6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B040A8" w14:paraId="75EA3BD3" w14:textId="77777777" w:rsidTr="00531B6D">
        <w:trPr>
          <w:trHeight w:val="134"/>
        </w:trPr>
        <w:tc>
          <w:tcPr>
            <w:tcW w:w="2430" w:type="dxa"/>
            <w:shd w:val="clear" w:color="auto" w:fill="auto"/>
          </w:tcPr>
          <w:p w14:paraId="460891F9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51D4D5B9" w14:textId="77777777" w:rsidR="00C00160" w:rsidRPr="00B040A8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14:paraId="6D17F2FF" w14:textId="77777777" w:rsidR="00C00160" w:rsidRPr="00B040A8" w:rsidRDefault="00C00160" w:rsidP="00531B6D">
            <w:pPr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4AD203D7" w14:textId="77777777" w:rsidR="00C00160" w:rsidRPr="00B040A8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C00160" w:rsidRPr="0054265C" w14:paraId="0EF411E0" w14:textId="77777777" w:rsidTr="00531B6D">
        <w:tc>
          <w:tcPr>
            <w:tcW w:w="2430" w:type="dxa"/>
            <w:shd w:val="clear" w:color="auto" w:fill="auto"/>
          </w:tcPr>
          <w:p w14:paraId="3605FCFF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EC7997B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A57CB2A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4519EF09" w14:textId="77777777" w:rsidR="00C00160" w:rsidRPr="0054265C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1384151D" w14:textId="77777777" w:rsidTr="00531B6D">
        <w:tc>
          <w:tcPr>
            <w:tcW w:w="2430" w:type="dxa"/>
            <w:shd w:val="clear" w:color="auto" w:fill="auto"/>
          </w:tcPr>
          <w:p w14:paraId="445E7D8A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7802F5B0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49869FC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0626A491" w14:textId="77777777" w:rsidR="00C00160" w:rsidRPr="0054265C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4ABB964F" w14:textId="77777777" w:rsidTr="00531B6D">
        <w:tc>
          <w:tcPr>
            <w:tcW w:w="2430" w:type="dxa"/>
            <w:shd w:val="clear" w:color="auto" w:fill="auto"/>
          </w:tcPr>
          <w:p w14:paraId="4D2AA31F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77C0AED4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60001AA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394C99F8" w14:textId="77777777" w:rsidR="00C00160" w:rsidRPr="0054265C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0CCEE88B" w14:textId="77777777" w:rsidTr="00531B6D">
        <w:tc>
          <w:tcPr>
            <w:tcW w:w="2430" w:type="dxa"/>
            <w:shd w:val="clear" w:color="auto" w:fill="auto"/>
          </w:tcPr>
          <w:p w14:paraId="19823F06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4B8995B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8DFF92C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3366E0E8" w14:textId="77777777" w:rsidR="00C00160" w:rsidRPr="0054265C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4EE9208A" w14:textId="77777777" w:rsidTr="00531B6D">
        <w:tc>
          <w:tcPr>
            <w:tcW w:w="2430" w:type="dxa"/>
            <w:shd w:val="clear" w:color="auto" w:fill="auto"/>
          </w:tcPr>
          <w:p w14:paraId="78BBE22D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lastRenderedPageBreak/>
              <w:t>2563</w:t>
            </w:r>
          </w:p>
        </w:tc>
        <w:tc>
          <w:tcPr>
            <w:tcW w:w="1350" w:type="dxa"/>
            <w:shd w:val="clear" w:color="auto" w:fill="auto"/>
          </w:tcPr>
          <w:p w14:paraId="5AE0D5B4" w14:textId="77777777" w:rsidR="00C00160" w:rsidRPr="0054265C" w:rsidRDefault="00C00160" w:rsidP="00531B6D">
            <w:pPr>
              <w:spacing w:line="34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E732FE1" w14:textId="77777777" w:rsidR="00C00160" w:rsidRPr="0054265C" w:rsidRDefault="00C00160" w:rsidP="00531B6D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0" w:type="dxa"/>
            <w:gridSpan w:val="7"/>
            <w:shd w:val="clear" w:color="auto" w:fill="auto"/>
          </w:tcPr>
          <w:p w14:paraId="2400D49C" w14:textId="77777777" w:rsidR="00C00160" w:rsidRPr="0054265C" w:rsidRDefault="00C00160" w:rsidP="00531B6D">
            <w:pPr>
              <w:spacing w:line="34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31CF5661" w14:textId="77777777" w:rsidTr="00531B6D">
        <w:tc>
          <w:tcPr>
            <w:tcW w:w="2430" w:type="dxa"/>
            <w:shd w:val="clear" w:color="auto" w:fill="auto"/>
          </w:tcPr>
          <w:p w14:paraId="60922CFE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350" w:type="dxa"/>
            <w:shd w:val="clear" w:color="auto" w:fill="auto"/>
          </w:tcPr>
          <w:p w14:paraId="62D4E476" w14:textId="77777777" w:rsidR="00C00160" w:rsidRPr="0054265C" w:rsidRDefault="00C00160" w:rsidP="00531B6D">
            <w:pPr>
              <w:spacing w:line="380" w:lineRule="exac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1C4D7B0E" w14:textId="77777777" w:rsidR="00C00160" w:rsidRPr="0054265C" w:rsidRDefault="00C00160" w:rsidP="00531B6D">
            <w:pPr>
              <w:spacing w:line="38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376890C" w14:textId="77777777" w:rsidR="00C00160" w:rsidRPr="0054265C" w:rsidRDefault="00C00160" w:rsidP="00531B6D">
            <w:pPr>
              <w:tabs>
                <w:tab w:val="decimal" w:pos="78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4,979,062</w:t>
            </w:r>
          </w:p>
        </w:tc>
        <w:tc>
          <w:tcPr>
            <w:tcW w:w="280" w:type="dxa"/>
            <w:shd w:val="clear" w:color="auto" w:fill="auto"/>
          </w:tcPr>
          <w:p w14:paraId="55747DB4" w14:textId="77777777" w:rsidR="00C00160" w:rsidRPr="0054265C" w:rsidRDefault="00C00160" w:rsidP="00531B6D">
            <w:pPr>
              <w:spacing w:line="38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71075541" w14:textId="77777777" w:rsidR="00C00160" w:rsidRPr="0054265C" w:rsidRDefault="00C00160" w:rsidP="00531B6D">
            <w:pPr>
              <w:tabs>
                <w:tab w:val="decimal" w:pos="760"/>
              </w:tabs>
              <w:spacing w:line="38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89,518</w:t>
            </w:r>
          </w:p>
        </w:tc>
        <w:tc>
          <w:tcPr>
            <w:tcW w:w="244" w:type="dxa"/>
            <w:shd w:val="clear" w:color="auto" w:fill="auto"/>
          </w:tcPr>
          <w:p w14:paraId="415E89E9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62DD8DAE" w14:textId="77777777" w:rsidR="00C00160" w:rsidRPr="0054265C" w:rsidRDefault="00C00160" w:rsidP="00531B6D">
            <w:pPr>
              <w:tabs>
                <w:tab w:val="decimal" w:pos="390"/>
                <w:tab w:val="left" w:pos="748"/>
              </w:tabs>
              <w:spacing w:line="380" w:lineRule="exact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(5,068,580)</w:t>
            </w:r>
          </w:p>
        </w:tc>
        <w:tc>
          <w:tcPr>
            <w:tcW w:w="240" w:type="dxa"/>
            <w:shd w:val="clear" w:color="auto" w:fill="auto"/>
          </w:tcPr>
          <w:p w14:paraId="68912479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2331351D" w14:textId="77777777" w:rsidR="00C00160" w:rsidRPr="0054265C" w:rsidRDefault="00C00160" w:rsidP="00531B6D">
            <w:pPr>
              <w:tabs>
                <w:tab w:val="decimal" w:pos="64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4F13F871" w14:textId="77777777" w:rsidTr="00531B6D">
        <w:tc>
          <w:tcPr>
            <w:tcW w:w="2430" w:type="dxa"/>
            <w:shd w:val="clear" w:color="auto" w:fill="auto"/>
          </w:tcPr>
          <w:p w14:paraId="7A318D98" w14:textId="77777777" w:rsidR="00C00160" w:rsidRPr="0054265C" w:rsidRDefault="00C00160" w:rsidP="00531B6D">
            <w:pPr>
              <w:spacing w:line="380" w:lineRule="exact"/>
              <w:ind w:left="250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ส่วนแบ่งขาดทุนจากเงินลงทุนในการร่วมค้าสะสมที่เกินกว่ามูลค่าของเงินลงทุน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5A11EF90" w14:textId="77777777" w:rsidR="00C00160" w:rsidRPr="0054265C" w:rsidRDefault="00C00160" w:rsidP="00531B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D203E27" w14:textId="77777777" w:rsidR="00C00160" w:rsidRPr="0054265C" w:rsidRDefault="00C00160" w:rsidP="00531B6D">
            <w:pPr>
              <w:spacing w:line="38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8FD4C03" w14:textId="77777777" w:rsidR="00C00160" w:rsidRPr="0054265C" w:rsidRDefault="00C00160" w:rsidP="00531B6D">
            <w:pPr>
              <w:tabs>
                <w:tab w:val="decimal" w:pos="78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(414,359)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859F406" w14:textId="77777777" w:rsidR="00C00160" w:rsidRPr="0054265C" w:rsidRDefault="00C00160" w:rsidP="00531B6D">
            <w:pPr>
              <w:spacing w:line="38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DF330FD" w14:textId="77777777" w:rsidR="00C00160" w:rsidRPr="0054265C" w:rsidRDefault="00C00160" w:rsidP="00531B6D">
            <w:pPr>
              <w:tabs>
                <w:tab w:val="decimal" w:pos="760"/>
              </w:tabs>
              <w:spacing w:line="38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1,356)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5AB5D8E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A311655" w14:textId="77777777" w:rsidR="00C00160" w:rsidRPr="0054265C" w:rsidRDefault="00C00160" w:rsidP="00531B6D">
            <w:pPr>
              <w:tabs>
                <w:tab w:val="decimal" w:pos="820"/>
              </w:tabs>
              <w:spacing w:line="38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415,715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8329D8F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28D35942" w14:textId="77777777" w:rsidR="00C00160" w:rsidRPr="0054265C" w:rsidRDefault="00C00160" w:rsidP="00531B6D">
            <w:pPr>
              <w:tabs>
                <w:tab w:val="decimal" w:pos="64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C00160" w:rsidRPr="0054265C" w14:paraId="0C1209DE" w14:textId="77777777" w:rsidTr="00531B6D">
        <w:tc>
          <w:tcPr>
            <w:tcW w:w="2430" w:type="dxa"/>
            <w:shd w:val="clear" w:color="auto" w:fill="auto"/>
          </w:tcPr>
          <w:p w14:paraId="4C2EDB1F" w14:textId="77777777" w:rsidR="00C00160" w:rsidRPr="0054265C" w:rsidRDefault="00C00160" w:rsidP="00531B6D">
            <w:pPr>
              <w:spacing w:line="380" w:lineRule="exact"/>
              <w:ind w:left="250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350" w:type="dxa"/>
            <w:shd w:val="clear" w:color="auto" w:fill="auto"/>
          </w:tcPr>
          <w:p w14:paraId="3C990675" w14:textId="77777777" w:rsidR="00C00160" w:rsidRPr="0054265C" w:rsidRDefault="00C00160" w:rsidP="00531B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5999A4F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0C1A072" w14:textId="77777777" w:rsidR="00C00160" w:rsidRPr="0054265C" w:rsidRDefault="00C00160" w:rsidP="00531B6D">
            <w:pPr>
              <w:tabs>
                <w:tab w:val="decimal" w:pos="78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(131,800)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F34DD6E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A1F784A" w14:textId="77777777" w:rsidR="00C00160" w:rsidRPr="0054265C" w:rsidRDefault="00C00160" w:rsidP="00531B6D">
            <w:pPr>
              <w:tabs>
                <w:tab w:val="decimal" w:pos="703"/>
              </w:tabs>
              <w:spacing w:line="38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(44,758)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34567E1F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75313523" w14:textId="77777777" w:rsidR="00C00160" w:rsidRPr="0054265C" w:rsidRDefault="00C00160" w:rsidP="00531B6D">
            <w:pPr>
              <w:tabs>
                <w:tab w:val="decimal" w:pos="820"/>
              </w:tabs>
              <w:spacing w:line="38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176,558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BD083A9" w14:textId="77777777" w:rsidR="00C00160" w:rsidRPr="0054265C" w:rsidRDefault="00C00160" w:rsidP="00531B6D">
            <w:pPr>
              <w:tabs>
                <w:tab w:val="left" w:pos="720"/>
                <w:tab w:val="decimal" w:pos="8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957E5A8" w14:textId="77777777" w:rsidR="00C00160" w:rsidRPr="0054265C" w:rsidRDefault="00C00160" w:rsidP="00531B6D">
            <w:pPr>
              <w:tabs>
                <w:tab w:val="decimal" w:pos="64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C00160" w:rsidRPr="0054265C" w14:paraId="6C67FAC7" w14:textId="77777777" w:rsidTr="00531B6D">
        <w:tc>
          <w:tcPr>
            <w:tcW w:w="2430" w:type="dxa"/>
            <w:shd w:val="clear" w:color="auto" w:fill="auto"/>
          </w:tcPr>
          <w:p w14:paraId="2B114717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50E11519" w14:textId="77777777" w:rsidR="00C00160" w:rsidRPr="0054265C" w:rsidRDefault="00C00160" w:rsidP="00531B6D">
            <w:pPr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5F32E74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4A1832" w14:textId="77777777" w:rsidR="00C00160" w:rsidRPr="0054265C" w:rsidRDefault="00C00160" w:rsidP="00531B6D">
            <w:pPr>
              <w:tabs>
                <w:tab w:val="decimal" w:pos="78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4,432,903</w:t>
            </w:r>
          </w:p>
        </w:tc>
        <w:tc>
          <w:tcPr>
            <w:tcW w:w="280" w:type="dxa"/>
            <w:shd w:val="clear" w:color="auto" w:fill="auto"/>
          </w:tcPr>
          <w:p w14:paraId="5E8EF9E6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2E15CE30" w14:textId="77777777" w:rsidR="00C00160" w:rsidRPr="0054265C" w:rsidRDefault="00C00160" w:rsidP="00531B6D">
            <w:pPr>
              <w:tabs>
                <w:tab w:val="decimal" w:pos="647"/>
              </w:tabs>
              <w:spacing w:line="380" w:lineRule="exac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1593D4EB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635BE7CD" w14:textId="77777777" w:rsidR="00C00160" w:rsidRPr="0054265C" w:rsidRDefault="00C00160" w:rsidP="00531B6D">
            <w:pPr>
              <w:tabs>
                <w:tab w:val="decimal" w:pos="574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57D898A9" w14:textId="77777777" w:rsidR="00C00160" w:rsidRPr="0054265C" w:rsidRDefault="00C00160" w:rsidP="00531B6D">
            <w:pPr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656888" w14:textId="77777777" w:rsidR="00C00160" w:rsidRPr="0054265C" w:rsidRDefault="00C00160" w:rsidP="00531B6D">
            <w:pPr>
              <w:tabs>
                <w:tab w:val="decimal" w:pos="640"/>
              </w:tabs>
              <w:spacing w:line="380" w:lineRule="exac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</w:tr>
      <w:tr w:rsidR="00C00160" w:rsidRPr="0054265C" w14:paraId="452CD8DC" w14:textId="77777777" w:rsidTr="00531B6D">
        <w:tc>
          <w:tcPr>
            <w:tcW w:w="2430" w:type="dxa"/>
            <w:shd w:val="clear" w:color="auto" w:fill="auto"/>
          </w:tcPr>
          <w:p w14:paraId="6C0C882C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7D0DEC5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2FEFCDD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B378732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C4A6BFE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5E1DDF97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3B178869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10D8F4D8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6E35CDFE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212C8D13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39BD13DC" w14:textId="77777777" w:rsidTr="00531B6D">
        <w:tc>
          <w:tcPr>
            <w:tcW w:w="2430" w:type="dxa"/>
            <w:shd w:val="clear" w:color="auto" w:fill="auto"/>
          </w:tcPr>
          <w:p w14:paraId="64884A49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5B96AE9B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4.03</w:t>
            </w:r>
          </w:p>
        </w:tc>
        <w:tc>
          <w:tcPr>
            <w:tcW w:w="280" w:type="dxa"/>
            <w:shd w:val="clear" w:color="auto" w:fill="auto"/>
          </w:tcPr>
          <w:p w14:paraId="3EB55337" w14:textId="77777777" w:rsidR="00C00160" w:rsidRPr="0054265C" w:rsidRDefault="00C00160" w:rsidP="00531B6D">
            <w:pPr>
              <w:spacing w:line="36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4D4635D4" w14:textId="77777777" w:rsidR="00C00160" w:rsidRPr="0054265C" w:rsidRDefault="00C00160" w:rsidP="00531B6D">
            <w:pPr>
              <w:tabs>
                <w:tab w:val="decimal" w:pos="420"/>
              </w:tabs>
              <w:spacing w:line="360" w:lineRule="exac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198BDF7C" w14:textId="77777777" w:rsidR="00C00160" w:rsidRPr="0054265C" w:rsidRDefault="00C00160" w:rsidP="00531B6D">
            <w:pPr>
              <w:spacing w:line="36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260946E1" w14:textId="77777777" w:rsidR="00C00160" w:rsidRPr="0054265C" w:rsidRDefault="00C00160" w:rsidP="00531B6D">
            <w:pPr>
              <w:tabs>
                <w:tab w:val="decimal" w:pos="703"/>
              </w:tabs>
              <w:spacing w:line="360" w:lineRule="exac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44" w:type="dxa"/>
            <w:shd w:val="clear" w:color="auto" w:fill="auto"/>
          </w:tcPr>
          <w:p w14:paraId="4CF0ED5F" w14:textId="77777777" w:rsidR="00C00160" w:rsidRPr="0054265C" w:rsidRDefault="00C00160" w:rsidP="00531B6D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51CF21DD" w14:textId="77777777" w:rsidR="00C00160" w:rsidRPr="0054265C" w:rsidRDefault="00C00160" w:rsidP="00531B6D">
            <w:pPr>
              <w:tabs>
                <w:tab w:val="decimal" w:pos="460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252F8A6" w14:textId="77777777" w:rsidR="00C00160" w:rsidRPr="0054265C" w:rsidRDefault="00C00160" w:rsidP="00531B6D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</w:tcPr>
          <w:p w14:paraId="1419B839" w14:textId="77777777" w:rsidR="00C00160" w:rsidRPr="0054265C" w:rsidRDefault="00C00160" w:rsidP="00531B6D">
            <w:pPr>
              <w:tabs>
                <w:tab w:val="decimal" w:pos="985"/>
              </w:tabs>
              <w:spacing w:line="360" w:lineRule="exac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</w:tr>
      <w:tr w:rsidR="00C00160" w:rsidRPr="0054265C" w14:paraId="60B97ED3" w14:textId="77777777" w:rsidTr="00531B6D">
        <w:tc>
          <w:tcPr>
            <w:tcW w:w="2430" w:type="dxa"/>
            <w:shd w:val="clear" w:color="auto" w:fill="auto"/>
          </w:tcPr>
          <w:p w14:paraId="25AFBEC2" w14:textId="77777777" w:rsidR="00C00160" w:rsidRPr="0054265C" w:rsidRDefault="00C00160" w:rsidP="00531B6D">
            <w:pPr>
              <w:spacing w:line="360" w:lineRule="exac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ส่วนแบ่งขาดทุนจากเงินลงทุนในบริษัทร่วมสะสมที่เกินกว่ามูลค่าของเงินลงทุน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6235D82A" w14:textId="77777777" w:rsidR="00C00160" w:rsidRPr="0054265C" w:rsidRDefault="00C00160" w:rsidP="00531B6D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6B2AC3B" w14:textId="77777777" w:rsidR="00C00160" w:rsidRPr="0054265C" w:rsidRDefault="00C00160" w:rsidP="00531B6D">
            <w:pPr>
              <w:spacing w:line="36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F863FA1" w14:textId="77777777" w:rsidR="00C00160" w:rsidRPr="0054265C" w:rsidRDefault="00C00160" w:rsidP="00531B6D">
            <w:pPr>
              <w:tabs>
                <w:tab w:val="decimal" w:pos="420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6C43E86A" w14:textId="77777777" w:rsidR="00C00160" w:rsidRPr="0054265C" w:rsidRDefault="00C00160" w:rsidP="00531B6D">
            <w:pPr>
              <w:spacing w:line="36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4381E0D" w14:textId="77777777" w:rsidR="00C00160" w:rsidRPr="0054265C" w:rsidRDefault="00C00160" w:rsidP="00531B6D">
            <w:pPr>
              <w:tabs>
                <w:tab w:val="decimal" w:pos="703"/>
              </w:tabs>
              <w:spacing w:line="36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(409,780)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7E58FCB" w14:textId="77777777" w:rsidR="00C00160" w:rsidRPr="0054265C" w:rsidRDefault="00C00160" w:rsidP="00531B6D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CCA4BFE" w14:textId="77777777" w:rsidR="00C00160" w:rsidRPr="0054265C" w:rsidRDefault="00C00160" w:rsidP="00531B6D">
            <w:pPr>
              <w:tabs>
                <w:tab w:val="decimal" w:pos="460"/>
              </w:tabs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D222D2" w14:textId="77777777" w:rsidR="00C00160" w:rsidRPr="0054265C" w:rsidRDefault="00C00160" w:rsidP="00531B6D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138E9A13" w14:textId="77777777" w:rsidR="00C00160" w:rsidRPr="0054265C" w:rsidRDefault="00C00160" w:rsidP="00531B6D">
            <w:pPr>
              <w:tabs>
                <w:tab w:val="decimal" w:pos="985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(409,780)</w:t>
            </w:r>
          </w:p>
        </w:tc>
      </w:tr>
      <w:tr w:rsidR="00C00160" w:rsidRPr="0054265C" w14:paraId="21496913" w14:textId="77777777" w:rsidTr="00531B6D">
        <w:tc>
          <w:tcPr>
            <w:tcW w:w="2430" w:type="dxa"/>
            <w:shd w:val="clear" w:color="auto" w:fill="auto"/>
          </w:tcPr>
          <w:p w14:paraId="47436022" w14:textId="77777777" w:rsidR="00C00160" w:rsidRPr="0054265C" w:rsidRDefault="00C00160" w:rsidP="00531B6D">
            <w:pPr>
              <w:spacing w:line="360" w:lineRule="exac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350" w:type="dxa"/>
            <w:shd w:val="clear" w:color="auto" w:fill="auto"/>
          </w:tcPr>
          <w:p w14:paraId="7ECBDF60" w14:textId="77777777" w:rsidR="00C00160" w:rsidRPr="0054265C" w:rsidRDefault="00C00160" w:rsidP="00531B6D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E455CB5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6028F40" w14:textId="77777777" w:rsidR="00C00160" w:rsidRPr="0054265C" w:rsidRDefault="00C00160" w:rsidP="00531B6D">
            <w:pPr>
              <w:tabs>
                <w:tab w:val="decimal" w:pos="420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5B3E820F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8106460" w14:textId="77777777" w:rsidR="00C00160" w:rsidRPr="0054265C" w:rsidRDefault="00C00160" w:rsidP="00531B6D">
            <w:pPr>
              <w:tabs>
                <w:tab w:val="decimal" w:pos="165"/>
              </w:tabs>
              <w:spacing w:line="360" w:lineRule="exac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(235,924)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7E77211" w14:textId="77777777" w:rsidR="00C00160" w:rsidRPr="0054265C" w:rsidRDefault="00C00160" w:rsidP="00531B6D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050FE30D" w14:textId="77777777" w:rsidR="00C00160" w:rsidRPr="0054265C" w:rsidRDefault="00C00160" w:rsidP="00531B6D">
            <w:pPr>
              <w:tabs>
                <w:tab w:val="decimal" w:pos="460"/>
              </w:tabs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D861A5A" w14:textId="77777777" w:rsidR="00C00160" w:rsidRPr="0054265C" w:rsidRDefault="00C00160" w:rsidP="00531B6D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2CADC41D" w14:textId="77777777" w:rsidR="00C00160" w:rsidRPr="0054265C" w:rsidRDefault="00C00160" w:rsidP="00531B6D">
            <w:pPr>
              <w:tabs>
                <w:tab w:val="decimal" w:pos="985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(235,924)</w:t>
            </w:r>
          </w:p>
        </w:tc>
      </w:tr>
      <w:tr w:rsidR="00C00160" w:rsidRPr="0054265C" w14:paraId="2937EE64" w14:textId="77777777" w:rsidTr="00531B6D">
        <w:tc>
          <w:tcPr>
            <w:tcW w:w="2430" w:type="dxa"/>
            <w:shd w:val="clear" w:color="auto" w:fill="auto"/>
          </w:tcPr>
          <w:p w14:paraId="1850BDE5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6C91B24F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C7282C7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0FCC5B" w14:textId="77777777" w:rsidR="00C00160" w:rsidRPr="0054265C" w:rsidRDefault="00C00160" w:rsidP="00531B6D">
            <w:pPr>
              <w:tabs>
                <w:tab w:val="decimal" w:pos="420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91FA483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0DF70D2F" w14:textId="77777777" w:rsidR="00C00160" w:rsidRPr="0054265C" w:rsidRDefault="00C00160" w:rsidP="00531B6D">
            <w:pPr>
              <w:tabs>
                <w:tab w:val="decimal" w:pos="647"/>
              </w:tabs>
              <w:spacing w:line="360" w:lineRule="exac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4" w:type="dxa"/>
            <w:shd w:val="clear" w:color="auto" w:fill="auto"/>
          </w:tcPr>
          <w:p w14:paraId="59C18483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70057785" w14:textId="77777777" w:rsidR="00C00160" w:rsidRPr="0054265C" w:rsidRDefault="00C00160" w:rsidP="00531B6D">
            <w:pPr>
              <w:tabs>
                <w:tab w:val="decimal" w:pos="574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1CC712AB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23EC96" w14:textId="77777777" w:rsidR="00C00160" w:rsidRPr="0054265C" w:rsidRDefault="00C00160" w:rsidP="00531B6D">
            <w:pPr>
              <w:tabs>
                <w:tab w:val="decimal" w:pos="985"/>
              </w:tabs>
              <w:spacing w:line="360" w:lineRule="exac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4,552,604</w:t>
            </w:r>
          </w:p>
        </w:tc>
      </w:tr>
    </w:tbl>
    <w:p w14:paraId="61C13922" w14:textId="77777777" w:rsidR="00C00160" w:rsidRPr="0054265C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03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23"/>
        <w:gridCol w:w="1637"/>
        <w:gridCol w:w="293"/>
        <w:gridCol w:w="1057"/>
        <w:gridCol w:w="236"/>
        <w:gridCol w:w="19"/>
        <w:gridCol w:w="1005"/>
        <w:gridCol w:w="236"/>
        <w:gridCol w:w="9"/>
        <w:gridCol w:w="925"/>
        <w:gridCol w:w="245"/>
        <w:gridCol w:w="25"/>
        <w:gridCol w:w="990"/>
        <w:gridCol w:w="33"/>
      </w:tblGrid>
      <w:tr w:rsidR="00C00160" w:rsidRPr="0054265C" w14:paraId="2C02AA94" w14:textId="77777777" w:rsidTr="00531B6D">
        <w:trPr>
          <w:tblHeader/>
        </w:trPr>
        <w:tc>
          <w:tcPr>
            <w:tcW w:w="2323" w:type="dxa"/>
            <w:shd w:val="clear" w:color="auto" w:fill="auto"/>
            <w:vAlign w:val="bottom"/>
          </w:tcPr>
          <w:p w14:paraId="4CB9C024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0D0D0969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82EBCF0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  <w:vAlign w:val="bottom"/>
          </w:tcPr>
          <w:p w14:paraId="44131B14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31E4F752" w14:textId="77777777" w:rsidTr="00531B6D">
        <w:trPr>
          <w:gridAfter w:val="1"/>
          <w:wAfter w:w="33" w:type="dxa"/>
          <w:tblHeader/>
        </w:trPr>
        <w:tc>
          <w:tcPr>
            <w:tcW w:w="2323" w:type="dxa"/>
            <w:shd w:val="clear" w:color="auto" w:fill="auto"/>
            <w:vAlign w:val="bottom"/>
          </w:tcPr>
          <w:p w14:paraId="7D56C136" w14:textId="77777777" w:rsidR="00C00160" w:rsidRPr="0054265C" w:rsidRDefault="00C00160" w:rsidP="00531B6D">
            <w:pPr>
              <w:spacing w:line="360" w:lineRule="exact"/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37" w:type="dxa"/>
            <w:shd w:val="clear" w:color="auto" w:fill="auto"/>
            <w:vAlign w:val="bottom"/>
          </w:tcPr>
          <w:p w14:paraId="043F1F78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04A6F2F9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13C3ECA9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5E5ADDB1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5EF7C862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</w:tcPr>
          <w:p w14:paraId="62CF45D2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44B66A8C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5224DDC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011B1F6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C00160" w:rsidRPr="0054265C" w14:paraId="69C8D23C" w14:textId="77777777" w:rsidTr="00531B6D">
        <w:tc>
          <w:tcPr>
            <w:tcW w:w="2323" w:type="dxa"/>
            <w:shd w:val="clear" w:color="auto" w:fill="auto"/>
          </w:tcPr>
          <w:p w14:paraId="37F0CD2C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2BFBD64B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93" w:type="dxa"/>
            <w:shd w:val="clear" w:color="auto" w:fill="auto"/>
          </w:tcPr>
          <w:p w14:paraId="7758D5C2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</w:tcPr>
          <w:p w14:paraId="260D5D81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54265C" w14:paraId="36D5E9BC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583646B9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637" w:type="dxa"/>
            <w:shd w:val="clear" w:color="auto" w:fill="auto"/>
          </w:tcPr>
          <w:p w14:paraId="35441BD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10EE0CBC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176B5028" w14:textId="77777777" w:rsidR="00C00160" w:rsidRPr="0054265C" w:rsidRDefault="00C00160" w:rsidP="00531B6D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0AEEC96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05B22B99" w14:textId="77777777" w:rsidR="00C00160" w:rsidRPr="0054265C" w:rsidRDefault="00C00160" w:rsidP="00531B6D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F3F4D9F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5A9199B6" w14:textId="77777777" w:rsidR="00C00160" w:rsidRPr="0054265C" w:rsidRDefault="00C00160" w:rsidP="00531B6D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EC2C9DD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1C6E898" w14:textId="77777777" w:rsidR="00C00160" w:rsidRPr="0054265C" w:rsidRDefault="00C00160" w:rsidP="00531B6D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2274DE5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477494F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5E8355A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3.50</w:t>
            </w:r>
          </w:p>
        </w:tc>
        <w:tc>
          <w:tcPr>
            <w:tcW w:w="293" w:type="dxa"/>
            <w:shd w:val="clear" w:color="auto" w:fill="auto"/>
          </w:tcPr>
          <w:p w14:paraId="6F7A52B7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42C42F44" w14:textId="77777777" w:rsidR="00C00160" w:rsidRPr="0054265C" w:rsidRDefault="00C00160" w:rsidP="00531B6D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1,630,067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7B56160C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3098BC1A" w14:textId="77777777" w:rsidR="00C00160" w:rsidRPr="0054265C" w:rsidRDefault="00C00160" w:rsidP="00531B6D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294,736</w:t>
            </w:r>
          </w:p>
        </w:tc>
        <w:tc>
          <w:tcPr>
            <w:tcW w:w="236" w:type="dxa"/>
            <w:shd w:val="clear" w:color="auto" w:fill="auto"/>
          </w:tcPr>
          <w:p w14:paraId="6E75011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19B7D2C8" w14:textId="77777777" w:rsidR="00C00160" w:rsidRPr="0054265C" w:rsidRDefault="00C00160" w:rsidP="00531B6D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(203,771)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C1E0D36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7EDA030" w14:textId="77777777" w:rsidR="00C00160" w:rsidRPr="0054265C" w:rsidRDefault="00C00160" w:rsidP="00531B6D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1,721,032</w:t>
            </w:r>
          </w:p>
        </w:tc>
      </w:tr>
      <w:tr w:rsidR="00C00160" w:rsidRPr="0054265C" w14:paraId="5DE02A44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58E418B7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637" w:type="dxa"/>
            <w:shd w:val="clear" w:color="auto" w:fill="auto"/>
          </w:tcPr>
          <w:p w14:paraId="41950C1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3" w:type="dxa"/>
            <w:shd w:val="clear" w:color="auto" w:fill="auto"/>
          </w:tcPr>
          <w:p w14:paraId="0DFE49A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057" w:type="dxa"/>
            <w:shd w:val="clear" w:color="auto" w:fill="auto"/>
          </w:tcPr>
          <w:p w14:paraId="6F5CE123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5935E882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005" w:type="dxa"/>
            <w:shd w:val="clear" w:color="auto" w:fill="auto"/>
          </w:tcPr>
          <w:p w14:paraId="0425B98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36" w:type="dxa"/>
            <w:shd w:val="clear" w:color="auto" w:fill="auto"/>
          </w:tcPr>
          <w:p w14:paraId="364BB5B4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11869AAD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3E8A1F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990" w:type="dxa"/>
            <w:shd w:val="clear" w:color="auto" w:fill="auto"/>
          </w:tcPr>
          <w:p w14:paraId="3E9B10CC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</w:tr>
      <w:tr w:rsidR="00C00160" w:rsidRPr="0054265C" w14:paraId="2EA84565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7BC2497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637" w:type="dxa"/>
            <w:shd w:val="clear" w:color="auto" w:fill="auto"/>
          </w:tcPr>
          <w:p w14:paraId="67896778" w14:textId="77777777" w:rsidR="00C00160" w:rsidRPr="0054265C" w:rsidRDefault="00C00160" w:rsidP="00531B6D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1D534F92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202059E0" w14:textId="77777777" w:rsidR="00C00160" w:rsidRPr="0054265C" w:rsidRDefault="00C00160" w:rsidP="00531B6D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424A4F1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CD87EBA" w14:textId="77777777" w:rsidR="00C00160" w:rsidRPr="0054265C" w:rsidRDefault="00C00160" w:rsidP="00531B6D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788282DA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41E2EADE" w14:textId="77777777" w:rsidR="00C00160" w:rsidRPr="0054265C" w:rsidRDefault="00C00160" w:rsidP="00531B6D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39592249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2B8529FB" w14:textId="77777777" w:rsidR="00C00160" w:rsidRPr="0054265C" w:rsidRDefault="00C00160" w:rsidP="00531B6D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1FCE1E54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087B0AE9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735E509A" w14:textId="77777777" w:rsidR="00C00160" w:rsidRPr="0054265C" w:rsidRDefault="00C00160" w:rsidP="00531B6D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93" w:type="dxa"/>
            <w:shd w:val="clear" w:color="auto" w:fill="auto"/>
          </w:tcPr>
          <w:p w14:paraId="04471A7C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36CFC84F" w14:textId="77777777" w:rsidR="00C00160" w:rsidRPr="0054265C" w:rsidRDefault="00C00160" w:rsidP="00531B6D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1,502,336</w:t>
            </w:r>
          </w:p>
        </w:tc>
        <w:tc>
          <w:tcPr>
            <w:tcW w:w="236" w:type="dxa"/>
            <w:shd w:val="clear" w:color="auto" w:fill="auto"/>
          </w:tcPr>
          <w:p w14:paraId="5C44608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463909F7" w14:textId="77777777" w:rsidR="00C00160" w:rsidRPr="0054265C" w:rsidRDefault="00C00160" w:rsidP="00531B6D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216,147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1540358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5B524BFD" w14:textId="77777777" w:rsidR="00C00160" w:rsidRPr="0054265C" w:rsidRDefault="00C00160" w:rsidP="00531B6D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(88,416)</w:t>
            </w:r>
          </w:p>
        </w:tc>
        <w:tc>
          <w:tcPr>
            <w:tcW w:w="245" w:type="dxa"/>
            <w:shd w:val="clear" w:color="auto" w:fill="auto"/>
          </w:tcPr>
          <w:p w14:paraId="7F3A21D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74313BC0" w14:textId="77777777" w:rsidR="00C00160" w:rsidRPr="0054265C" w:rsidRDefault="00C00160" w:rsidP="00531B6D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1,630,067</w:t>
            </w:r>
          </w:p>
        </w:tc>
      </w:tr>
    </w:tbl>
    <w:p w14:paraId="416E2D72" w14:textId="77777777" w:rsidR="00C00160" w:rsidRPr="0054265C" w:rsidRDefault="00C00160" w:rsidP="00C00160">
      <w:pPr>
        <w:rPr>
          <w:cs/>
        </w:rPr>
      </w:pPr>
      <w:r w:rsidRPr="0054265C">
        <w:rPr>
          <w:cs/>
        </w:rPr>
        <w:br w:type="page"/>
      </w:r>
    </w:p>
    <w:tbl>
      <w:tblPr>
        <w:tblW w:w="903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23"/>
        <w:gridCol w:w="1637"/>
        <w:gridCol w:w="293"/>
        <w:gridCol w:w="1057"/>
        <w:gridCol w:w="236"/>
        <w:gridCol w:w="19"/>
        <w:gridCol w:w="1005"/>
        <w:gridCol w:w="236"/>
        <w:gridCol w:w="9"/>
        <w:gridCol w:w="925"/>
        <w:gridCol w:w="245"/>
        <w:gridCol w:w="25"/>
        <w:gridCol w:w="990"/>
        <w:gridCol w:w="33"/>
      </w:tblGrid>
      <w:tr w:rsidR="00C00160" w:rsidRPr="0054265C" w14:paraId="5AAC0855" w14:textId="77777777" w:rsidTr="00531B6D">
        <w:trPr>
          <w:tblHeader/>
        </w:trPr>
        <w:tc>
          <w:tcPr>
            <w:tcW w:w="2323" w:type="dxa"/>
            <w:shd w:val="clear" w:color="auto" w:fill="auto"/>
            <w:vAlign w:val="bottom"/>
          </w:tcPr>
          <w:p w14:paraId="3AD23958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2DEEB106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3909F4AB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  <w:vAlign w:val="bottom"/>
          </w:tcPr>
          <w:p w14:paraId="4DFC1485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3B7F30C4" w14:textId="77777777" w:rsidTr="00531B6D">
        <w:trPr>
          <w:gridAfter w:val="1"/>
          <w:wAfter w:w="33" w:type="dxa"/>
          <w:tblHeader/>
        </w:trPr>
        <w:tc>
          <w:tcPr>
            <w:tcW w:w="2323" w:type="dxa"/>
            <w:shd w:val="clear" w:color="auto" w:fill="auto"/>
            <w:vAlign w:val="bottom"/>
          </w:tcPr>
          <w:p w14:paraId="14C892CD" w14:textId="77777777" w:rsidR="00C00160" w:rsidRPr="0054265C" w:rsidRDefault="00C00160" w:rsidP="00531B6D">
            <w:pPr>
              <w:spacing w:line="360" w:lineRule="exact"/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637" w:type="dxa"/>
            <w:shd w:val="clear" w:color="auto" w:fill="auto"/>
            <w:vAlign w:val="bottom"/>
          </w:tcPr>
          <w:p w14:paraId="6DB487DB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1CCBE0A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66A36B9C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266421AE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6A6CDA2A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</w:tcPr>
          <w:p w14:paraId="6CFA61CF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5C873942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AAC8AF1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85B23F4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C00160" w:rsidRPr="0054265C" w14:paraId="7CBB98C9" w14:textId="77777777" w:rsidTr="00531B6D">
        <w:tc>
          <w:tcPr>
            <w:tcW w:w="2323" w:type="dxa"/>
            <w:shd w:val="clear" w:color="auto" w:fill="auto"/>
          </w:tcPr>
          <w:p w14:paraId="197EA2FA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2A3F0725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93" w:type="dxa"/>
            <w:shd w:val="clear" w:color="auto" w:fill="auto"/>
          </w:tcPr>
          <w:p w14:paraId="4F01E45E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11"/>
            <w:shd w:val="clear" w:color="auto" w:fill="auto"/>
          </w:tcPr>
          <w:p w14:paraId="16A2C065" w14:textId="77777777" w:rsidR="00C00160" w:rsidRPr="0054265C" w:rsidRDefault="00C00160" w:rsidP="00531B6D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54265C" w14:paraId="22078A84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43E15CC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637" w:type="dxa"/>
            <w:shd w:val="clear" w:color="auto" w:fill="auto"/>
          </w:tcPr>
          <w:p w14:paraId="37B0ADE2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100B9969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2809109C" w14:textId="77777777" w:rsidR="00C00160" w:rsidRPr="0054265C" w:rsidRDefault="00C00160" w:rsidP="00531B6D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7ECF04BD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66F5BF38" w14:textId="77777777" w:rsidR="00C00160" w:rsidRPr="0054265C" w:rsidRDefault="00C00160" w:rsidP="00531B6D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CB5AB38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6076886A" w14:textId="77777777" w:rsidR="00C00160" w:rsidRPr="0054265C" w:rsidRDefault="00C00160" w:rsidP="00531B6D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E5C3B20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35514B0" w14:textId="77777777" w:rsidR="00C00160" w:rsidRPr="0054265C" w:rsidRDefault="00C00160" w:rsidP="00531B6D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152B3DFA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1659B70F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0AD06A6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3.50</w:t>
            </w:r>
          </w:p>
        </w:tc>
        <w:tc>
          <w:tcPr>
            <w:tcW w:w="293" w:type="dxa"/>
            <w:shd w:val="clear" w:color="auto" w:fill="auto"/>
          </w:tcPr>
          <w:p w14:paraId="788ED4D8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1A886419" w14:textId="77777777" w:rsidR="00C00160" w:rsidRPr="0054265C" w:rsidRDefault="00C00160" w:rsidP="00531B6D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5,213,673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7D74CFD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05569D97" w14:textId="77777777" w:rsidR="00C00160" w:rsidRPr="0054265C" w:rsidRDefault="00C00160" w:rsidP="00531B6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194,213</w:t>
            </w:r>
          </w:p>
        </w:tc>
        <w:tc>
          <w:tcPr>
            <w:tcW w:w="236" w:type="dxa"/>
            <w:shd w:val="clear" w:color="auto" w:fill="auto"/>
          </w:tcPr>
          <w:p w14:paraId="66E850B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96E6D46" w14:textId="77777777" w:rsidR="00C00160" w:rsidRPr="0054265C" w:rsidRDefault="00C00160" w:rsidP="00531B6D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C6317FC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09BD446" w14:textId="77777777" w:rsidR="00C00160" w:rsidRPr="0054265C" w:rsidRDefault="00C00160" w:rsidP="00531B6D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5,407,879</w:t>
            </w:r>
          </w:p>
        </w:tc>
      </w:tr>
      <w:tr w:rsidR="00C00160" w:rsidRPr="0054265C" w14:paraId="79718D32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36F54A4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</w:tcPr>
          <w:p w14:paraId="7B306BCC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0BA46CA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3DE9A3D4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73ECF56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4FA4EF7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05842857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3A0C3F3D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02E2D264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52AE07E4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00160" w:rsidRPr="0054265C" w14:paraId="7436D5BD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1442A011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637" w:type="dxa"/>
            <w:shd w:val="clear" w:color="auto" w:fill="auto"/>
          </w:tcPr>
          <w:p w14:paraId="5B036B0A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2D2E47AF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6380D160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FED30A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29717720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00F3E065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26F42709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7F8A3B6A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75165138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00160" w:rsidRPr="0054265C" w14:paraId="1F1A7581" w14:textId="77777777" w:rsidTr="00531B6D">
        <w:trPr>
          <w:gridAfter w:val="1"/>
          <w:wAfter w:w="33" w:type="dxa"/>
        </w:trPr>
        <w:tc>
          <w:tcPr>
            <w:tcW w:w="2323" w:type="dxa"/>
            <w:shd w:val="clear" w:color="auto" w:fill="auto"/>
          </w:tcPr>
          <w:p w14:paraId="76B2B25C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4071799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4.03</w:t>
            </w:r>
          </w:p>
        </w:tc>
        <w:tc>
          <w:tcPr>
            <w:tcW w:w="293" w:type="dxa"/>
            <w:shd w:val="clear" w:color="auto" w:fill="auto"/>
          </w:tcPr>
          <w:p w14:paraId="5C538886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0BA96CA0" w14:textId="77777777" w:rsidR="00C00160" w:rsidRPr="0054265C" w:rsidRDefault="00C00160" w:rsidP="00531B6D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4,977,567</w:t>
            </w:r>
          </w:p>
        </w:tc>
        <w:tc>
          <w:tcPr>
            <w:tcW w:w="236" w:type="dxa"/>
            <w:shd w:val="clear" w:color="auto" w:fill="auto"/>
          </w:tcPr>
          <w:p w14:paraId="7DB8F7D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3C08B20C" w14:textId="77777777" w:rsidR="00C00160" w:rsidRPr="0054265C" w:rsidRDefault="00C00160" w:rsidP="00531B6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237,470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34A3400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75DBA221" w14:textId="77777777" w:rsidR="00C00160" w:rsidRPr="0054265C" w:rsidRDefault="00C00160" w:rsidP="00531B6D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(1,364)</w:t>
            </w:r>
          </w:p>
        </w:tc>
        <w:tc>
          <w:tcPr>
            <w:tcW w:w="245" w:type="dxa"/>
            <w:shd w:val="clear" w:color="auto" w:fill="auto"/>
          </w:tcPr>
          <w:p w14:paraId="05E7D38A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29AAF8E0" w14:textId="77777777" w:rsidR="00C00160" w:rsidRPr="0054265C" w:rsidRDefault="00C00160" w:rsidP="00531B6D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5,213,673</w:t>
            </w:r>
          </w:p>
        </w:tc>
      </w:tr>
    </w:tbl>
    <w:p w14:paraId="551A9E51" w14:textId="77777777" w:rsidR="00C00160" w:rsidRPr="0054265C" w:rsidRDefault="00C00160" w:rsidP="00C00160">
      <w:pPr>
        <w:tabs>
          <w:tab w:val="left" w:pos="2029"/>
        </w:tabs>
        <w:rPr>
          <w:rFonts w:asciiTheme="majorBidi" w:hAnsiTheme="majorBidi" w:cstheme="majorBidi"/>
          <w:sz w:val="20"/>
          <w:szCs w:val="20"/>
        </w:rPr>
      </w:pPr>
    </w:p>
    <w:tbl>
      <w:tblPr>
        <w:tblW w:w="90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172"/>
        <w:gridCol w:w="271"/>
        <w:gridCol w:w="1185"/>
        <w:gridCol w:w="271"/>
        <w:gridCol w:w="1165"/>
        <w:gridCol w:w="271"/>
        <w:gridCol w:w="1174"/>
      </w:tblGrid>
      <w:tr w:rsidR="00C00160" w:rsidRPr="0054265C" w14:paraId="320A963E" w14:textId="77777777" w:rsidTr="00531B6D">
        <w:trPr>
          <w:tblHeader/>
        </w:trPr>
        <w:tc>
          <w:tcPr>
            <w:tcW w:w="1946" w:type="pct"/>
          </w:tcPr>
          <w:p w14:paraId="79387C10" w14:textId="77777777" w:rsidR="00C00160" w:rsidRPr="0054265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57" w:type="pct"/>
            <w:gridSpan w:val="3"/>
          </w:tcPr>
          <w:p w14:paraId="06FC6E92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0" w:type="pct"/>
          </w:tcPr>
          <w:p w14:paraId="1D2A9B27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7" w:type="pct"/>
            <w:gridSpan w:val="3"/>
          </w:tcPr>
          <w:p w14:paraId="068EDEEB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2CCAC903" w14:textId="77777777" w:rsidTr="00531B6D">
        <w:trPr>
          <w:tblHeader/>
        </w:trPr>
        <w:tc>
          <w:tcPr>
            <w:tcW w:w="1946" w:type="pct"/>
          </w:tcPr>
          <w:p w14:paraId="5B329D31" w14:textId="77777777" w:rsidR="00C00160" w:rsidRPr="0054265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0" w:type="pct"/>
          </w:tcPr>
          <w:p w14:paraId="3FC54461" w14:textId="77777777" w:rsidR="00C00160" w:rsidRPr="0054265C" w:rsidRDefault="00C00160" w:rsidP="00531B6D">
            <w:pPr>
              <w:tabs>
                <w:tab w:val="left" w:pos="540"/>
              </w:tabs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0" w:type="pct"/>
            <w:vAlign w:val="center"/>
          </w:tcPr>
          <w:p w14:paraId="0DDD2671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7818716C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50" w:type="pct"/>
          </w:tcPr>
          <w:p w14:paraId="5CC43B29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6F1E88B5" w14:textId="77777777" w:rsidR="00C00160" w:rsidRPr="0054265C" w:rsidRDefault="00C00160" w:rsidP="00531B6D">
            <w:pPr>
              <w:tabs>
                <w:tab w:val="left" w:pos="540"/>
              </w:tabs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0" w:type="pct"/>
            <w:vAlign w:val="center"/>
          </w:tcPr>
          <w:p w14:paraId="016F686A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2A056A46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5348E433" w14:textId="77777777" w:rsidTr="00531B6D">
        <w:trPr>
          <w:trHeight w:val="335"/>
          <w:tblHeader/>
        </w:trPr>
        <w:tc>
          <w:tcPr>
            <w:tcW w:w="1946" w:type="pct"/>
          </w:tcPr>
          <w:p w14:paraId="7A8E454D" w14:textId="77777777" w:rsidR="00C00160" w:rsidRPr="0054265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4" w:type="pct"/>
            <w:gridSpan w:val="7"/>
          </w:tcPr>
          <w:p w14:paraId="3F058EED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54265C" w14:paraId="1E963508" w14:textId="77777777" w:rsidTr="00531B6D">
        <w:tc>
          <w:tcPr>
            <w:tcW w:w="1946" w:type="pct"/>
          </w:tcPr>
          <w:p w14:paraId="2E676B05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650" w:type="pct"/>
          </w:tcPr>
          <w:p w14:paraId="50816745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F63B4B6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7F185A25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44727D6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18D03A40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757663F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3EFA2CD1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B7799CE" w14:textId="77777777" w:rsidTr="00531B6D">
        <w:tc>
          <w:tcPr>
            <w:tcW w:w="1946" w:type="pct"/>
          </w:tcPr>
          <w:p w14:paraId="037D24FD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50" w:type="pct"/>
          </w:tcPr>
          <w:p w14:paraId="7300B069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6,946</w:t>
            </w:r>
          </w:p>
        </w:tc>
        <w:tc>
          <w:tcPr>
            <w:tcW w:w="150" w:type="pct"/>
          </w:tcPr>
          <w:p w14:paraId="7C7C9651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529F8A1A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4,557</w:t>
            </w:r>
          </w:p>
        </w:tc>
        <w:tc>
          <w:tcPr>
            <w:tcW w:w="150" w:type="pct"/>
          </w:tcPr>
          <w:p w14:paraId="4D81D7D8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09424F7D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6,785</w:t>
            </w:r>
          </w:p>
        </w:tc>
        <w:tc>
          <w:tcPr>
            <w:tcW w:w="150" w:type="pct"/>
          </w:tcPr>
          <w:p w14:paraId="4FF035F7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4D53307A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4,439</w:t>
            </w:r>
          </w:p>
        </w:tc>
      </w:tr>
      <w:tr w:rsidR="00C00160" w:rsidRPr="0054265C" w14:paraId="175F8331" w14:textId="77777777" w:rsidTr="00531B6D">
        <w:tc>
          <w:tcPr>
            <w:tcW w:w="1946" w:type="pct"/>
            <w:vAlign w:val="bottom"/>
          </w:tcPr>
          <w:p w14:paraId="06543361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0" w:type="pct"/>
          </w:tcPr>
          <w:p w14:paraId="6743C4E9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DE61316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E76F0CE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401096B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16D32E02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161</w:t>
            </w:r>
          </w:p>
        </w:tc>
        <w:tc>
          <w:tcPr>
            <w:tcW w:w="150" w:type="pct"/>
          </w:tcPr>
          <w:p w14:paraId="3E98B7ED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</w:tcPr>
          <w:p w14:paraId="03D4D798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135,799</w:t>
            </w:r>
          </w:p>
        </w:tc>
      </w:tr>
      <w:tr w:rsidR="00C00160" w:rsidRPr="0054265C" w14:paraId="10800FAF" w14:textId="77777777" w:rsidTr="00531B6D">
        <w:tc>
          <w:tcPr>
            <w:tcW w:w="1946" w:type="pct"/>
            <w:vAlign w:val="bottom"/>
          </w:tcPr>
          <w:p w14:paraId="46389F48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14:paraId="054354A4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872</w:t>
            </w:r>
          </w:p>
        </w:tc>
        <w:tc>
          <w:tcPr>
            <w:tcW w:w="150" w:type="pct"/>
          </w:tcPr>
          <w:p w14:paraId="0312D5FF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04A856E1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2,807</w:t>
            </w:r>
          </w:p>
        </w:tc>
        <w:tc>
          <w:tcPr>
            <w:tcW w:w="150" w:type="pct"/>
          </w:tcPr>
          <w:p w14:paraId="4919B4E8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7A3DF778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519</w:t>
            </w:r>
          </w:p>
        </w:tc>
        <w:tc>
          <w:tcPr>
            <w:tcW w:w="150" w:type="pct"/>
          </w:tcPr>
          <w:p w14:paraId="364BA749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</w:tcPr>
          <w:p w14:paraId="0F5D7C8E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2,422</w:t>
            </w:r>
          </w:p>
        </w:tc>
      </w:tr>
      <w:tr w:rsidR="00C00160" w:rsidRPr="0054265C" w14:paraId="5544C536" w14:textId="77777777" w:rsidTr="00531B6D">
        <w:tc>
          <w:tcPr>
            <w:tcW w:w="1946" w:type="pct"/>
          </w:tcPr>
          <w:p w14:paraId="1BE6539D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14:paraId="6E2279DC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7,818</w:t>
            </w:r>
          </w:p>
        </w:tc>
        <w:tc>
          <w:tcPr>
            <w:tcW w:w="150" w:type="pct"/>
          </w:tcPr>
          <w:p w14:paraId="3BA9E63B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7FF24244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7,364</w:t>
            </w:r>
          </w:p>
        </w:tc>
        <w:tc>
          <w:tcPr>
            <w:tcW w:w="150" w:type="pct"/>
          </w:tcPr>
          <w:p w14:paraId="0BE52CEF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71F9749C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7,465</w:t>
            </w:r>
          </w:p>
        </w:tc>
        <w:tc>
          <w:tcPr>
            <w:tcW w:w="150" w:type="pct"/>
          </w:tcPr>
          <w:p w14:paraId="09FB6FD3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FD9B8A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142,660</w:t>
            </w:r>
          </w:p>
        </w:tc>
      </w:tr>
      <w:tr w:rsidR="00C00160" w:rsidRPr="0054265C" w14:paraId="058E55D8" w14:textId="77777777" w:rsidTr="00531B6D">
        <w:tc>
          <w:tcPr>
            <w:tcW w:w="1946" w:type="pct"/>
          </w:tcPr>
          <w:p w14:paraId="4A4E9EC7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650" w:type="pct"/>
          </w:tcPr>
          <w:p w14:paraId="452E234A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" w:type="pct"/>
          </w:tcPr>
          <w:p w14:paraId="160CB669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7" w:type="pct"/>
          </w:tcPr>
          <w:p w14:paraId="00BE9C89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" w:type="pct"/>
          </w:tcPr>
          <w:p w14:paraId="2B87E4B3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6" w:type="pct"/>
          </w:tcPr>
          <w:p w14:paraId="175D71F6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150" w:type="pct"/>
          </w:tcPr>
          <w:p w14:paraId="76E99B8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1" w:type="pct"/>
            <w:shd w:val="clear" w:color="auto" w:fill="auto"/>
          </w:tcPr>
          <w:p w14:paraId="7B018D15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</w:tr>
      <w:tr w:rsidR="00C00160" w:rsidRPr="0054265C" w14:paraId="5630074C" w14:textId="77777777" w:rsidTr="00531B6D">
        <w:tc>
          <w:tcPr>
            <w:tcW w:w="1946" w:type="pct"/>
          </w:tcPr>
          <w:p w14:paraId="407FF2A5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50" w:type="pct"/>
          </w:tcPr>
          <w:p w14:paraId="078C801B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41B4F52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16BEC985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045A6CB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7B1C8B6A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111D6144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</w:tcPr>
          <w:p w14:paraId="2F2915A4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3F6D05C2" w14:textId="77777777" w:rsidTr="00531B6D">
        <w:tc>
          <w:tcPr>
            <w:tcW w:w="1946" w:type="pct"/>
          </w:tcPr>
          <w:p w14:paraId="0B94DCD5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50" w:type="pct"/>
          </w:tcPr>
          <w:p w14:paraId="68E89245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23,435</w:t>
            </w:r>
          </w:p>
        </w:tc>
        <w:tc>
          <w:tcPr>
            <w:tcW w:w="150" w:type="pct"/>
          </w:tcPr>
          <w:p w14:paraId="3D40586D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688D34FF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8,653</w:t>
            </w:r>
          </w:p>
        </w:tc>
        <w:tc>
          <w:tcPr>
            <w:tcW w:w="150" w:type="pct"/>
          </w:tcPr>
          <w:p w14:paraId="0C370DF4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371F1206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23,461</w:t>
            </w:r>
          </w:p>
        </w:tc>
        <w:tc>
          <w:tcPr>
            <w:tcW w:w="150" w:type="pct"/>
          </w:tcPr>
          <w:p w14:paraId="3E03357D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</w:tcPr>
          <w:p w14:paraId="1C27D6ED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8,478</w:t>
            </w:r>
          </w:p>
        </w:tc>
      </w:tr>
      <w:tr w:rsidR="00C00160" w:rsidRPr="0054265C" w14:paraId="7E7055E6" w14:textId="77777777" w:rsidTr="00531B6D">
        <w:tc>
          <w:tcPr>
            <w:tcW w:w="1946" w:type="pct"/>
          </w:tcPr>
          <w:p w14:paraId="5482BE24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0" w:type="pct"/>
          </w:tcPr>
          <w:p w14:paraId="36C53CAD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7B58B45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1AACA86A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CC5B5E2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77DF94F6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50" w:type="pct"/>
          </w:tcPr>
          <w:p w14:paraId="576296EE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</w:tcPr>
          <w:p w14:paraId="7C450226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</w:tr>
      <w:tr w:rsidR="00C00160" w:rsidRPr="0054265C" w14:paraId="422225D9" w14:textId="77777777" w:rsidTr="00531B6D">
        <w:tc>
          <w:tcPr>
            <w:tcW w:w="1946" w:type="pct"/>
            <w:vAlign w:val="bottom"/>
          </w:tcPr>
          <w:p w14:paraId="369C608D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0" w:type="pct"/>
          </w:tcPr>
          <w:p w14:paraId="2830CEC6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150" w:type="pct"/>
          </w:tcPr>
          <w:p w14:paraId="73795BB1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11BF865F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B92A1BB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43537E1E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150" w:type="pct"/>
          </w:tcPr>
          <w:p w14:paraId="751A100C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</w:tcPr>
          <w:p w14:paraId="03E6A3AF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1CBF89AD" w14:textId="77777777" w:rsidTr="00531B6D">
        <w:tc>
          <w:tcPr>
            <w:tcW w:w="1946" w:type="pct"/>
            <w:vAlign w:val="bottom"/>
          </w:tcPr>
          <w:p w14:paraId="3312D54B" w14:textId="77777777" w:rsidR="00C00160" w:rsidRPr="0054265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0" w:type="pct"/>
          </w:tcPr>
          <w:p w14:paraId="748D6174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150" w:type="pct"/>
          </w:tcPr>
          <w:p w14:paraId="6EE09CB8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39E9292B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150" w:type="pct"/>
          </w:tcPr>
          <w:p w14:paraId="40DD26DF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46" w:type="pct"/>
          </w:tcPr>
          <w:p w14:paraId="7F290117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31BC584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51" w:type="pct"/>
            <w:shd w:val="clear" w:color="auto" w:fill="auto"/>
          </w:tcPr>
          <w:p w14:paraId="3B754407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C00160" w:rsidRPr="0054265C" w14:paraId="72BF48D1" w14:textId="77777777" w:rsidTr="00531B6D">
        <w:tc>
          <w:tcPr>
            <w:tcW w:w="1946" w:type="pct"/>
          </w:tcPr>
          <w:p w14:paraId="7B11701C" w14:textId="77777777" w:rsidR="00C00160" w:rsidRPr="0054265C" w:rsidRDefault="00C00160" w:rsidP="00531B6D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14:paraId="6706E033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29,516</w:t>
            </w:r>
          </w:p>
        </w:tc>
        <w:tc>
          <w:tcPr>
            <w:tcW w:w="150" w:type="pct"/>
          </w:tcPr>
          <w:p w14:paraId="0DD3F273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1708EB2A" w14:textId="77777777" w:rsidR="00C00160" w:rsidRPr="0054265C" w:rsidRDefault="00C00160" w:rsidP="00531B6D">
            <w:pPr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8,735</w:t>
            </w:r>
          </w:p>
        </w:tc>
        <w:tc>
          <w:tcPr>
            <w:tcW w:w="150" w:type="pct"/>
          </w:tcPr>
          <w:p w14:paraId="4C326560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4467F9C7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29,477</w:t>
            </w:r>
          </w:p>
        </w:tc>
        <w:tc>
          <w:tcPr>
            <w:tcW w:w="150" w:type="pct"/>
          </w:tcPr>
          <w:p w14:paraId="63E62254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BFE4F5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8,549</w:t>
            </w:r>
          </w:p>
        </w:tc>
      </w:tr>
      <w:tr w:rsidR="00C00160" w:rsidRPr="0054265C" w14:paraId="059E1858" w14:textId="77777777" w:rsidTr="00531B6D">
        <w:tc>
          <w:tcPr>
            <w:tcW w:w="1946" w:type="pct"/>
            <w:vAlign w:val="bottom"/>
          </w:tcPr>
          <w:p w14:paraId="2F59748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50" w:type="pct"/>
          </w:tcPr>
          <w:p w14:paraId="15D77F5D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073DC7FD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82DE709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440531F7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165AA793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2EDB79E3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34DFB7E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2EEABF95" w14:textId="77777777" w:rsidTr="00531B6D">
        <w:tc>
          <w:tcPr>
            <w:tcW w:w="1946" w:type="pct"/>
            <w:vAlign w:val="bottom"/>
          </w:tcPr>
          <w:p w14:paraId="1D18A72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650" w:type="pct"/>
          </w:tcPr>
          <w:p w14:paraId="55D0A1E9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FE04A53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1A903476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29395255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17185AF4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1C65EE7A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0D7A7BC4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5BC2997A" w14:textId="77777777" w:rsidTr="00531B6D">
        <w:tc>
          <w:tcPr>
            <w:tcW w:w="1946" w:type="pct"/>
            <w:vAlign w:val="bottom"/>
          </w:tcPr>
          <w:p w14:paraId="7EC48580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0" w:type="pct"/>
            <w:tcBorders>
              <w:bottom w:val="double" w:sz="4" w:space="0" w:color="auto"/>
            </w:tcBorders>
          </w:tcPr>
          <w:p w14:paraId="54427F8D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16242E66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</w:tcPr>
          <w:p w14:paraId="0514C14C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1,296</w:t>
            </w:r>
          </w:p>
        </w:tc>
        <w:tc>
          <w:tcPr>
            <w:tcW w:w="150" w:type="pct"/>
          </w:tcPr>
          <w:p w14:paraId="0848239B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double" w:sz="4" w:space="0" w:color="auto"/>
            </w:tcBorders>
          </w:tcPr>
          <w:p w14:paraId="528A9E1D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AE0B034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1" w:type="pct"/>
            <w:tcBorders>
              <w:bottom w:val="double" w:sz="4" w:space="0" w:color="auto"/>
            </w:tcBorders>
          </w:tcPr>
          <w:p w14:paraId="08D4836D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C00160" w:rsidRPr="0054265C" w14:paraId="4FFAE602" w14:textId="77777777" w:rsidTr="00531B6D">
        <w:tc>
          <w:tcPr>
            <w:tcW w:w="1946" w:type="pct"/>
          </w:tcPr>
          <w:p w14:paraId="5386D5F4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650" w:type="pct"/>
          </w:tcPr>
          <w:p w14:paraId="76CADC69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" w:type="pct"/>
          </w:tcPr>
          <w:p w14:paraId="5F76A220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7" w:type="pct"/>
          </w:tcPr>
          <w:p w14:paraId="65369ABC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150" w:type="pct"/>
          </w:tcPr>
          <w:p w14:paraId="7ADB1AD3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6" w:type="pct"/>
          </w:tcPr>
          <w:p w14:paraId="42A10C82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150" w:type="pct"/>
          </w:tcPr>
          <w:p w14:paraId="3769BACF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1" w:type="pct"/>
          </w:tcPr>
          <w:p w14:paraId="6E305A08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</w:tr>
      <w:tr w:rsidR="00C00160" w:rsidRPr="0054265C" w14:paraId="21F84B49" w14:textId="77777777" w:rsidTr="00531B6D">
        <w:tc>
          <w:tcPr>
            <w:tcW w:w="1946" w:type="pct"/>
          </w:tcPr>
          <w:p w14:paraId="6756B35D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50" w:type="pct"/>
          </w:tcPr>
          <w:p w14:paraId="042BF26C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4FFC179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02AE0731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9569A2C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3A656CBE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0098EF0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69BD65D3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3E13817B" w14:textId="77777777" w:rsidTr="00531B6D">
        <w:tc>
          <w:tcPr>
            <w:tcW w:w="1946" w:type="pct"/>
          </w:tcPr>
          <w:p w14:paraId="4D6CFE1E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0" w:type="pct"/>
          </w:tcPr>
          <w:p w14:paraId="695DB37E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4ABBC682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0BB4BFC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4C5EC575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6AC9FB35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5BA3">
              <w:rPr>
                <w:rFonts w:asciiTheme="majorBidi" w:hAnsiTheme="majorBidi"/>
                <w:sz w:val="30"/>
                <w:szCs w:val="30"/>
              </w:rPr>
              <w:t>6</w:t>
            </w:r>
            <w:r w:rsidRPr="0054265C">
              <w:rPr>
                <w:rFonts w:asciiTheme="majorBidi" w:hAnsiTheme="majorBidi"/>
                <w:sz w:val="30"/>
                <w:szCs w:val="30"/>
              </w:rPr>
              <w:t>,279</w:t>
            </w:r>
          </w:p>
        </w:tc>
        <w:tc>
          <w:tcPr>
            <w:tcW w:w="150" w:type="pct"/>
          </w:tcPr>
          <w:p w14:paraId="61B71B0F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48960390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9,507</w:t>
            </w:r>
          </w:p>
        </w:tc>
      </w:tr>
      <w:tr w:rsidR="00C00160" w:rsidRPr="0054265C" w14:paraId="44F6A068" w14:textId="77777777" w:rsidTr="00531B6D">
        <w:tc>
          <w:tcPr>
            <w:tcW w:w="1946" w:type="pct"/>
            <w:vAlign w:val="bottom"/>
          </w:tcPr>
          <w:p w14:paraId="0D5B212E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14:paraId="7C149ED9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135,530</w:t>
            </w:r>
          </w:p>
        </w:tc>
        <w:tc>
          <w:tcPr>
            <w:tcW w:w="150" w:type="pct"/>
          </w:tcPr>
          <w:p w14:paraId="3E1EF36D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446D7B88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134,080</w:t>
            </w:r>
          </w:p>
        </w:tc>
        <w:tc>
          <w:tcPr>
            <w:tcW w:w="150" w:type="pct"/>
          </w:tcPr>
          <w:p w14:paraId="3728EF91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387B5B61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6F6D5993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5112453A" w14:textId="77777777" w:rsidR="00C00160" w:rsidRPr="0054265C" w:rsidRDefault="00C00160" w:rsidP="00531B6D">
            <w:pPr>
              <w:pStyle w:val="BodyText"/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1A6CD362" w14:textId="77777777" w:rsidTr="00531B6D">
        <w:tc>
          <w:tcPr>
            <w:tcW w:w="1946" w:type="pct"/>
          </w:tcPr>
          <w:p w14:paraId="4474838F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14:paraId="44E7CD41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135,530</w:t>
            </w:r>
          </w:p>
        </w:tc>
        <w:tc>
          <w:tcPr>
            <w:tcW w:w="150" w:type="pct"/>
          </w:tcPr>
          <w:p w14:paraId="0BBA1B5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7DB6D10F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134,080</w:t>
            </w:r>
          </w:p>
        </w:tc>
        <w:tc>
          <w:tcPr>
            <w:tcW w:w="150" w:type="pct"/>
          </w:tcPr>
          <w:p w14:paraId="697F1619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797A25A5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6,279</w:t>
            </w:r>
          </w:p>
        </w:tc>
        <w:tc>
          <w:tcPr>
            <w:tcW w:w="150" w:type="pct"/>
          </w:tcPr>
          <w:p w14:paraId="5E03199C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</w:tcPr>
          <w:p w14:paraId="37FA5A74" w14:textId="77777777" w:rsidR="00C00160" w:rsidRPr="0054265C" w:rsidRDefault="00C00160" w:rsidP="00531B6D">
            <w:pPr>
              <w:pStyle w:val="BodyText"/>
              <w:tabs>
                <w:tab w:val="decimal" w:pos="900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9,507</w:t>
            </w:r>
          </w:p>
        </w:tc>
      </w:tr>
      <w:tr w:rsidR="00C00160" w:rsidRPr="0054265C" w14:paraId="21D80377" w14:textId="77777777" w:rsidTr="00531B6D">
        <w:tc>
          <w:tcPr>
            <w:tcW w:w="1946" w:type="pct"/>
            <w:vAlign w:val="bottom"/>
          </w:tcPr>
          <w:p w14:paraId="5BF615C4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</w:tcPr>
          <w:p w14:paraId="0AADDEC4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B47C185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</w:tcPr>
          <w:p w14:paraId="1AD7EDA0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68C3D296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double" w:sz="4" w:space="0" w:color="auto"/>
            </w:tcBorders>
          </w:tcPr>
          <w:p w14:paraId="3B72BEED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C135C4B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tcBorders>
              <w:top w:val="double" w:sz="4" w:space="0" w:color="auto"/>
            </w:tcBorders>
          </w:tcPr>
          <w:p w14:paraId="4DC88D0D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036D3F1D" w14:textId="77777777" w:rsidTr="00531B6D">
        <w:tc>
          <w:tcPr>
            <w:tcW w:w="1946" w:type="pct"/>
            <w:vAlign w:val="bottom"/>
          </w:tcPr>
          <w:p w14:paraId="7709BA9A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รายได้ค่าเช่าและค่าบริการรับล่วงหน้า</w:t>
            </w:r>
          </w:p>
        </w:tc>
        <w:tc>
          <w:tcPr>
            <w:tcW w:w="650" w:type="pct"/>
          </w:tcPr>
          <w:p w14:paraId="4B48A5FF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D1511D0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C591ACC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165F3D4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F47DF43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734CDF9C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672B4E71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22BB3E6F" w14:textId="77777777" w:rsidTr="00531B6D">
        <w:tc>
          <w:tcPr>
            <w:tcW w:w="1946" w:type="pct"/>
            <w:vAlign w:val="bottom"/>
          </w:tcPr>
          <w:p w14:paraId="111AEAE5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0" w:type="pct"/>
            <w:tcBorders>
              <w:bottom w:val="double" w:sz="4" w:space="0" w:color="auto"/>
            </w:tcBorders>
          </w:tcPr>
          <w:p w14:paraId="50B1FEE0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4,729,285</w:t>
            </w:r>
          </w:p>
        </w:tc>
        <w:tc>
          <w:tcPr>
            <w:tcW w:w="150" w:type="pct"/>
          </w:tcPr>
          <w:p w14:paraId="578BAD3E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</w:tcPr>
          <w:p w14:paraId="2482038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4,948,650</w:t>
            </w:r>
          </w:p>
        </w:tc>
        <w:tc>
          <w:tcPr>
            <w:tcW w:w="150" w:type="pct"/>
          </w:tcPr>
          <w:p w14:paraId="2ACD5FDB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double" w:sz="4" w:space="0" w:color="auto"/>
            </w:tcBorders>
          </w:tcPr>
          <w:p w14:paraId="23E30EEE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3,764,121</w:t>
            </w:r>
          </w:p>
        </w:tc>
        <w:tc>
          <w:tcPr>
            <w:tcW w:w="150" w:type="pct"/>
          </w:tcPr>
          <w:p w14:paraId="58C0870B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tcBorders>
              <w:bottom w:val="double" w:sz="4" w:space="0" w:color="auto"/>
            </w:tcBorders>
          </w:tcPr>
          <w:p w14:paraId="6D098EE1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3,908,548</w:t>
            </w:r>
          </w:p>
        </w:tc>
      </w:tr>
      <w:tr w:rsidR="00C00160" w:rsidRPr="0054265C" w14:paraId="523B24F1" w14:textId="77777777" w:rsidTr="00531B6D">
        <w:tc>
          <w:tcPr>
            <w:tcW w:w="1946" w:type="pct"/>
            <w:vAlign w:val="bottom"/>
          </w:tcPr>
          <w:p w14:paraId="0456E2FF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</w:tcPr>
          <w:p w14:paraId="144F0CBB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0" w:type="pct"/>
          </w:tcPr>
          <w:p w14:paraId="37A82F56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</w:tcPr>
          <w:p w14:paraId="4A2CC21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0" w:type="pct"/>
          </w:tcPr>
          <w:p w14:paraId="321DFF7C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double" w:sz="4" w:space="0" w:color="auto"/>
            </w:tcBorders>
          </w:tcPr>
          <w:p w14:paraId="43DF14CF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0" w:type="pct"/>
          </w:tcPr>
          <w:p w14:paraId="602E1E17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double" w:sz="4" w:space="0" w:color="auto"/>
            </w:tcBorders>
          </w:tcPr>
          <w:p w14:paraId="644550D7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C00160" w:rsidRPr="0054265C" w14:paraId="6256722B" w14:textId="77777777" w:rsidTr="00531B6D">
        <w:tc>
          <w:tcPr>
            <w:tcW w:w="1946" w:type="pct"/>
            <w:vAlign w:val="bottom"/>
          </w:tcPr>
          <w:p w14:paraId="42050D6A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</w:p>
        </w:tc>
        <w:tc>
          <w:tcPr>
            <w:tcW w:w="650" w:type="pct"/>
          </w:tcPr>
          <w:p w14:paraId="56E0698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7A3C7D6F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7DA50A06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F7E8E60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7528DF00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BFFF2F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</w:tcPr>
          <w:p w14:paraId="6517EFC6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00160" w:rsidRPr="0054265C" w14:paraId="418518C5" w14:textId="77777777" w:rsidTr="00531B6D">
        <w:tc>
          <w:tcPr>
            <w:tcW w:w="1946" w:type="pct"/>
            <w:vAlign w:val="bottom"/>
          </w:tcPr>
          <w:p w14:paraId="2966C366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0" w:type="pct"/>
            <w:tcBorders>
              <w:bottom w:val="double" w:sz="4" w:space="0" w:color="auto"/>
            </w:tcBorders>
          </w:tcPr>
          <w:p w14:paraId="6662E97B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7,609</w:t>
            </w:r>
          </w:p>
        </w:tc>
        <w:tc>
          <w:tcPr>
            <w:tcW w:w="150" w:type="pct"/>
          </w:tcPr>
          <w:p w14:paraId="7BA4142F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</w:tcPr>
          <w:p w14:paraId="60A73C9E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6,109</w:t>
            </w:r>
          </w:p>
        </w:tc>
        <w:tc>
          <w:tcPr>
            <w:tcW w:w="150" w:type="pct"/>
          </w:tcPr>
          <w:p w14:paraId="0ACD68D2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double" w:sz="4" w:space="0" w:color="auto"/>
            </w:tcBorders>
          </w:tcPr>
          <w:p w14:paraId="053AF797" w14:textId="77777777" w:rsidR="00C00160" w:rsidRPr="0054265C" w:rsidRDefault="00C00160" w:rsidP="00531B6D">
            <w:pPr>
              <w:tabs>
                <w:tab w:val="decimal" w:pos="666"/>
              </w:tabs>
              <w:spacing w:line="380" w:lineRule="exac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2391148" w14:textId="77777777" w:rsidR="00C00160" w:rsidRPr="0054265C" w:rsidRDefault="00C00160" w:rsidP="00531B6D">
            <w:pPr>
              <w:tabs>
                <w:tab w:val="decimal" w:pos="900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1" w:type="pct"/>
            <w:tcBorders>
              <w:bottom w:val="double" w:sz="4" w:space="0" w:color="auto"/>
            </w:tcBorders>
          </w:tcPr>
          <w:p w14:paraId="2258BE31" w14:textId="77777777" w:rsidR="00C00160" w:rsidRPr="0054265C" w:rsidRDefault="00C00160" w:rsidP="00531B6D">
            <w:pPr>
              <w:tabs>
                <w:tab w:val="decimal" w:pos="666"/>
              </w:tabs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A141589" w14:textId="77777777" w:rsidR="00C00160" w:rsidRPr="0054265C" w:rsidRDefault="00C00160" w:rsidP="00C00160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W w:w="90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480"/>
        <w:gridCol w:w="280"/>
        <w:gridCol w:w="1070"/>
        <w:gridCol w:w="280"/>
        <w:gridCol w:w="1051"/>
        <w:gridCol w:w="270"/>
        <w:gridCol w:w="1080"/>
        <w:gridCol w:w="270"/>
        <w:gridCol w:w="1015"/>
      </w:tblGrid>
      <w:tr w:rsidR="00C00160" w:rsidRPr="0054265C" w14:paraId="0D15776F" w14:textId="77777777" w:rsidTr="00531B6D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14:paraId="5F8AE5AF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6E9A5E43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331F1B9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B713A7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36" w:type="dxa"/>
            <w:gridSpan w:val="7"/>
            <w:shd w:val="clear" w:color="auto" w:fill="auto"/>
            <w:vAlign w:val="bottom"/>
          </w:tcPr>
          <w:p w14:paraId="51DC577F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54265C" w14:paraId="620B23A7" w14:textId="77777777" w:rsidTr="00531B6D">
        <w:trPr>
          <w:trHeight w:val="425"/>
          <w:tblHeader/>
        </w:trPr>
        <w:tc>
          <w:tcPr>
            <w:tcW w:w="1965" w:type="dxa"/>
            <w:shd w:val="clear" w:color="auto" w:fill="auto"/>
            <w:vAlign w:val="bottom"/>
          </w:tcPr>
          <w:p w14:paraId="0B939E11" w14:textId="77777777" w:rsidR="00C00160" w:rsidRPr="0054265C" w:rsidRDefault="00C00160" w:rsidP="00531B6D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3923A34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273ACD7B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5E9AB7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064E960" w14:textId="77777777" w:rsidR="00C00160" w:rsidRPr="0054265C" w:rsidRDefault="00C00160" w:rsidP="00531B6D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A59D13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2BC979A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10E0C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8B6F4F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39F4D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54733027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C00160" w:rsidRPr="0054265C" w14:paraId="7DEA519E" w14:textId="77777777" w:rsidTr="00531B6D">
        <w:trPr>
          <w:trHeight w:val="409"/>
          <w:tblHeader/>
        </w:trPr>
        <w:tc>
          <w:tcPr>
            <w:tcW w:w="1965" w:type="dxa"/>
            <w:shd w:val="clear" w:color="auto" w:fill="auto"/>
          </w:tcPr>
          <w:p w14:paraId="6063B58D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6C38D40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5B2B5A1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292C629A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6" w:type="dxa"/>
            <w:gridSpan w:val="7"/>
            <w:shd w:val="clear" w:color="auto" w:fill="auto"/>
          </w:tcPr>
          <w:p w14:paraId="26CF688B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54265C" w14:paraId="64D4AAF5" w14:textId="77777777" w:rsidTr="00531B6D">
        <w:trPr>
          <w:trHeight w:val="435"/>
        </w:trPr>
        <w:tc>
          <w:tcPr>
            <w:tcW w:w="1965" w:type="dxa"/>
            <w:shd w:val="clear" w:color="auto" w:fill="auto"/>
          </w:tcPr>
          <w:p w14:paraId="214A1249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45" w:type="dxa"/>
            <w:shd w:val="clear" w:color="auto" w:fill="auto"/>
          </w:tcPr>
          <w:p w14:paraId="31AC45F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390537E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83F4A1B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6" w:type="dxa"/>
            <w:gridSpan w:val="7"/>
            <w:shd w:val="clear" w:color="auto" w:fill="auto"/>
          </w:tcPr>
          <w:p w14:paraId="4F0A9A77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24F01B68" w14:textId="77777777" w:rsidTr="00531B6D">
        <w:trPr>
          <w:trHeight w:val="421"/>
        </w:trPr>
        <w:tc>
          <w:tcPr>
            <w:tcW w:w="1965" w:type="dxa"/>
            <w:shd w:val="clear" w:color="auto" w:fill="auto"/>
          </w:tcPr>
          <w:p w14:paraId="4DAF702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5E6DE793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3959CBB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2.75</w:t>
            </w:r>
          </w:p>
        </w:tc>
        <w:tc>
          <w:tcPr>
            <w:tcW w:w="280" w:type="dxa"/>
            <w:shd w:val="clear" w:color="auto" w:fill="auto"/>
          </w:tcPr>
          <w:p w14:paraId="44E9191A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74CA52" w14:textId="77777777" w:rsidR="00C00160" w:rsidRPr="0054265C" w:rsidRDefault="00C00160" w:rsidP="00531B6D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  <w:tc>
          <w:tcPr>
            <w:tcW w:w="280" w:type="dxa"/>
            <w:shd w:val="clear" w:color="auto" w:fill="auto"/>
          </w:tcPr>
          <w:p w14:paraId="4482776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C2B1BBB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1,046,637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D3BE0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2F1938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(1,690,792)</w:t>
            </w:r>
          </w:p>
        </w:tc>
        <w:tc>
          <w:tcPr>
            <w:tcW w:w="270" w:type="dxa"/>
            <w:shd w:val="clear" w:color="auto" w:fill="auto"/>
          </w:tcPr>
          <w:p w14:paraId="43E7562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E1FE93" w14:textId="77777777" w:rsidR="00C00160" w:rsidRPr="0054265C" w:rsidRDefault="00C00160" w:rsidP="00531B6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782,211</w:t>
            </w:r>
          </w:p>
        </w:tc>
      </w:tr>
      <w:tr w:rsidR="00C00160" w:rsidRPr="0054265C" w14:paraId="2355A62B" w14:textId="77777777" w:rsidTr="00531B6D">
        <w:trPr>
          <w:trHeight w:val="421"/>
        </w:trPr>
        <w:tc>
          <w:tcPr>
            <w:tcW w:w="1965" w:type="dxa"/>
            <w:shd w:val="clear" w:color="auto" w:fill="auto"/>
          </w:tcPr>
          <w:p w14:paraId="2A581BA1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</w:tcPr>
          <w:p w14:paraId="1128C7D5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6486EFC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7A95E04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7888630" w14:textId="77777777" w:rsidR="00C00160" w:rsidRPr="0054265C" w:rsidRDefault="00C00160" w:rsidP="00531B6D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B90A4E6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712CDA4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67EE5C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301AD6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5824E4B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bottom"/>
          </w:tcPr>
          <w:p w14:paraId="5302892F" w14:textId="77777777" w:rsidR="00C00160" w:rsidRPr="0054265C" w:rsidRDefault="00C00160" w:rsidP="00531B6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6DC3385F" w14:textId="77777777" w:rsidTr="00531B6D">
        <w:trPr>
          <w:trHeight w:val="435"/>
        </w:trPr>
        <w:tc>
          <w:tcPr>
            <w:tcW w:w="1965" w:type="dxa"/>
            <w:shd w:val="clear" w:color="auto" w:fill="auto"/>
          </w:tcPr>
          <w:p w14:paraId="27D48E26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45" w:type="dxa"/>
            <w:shd w:val="clear" w:color="auto" w:fill="auto"/>
          </w:tcPr>
          <w:p w14:paraId="205E091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528EB30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7771C49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36" w:type="dxa"/>
            <w:gridSpan w:val="7"/>
            <w:shd w:val="clear" w:color="auto" w:fill="auto"/>
          </w:tcPr>
          <w:p w14:paraId="3F850951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0C48E597" w14:textId="77777777" w:rsidTr="00531B6D">
        <w:trPr>
          <w:trHeight w:val="421"/>
        </w:trPr>
        <w:tc>
          <w:tcPr>
            <w:tcW w:w="1965" w:type="dxa"/>
            <w:shd w:val="clear" w:color="auto" w:fill="auto"/>
          </w:tcPr>
          <w:p w14:paraId="75568D71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147D2EDA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14:paraId="217B0BF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80" w:type="dxa"/>
            <w:shd w:val="clear" w:color="auto" w:fill="auto"/>
          </w:tcPr>
          <w:p w14:paraId="08876B29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E26C89A" w14:textId="77777777" w:rsidR="00C00160" w:rsidRPr="0054265C" w:rsidRDefault="00C00160" w:rsidP="00531B6D">
            <w:pPr>
              <w:tabs>
                <w:tab w:val="decimal" w:pos="78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170,745</w:t>
            </w:r>
          </w:p>
        </w:tc>
        <w:tc>
          <w:tcPr>
            <w:tcW w:w="280" w:type="dxa"/>
            <w:shd w:val="clear" w:color="auto" w:fill="auto"/>
          </w:tcPr>
          <w:p w14:paraId="40EAAB7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5BFCC52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1,724,090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0E171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98BB1F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(468,469)</w:t>
            </w:r>
          </w:p>
        </w:tc>
        <w:tc>
          <w:tcPr>
            <w:tcW w:w="270" w:type="dxa"/>
            <w:shd w:val="clear" w:color="auto" w:fill="auto"/>
          </w:tcPr>
          <w:p w14:paraId="734F986F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F97C40C" w14:textId="77777777" w:rsidR="00C00160" w:rsidRPr="0054265C" w:rsidRDefault="00C00160" w:rsidP="00531B6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</w:tr>
    </w:tbl>
    <w:p w14:paraId="639C948A" w14:textId="77777777" w:rsidR="00C00160" w:rsidRPr="0054265C" w:rsidRDefault="00C00160" w:rsidP="00C00160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18"/>
          <w:szCs w:val="18"/>
          <w:cs/>
        </w:rPr>
      </w:pP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09"/>
        <w:gridCol w:w="245"/>
        <w:gridCol w:w="1643"/>
        <w:gridCol w:w="280"/>
        <w:gridCol w:w="1028"/>
        <w:gridCol w:w="280"/>
        <w:gridCol w:w="1051"/>
        <w:gridCol w:w="270"/>
        <w:gridCol w:w="1080"/>
        <w:gridCol w:w="270"/>
        <w:gridCol w:w="1141"/>
      </w:tblGrid>
      <w:tr w:rsidR="00C00160" w:rsidRPr="0054265C" w14:paraId="2D0E7CFA" w14:textId="77777777" w:rsidTr="00531B6D">
        <w:trPr>
          <w:trHeight w:val="421"/>
          <w:tblHeader/>
        </w:trPr>
        <w:tc>
          <w:tcPr>
            <w:tcW w:w="2009" w:type="dxa"/>
            <w:shd w:val="clear" w:color="auto" w:fill="auto"/>
            <w:vAlign w:val="bottom"/>
          </w:tcPr>
          <w:p w14:paraId="08FB654D" w14:textId="77777777" w:rsidR="00C00160" w:rsidRPr="0054265C" w:rsidRDefault="00C00160" w:rsidP="00531B6D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2F69F56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43" w:type="dxa"/>
            <w:shd w:val="clear" w:color="auto" w:fill="auto"/>
            <w:vAlign w:val="bottom"/>
          </w:tcPr>
          <w:p w14:paraId="0EF8D76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B6D23F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  <w:vAlign w:val="bottom"/>
          </w:tcPr>
          <w:p w14:paraId="250ADEB5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28142A85" w14:textId="77777777" w:rsidTr="00531B6D">
        <w:trPr>
          <w:trHeight w:val="344"/>
          <w:tblHeader/>
        </w:trPr>
        <w:tc>
          <w:tcPr>
            <w:tcW w:w="2009" w:type="dxa"/>
            <w:shd w:val="clear" w:color="auto" w:fill="auto"/>
            <w:vAlign w:val="bottom"/>
          </w:tcPr>
          <w:p w14:paraId="1FDD57A4" w14:textId="77777777" w:rsidR="00C00160" w:rsidRPr="0054265C" w:rsidRDefault="00C00160" w:rsidP="00531B6D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977F9B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  <w:vAlign w:val="bottom"/>
          </w:tcPr>
          <w:p w14:paraId="5AB45BE4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436155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9DC95F3" w14:textId="77777777" w:rsidR="00C00160" w:rsidRPr="0054265C" w:rsidRDefault="00C00160" w:rsidP="00531B6D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E7156B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D191A67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16AC6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BE17E42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5675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1E4A6BBE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C00160" w:rsidRPr="0054265C" w14:paraId="642EE7B0" w14:textId="77777777" w:rsidTr="00531B6D">
        <w:trPr>
          <w:trHeight w:val="409"/>
          <w:tblHeader/>
        </w:trPr>
        <w:tc>
          <w:tcPr>
            <w:tcW w:w="2009" w:type="dxa"/>
            <w:shd w:val="clear" w:color="auto" w:fill="auto"/>
          </w:tcPr>
          <w:p w14:paraId="28B009A2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046E531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1777290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516E7CF6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16BCCDC6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54265C" w14:paraId="585E8401" w14:textId="77777777" w:rsidTr="00531B6D">
        <w:trPr>
          <w:trHeight w:val="435"/>
        </w:trPr>
        <w:tc>
          <w:tcPr>
            <w:tcW w:w="2009" w:type="dxa"/>
            <w:shd w:val="clear" w:color="auto" w:fill="auto"/>
          </w:tcPr>
          <w:p w14:paraId="767B4511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45" w:type="dxa"/>
            <w:shd w:val="clear" w:color="auto" w:fill="auto"/>
          </w:tcPr>
          <w:p w14:paraId="7215A03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42B09F1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CD352D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221D47F7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49B5CE38" w14:textId="77777777" w:rsidTr="00531B6D">
        <w:trPr>
          <w:trHeight w:val="421"/>
        </w:trPr>
        <w:tc>
          <w:tcPr>
            <w:tcW w:w="2009" w:type="dxa"/>
            <w:shd w:val="clear" w:color="auto" w:fill="auto"/>
          </w:tcPr>
          <w:p w14:paraId="3CFAF9D3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034ED6DE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0295B38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80" w:type="dxa"/>
            <w:shd w:val="clear" w:color="auto" w:fill="auto"/>
          </w:tcPr>
          <w:p w14:paraId="44141FD3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315C8D3" w14:textId="77777777" w:rsidR="00C00160" w:rsidRPr="0054265C" w:rsidRDefault="00C00160" w:rsidP="00531B6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  <w:tc>
          <w:tcPr>
            <w:tcW w:w="280" w:type="dxa"/>
            <w:shd w:val="clear" w:color="auto" w:fill="auto"/>
          </w:tcPr>
          <w:p w14:paraId="05C61D6C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C6378C0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1,046,637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1C204A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50F75BF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(1,690,792)</w:t>
            </w:r>
          </w:p>
        </w:tc>
        <w:tc>
          <w:tcPr>
            <w:tcW w:w="270" w:type="dxa"/>
            <w:shd w:val="clear" w:color="auto" w:fill="auto"/>
          </w:tcPr>
          <w:p w14:paraId="1D25097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30E7DA7E" w14:textId="77777777" w:rsidR="00C00160" w:rsidRPr="0054265C" w:rsidRDefault="00C00160" w:rsidP="00531B6D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782,211</w:t>
            </w:r>
          </w:p>
        </w:tc>
      </w:tr>
      <w:tr w:rsidR="00C00160" w:rsidRPr="0054265C" w14:paraId="13A03331" w14:textId="77777777" w:rsidTr="00531B6D">
        <w:trPr>
          <w:trHeight w:val="409"/>
        </w:trPr>
        <w:tc>
          <w:tcPr>
            <w:tcW w:w="2009" w:type="dxa"/>
            <w:shd w:val="clear" w:color="auto" w:fill="auto"/>
          </w:tcPr>
          <w:p w14:paraId="5EB507E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61FCB5F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36DD42B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80" w:type="dxa"/>
            <w:shd w:val="clear" w:color="auto" w:fill="auto"/>
          </w:tcPr>
          <w:p w14:paraId="6154F743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139EB98F" w14:textId="77777777" w:rsidR="00C00160" w:rsidRPr="0054265C" w:rsidRDefault="00C00160" w:rsidP="00531B6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3,421,539</w:t>
            </w:r>
          </w:p>
        </w:tc>
        <w:tc>
          <w:tcPr>
            <w:tcW w:w="280" w:type="dxa"/>
            <w:shd w:val="clear" w:color="auto" w:fill="auto"/>
          </w:tcPr>
          <w:p w14:paraId="4B414BDC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3081782" w14:textId="77777777" w:rsidR="00C00160" w:rsidRPr="0054265C" w:rsidRDefault="00C00160" w:rsidP="00531B6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999,768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7A8EE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C7E723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(446,771)</w:t>
            </w:r>
          </w:p>
        </w:tc>
        <w:tc>
          <w:tcPr>
            <w:tcW w:w="270" w:type="dxa"/>
            <w:shd w:val="clear" w:color="auto" w:fill="auto"/>
          </w:tcPr>
          <w:p w14:paraId="6FFB19A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0F142A1C" w14:textId="77777777" w:rsidR="00C00160" w:rsidRPr="0054265C" w:rsidRDefault="00C00160" w:rsidP="00531B6D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3,974,536</w:t>
            </w:r>
          </w:p>
        </w:tc>
      </w:tr>
      <w:tr w:rsidR="00C00160" w:rsidRPr="0054265C" w14:paraId="69FAB4AE" w14:textId="77777777" w:rsidTr="00531B6D">
        <w:trPr>
          <w:trHeight w:val="421"/>
        </w:trPr>
        <w:tc>
          <w:tcPr>
            <w:tcW w:w="2009" w:type="dxa"/>
            <w:shd w:val="clear" w:color="auto" w:fill="auto"/>
          </w:tcPr>
          <w:p w14:paraId="03D88910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5" w:type="dxa"/>
            <w:shd w:val="clear" w:color="auto" w:fill="auto"/>
          </w:tcPr>
          <w:p w14:paraId="250EEF60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4901F11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A8A060B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4C16D147" w14:textId="77777777" w:rsidR="00C00160" w:rsidRPr="0054265C" w:rsidRDefault="00C00160" w:rsidP="00531B6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4,847,905</w:t>
            </w:r>
          </w:p>
        </w:tc>
        <w:tc>
          <w:tcPr>
            <w:tcW w:w="280" w:type="dxa"/>
            <w:shd w:val="clear" w:color="auto" w:fill="auto"/>
          </w:tcPr>
          <w:p w14:paraId="22675F3F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nil"/>
            </w:tcBorders>
            <w:shd w:val="clear" w:color="auto" w:fill="auto"/>
            <w:vAlign w:val="bottom"/>
          </w:tcPr>
          <w:p w14:paraId="72BDAE2E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1D000B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53B74205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86C8AD1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371634F7" w14:textId="77777777" w:rsidR="00C00160" w:rsidRPr="0054265C" w:rsidRDefault="00C00160" w:rsidP="00531B6D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4,756,747</w:t>
            </w:r>
          </w:p>
        </w:tc>
      </w:tr>
      <w:tr w:rsidR="00C00160" w:rsidRPr="0054265C" w14:paraId="798254CE" w14:textId="77777777" w:rsidTr="00531B6D">
        <w:trPr>
          <w:trHeight w:val="134"/>
        </w:trPr>
        <w:tc>
          <w:tcPr>
            <w:tcW w:w="2009" w:type="dxa"/>
            <w:shd w:val="clear" w:color="auto" w:fill="auto"/>
          </w:tcPr>
          <w:p w14:paraId="51F265F4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5" w:type="dxa"/>
            <w:shd w:val="clear" w:color="auto" w:fill="auto"/>
          </w:tcPr>
          <w:p w14:paraId="5B3E2D5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</w:p>
        </w:tc>
        <w:tc>
          <w:tcPr>
            <w:tcW w:w="1643" w:type="dxa"/>
            <w:shd w:val="clear" w:color="auto" w:fill="auto"/>
          </w:tcPr>
          <w:p w14:paraId="7B5D3093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</w:p>
        </w:tc>
        <w:tc>
          <w:tcPr>
            <w:tcW w:w="280" w:type="dxa"/>
            <w:shd w:val="clear" w:color="auto" w:fill="auto"/>
          </w:tcPr>
          <w:p w14:paraId="411D616D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1F2F6D57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</w:pPr>
          </w:p>
        </w:tc>
      </w:tr>
      <w:tr w:rsidR="00C00160" w:rsidRPr="0054265C" w14:paraId="3EA7950A" w14:textId="77777777" w:rsidTr="00531B6D">
        <w:trPr>
          <w:trHeight w:val="435"/>
        </w:trPr>
        <w:tc>
          <w:tcPr>
            <w:tcW w:w="2009" w:type="dxa"/>
            <w:shd w:val="clear" w:color="auto" w:fill="auto"/>
          </w:tcPr>
          <w:p w14:paraId="17FC5781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45" w:type="dxa"/>
            <w:shd w:val="clear" w:color="auto" w:fill="auto"/>
          </w:tcPr>
          <w:p w14:paraId="46B59C4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4039DE6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717257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1E04F13E" w14:textId="77777777" w:rsidR="00C00160" w:rsidRPr="0054265C" w:rsidRDefault="00C00160" w:rsidP="00531B6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158D27AB" w14:textId="77777777" w:rsidTr="00531B6D">
        <w:trPr>
          <w:trHeight w:val="421"/>
        </w:trPr>
        <w:tc>
          <w:tcPr>
            <w:tcW w:w="2009" w:type="dxa"/>
            <w:shd w:val="clear" w:color="auto" w:fill="auto"/>
          </w:tcPr>
          <w:p w14:paraId="3E0D7F5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26DB1D39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3EFCEDC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80" w:type="dxa"/>
            <w:shd w:val="clear" w:color="auto" w:fill="auto"/>
          </w:tcPr>
          <w:p w14:paraId="083A8526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812A978" w14:textId="77777777" w:rsidR="00C00160" w:rsidRPr="0054265C" w:rsidRDefault="00C00160" w:rsidP="00531B6D">
            <w:pPr>
              <w:tabs>
                <w:tab w:val="decimal" w:pos="798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80" w:type="dxa"/>
            <w:shd w:val="clear" w:color="auto" w:fill="auto"/>
          </w:tcPr>
          <w:p w14:paraId="0EFC2FF2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BC81819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1,724,090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51785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823B75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(468,469)</w:t>
            </w:r>
          </w:p>
        </w:tc>
        <w:tc>
          <w:tcPr>
            <w:tcW w:w="270" w:type="dxa"/>
            <w:shd w:val="clear" w:color="auto" w:fill="auto"/>
          </w:tcPr>
          <w:p w14:paraId="252FC48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349364C2" w14:textId="77777777" w:rsidR="00C00160" w:rsidRPr="0054265C" w:rsidRDefault="00C00160" w:rsidP="00531B6D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</w:tr>
      <w:tr w:rsidR="00C00160" w:rsidRPr="0054265C" w14:paraId="0D7BDCFC" w14:textId="77777777" w:rsidTr="00531B6D">
        <w:trPr>
          <w:trHeight w:val="409"/>
        </w:trPr>
        <w:tc>
          <w:tcPr>
            <w:tcW w:w="2009" w:type="dxa"/>
            <w:shd w:val="clear" w:color="auto" w:fill="auto"/>
          </w:tcPr>
          <w:p w14:paraId="63377FA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6328C371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2DDEB27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80" w:type="dxa"/>
            <w:shd w:val="clear" w:color="auto" w:fill="auto"/>
          </w:tcPr>
          <w:p w14:paraId="53719F6D" w14:textId="77777777" w:rsidR="00C00160" w:rsidRPr="0054265C" w:rsidRDefault="00C00160" w:rsidP="00531B6D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8FDFFC6" w14:textId="77777777" w:rsidR="00C00160" w:rsidRPr="0054265C" w:rsidRDefault="00C00160" w:rsidP="00531B6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  <w:tc>
          <w:tcPr>
            <w:tcW w:w="280" w:type="dxa"/>
            <w:shd w:val="clear" w:color="auto" w:fill="auto"/>
          </w:tcPr>
          <w:p w14:paraId="534A2D5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FBA3759" w14:textId="77777777" w:rsidR="00C00160" w:rsidRPr="0054265C" w:rsidRDefault="00C00160" w:rsidP="00531B6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1,041,355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EA3BE2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080BD2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(667,503)</w:t>
            </w:r>
          </w:p>
        </w:tc>
        <w:tc>
          <w:tcPr>
            <w:tcW w:w="270" w:type="dxa"/>
            <w:shd w:val="clear" w:color="auto" w:fill="auto"/>
          </w:tcPr>
          <w:p w14:paraId="7DBA2C09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6A3850AD" w14:textId="77777777" w:rsidR="00C00160" w:rsidRPr="0054265C" w:rsidRDefault="00C00160" w:rsidP="00531B6D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3,421,539</w:t>
            </w:r>
          </w:p>
        </w:tc>
      </w:tr>
      <w:tr w:rsidR="00C00160" w:rsidRPr="0054265C" w14:paraId="10262364" w14:textId="77777777" w:rsidTr="00531B6D">
        <w:trPr>
          <w:trHeight w:val="421"/>
        </w:trPr>
        <w:tc>
          <w:tcPr>
            <w:tcW w:w="2009" w:type="dxa"/>
            <w:shd w:val="clear" w:color="auto" w:fill="auto"/>
          </w:tcPr>
          <w:p w14:paraId="63D964B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5" w:type="dxa"/>
            <w:shd w:val="clear" w:color="auto" w:fill="auto"/>
          </w:tcPr>
          <w:p w14:paraId="25FACBE1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216C3E1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0960F61" w14:textId="77777777" w:rsidR="00C00160" w:rsidRPr="0054265C" w:rsidRDefault="00C00160" w:rsidP="00531B6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27D8EA16" w14:textId="77777777" w:rsidR="00C00160" w:rsidRPr="0054265C" w:rsidRDefault="00C00160" w:rsidP="00531B6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3,218,432</w:t>
            </w:r>
          </w:p>
        </w:tc>
        <w:tc>
          <w:tcPr>
            <w:tcW w:w="280" w:type="dxa"/>
            <w:shd w:val="clear" w:color="auto" w:fill="auto"/>
          </w:tcPr>
          <w:p w14:paraId="47990C6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nil"/>
            </w:tcBorders>
            <w:shd w:val="clear" w:color="auto" w:fill="auto"/>
            <w:vAlign w:val="bottom"/>
          </w:tcPr>
          <w:p w14:paraId="557DD762" w14:textId="77777777" w:rsidR="00C00160" w:rsidRPr="0054265C" w:rsidRDefault="00C00160" w:rsidP="00531B6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7BCB021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7CBDC08B" w14:textId="77777777" w:rsidR="00C00160" w:rsidRPr="0054265C" w:rsidRDefault="00C00160" w:rsidP="00531B6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6909D8B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14:paraId="44F89984" w14:textId="77777777" w:rsidR="00C00160" w:rsidRPr="0054265C" w:rsidRDefault="00C00160" w:rsidP="00531B6D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4,847,905</w:t>
            </w:r>
          </w:p>
        </w:tc>
      </w:tr>
    </w:tbl>
    <w:p w14:paraId="22285CEA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54265C">
        <w:rPr>
          <w:rFonts w:asciiTheme="majorBidi" w:hAnsiTheme="majorBidi" w:cstheme="majorBidi"/>
          <w:b/>
          <w:bCs/>
          <w:i/>
          <w:iCs/>
          <w:sz w:val="20"/>
          <w:szCs w:val="20"/>
        </w:rPr>
        <w:br w:type="page"/>
      </w:r>
    </w:p>
    <w:p w14:paraId="01814F95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bookmarkStart w:id="2" w:name="_Hlk94881523"/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สัญญาสำคัญที่มีกับบุคคลหรือกิจการที่เกี่ยวข้องกัน</w:t>
      </w:r>
    </w:p>
    <w:p w14:paraId="58D6C10C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41B8D2DC" w14:textId="77777777" w:rsidR="00C00160" w:rsidRPr="0054265C" w:rsidRDefault="00C00160" w:rsidP="00C00160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สัญญาบริการ</w:t>
      </w:r>
    </w:p>
    <w:p w14:paraId="6A7E1DA2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0343B648" w14:textId="77777777" w:rsidR="00C00160" w:rsidRPr="0054265C" w:rsidRDefault="00C00160" w:rsidP="00C00160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54265C">
        <w:rPr>
          <w:rFonts w:ascii="Angsana New" w:hAnsi="Angsana New"/>
          <w:sz w:val="30"/>
          <w:szCs w:val="30"/>
          <w:cs/>
        </w:rPr>
        <w:t>บริษัท</w:t>
      </w:r>
      <w:r w:rsidRPr="0054265C">
        <w:rPr>
          <w:rFonts w:ascii="Angsana New" w:hAnsi="Angsana New" w:hint="cs"/>
          <w:sz w:val="30"/>
          <w:szCs w:val="30"/>
          <w:cs/>
        </w:rPr>
        <w:t>ได้</w:t>
      </w:r>
      <w:r w:rsidRPr="0054265C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 w:rsidRPr="0054265C">
        <w:rPr>
          <w:rFonts w:ascii="Angsana New" w:hAnsi="Angsana New" w:hint="cs"/>
          <w:sz w:val="30"/>
          <w:szCs w:val="30"/>
          <w:cs/>
        </w:rPr>
        <w:t>ำ</w:t>
      </w:r>
      <w:r w:rsidRPr="0054265C">
        <w:rPr>
          <w:rFonts w:ascii="Angsana New" w:hAnsi="Angsana New"/>
          <w:sz w:val="30"/>
          <w:szCs w:val="30"/>
          <w:cs/>
        </w:rPr>
        <w:t>กัด (มหาชน) ซึ่งเป็นบริษัทใหญ่</w:t>
      </w:r>
      <w:bookmarkStart w:id="3" w:name="_Hlk86787329"/>
      <w:r w:rsidRPr="0054265C">
        <w:rPr>
          <w:rFonts w:ascii="Angsana New" w:hAnsi="Angsana New" w:hint="cs"/>
          <w:sz w:val="30"/>
          <w:szCs w:val="30"/>
          <w:cs/>
          <w:lang w:eastAsia="ja-JP"/>
        </w:rPr>
        <w:t>ในลำดับสูงสุด</w:t>
      </w:r>
      <w:bookmarkEnd w:id="3"/>
      <w:r w:rsidRPr="0054265C">
        <w:rPr>
          <w:rFonts w:ascii="Angsana New" w:hAnsi="Angsana New"/>
          <w:sz w:val="30"/>
          <w:szCs w:val="30"/>
          <w:cs/>
        </w:rPr>
        <w:t xml:space="preserve"> เพื่อเป็นที่ปรึกษาในการบริหารงานและวางนโยบายต่าง ๆ </w:t>
      </w:r>
      <w:r w:rsidRPr="0054265C">
        <w:rPr>
          <w:rFonts w:ascii="Angsana New" w:hAnsi="Angsana New" w:hint="cs"/>
          <w:sz w:val="30"/>
          <w:szCs w:val="30"/>
          <w:cs/>
        </w:rPr>
        <w:t>และแนวทาง</w:t>
      </w:r>
      <w:r w:rsidRPr="0054265C">
        <w:rPr>
          <w:rFonts w:ascii="Angsana New" w:hAnsi="Angsana New"/>
          <w:sz w:val="30"/>
          <w:szCs w:val="30"/>
          <w:cs/>
        </w:rPr>
        <w:t>ในการด</w:t>
      </w:r>
      <w:r w:rsidRPr="0054265C">
        <w:rPr>
          <w:rFonts w:ascii="Angsana New" w:hAnsi="Angsana New" w:hint="cs"/>
          <w:sz w:val="30"/>
          <w:szCs w:val="30"/>
          <w:cs/>
        </w:rPr>
        <w:t>ำ</w:t>
      </w:r>
      <w:r w:rsidRPr="0054265C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Pr="0054265C">
        <w:rPr>
          <w:rFonts w:ascii="Angsana New" w:hAnsi="Angsana New"/>
          <w:sz w:val="30"/>
          <w:szCs w:val="30"/>
        </w:rPr>
        <w:t xml:space="preserve">2 </w:t>
      </w:r>
      <w:r w:rsidRPr="0054265C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Pr="0054265C">
        <w:rPr>
          <w:rFonts w:ascii="Angsana New" w:hAnsi="Angsana New"/>
          <w:sz w:val="30"/>
          <w:szCs w:val="30"/>
        </w:rPr>
        <w:t xml:space="preserve">1 </w:t>
      </w:r>
      <w:r w:rsidRPr="0054265C">
        <w:rPr>
          <w:rFonts w:ascii="Angsana New" w:hAnsi="Angsana New"/>
          <w:sz w:val="30"/>
          <w:szCs w:val="30"/>
          <w:cs/>
        </w:rPr>
        <w:t xml:space="preserve">มกราคม </w:t>
      </w:r>
      <w:r w:rsidRPr="0054265C">
        <w:rPr>
          <w:rFonts w:ascii="Angsana New" w:hAnsi="Angsana New"/>
          <w:sz w:val="30"/>
          <w:szCs w:val="30"/>
        </w:rPr>
        <w:t xml:space="preserve">2564 - 31 </w:t>
      </w:r>
      <w:r w:rsidRPr="0054265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4265C">
        <w:rPr>
          <w:rFonts w:ascii="Angsana New" w:hAnsi="Angsana New"/>
          <w:sz w:val="30"/>
          <w:szCs w:val="30"/>
        </w:rPr>
        <w:t>2565</w:t>
      </w:r>
      <w:r w:rsidRPr="0054265C">
        <w:rPr>
          <w:rFonts w:ascii="Angsana New" w:hAnsi="Angsana New" w:hint="cs"/>
          <w:sz w:val="30"/>
          <w:szCs w:val="30"/>
          <w:cs/>
        </w:rPr>
        <w:t xml:space="preserve"> โดยมีค่าบริการในอัตราร้อยละ</w:t>
      </w:r>
      <w:r w:rsidRPr="0054265C">
        <w:rPr>
          <w:rFonts w:ascii="Angsana New" w:hAnsi="Angsana New"/>
          <w:sz w:val="30"/>
          <w:szCs w:val="30"/>
          <w:cs/>
        </w:rPr>
        <w:t xml:space="preserve"> </w:t>
      </w:r>
      <w:r w:rsidRPr="0054265C">
        <w:rPr>
          <w:rFonts w:ascii="Angsana New" w:hAnsi="Angsana New"/>
          <w:sz w:val="30"/>
          <w:szCs w:val="30"/>
        </w:rPr>
        <w:t>3</w:t>
      </w:r>
      <w:r w:rsidRPr="0054265C">
        <w:rPr>
          <w:rFonts w:ascii="Angsana New" w:hAnsi="Angsana New"/>
          <w:sz w:val="30"/>
          <w:szCs w:val="30"/>
          <w:cs/>
        </w:rPr>
        <w:t xml:space="preserve"> </w:t>
      </w:r>
      <w:r w:rsidRPr="0054265C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ของรายได้ค่าเช่าและค่าบริการของบริษัท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และในอัตราร้อยละ </w:t>
      </w:r>
      <w:r>
        <w:rPr>
          <w:rFonts w:ascii="Angsana New" w:hAnsi="Angsana New"/>
          <w:sz w:val="30"/>
          <w:szCs w:val="30"/>
        </w:rPr>
        <w:t xml:space="preserve">2 </w:t>
      </w:r>
      <w:r>
        <w:rPr>
          <w:rFonts w:ascii="Angsana New" w:hAnsi="Angsana New" w:hint="cs"/>
          <w:sz w:val="30"/>
          <w:szCs w:val="30"/>
          <w:cs/>
        </w:rPr>
        <w:t>ของรายได้สุทธิของบริษัท และค่าธรรมเนียมในการจัดหา และ</w:t>
      </w:r>
      <w:r>
        <w:rPr>
          <w:rFonts w:ascii="Angsana New" w:hAnsi="Angsana New"/>
          <w:sz w:val="30"/>
          <w:szCs w:val="30"/>
        </w:rPr>
        <w:t>/</w:t>
      </w:r>
      <w:r>
        <w:rPr>
          <w:rFonts w:ascii="Angsana New" w:hAnsi="Angsana New" w:hint="cs"/>
          <w:sz w:val="30"/>
          <w:szCs w:val="30"/>
          <w:cs/>
        </w:rPr>
        <w:t xml:space="preserve">หรือ ดำเนินการให้เกิดการลงทุนในธุรกิจ หรือจำหน่าย จ่าย โอนอสังหาริมทรัพย์ ในอัตราร้อยละ </w:t>
      </w:r>
      <w:r>
        <w:rPr>
          <w:rFonts w:ascii="Angsana New" w:hAnsi="Angsana New"/>
          <w:sz w:val="30"/>
          <w:szCs w:val="30"/>
        </w:rPr>
        <w:t xml:space="preserve">1.5 </w:t>
      </w:r>
      <w:r>
        <w:rPr>
          <w:rFonts w:ascii="Angsana New" w:hAnsi="Angsana New" w:hint="cs"/>
          <w:sz w:val="30"/>
          <w:szCs w:val="30"/>
          <w:cs/>
        </w:rPr>
        <w:t xml:space="preserve">ของจำนวนเงินที่บริษัทลงทุนเพิ่มและในอัตราร้อยละ </w:t>
      </w:r>
      <w:r>
        <w:rPr>
          <w:rFonts w:ascii="Angsana New" w:hAnsi="Angsana New"/>
          <w:sz w:val="30"/>
          <w:szCs w:val="30"/>
        </w:rPr>
        <w:t xml:space="preserve">0.75 </w:t>
      </w:r>
      <w:r>
        <w:rPr>
          <w:rFonts w:ascii="Angsana New" w:hAnsi="Angsana New" w:hint="cs"/>
          <w:sz w:val="30"/>
          <w:szCs w:val="30"/>
          <w:cs/>
        </w:rPr>
        <w:t>ของจำนวนเงินที่บริษัทได้รับจากการดำเนินการ</w:t>
      </w:r>
    </w:p>
    <w:bookmarkEnd w:id="2"/>
    <w:p w14:paraId="57B4A73F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4880F37B" w14:textId="77777777" w:rsidR="00C00160" w:rsidRPr="0054265C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16098D21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0777DD7E" w14:textId="77777777" w:rsidR="00C00160" w:rsidRPr="0054265C" w:rsidRDefault="00C00160" w:rsidP="00C00160">
      <w:pPr>
        <w:ind w:left="547"/>
        <w:rPr>
          <w:rFonts w:asciiTheme="majorBidi" w:hAnsiTheme="majorBidi"/>
          <w:sz w:val="30"/>
          <w:szCs w:val="30"/>
        </w:rPr>
      </w:pPr>
      <w:bookmarkStart w:id="4" w:name="_Hlk6560484"/>
      <w:r w:rsidRPr="0054265C">
        <w:rPr>
          <w:rFonts w:asciiTheme="majorBidi" w:hAnsiTheme="majorBidi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Pr="0054265C">
        <w:rPr>
          <w:rFonts w:asciiTheme="majorBidi" w:hAnsiTheme="majorBidi"/>
          <w:sz w:val="30"/>
          <w:szCs w:val="30"/>
        </w:rPr>
        <w:t>1</w:t>
      </w:r>
      <w:r w:rsidRPr="0054265C">
        <w:rPr>
          <w:rFonts w:asciiTheme="majorBidi" w:hAnsiTheme="majorBidi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Pr="0054265C">
        <w:rPr>
          <w:rFonts w:asciiTheme="majorBidi" w:hAnsiTheme="majorBidi"/>
          <w:sz w:val="30"/>
          <w:szCs w:val="30"/>
        </w:rPr>
        <w:t>2</w:t>
      </w:r>
      <w:r w:rsidRPr="0054265C">
        <w:rPr>
          <w:rFonts w:asciiTheme="majorBidi" w:hAnsiTheme="majorBidi"/>
          <w:sz w:val="30"/>
          <w:szCs w:val="30"/>
          <w:cs/>
        </w:rPr>
        <w:t xml:space="preserve"> ของความคืบหน้าในการก่อสร้าง รายได้จากผลการดำเนินงานในอัตราร้อยละ </w:t>
      </w:r>
      <w:r w:rsidRPr="0054265C">
        <w:rPr>
          <w:rFonts w:asciiTheme="majorBidi" w:hAnsiTheme="majorBidi"/>
          <w:sz w:val="30"/>
          <w:szCs w:val="30"/>
        </w:rPr>
        <w:t>5</w:t>
      </w:r>
      <w:r w:rsidRPr="0054265C">
        <w:rPr>
          <w:rFonts w:asciiTheme="majorBidi" w:hAnsiTheme="majorBidi"/>
          <w:sz w:val="30"/>
          <w:szCs w:val="30"/>
          <w:cs/>
        </w:rPr>
        <w:t xml:space="preserve"> ของรายได้จากการดำเนินงาน และรายได้ค่านายหน้าในอัตราร้อยละ </w:t>
      </w:r>
      <w:r w:rsidRPr="0054265C">
        <w:rPr>
          <w:rFonts w:asciiTheme="majorBidi" w:hAnsiTheme="majorBidi"/>
          <w:sz w:val="30"/>
          <w:szCs w:val="30"/>
        </w:rPr>
        <w:t>0.5-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</w:rPr>
        <w:t>1</w:t>
      </w:r>
      <w:r w:rsidRPr="0054265C">
        <w:rPr>
          <w:rFonts w:asciiTheme="majorBidi" w:hAnsiTheme="majorBidi"/>
          <w:sz w:val="30"/>
          <w:szCs w:val="30"/>
          <w:cs/>
        </w:rPr>
        <w:t xml:space="preserve">ของค่าเช่าและค่าบริการ </w:t>
      </w:r>
      <w:r w:rsidRPr="0054265C">
        <w:rPr>
          <w:rFonts w:asciiTheme="majorBidi" w:hAnsiTheme="majorBidi"/>
          <w:sz w:val="30"/>
          <w:szCs w:val="30"/>
        </w:rPr>
        <w:t>1</w:t>
      </w:r>
      <w:r w:rsidRPr="0054265C">
        <w:rPr>
          <w:rFonts w:asciiTheme="majorBidi" w:hAnsiTheme="majorBidi"/>
          <w:sz w:val="30"/>
          <w:szCs w:val="30"/>
          <w:cs/>
        </w:rPr>
        <w:t xml:space="preserve"> เดือน</w:t>
      </w:r>
    </w:p>
    <w:p w14:paraId="1C78EE96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6665B2BA" w14:textId="77777777" w:rsidR="00C00160" w:rsidRPr="0054265C" w:rsidRDefault="00C00160" w:rsidP="00C00160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  <w:lang w:val="th-TH"/>
        </w:rPr>
      </w:pPr>
      <w:bookmarkStart w:id="5" w:name="_Hlk93997015"/>
      <w:r w:rsidRPr="0054265C">
        <w:rPr>
          <w:rFonts w:asciiTheme="majorBidi" w:hAnsiTheme="majorBidi"/>
          <w:i/>
          <w:iCs/>
          <w:spacing w:val="-2"/>
          <w:sz w:val="30"/>
          <w:szCs w:val="30"/>
          <w:cs/>
          <w:lang w:val="th-TH"/>
        </w:rPr>
        <w:t>สัญญาเช่าที่ดินและสิทธิการใช้พื้นที่</w:t>
      </w:r>
    </w:p>
    <w:p w14:paraId="66867949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  <w:cs/>
        </w:rPr>
      </w:pPr>
    </w:p>
    <w:p w14:paraId="4FE7DF0D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pacing w:val="-8"/>
          <w:sz w:val="30"/>
          <w:szCs w:val="30"/>
          <w:cs/>
          <w:lang w:val="en-GB"/>
        </w:rPr>
        <w:t>บริษัทย่อยแห่งหนึ่งมีภาระผูกพันในการจ่ายค่าเช่าตามสัญญาเช่าที่ดินและสิทธิการใช้พื้นที่กับบริษัท ซุปเปอร์ แอส</w:t>
      </w:r>
      <w:r w:rsidRPr="0054265C">
        <w:rPr>
          <w:rFonts w:asciiTheme="majorBidi" w:hAnsiTheme="majorBidi" w:cstheme="majorBidi"/>
          <w:sz w:val="30"/>
          <w:szCs w:val="30"/>
          <w:cs/>
          <w:lang w:val="en-GB"/>
        </w:rPr>
        <w:t>เซทส์ จำกัด และบริษัท ซีเคเอส โฮลดิ้ง จำกัด คิดเป็นจำนวนเงินรวม</w:t>
      </w:r>
      <w:r w:rsidRPr="0054265C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</w:rPr>
        <w:t xml:space="preserve">273 </w:t>
      </w:r>
      <w:r w:rsidRPr="0054265C">
        <w:rPr>
          <w:rFonts w:asciiTheme="majorBidi" w:hAnsiTheme="majorBidi" w:cstheme="majorBidi"/>
          <w:sz w:val="30"/>
          <w:szCs w:val="30"/>
          <w:cs/>
          <w:lang w:val="en-GB"/>
        </w:rPr>
        <w:t xml:space="preserve">ล้านบาท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lang w:val="en-GB"/>
        </w:rPr>
        <w:t xml:space="preserve">31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ธันวาคม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2563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278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54265C">
        <w:rPr>
          <w:rFonts w:asciiTheme="majorBidi" w:hAnsiTheme="majorBidi" w:cstheme="majorBidi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Pr="0054265C">
        <w:rPr>
          <w:rFonts w:asciiTheme="majorBidi" w:hAnsiTheme="majorBidi" w:cstheme="majorBidi"/>
          <w:sz w:val="30"/>
          <w:szCs w:val="30"/>
        </w:rPr>
        <w:t>2593</w:t>
      </w:r>
      <w:r w:rsidRPr="0054265C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และมิถุนายน </w:t>
      </w:r>
      <w:r w:rsidRPr="0054265C">
        <w:rPr>
          <w:rFonts w:asciiTheme="majorBidi" w:hAnsiTheme="majorBidi" w:cstheme="majorBidi"/>
          <w:sz w:val="30"/>
          <w:szCs w:val="30"/>
        </w:rPr>
        <w:t>2572</w:t>
      </w:r>
      <w:r w:rsidRPr="0054265C">
        <w:rPr>
          <w:rFonts w:asciiTheme="majorBidi" w:hAnsiTheme="majorBidi" w:cstheme="majorBidi"/>
          <w:sz w:val="30"/>
          <w:szCs w:val="30"/>
          <w:cs/>
          <w:lang w:val="en-GB"/>
        </w:rPr>
        <w:t xml:space="preserve"> ตามลำดับ </w:t>
      </w:r>
    </w:p>
    <w:p w14:paraId="0D64E764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  <w:cs/>
        </w:rPr>
      </w:pPr>
      <w:bookmarkStart w:id="6" w:name="_Hlk6560489"/>
      <w:bookmarkEnd w:id="4"/>
      <w:bookmarkEnd w:id="5"/>
    </w:p>
    <w:p w14:paraId="730DAFDB" w14:textId="77777777" w:rsidR="00C00160" w:rsidRPr="0054265C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6"/>
    <w:p w14:paraId="6F205E2A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47C969F8" w14:textId="77777777" w:rsidR="00C00160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บริษัทย่อยและ</w:t>
      </w:r>
      <w:r w:rsidRPr="0054265C">
        <w:rPr>
          <w:rFonts w:asciiTheme="majorBidi" w:eastAsiaTheme="minorEastAsia" w:hAnsiTheme="majorBidi" w:cstheme="majorBidi"/>
          <w:spacing w:val="-2"/>
          <w:sz w:val="30"/>
          <w:szCs w:val="30"/>
          <w:cs/>
          <w:lang w:eastAsia="ja-JP"/>
        </w:rPr>
        <w:t>บริษัทร่วม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มีสัญญากู้ยืมเงินระหว่างกันวงเงินรวม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4,950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โดยคิดอัตราดอกเบี้ยขั้นต่ำของเงินกู้ลบด้วยร้อยละ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4.03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ต่อปี และสามารถเรียกชำระเงินคืนได้ทันที</w:t>
      </w:r>
    </w:p>
    <w:p w14:paraId="14F31A8D" w14:textId="77777777" w:rsidR="00C00160" w:rsidRPr="00A83A73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</w:rPr>
      </w:pPr>
    </w:p>
    <w:p w14:paraId="4D4E435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3D09C2">
        <w:rPr>
          <w:rFonts w:asciiTheme="majorBidi" w:hAnsiTheme="majorBidi"/>
          <w:spacing w:val="-2"/>
          <w:sz w:val="30"/>
          <w:szCs w:val="30"/>
          <w:cs/>
        </w:rPr>
        <w:t xml:space="preserve">ในวันที่ </w:t>
      </w:r>
      <w:r w:rsidRPr="003D09C2">
        <w:rPr>
          <w:rFonts w:asciiTheme="majorBidi" w:hAnsiTheme="majorBidi" w:cstheme="majorBidi"/>
          <w:spacing w:val="-2"/>
          <w:sz w:val="30"/>
          <w:szCs w:val="30"/>
        </w:rPr>
        <w:t xml:space="preserve">10 </w:t>
      </w:r>
      <w:r w:rsidRPr="003D09C2">
        <w:rPr>
          <w:rFonts w:asciiTheme="majorBidi" w:hAnsiTheme="majorBidi"/>
          <w:spacing w:val="-2"/>
          <w:sz w:val="30"/>
          <w:szCs w:val="30"/>
          <w:cs/>
        </w:rPr>
        <w:t xml:space="preserve">พฤศจิกายน </w:t>
      </w:r>
      <w:r w:rsidRPr="003D09C2">
        <w:rPr>
          <w:rFonts w:asciiTheme="majorBidi" w:hAnsiTheme="majorBidi" w:cstheme="majorBidi"/>
          <w:spacing w:val="-2"/>
          <w:sz w:val="30"/>
          <w:szCs w:val="30"/>
        </w:rPr>
        <w:t xml:space="preserve">2564 </w:t>
      </w:r>
      <w:r w:rsidRPr="003D09C2">
        <w:rPr>
          <w:rFonts w:asciiTheme="majorBidi" w:hAnsiTheme="majorBidi"/>
          <w:spacing w:val="-2"/>
          <w:sz w:val="30"/>
          <w:szCs w:val="30"/>
          <w:cs/>
        </w:rPr>
        <w:t xml:space="preserve">บริษัท ซีพีเอ็น พัทยา จำกัด ซึ่งเป็นผู้ถือหุ้นรายใหญ่ของบริษัท ได้พิจารณาการต่อสัญญากู้ยืมเงินกับบริษัท เป็นระยะเวลาไม่เกิน </w:t>
      </w:r>
      <w:r w:rsidRPr="003D09C2">
        <w:rPr>
          <w:rFonts w:asciiTheme="majorBidi" w:hAnsiTheme="majorBidi" w:cstheme="majorBidi"/>
          <w:spacing w:val="-2"/>
          <w:sz w:val="30"/>
          <w:szCs w:val="30"/>
        </w:rPr>
        <w:t xml:space="preserve">2 </w:t>
      </w:r>
      <w:r w:rsidRPr="003D09C2">
        <w:rPr>
          <w:rFonts w:asciiTheme="majorBidi" w:hAnsiTheme="majorBidi"/>
          <w:spacing w:val="-2"/>
          <w:sz w:val="30"/>
          <w:szCs w:val="30"/>
          <w:cs/>
        </w:rPr>
        <w:t xml:space="preserve">ปีนับจากวันที่ทำรายการ ด้วยวงเงิน </w:t>
      </w:r>
      <w:r w:rsidRPr="003D09C2">
        <w:rPr>
          <w:rFonts w:asciiTheme="majorBidi" w:hAnsiTheme="majorBidi" w:cstheme="majorBidi"/>
          <w:spacing w:val="-2"/>
          <w:sz w:val="30"/>
          <w:szCs w:val="30"/>
        </w:rPr>
        <w:t xml:space="preserve">2,500 </w:t>
      </w:r>
      <w:r w:rsidRPr="003D09C2">
        <w:rPr>
          <w:rFonts w:asciiTheme="majorBidi" w:hAnsiTheme="majorBidi"/>
          <w:spacing w:val="-2"/>
          <w:sz w:val="30"/>
          <w:szCs w:val="30"/>
          <w:cs/>
        </w:rPr>
        <w:t xml:space="preserve">ล้านบาท ในอัตราดอกเบี้ยไม่เกินร้อยละ </w:t>
      </w:r>
      <w:r w:rsidRPr="003D09C2">
        <w:rPr>
          <w:rFonts w:asciiTheme="majorBidi" w:hAnsiTheme="majorBidi" w:cstheme="majorBidi"/>
          <w:spacing w:val="-2"/>
          <w:sz w:val="30"/>
          <w:szCs w:val="30"/>
        </w:rPr>
        <w:t xml:space="preserve">4 </w:t>
      </w:r>
      <w:r w:rsidRPr="003D09C2">
        <w:rPr>
          <w:rFonts w:asciiTheme="majorBidi" w:hAnsiTheme="majorBidi"/>
          <w:spacing w:val="-2"/>
          <w:sz w:val="30"/>
          <w:szCs w:val="30"/>
          <w:cs/>
        </w:rPr>
        <w:t>โดยต้องไม่สูงกว่า อัตราดอกเบี้ยเงินกู้ยืมของบริษัท 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 ซีพีเอ็น พัทยา จำกัด</w:t>
      </w:r>
    </w:p>
    <w:p w14:paraId="4E79B885" w14:textId="77777777" w:rsidR="00C00160" w:rsidRPr="0054265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18"/>
          <w:szCs w:val="18"/>
          <w:cs/>
        </w:rPr>
      </w:pPr>
      <w:r w:rsidRPr="0054265C">
        <w:rPr>
          <w:rFonts w:asciiTheme="majorBidi" w:hAnsiTheme="majorBidi" w:cstheme="majorBidi"/>
          <w:b/>
          <w:bCs/>
          <w:i/>
          <w:iCs/>
          <w:sz w:val="18"/>
          <w:szCs w:val="18"/>
          <w:cs/>
        </w:rPr>
        <w:br w:type="page"/>
      </w:r>
    </w:p>
    <w:p w14:paraId="2EA89957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 xml:space="preserve">เงินสดและรายการเทียบเท่าเงินสด </w:t>
      </w:r>
    </w:p>
    <w:p w14:paraId="150F5BFA" w14:textId="77777777" w:rsidR="00C00160" w:rsidRPr="0054265C" w:rsidRDefault="00C00160" w:rsidP="00C00160"/>
    <w:tbl>
      <w:tblPr>
        <w:tblW w:w="9294" w:type="dxa"/>
        <w:tblInd w:w="450" w:type="dxa"/>
        <w:tblLook w:val="01E0" w:firstRow="1" w:lastRow="1" w:firstColumn="1" w:lastColumn="1" w:noHBand="0" w:noVBand="0"/>
      </w:tblPr>
      <w:tblGrid>
        <w:gridCol w:w="4050"/>
        <w:gridCol w:w="1069"/>
        <w:gridCol w:w="244"/>
        <w:gridCol w:w="1027"/>
        <w:gridCol w:w="270"/>
        <w:gridCol w:w="990"/>
        <w:gridCol w:w="270"/>
        <w:gridCol w:w="1104"/>
        <w:gridCol w:w="270"/>
      </w:tblGrid>
      <w:tr w:rsidR="00C00160" w:rsidRPr="0054265C" w14:paraId="10D2DE19" w14:textId="77777777" w:rsidTr="00531B6D">
        <w:trPr>
          <w:gridAfter w:val="1"/>
          <w:wAfter w:w="270" w:type="dxa"/>
          <w:trHeight w:val="272"/>
          <w:tblHeader/>
        </w:trPr>
        <w:tc>
          <w:tcPr>
            <w:tcW w:w="4050" w:type="dxa"/>
          </w:tcPr>
          <w:p w14:paraId="0948303C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316F19E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E4298C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4" w:type="dxa"/>
            <w:gridSpan w:val="3"/>
            <w:shd w:val="clear" w:color="auto" w:fill="auto"/>
          </w:tcPr>
          <w:p w14:paraId="2BEBD18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141B255F" w14:textId="77777777" w:rsidTr="00531B6D">
        <w:trPr>
          <w:gridAfter w:val="1"/>
          <w:wAfter w:w="270" w:type="dxa"/>
          <w:trHeight w:val="299"/>
          <w:tblHeader/>
        </w:trPr>
        <w:tc>
          <w:tcPr>
            <w:tcW w:w="4050" w:type="dxa"/>
          </w:tcPr>
          <w:p w14:paraId="049F30B0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A1B8DFA" w14:textId="77777777" w:rsidR="00C00160" w:rsidRPr="0054265C" w:rsidRDefault="00C00160" w:rsidP="00531B6D">
            <w:pPr>
              <w:ind w:right="-6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44" w:type="dxa"/>
            <w:vAlign w:val="center"/>
          </w:tcPr>
          <w:p w14:paraId="3E2298F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0524FA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00C7C94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B80DD4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center"/>
          </w:tcPr>
          <w:p w14:paraId="69B54FF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6BC8DEE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1BACD05F" w14:textId="77777777" w:rsidTr="00531B6D">
        <w:trPr>
          <w:gridAfter w:val="1"/>
          <w:wAfter w:w="270" w:type="dxa"/>
          <w:trHeight w:val="80"/>
          <w:tblHeader/>
        </w:trPr>
        <w:tc>
          <w:tcPr>
            <w:tcW w:w="4050" w:type="dxa"/>
          </w:tcPr>
          <w:p w14:paraId="707579DC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74" w:type="dxa"/>
            <w:gridSpan w:val="7"/>
          </w:tcPr>
          <w:p w14:paraId="65D0F0A5" w14:textId="77777777" w:rsidR="00C00160" w:rsidRPr="0054265C" w:rsidRDefault="00C00160" w:rsidP="00531B6D">
            <w:pPr>
              <w:ind w:left="7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</w:t>
            </w: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00160" w:rsidRPr="0054265C" w14:paraId="24C8D8E7" w14:textId="77777777" w:rsidTr="00531B6D">
        <w:trPr>
          <w:trHeight w:val="405"/>
        </w:trPr>
        <w:tc>
          <w:tcPr>
            <w:tcW w:w="4050" w:type="dxa"/>
          </w:tcPr>
          <w:p w14:paraId="4FC28B9A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69" w:type="dxa"/>
          </w:tcPr>
          <w:p w14:paraId="75726A8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0.04</w:t>
            </w:r>
          </w:p>
        </w:tc>
        <w:tc>
          <w:tcPr>
            <w:tcW w:w="244" w:type="dxa"/>
          </w:tcPr>
          <w:p w14:paraId="416DF092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31B2F2F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0.10</w:t>
            </w:r>
          </w:p>
        </w:tc>
        <w:tc>
          <w:tcPr>
            <w:tcW w:w="270" w:type="dxa"/>
          </w:tcPr>
          <w:p w14:paraId="391FFD72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B4AC0B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0.03</w:t>
            </w:r>
          </w:p>
        </w:tc>
        <w:tc>
          <w:tcPr>
            <w:tcW w:w="270" w:type="dxa"/>
          </w:tcPr>
          <w:p w14:paraId="1DD06FE5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14:paraId="6061733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0.03</w:t>
            </w:r>
          </w:p>
        </w:tc>
        <w:tc>
          <w:tcPr>
            <w:tcW w:w="270" w:type="dxa"/>
          </w:tcPr>
          <w:p w14:paraId="158EDD34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C00160" w:rsidRPr="0054265C" w14:paraId="7246F61A" w14:textId="77777777" w:rsidTr="00531B6D">
        <w:trPr>
          <w:trHeight w:val="119"/>
        </w:trPr>
        <w:tc>
          <w:tcPr>
            <w:tcW w:w="4050" w:type="dxa"/>
          </w:tcPr>
          <w:p w14:paraId="4835D48F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7" w:name="_Hlk94545397"/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เงินฝากธนาคารประเภทเผื่อเรียก</w:t>
            </w:r>
            <w:bookmarkEnd w:id="7"/>
          </w:p>
        </w:tc>
        <w:tc>
          <w:tcPr>
            <w:tcW w:w="1069" w:type="dxa"/>
          </w:tcPr>
          <w:p w14:paraId="5428461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104.24</w:t>
            </w:r>
          </w:p>
        </w:tc>
        <w:tc>
          <w:tcPr>
            <w:tcW w:w="244" w:type="dxa"/>
          </w:tcPr>
          <w:p w14:paraId="2815DFE3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6A3AC0C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69.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66</w:t>
            </w:r>
          </w:p>
        </w:tc>
        <w:tc>
          <w:tcPr>
            <w:tcW w:w="270" w:type="dxa"/>
          </w:tcPr>
          <w:p w14:paraId="6B02B722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238849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34.33</w:t>
            </w:r>
          </w:p>
        </w:tc>
        <w:tc>
          <w:tcPr>
            <w:tcW w:w="270" w:type="dxa"/>
          </w:tcPr>
          <w:p w14:paraId="2D429A33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14:paraId="6F22631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39.24</w:t>
            </w:r>
          </w:p>
        </w:tc>
        <w:tc>
          <w:tcPr>
            <w:tcW w:w="270" w:type="dxa"/>
          </w:tcPr>
          <w:p w14:paraId="1540CEB7" w14:textId="77777777" w:rsidR="00C00160" w:rsidRPr="0054265C" w:rsidRDefault="00C00160" w:rsidP="00531B6D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C00160" w:rsidRPr="0054265C" w14:paraId="6EA420FD" w14:textId="77777777" w:rsidTr="00531B6D">
        <w:trPr>
          <w:trHeight w:val="235"/>
        </w:trPr>
        <w:tc>
          <w:tcPr>
            <w:tcW w:w="4050" w:type="dxa"/>
          </w:tcPr>
          <w:p w14:paraId="275C496B" w14:textId="77777777" w:rsidR="00C00160" w:rsidRPr="0054265C" w:rsidRDefault="00C00160" w:rsidP="00531B6D">
            <w:pPr>
              <w:ind w:left="144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95F0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104.28</w:t>
            </w:r>
          </w:p>
        </w:tc>
        <w:tc>
          <w:tcPr>
            <w:tcW w:w="244" w:type="dxa"/>
            <w:vAlign w:val="bottom"/>
          </w:tcPr>
          <w:p w14:paraId="3D3F11CB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A5D7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69.76</w:t>
            </w:r>
          </w:p>
        </w:tc>
        <w:tc>
          <w:tcPr>
            <w:tcW w:w="270" w:type="dxa"/>
            <w:vAlign w:val="bottom"/>
          </w:tcPr>
          <w:p w14:paraId="38001AA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0A9D7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34.36</w:t>
            </w:r>
          </w:p>
        </w:tc>
        <w:tc>
          <w:tcPr>
            <w:tcW w:w="270" w:type="dxa"/>
            <w:vAlign w:val="bottom"/>
          </w:tcPr>
          <w:p w14:paraId="6D484F59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8F74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39.27</w:t>
            </w:r>
          </w:p>
        </w:tc>
        <w:tc>
          <w:tcPr>
            <w:tcW w:w="270" w:type="dxa"/>
            <w:vAlign w:val="bottom"/>
          </w:tcPr>
          <w:p w14:paraId="7AD23E12" w14:textId="77777777" w:rsidR="00C00160" w:rsidRPr="0054265C" w:rsidRDefault="00C00160" w:rsidP="00531B6D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14:paraId="29926BD8" w14:textId="77777777" w:rsidR="00C00160" w:rsidRPr="0054265C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p w14:paraId="7140008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เงินฝากธนาคารประเภทเผื่อเรียก</w:t>
      </w:r>
      <w:r w:rsidRPr="0054265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มีอัตราดอกเบี้ยระหว่างร้อยละ </w:t>
      </w:r>
      <w:r>
        <w:rPr>
          <w:rFonts w:asciiTheme="majorBidi" w:hAnsiTheme="majorBidi" w:cstheme="majorBidi"/>
          <w:spacing w:val="-2"/>
          <w:sz w:val="30"/>
          <w:szCs w:val="30"/>
        </w:rPr>
        <w:t>0.05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>
        <w:rPr>
          <w:rFonts w:asciiTheme="majorBidi" w:hAnsiTheme="majorBidi" w:cstheme="majorBidi"/>
          <w:spacing w:val="-2"/>
          <w:sz w:val="30"/>
          <w:szCs w:val="30"/>
        </w:rPr>
        <w:t>-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>
        <w:rPr>
          <w:rFonts w:asciiTheme="majorBidi" w:hAnsiTheme="majorBidi" w:cstheme="majorBidi"/>
          <w:spacing w:val="-2"/>
          <w:sz w:val="30"/>
          <w:szCs w:val="30"/>
        </w:rPr>
        <w:t>0.13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4265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ต่อปี </w:t>
      </w:r>
      <w:r w:rsidRPr="0054265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(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2563 : </w:t>
      </w:r>
      <w:r w:rsidRPr="0054265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ร้อยละ </w:t>
      </w:r>
      <w:r>
        <w:rPr>
          <w:rFonts w:asciiTheme="majorBidi" w:hAnsiTheme="majorBidi" w:cstheme="majorBidi"/>
          <w:i/>
          <w:iCs/>
          <w:spacing w:val="-2"/>
          <w:sz w:val="30"/>
          <w:szCs w:val="30"/>
        </w:rPr>
        <w:t>0.05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>
        <w:rPr>
          <w:rFonts w:asciiTheme="majorBidi" w:hAnsiTheme="majorBidi" w:cstheme="majorBidi"/>
          <w:i/>
          <w:iCs/>
          <w:spacing w:val="-2"/>
          <w:sz w:val="30"/>
          <w:szCs w:val="30"/>
        </w:rPr>
        <w:t>-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>
        <w:rPr>
          <w:rFonts w:asciiTheme="majorBidi" w:hAnsiTheme="majorBidi" w:cstheme="majorBidi"/>
          <w:i/>
          <w:iCs/>
          <w:spacing w:val="-2"/>
          <w:sz w:val="30"/>
          <w:szCs w:val="30"/>
        </w:rPr>
        <w:t>0.37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54265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ต่อปี)</w:t>
      </w:r>
    </w:p>
    <w:p w14:paraId="3F612AB0" w14:textId="77777777" w:rsidR="00C00160" w:rsidRPr="0054265C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p w14:paraId="0DAF6E4B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</w:p>
    <w:p w14:paraId="1E26EA3F" w14:textId="77777777" w:rsidR="00C00160" w:rsidRPr="0054265C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C00160" w:rsidRPr="00EC299C" w14:paraId="6E53B2E0" w14:textId="77777777" w:rsidTr="00531B6D">
        <w:trPr>
          <w:cantSplit/>
          <w:tblHeader/>
        </w:trPr>
        <w:tc>
          <w:tcPr>
            <w:tcW w:w="3330" w:type="dxa"/>
            <w:vAlign w:val="bottom"/>
            <w:hideMark/>
          </w:tcPr>
          <w:p w14:paraId="55F532CD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8" w:name="_Hlk95297769"/>
          </w:p>
        </w:tc>
        <w:tc>
          <w:tcPr>
            <w:tcW w:w="2700" w:type="dxa"/>
            <w:gridSpan w:val="3"/>
            <w:vAlign w:val="bottom"/>
          </w:tcPr>
          <w:p w14:paraId="3AAAB9FD" w14:textId="77777777" w:rsidR="00C00160" w:rsidRPr="00EC299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C299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42ADFEBE" w14:textId="77777777" w:rsidR="00C00160" w:rsidRPr="00EC299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2812A514" w14:textId="77777777" w:rsidR="00C00160" w:rsidRPr="00EC299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C299C" w14:paraId="274D303A" w14:textId="77777777" w:rsidTr="00531B6D">
        <w:trPr>
          <w:cantSplit/>
          <w:tblHeader/>
        </w:trPr>
        <w:tc>
          <w:tcPr>
            <w:tcW w:w="3330" w:type="dxa"/>
            <w:vAlign w:val="bottom"/>
          </w:tcPr>
          <w:p w14:paraId="1C022793" w14:textId="77777777" w:rsidR="00C00160" w:rsidRPr="00EC299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19B4F0F8" w14:textId="77777777" w:rsidR="00C00160" w:rsidRPr="00EC299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EC299C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4D8D2745" w14:textId="77777777" w:rsidR="00C00160" w:rsidRPr="00EC299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B285F5A" w14:textId="77777777" w:rsidR="00C00160" w:rsidRPr="00EC299C" w:rsidRDefault="00C00160" w:rsidP="00531B6D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EC299C">
              <w:rPr>
                <w:rFonts w:asciiTheme="majorBidi" w:hAnsiTheme="majorBidi" w:cstheme="majorBidi"/>
                <w:b w:val="0"/>
                <w:sz w:val="30"/>
                <w:szCs w:val="30"/>
              </w:rPr>
              <w:t>2563</w:t>
            </w:r>
          </w:p>
        </w:tc>
        <w:tc>
          <w:tcPr>
            <w:tcW w:w="178" w:type="dxa"/>
          </w:tcPr>
          <w:p w14:paraId="16DEDF02" w14:textId="77777777" w:rsidR="00C00160" w:rsidRPr="00EC299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F1E04FF" w14:textId="77777777" w:rsidR="00C00160" w:rsidRPr="00EC299C" w:rsidRDefault="00C00160" w:rsidP="00531B6D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299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3DB2B076" w14:textId="77777777" w:rsidR="00C00160" w:rsidRPr="00EC299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0B28623B" w14:textId="77777777" w:rsidR="00C00160" w:rsidRPr="00EC299C" w:rsidRDefault="00C00160" w:rsidP="00531B6D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EC299C">
              <w:rPr>
                <w:rFonts w:asciiTheme="majorBidi" w:hAnsiTheme="majorBidi" w:cstheme="majorBidi"/>
                <w:b w:val="0"/>
                <w:sz w:val="30"/>
                <w:szCs w:val="30"/>
              </w:rPr>
              <w:t>2563</w:t>
            </w:r>
          </w:p>
        </w:tc>
      </w:tr>
      <w:tr w:rsidR="00C00160" w:rsidRPr="00EC299C" w14:paraId="29934AC5" w14:textId="77777777" w:rsidTr="00531B6D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573FDCC9" w14:textId="77777777" w:rsidR="00C00160" w:rsidRPr="00EC299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4806024E" w14:textId="77777777" w:rsidR="00C00160" w:rsidRPr="00EC299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C299C" w14:paraId="22A34A53" w14:textId="77777777" w:rsidTr="00531B6D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</w:tcPr>
          <w:p w14:paraId="12A838A4" w14:textId="77777777" w:rsidR="00C00160" w:rsidRPr="00EC299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EC299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299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31 </w:t>
            </w:r>
            <w:r w:rsidRPr="00EC299C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ธันวาคม </w:t>
            </w:r>
          </w:p>
        </w:tc>
        <w:tc>
          <w:tcPr>
            <w:tcW w:w="5667" w:type="dxa"/>
            <w:gridSpan w:val="7"/>
            <w:vAlign w:val="bottom"/>
          </w:tcPr>
          <w:p w14:paraId="5A91B395" w14:textId="77777777" w:rsidR="00C00160" w:rsidRPr="00EC299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C00160" w:rsidRPr="00EC299C" w14:paraId="2708444F" w14:textId="77777777" w:rsidTr="00531B6D">
        <w:trPr>
          <w:cantSplit/>
        </w:trPr>
        <w:tc>
          <w:tcPr>
            <w:tcW w:w="3330" w:type="dxa"/>
            <w:hideMark/>
          </w:tcPr>
          <w:p w14:paraId="6D671AE8" w14:textId="77777777" w:rsidR="00C00160" w:rsidRPr="00EC299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27801E6F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80" w:type="dxa"/>
          </w:tcPr>
          <w:p w14:paraId="791C4E61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F7D912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14.70</w:t>
            </w:r>
          </w:p>
        </w:tc>
        <w:tc>
          <w:tcPr>
            <w:tcW w:w="178" w:type="dxa"/>
          </w:tcPr>
          <w:p w14:paraId="384F6EDE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A5D00A1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12.33</w:t>
            </w:r>
          </w:p>
        </w:tc>
        <w:tc>
          <w:tcPr>
            <w:tcW w:w="180" w:type="dxa"/>
          </w:tcPr>
          <w:p w14:paraId="3CEE135B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4694EFF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24.07</w:t>
            </w:r>
          </w:p>
        </w:tc>
      </w:tr>
      <w:tr w:rsidR="00C00160" w:rsidRPr="00EC299C" w14:paraId="272E807A" w14:textId="77777777" w:rsidTr="00531B6D">
        <w:trPr>
          <w:cantSplit/>
        </w:trPr>
        <w:tc>
          <w:tcPr>
            <w:tcW w:w="3330" w:type="dxa"/>
            <w:hideMark/>
          </w:tcPr>
          <w:p w14:paraId="033162F8" w14:textId="77777777" w:rsidR="00C00160" w:rsidRPr="00EC299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18AE7686" w14:textId="77777777" w:rsidR="00C00160" w:rsidRPr="00EC299C" w:rsidRDefault="00C00160" w:rsidP="00531B6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805AF85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D2B850B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99BB70F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5CA9FE7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653883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B35BA08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C299C" w14:paraId="4FB98FF2" w14:textId="77777777" w:rsidTr="00531B6D">
        <w:trPr>
          <w:cantSplit/>
        </w:trPr>
        <w:tc>
          <w:tcPr>
            <w:tcW w:w="3330" w:type="dxa"/>
            <w:hideMark/>
          </w:tcPr>
          <w:p w14:paraId="3E038B4F" w14:textId="77777777" w:rsidR="00C00160" w:rsidRPr="00EC299C" w:rsidRDefault="00C00160" w:rsidP="00531B6D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EC299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9041803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180" w:type="dxa"/>
          </w:tcPr>
          <w:p w14:paraId="1D19FB6A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CEE090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  <w:lang w:eastAsia="ja-JP"/>
              </w:rPr>
              <w:t>25.80</w:t>
            </w:r>
          </w:p>
        </w:tc>
        <w:tc>
          <w:tcPr>
            <w:tcW w:w="178" w:type="dxa"/>
          </w:tcPr>
          <w:p w14:paraId="038999A1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0D77A7F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1.59</w:t>
            </w:r>
          </w:p>
        </w:tc>
        <w:tc>
          <w:tcPr>
            <w:tcW w:w="180" w:type="dxa"/>
          </w:tcPr>
          <w:p w14:paraId="75833F23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471A1C39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</w:rPr>
              <w:t>0.91</w:t>
            </w:r>
          </w:p>
        </w:tc>
      </w:tr>
      <w:tr w:rsidR="00C00160" w:rsidRPr="00EC299C" w14:paraId="58E05088" w14:textId="77777777" w:rsidTr="00531B6D">
        <w:trPr>
          <w:cantSplit/>
        </w:trPr>
        <w:tc>
          <w:tcPr>
            <w:tcW w:w="3330" w:type="dxa"/>
            <w:hideMark/>
          </w:tcPr>
          <w:p w14:paraId="1CD41D91" w14:textId="77777777" w:rsidR="00C00160" w:rsidRPr="00EC299C" w:rsidRDefault="00C00160" w:rsidP="00531B6D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 xml:space="preserve">   3 - 6</w:t>
            </w:r>
            <w:r w:rsidRPr="00EC29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107F17AC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18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98</w:t>
            </w:r>
          </w:p>
        </w:tc>
        <w:tc>
          <w:tcPr>
            <w:tcW w:w="180" w:type="dxa"/>
          </w:tcPr>
          <w:p w14:paraId="76BBECB6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274EA0B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</w:rPr>
              <w:t>4.20</w:t>
            </w:r>
          </w:p>
        </w:tc>
        <w:tc>
          <w:tcPr>
            <w:tcW w:w="178" w:type="dxa"/>
          </w:tcPr>
          <w:p w14:paraId="7A437F6F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A7CC48E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2.59</w:t>
            </w:r>
          </w:p>
        </w:tc>
        <w:tc>
          <w:tcPr>
            <w:tcW w:w="180" w:type="dxa"/>
          </w:tcPr>
          <w:p w14:paraId="6F8D3F8B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8CBAE09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  <w:lang w:val="en-GB"/>
              </w:rPr>
              <w:t>0.09</w:t>
            </w:r>
          </w:p>
        </w:tc>
      </w:tr>
      <w:tr w:rsidR="00C00160" w:rsidRPr="00EC299C" w14:paraId="75B04B69" w14:textId="77777777" w:rsidTr="00531B6D">
        <w:trPr>
          <w:cantSplit/>
        </w:trPr>
        <w:tc>
          <w:tcPr>
            <w:tcW w:w="3330" w:type="dxa"/>
          </w:tcPr>
          <w:p w14:paraId="307E5344" w14:textId="77777777" w:rsidR="00C00160" w:rsidRPr="00EC299C" w:rsidRDefault="00C00160" w:rsidP="00531B6D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C299C">
              <w:rPr>
                <w:rFonts w:ascii="Angsana New" w:hAnsi="Angsana New"/>
                <w:sz w:val="30"/>
                <w:szCs w:val="30"/>
              </w:rPr>
              <w:t>6 - 12</w:t>
            </w:r>
            <w:r w:rsidRPr="00EC299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94D13B8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180" w:type="dxa"/>
          </w:tcPr>
          <w:p w14:paraId="1CFA66A4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407187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</w:rPr>
              <w:t>0.12</w:t>
            </w:r>
          </w:p>
        </w:tc>
        <w:tc>
          <w:tcPr>
            <w:tcW w:w="178" w:type="dxa"/>
          </w:tcPr>
          <w:p w14:paraId="3C501A9D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819D951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2B2E1ED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3921158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</w:rPr>
              <w:t>0.10</w:t>
            </w:r>
          </w:p>
        </w:tc>
      </w:tr>
      <w:tr w:rsidR="00C00160" w:rsidRPr="00EC299C" w14:paraId="23056A6B" w14:textId="77777777" w:rsidTr="00531B6D">
        <w:trPr>
          <w:cantSplit/>
        </w:trPr>
        <w:tc>
          <w:tcPr>
            <w:tcW w:w="3330" w:type="dxa"/>
          </w:tcPr>
          <w:p w14:paraId="0749F14F" w14:textId="77777777" w:rsidR="00C00160" w:rsidRPr="00EC299C" w:rsidRDefault="00C00160" w:rsidP="00531B6D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C299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EC299C">
              <w:rPr>
                <w:rFonts w:ascii="Angsana New" w:hAnsi="Angsana New"/>
                <w:sz w:val="30"/>
                <w:szCs w:val="30"/>
              </w:rPr>
              <w:t>12</w:t>
            </w:r>
            <w:r w:rsidRPr="00EC299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3ABB2869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80" w:type="dxa"/>
          </w:tcPr>
          <w:p w14:paraId="390A0D46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1AC1B0F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178" w:type="dxa"/>
          </w:tcPr>
          <w:p w14:paraId="5296E61D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206D44F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0.02</w:t>
            </w:r>
          </w:p>
        </w:tc>
        <w:tc>
          <w:tcPr>
            <w:tcW w:w="180" w:type="dxa"/>
          </w:tcPr>
          <w:p w14:paraId="5B0B9225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5F27F2A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EC299C" w14:paraId="4E95F25D" w14:textId="77777777" w:rsidTr="00531B6D">
        <w:trPr>
          <w:cantSplit/>
        </w:trPr>
        <w:tc>
          <w:tcPr>
            <w:tcW w:w="3330" w:type="dxa"/>
          </w:tcPr>
          <w:p w14:paraId="21D03D86" w14:textId="77777777" w:rsidR="00C00160" w:rsidRPr="00EC299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/>
                <w:sz w:val="30"/>
                <w:szCs w:val="30"/>
                <w:cs/>
              </w:rPr>
              <w:t>รายได้ค้างรับตามสัญญาเช่าดำเนินงาน</w:t>
            </w:r>
          </w:p>
        </w:tc>
        <w:tc>
          <w:tcPr>
            <w:tcW w:w="1260" w:type="dxa"/>
          </w:tcPr>
          <w:p w14:paraId="4CD50F6D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17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C299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180" w:type="dxa"/>
          </w:tcPr>
          <w:p w14:paraId="24BDA8F5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B07891C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19.85</w:t>
            </w:r>
          </w:p>
        </w:tc>
        <w:tc>
          <w:tcPr>
            <w:tcW w:w="178" w:type="dxa"/>
          </w:tcPr>
          <w:p w14:paraId="0B23C34D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608296D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13.67</w:t>
            </w:r>
          </w:p>
        </w:tc>
        <w:tc>
          <w:tcPr>
            <w:tcW w:w="180" w:type="dxa"/>
          </w:tcPr>
          <w:p w14:paraId="322A2D3D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71653B5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12.93</w:t>
            </w:r>
          </w:p>
        </w:tc>
      </w:tr>
      <w:tr w:rsidR="00C00160" w:rsidRPr="00EC299C" w14:paraId="748EAD90" w14:textId="77777777" w:rsidTr="00531B6D">
        <w:trPr>
          <w:cantSplit/>
        </w:trPr>
        <w:tc>
          <w:tcPr>
            <w:tcW w:w="3330" w:type="dxa"/>
            <w:hideMark/>
          </w:tcPr>
          <w:p w14:paraId="697FA8AF" w14:textId="77777777" w:rsidR="00C00160" w:rsidRPr="00EC299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725AD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70.58</w:t>
            </w:r>
          </w:p>
        </w:tc>
        <w:tc>
          <w:tcPr>
            <w:tcW w:w="180" w:type="dxa"/>
          </w:tcPr>
          <w:p w14:paraId="32ED5177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B001F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C299C">
              <w:rPr>
                <w:rFonts w:ascii="Angsana New" w:hAnsi="Angsana New"/>
                <w:b/>
                <w:bCs/>
                <w:sz w:val="30"/>
                <w:szCs w:val="30"/>
              </w:rPr>
              <w:t>64.82</w:t>
            </w:r>
          </w:p>
        </w:tc>
        <w:tc>
          <w:tcPr>
            <w:tcW w:w="178" w:type="dxa"/>
          </w:tcPr>
          <w:p w14:paraId="1F208074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C97CA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30.20</w:t>
            </w:r>
          </w:p>
        </w:tc>
        <w:tc>
          <w:tcPr>
            <w:tcW w:w="180" w:type="dxa"/>
          </w:tcPr>
          <w:p w14:paraId="5B87FC52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AE7AAC3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38.10</w:t>
            </w:r>
          </w:p>
        </w:tc>
      </w:tr>
      <w:tr w:rsidR="00C00160" w:rsidRPr="00EC299C" w14:paraId="35DBB50C" w14:textId="77777777" w:rsidTr="00531B6D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20A56C65" w14:textId="77777777" w:rsidR="00C00160" w:rsidRPr="00EC299C" w:rsidRDefault="00C00160" w:rsidP="00531B6D">
            <w:pPr>
              <w:ind w:left="270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C29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C1492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(5.05)</w:t>
            </w:r>
          </w:p>
        </w:tc>
        <w:tc>
          <w:tcPr>
            <w:tcW w:w="180" w:type="dxa"/>
            <w:vAlign w:val="bottom"/>
          </w:tcPr>
          <w:p w14:paraId="6CEDC927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ACC22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</w:rPr>
              <w:t>(1.99)</w:t>
            </w:r>
          </w:p>
        </w:tc>
        <w:tc>
          <w:tcPr>
            <w:tcW w:w="178" w:type="dxa"/>
            <w:vAlign w:val="bottom"/>
          </w:tcPr>
          <w:p w14:paraId="45863501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AC3C8E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299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29C0195" w14:textId="77777777" w:rsidR="00C00160" w:rsidRPr="00EC299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F57D7C" w14:textId="77777777" w:rsidR="00C00160" w:rsidRPr="00EC299C" w:rsidRDefault="00C00160" w:rsidP="00531B6D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C299C">
              <w:rPr>
                <w:rFonts w:ascii="Angsana New" w:hAnsi="Angsana New"/>
                <w:sz w:val="30"/>
                <w:szCs w:val="30"/>
                <w:lang w:val="en-GB"/>
              </w:rPr>
              <w:t>(0.21)</w:t>
            </w:r>
          </w:p>
        </w:tc>
      </w:tr>
      <w:tr w:rsidR="00C00160" w:rsidRPr="0054265C" w14:paraId="1C681D74" w14:textId="77777777" w:rsidTr="00531B6D">
        <w:trPr>
          <w:cantSplit/>
        </w:trPr>
        <w:tc>
          <w:tcPr>
            <w:tcW w:w="3330" w:type="dxa"/>
            <w:hideMark/>
          </w:tcPr>
          <w:p w14:paraId="48BD4D46" w14:textId="77777777" w:rsidR="00C00160" w:rsidRPr="00EC299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EC299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Pr="00EC299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A4DF3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65.53</w:t>
            </w:r>
          </w:p>
        </w:tc>
        <w:tc>
          <w:tcPr>
            <w:tcW w:w="180" w:type="dxa"/>
          </w:tcPr>
          <w:p w14:paraId="3A9D1CBF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64B171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C299C">
              <w:rPr>
                <w:rFonts w:ascii="Angsana New" w:hAnsi="Angsana New"/>
                <w:b/>
                <w:bCs/>
                <w:sz w:val="30"/>
                <w:szCs w:val="30"/>
              </w:rPr>
              <w:t>62.83</w:t>
            </w:r>
          </w:p>
        </w:tc>
        <w:tc>
          <w:tcPr>
            <w:tcW w:w="178" w:type="dxa"/>
          </w:tcPr>
          <w:p w14:paraId="09F7FEAA" w14:textId="77777777" w:rsidR="00C00160" w:rsidRPr="00EC299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F18598" w14:textId="77777777" w:rsidR="00C00160" w:rsidRPr="00EC299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C299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30.20</w:t>
            </w:r>
          </w:p>
        </w:tc>
        <w:tc>
          <w:tcPr>
            <w:tcW w:w="180" w:type="dxa"/>
          </w:tcPr>
          <w:p w14:paraId="119ED6C9" w14:textId="77777777" w:rsidR="00C00160" w:rsidRPr="00EC299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5A2AA33" w14:textId="77777777" w:rsidR="00C00160" w:rsidRPr="0054265C" w:rsidRDefault="00C00160" w:rsidP="00531B6D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C299C">
              <w:rPr>
                <w:rFonts w:ascii="Angsana New" w:hAnsi="Angsana New"/>
                <w:b/>
                <w:bCs/>
                <w:sz w:val="30"/>
                <w:szCs w:val="30"/>
              </w:rPr>
              <w:t>37.89</w:t>
            </w:r>
          </w:p>
        </w:tc>
      </w:tr>
      <w:bookmarkEnd w:id="8"/>
    </w:tbl>
    <w:p w14:paraId="613EA416" w14:textId="77777777" w:rsidR="00C00160" w:rsidRPr="0054265C" w:rsidRDefault="00C00160" w:rsidP="00C00160">
      <w:pPr>
        <w:rPr>
          <w:cs/>
        </w:rPr>
      </w:pPr>
    </w:p>
    <w:tbl>
      <w:tblPr>
        <w:tblW w:w="900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900"/>
        <w:gridCol w:w="180"/>
        <w:gridCol w:w="810"/>
        <w:gridCol w:w="178"/>
        <w:gridCol w:w="902"/>
        <w:gridCol w:w="180"/>
        <w:gridCol w:w="900"/>
      </w:tblGrid>
      <w:tr w:rsidR="00C00160" w:rsidRPr="0054265C" w14:paraId="735DE972" w14:textId="77777777" w:rsidTr="00531B6D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3B29BBA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1890" w:type="dxa"/>
            <w:gridSpan w:val="3"/>
            <w:shd w:val="clear" w:color="auto" w:fill="auto"/>
            <w:vAlign w:val="bottom"/>
          </w:tcPr>
          <w:p w14:paraId="4B0FEEF2" w14:textId="77777777" w:rsidR="00C00160" w:rsidRPr="0054265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  <w:shd w:val="clear" w:color="auto" w:fill="auto"/>
          </w:tcPr>
          <w:p w14:paraId="3D4EA37D" w14:textId="77777777" w:rsidR="00C00160" w:rsidRPr="0054265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shd w:val="clear" w:color="auto" w:fill="auto"/>
            <w:vAlign w:val="bottom"/>
          </w:tcPr>
          <w:p w14:paraId="0CE2C9A1" w14:textId="77777777" w:rsidR="00C00160" w:rsidRPr="0054265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00160" w:rsidRPr="0054265C" w14:paraId="28B8BFE0" w14:textId="77777777" w:rsidTr="00531B6D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</w:tcPr>
          <w:p w14:paraId="74D1B0F3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B7E41E8" w14:textId="77777777" w:rsidR="00C00160" w:rsidRPr="0054265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B31CDA" w14:textId="77777777" w:rsidR="00C00160" w:rsidRPr="0054265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3669A2E" w14:textId="77777777" w:rsidR="00C00160" w:rsidRPr="0054265C" w:rsidRDefault="00C00160" w:rsidP="00531B6D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78" w:type="dxa"/>
            <w:shd w:val="clear" w:color="auto" w:fill="auto"/>
          </w:tcPr>
          <w:p w14:paraId="7235BF62" w14:textId="77777777" w:rsidR="00C00160" w:rsidRPr="0054265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2FC094B" w14:textId="77777777" w:rsidR="00C00160" w:rsidRPr="0054265C" w:rsidRDefault="00C00160" w:rsidP="00531B6D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9FD2AEE" w14:textId="77777777" w:rsidR="00C00160" w:rsidRPr="0054265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64DE81" w14:textId="77777777" w:rsidR="00C00160" w:rsidRPr="0054265C" w:rsidRDefault="00C00160" w:rsidP="00531B6D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</w:tr>
      <w:tr w:rsidR="00C00160" w:rsidRPr="0054265C" w14:paraId="3372EABF" w14:textId="77777777" w:rsidTr="00531B6D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52A5B304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bottom"/>
            <w:hideMark/>
          </w:tcPr>
          <w:p w14:paraId="39D17499" w14:textId="77777777" w:rsidR="00C00160" w:rsidRPr="0054265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49537B0A" w14:textId="77777777" w:rsidTr="00531B6D">
        <w:trPr>
          <w:cantSplit/>
        </w:trPr>
        <w:tc>
          <w:tcPr>
            <w:tcW w:w="4950" w:type="dxa"/>
            <w:shd w:val="clear" w:color="auto" w:fill="auto"/>
          </w:tcPr>
          <w:p w14:paraId="5AA48112" w14:textId="77777777" w:rsidR="00C00160" w:rsidRPr="0054265C" w:rsidRDefault="00C00160" w:rsidP="00531B6D">
            <w:pPr>
              <w:pStyle w:val="ListParagraph"/>
              <w:numPr>
                <w:ilvl w:val="0"/>
                <w:numId w:val="10"/>
              </w:numPr>
              <w:tabs>
                <w:tab w:val="left" w:pos="19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190" w:hanging="190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cs/>
                <w:lang w:eastAsia="ja-JP"/>
              </w:rPr>
              <w:t>เพิ่มขึ้น (</w:t>
            </w:r>
            <w:r w:rsidRPr="0054265C">
              <w:rPr>
                <w:rFonts w:asciiTheme="majorBidi" w:hAnsiTheme="majorBidi" w:cstheme="majorBidi"/>
                <w:sz w:val="30"/>
                <w:cs/>
              </w:rPr>
              <w:t>กลับรายการ</w:t>
            </w:r>
            <w:r w:rsidRPr="0054265C">
              <w:rPr>
                <w:rFonts w:asciiTheme="majorBidi" w:hAnsiTheme="majorBidi" w:cstheme="majorBidi" w:hint="cs"/>
                <w:sz w:val="30"/>
                <w:cs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73F867A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3.06</w:t>
            </w:r>
          </w:p>
        </w:tc>
        <w:tc>
          <w:tcPr>
            <w:tcW w:w="180" w:type="dxa"/>
            <w:shd w:val="clear" w:color="auto" w:fill="auto"/>
          </w:tcPr>
          <w:p w14:paraId="1BAD62E3" w14:textId="77777777" w:rsidR="00C00160" w:rsidRPr="0054265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65B7639F" w14:textId="77777777" w:rsidR="00C00160" w:rsidRPr="0054265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0.26</w:t>
            </w:r>
          </w:p>
        </w:tc>
        <w:tc>
          <w:tcPr>
            <w:tcW w:w="178" w:type="dxa"/>
            <w:shd w:val="clear" w:color="auto" w:fill="auto"/>
          </w:tcPr>
          <w:p w14:paraId="4775BDB4" w14:textId="77777777" w:rsidR="00C00160" w:rsidRPr="0054265C" w:rsidRDefault="00C00160" w:rsidP="00531B6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0AFB6E4C" w14:textId="77777777" w:rsidR="00C00160" w:rsidRPr="0054265C" w:rsidRDefault="00C00160" w:rsidP="00531B6D">
            <w:pPr>
              <w:pStyle w:val="BodyText"/>
              <w:tabs>
                <w:tab w:val="decimal" w:pos="53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</w:rPr>
              <w:t>21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AC30D28" w14:textId="77777777" w:rsidR="00C00160" w:rsidRPr="0054265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57DCB689" w14:textId="77777777" w:rsidR="00C00160" w:rsidRPr="0054265C" w:rsidRDefault="00C00160" w:rsidP="00531B6D">
            <w:pPr>
              <w:pStyle w:val="BodyText"/>
              <w:tabs>
                <w:tab w:val="decimal" w:pos="46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0.21</w:t>
            </w:r>
          </w:p>
        </w:tc>
      </w:tr>
    </w:tbl>
    <w:p w14:paraId="22A3FD3C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9" w:name="_Hlk93997122"/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อสังหาริมทรัพย์เพื่อขาย</w:t>
      </w:r>
    </w:p>
    <w:bookmarkEnd w:id="9"/>
    <w:p w14:paraId="0836AF08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71" w:type="dxa"/>
        <w:tblInd w:w="450" w:type="dxa"/>
        <w:tblLook w:val="01E0" w:firstRow="1" w:lastRow="1" w:firstColumn="1" w:lastColumn="1" w:noHBand="0" w:noVBand="0"/>
      </w:tblPr>
      <w:tblGrid>
        <w:gridCol w:w="4050"/>
        <w:gridCol w:w="239"/>
        <w:gridCol w:w="988"/>
        <w:gridCol w:w="269"/>
        <w:gridCol w:w="993"/>
        <w:gridCol w:w="265"/>
        <w:gridCol w:w="1079"/>
        <w:gridCol w:w="269"/>
        <w:gridCol w:w="1019"/>
      </w:tblGrid>
      <w:tr w:rsidR="00C00160" w:rsidRPr="0054265C" w14:paraId="7252E3F0" w14:textId="77777777" w:rsidTr="00531B6D">
        <w:trPr>
          <w:tblHeader/>
        </w:trPr>
        <w:tc>
          <w:tcPr>
            <w:tcW w:w="4050" w:type="dxa"/>
            <w:vMerge w:val="restart"/>
          </w:tcPr>
          <w:p w14:paraId="34E57D47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6303EF8C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hideMark/>
          </w:tcPr>
          <w:p w14:paraId="2909B723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74C3750E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67" w:type="dxa"/>
            <w:gridSpan w:val="3"/>
            <w:hideMark/>
          </w:tcPr>
          <w:p w14:paraId="096E94E6" w14:textId="77777777" w:rsidR="00C00160" w:rsidRPr="0054265C" w:rsidRDefault="00C00160" w:rsidP="00531B6D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2AA697EB" w14:textId="77777777" w:rsidTr="00531B6D">
        <w:trPr>
          <w:tblHeader/>
        </w:trPr>
        <w:tc>
          <w:tcPr>
            <w:tcW w:w="4050" w:type="dxa"/>
            <w:vMerge/>
          </w:tcPr>
          <w:p w14:paraId="70FF6AB7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11ADEA7D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88" w:type="dxa"/>
            <w:vAlign w:val="center"/>
          </w:tcPr>
          <w:p w14:paraId="58098890" w14:textId="77777777" w:rsidR="00C00160" w:rsidRPr="0054265C" w:rsidRDefault="00C00160" w:rsidP="00531B6D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9" w:type="dxa"/>
            <w:vAlign w:val="center"/>
          </w:tcPr>
          <w:p w14:paraId="00C8DD46" w14:textId="77777777" w:rsidR="00C00160" w:rsidRPr="0054265C" w:rsidRDefault="00C00160" w:rsidP="00531B6D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34DD7B8E" w14:textId="77777777" w:rsidR="00C00160" w:rsidRPr="0054265C" w:rsidRDefault="00C00160" w:rsidP="00531B6D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5" w:type="dxa"/>
          </w:tcPr>
          <w:p w14:paraId="2FD9C81C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center"/>
          </w:tcPr>
          <w:p w14:paraId="50DEB120" w14:textId="77777777" w:rsidR="00C00160" w:rsidRPr="0054265C" w:rsidRDefault="00C00160" w:rsidP="00531B6D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9" w:type="dxa"/>
            <w:vAlign w:val="center"/>
          </w:tcPr>
          <w:p w14:paraId="0A3DFDBF" w14:textId="77777777" w:rsidR="00C00160" w:rsidRPr="0054265C" w:rsidRDefault="00C00160" w:rsidP="00531B6D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073C2D68" w14:textId="77777777" w:rsidR="00C00160" w:rsidRPr="0054265C" w:rsidRDefault="00C00160" w:rsidP="00531B6D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04333BAA" w14:textId="77777777" w:rsidTr="00531B6D">
        <w:trPr>
          <w:tblHeader/>
        </w:trPr>
        <w:tc>
          <w:tcPr>
            <w:tcW w:w="4050" w:type="dxa"/>
          </w:tcPr>
          <w:p w14:paraId="541EE17F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3FBD97C8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882" w:type="dxa"/>
            <w:gridSpan w:val="7"/>
            <w:hideMark/>
          </w:tcPr>
          <w:p w14:paraId="6774BAE8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7615E62E" w14:textId="77777777" w:rsidTr="00531B6D">
        <w:tc>
          <w:tcPr>
            <w:tcW w:w="4050" w:type="dxa"/>
          </w:tcPr>
          <w:p w14:paraId="3C849305" w14:textId="77777777" w:rsidR="00C00160" w:rsidRPr="0054265C" w:rsidRDefault="00C00160" w:rsidP="00531B6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239" w:type="dxa"/>
          </w:tcPr>
          <w:p w14:paraId="4508EB60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023AA370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897</w:t>
            </w:r>
          </w:p>
        </w:tc>
        <w:tc>
          <w:tcPr>
            <w:tcW w:w="269" w:type="dxa"/>
          </w:tcPr>
          <w:p w14:paraId="1E9C9FD6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79AC854B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878</w:t>
            </w:r>
          </w:p>
        </w:tc>
        <w:tc>
          <w:tcPr>
            <w:tcW w:w="265" w:type="dxa"/>
          </w:tcPr>
          <w:p w14:paraId="6A829A0F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F5D2F8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62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69" w:type="dxa"/>
          </w:tcPr>
          <w:p w14:paraId="24F628F7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128E3F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C00160" w:rsidRPr="0054265C" w14:paraId="10A99B15" w14:textId="77777777" w:rsidTr="00531B6D">
        <w:tc>
          <w:tcPr>
            <w:tcW w:w="4050" w:type="dxa"/>
          </w:tcPr>
          <w:p w14:paraId="412C7AB5" w14:textId="77777777" w:rsidR="00C00160" w:rsidRPr="0054265C" w:rsidRDefault="00C00160" w:rsidP="00531B6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239" w:type="dxa"/>
          </w:tcPr>
          <w:p w14:paraId="626C3F4E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6DC56D19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</w:p>
        </w:tc>
        <w:tc>
          <w:tcPr>
            <w:tcW w:w="269" w:type="dxa"/>
          </w:tcPr>
          <w:p w14:paraId="49F74926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EBE1464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65" w:type="dxa"/>
          </w:tcPr>
          <w:p w14:paraId="4D211525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9351DF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55CB20F6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6CBC58D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1C7C944A" w14:textId="77777777" w:rsidTr="00531B6D">
        <w:tc>
          <w:tcPr>
            <w:tcW w:w="4050" w:type="dxa"/>
            <w:hideMark/>
          </w:tcPr>
          <w:p w14:paraId="55AF4015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9" w:type="dxa"/>
          </w:tcPr>
          <w:p w14:paraId="3F3A3C19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205616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935</w:t>
            </w:r>
          </w:p>
        </w:tc>
        <w:tc>
          <w:tcPr>
            <w:tcW w:w="269" w:type="dxa"/>
          </w:tcPr>
          <w:p w14:paraId="4B935D03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641FD1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65" w:type="dxa"/>
          </w:tcPr>
          <w:p w14:paraId="6F258C0F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7B14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</w:t>
            </w:r>
          </w:p>
        </w:tc>
        <w:tc>
          <w:tcPr>
            <w:tcW w:w="269" w:type="dxa"/>
          </w:tcPr>
          <w:p w14:paraId="22CCB3D5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1BB8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</w:tr>
      <w:tr w:rsidR="00C00160" w:rsidRPr="0054265C" w14:paraId="402BF688" w14:textId="77777777" w:rsidTr="00531B6D">
        <w:trPr>
          <w:trHeight w:val="134"/>
        </w:trPr>
        <w:tc>
          <w:tcPr>
            <w:tcW w:w="4050" w:type="dxa"/>
          </w:tcPr>
          <w:p w14:paraId="72519FD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9" w:type="dxa"/>
          </w:tcPr>
          <w:p w14:paraId="406CF2F6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EB19FB6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269" w:type="dxa"/>
          </w:tcPr>
          <w:p w14:paraId="6F48C282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55AFAAC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65" w:type="dxa"/>
          </w:tcPr>
          <w:p w14:paraId="1E4F85A8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BC74A75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69" w:type="dxa"/>
          </w:tcPr>
          <w:p w14:paraId="57804ED5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5D239B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</w:tr>
      <w:tr w:rsidR="00C00160" w:rsidRPr="0054265C" w14:paraId="0FF7F0C7" w14:textId="77777777" w:rsidTr="00531B6D">
        <w:tc>
          <w:tcPr>
            <w:tcW w:w="4050" w:type="dxa"/>
          </w:tcPr>
          <w:p w14:paraId="719D97BE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ต้นทุนการกู้ยืมที่รวมเป็นส่วนหนึ่งของอสังหาริมทรัพย์พัฒนาเพื่อขายในระหว่างปี</w:t>
            </w:r>
          </w:p>
        </w:tc>
        <w:tc>
          <w:tcPr>
            <w:tcW w:w="239" w:type="dxa"/>
          </w:tcPr>
          <w:p w14:paraId="45D35A25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8361C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69" w:type="dxa"/>
          </w:tcPr>
          <w:p w14:paraId="2EF6ED85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02C4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65" w:type="dxa"/>
          </w:tcPr>
          <w:p w14:paraId="4F3A7E9B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217DB0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383B33ED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43D96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14908020" w14:textId="77777777" w:rsidTr="00531B6D">
        <w:tc>
          <w:tcPr>
            <w:tcW w:w="4050" w:type="dxa"/>
            <w:hideMark/>
          </w:tcPr>
          <w:p w14:paraId="35DCCA26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8" w:right="-131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อัตราดอกเบี้ยของต้นทุนเงินกู้ยืม </w:t>
            </w:r>
          </w:p>
          <w:p w14:paraId="7243F50F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ab/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9" w:type="dxa"/>
          </w:tcPr>
          <w:p w14:paraId="341D37D0" w14:textId="77777777" w:rsidR="00C00160" w:rsidRPr="0054265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F2E7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3.50</w:t>
            </w:r>
          </w:p>
        </w:tc>
        <w:tc>
          <w:tcPr>
            <w:tcW w:w="269" w:type="dxa"/>
          </w:tcPr>
          <w:p w14:paraId="04AEABC5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068D4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4.03</w:t>
            </w:r>
          </w:p>
        </w:tc>
        <w:tc>
          <w:tcPr>
            <w:tcW w:w="265" w:type="dxa"/>
          </w:tcPr>
          <w:p w14:paraId="76C252B2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740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3ECEB94F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A7EF3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20701B22" w14:textId="77777777" w:rsidTr="00531B6D">
        <w:tc>
          <w:tcPr>
            <w:tcW w:w="4050" w:type="dxa"/>
          </w:tcPr>
          <w:p w14:paraId="06900420" w14:textId="77777777" w:rsidR="00C00160" w:rsidRPr="0054265C" w:rsidRDefault="00C00160" w:rsidP="00531B6D">
            <w:pPr>
              <w:ind w:left="252" w:hanging="252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39" w:type="dxa"/>
          </w:tcPr>
          <w:p w14:paraId="5DFAF173" w14:textId="77777777" w:rsidR="00C00160" w:rsidRPr="0054265C" w:rsidRDefault="00C00160" w:rsidP="00531B6D">
            <w:pPr>
              <w:ind w:left="252" w:hanging="2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7F0DC0F5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69" w:type="dxa"/>
          </w:tcPr>
          <w:p w14:paraId="4DB084B1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14:paraId="07DF66BA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5" w:type="dxa"/>
          </w:tcPr>
          <w:p w14:paraId="20749AAE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345EC606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9" w:type="dxa"/>
          </w:tcPr>
          <w:p w14:paraId="32DFB297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  <w:lang w:val="en-GB"/>
              </w:rPr>
            </w:pPr>
          </w:p>
        </w:tc>
        <w:tc>
          <w:tcPr>
            <w:tcW w:w="1019" w:type="dxa"/>
          </w:tcPr>
          <w:p w14:paraId="4AD31F99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</w:tr>
      <w:tr w:rsidR="00C00160" w:rsidRPr="0054265C" w14:paraId="096E3D88" w14:textId="77777777" w:rsidTr="00531B6D">
        <w:tc>
          <w:tcPr>
            <w:tcW w:w="4050" w:type="dxa"/>
            <w:hideMark/>
          </w:tcPr>
          <w:p w14:paraId="07CDA612" w14:textId="77777777" w:rsidR="00C00160" w:rsidRPr="0054265C" w:rsidRDefault="00C00160" w:rsidP="00531B6D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ต้นทุนของอสังหาริมทรัพย์พัฒนา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br/>
              <w:t>เพื่อขายที่บันทึกรวมในบัญชีต้นทุนขาย</w:t>
            </w:r>
          </w:p>
        </w:tc>
        <w:tc>
          <w:tcPr>
            <w:tcW w:w="239" w:type="dxa"/>
          </w:tcPr>
          <w:p w14:paraId="7768B549" w14:textId="77777777" w:rsidR="00C00160" w:rsidRPr="0054265C" w:rsidRDefault="00C00160" w:rsidP="00531B6D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06FFACE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1999E03C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14:paraId="3F3C12FF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14:paraId="7EB19920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7E4C4E51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506576A1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GB"/>
              </w:rPr>
            </w:pPr>
          </w:p>
        </w:tc>
        <w:tc>
          <w:tcPr>
            <w:tcW w:w="1019" w:type="dxa"/>
          </w:tcPr>
          <w:p w14:paraId="5F84EC68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6B1A42B6" w14:textId="77777777" w:rsidTr="00531B6D">
        <w:tc>
          <w:tcPr>
            <w:tcW w:w="4050" w:type="dxa"/>
            <w:hideMark/>
          </w:tcPr>
          <w:p w14:paraId="653B4586" w14:textId="77777777" w:rsidR="00C00160" w:rsidRPr="0054265C" w:rsidRDefault="00C00160" w:rsidP="00531B6D">
            <w:pPr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239" w:type="dxa"/>
          </w:tcPr>
          <w:p w14:paraId="2DE70B95" w14:textId="77777777" w:rsidR="00C00160" w:rsidRPr="0054265C" w:rsidRDefault="00C00160" w:rsidP="00531B6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</w:tcPr>
          <w:p w14:paraId="13B42E2B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127</w:t>
            </w:r>
          </w:p>
        </w:tc>
        <w:tc>
          <w:tcPr>
            <w:tcW w:w="269" w:type="dxa"/>
          </w:tcPr>
          <w:p w14:paraId="025BF5B3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1CED91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265" w:type="dxa"/>
          </w:tcPr>
          <w:p w14:paraId="6100DFB0" w14:textId="77777777" w:rsidR="00C00160" w:rsidRPr="0054265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  <w:vAlign w:val="bottom"/>
          </w:tcPr>
          <w:p w14:paraId="79925A1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7E965D65" w14:textId="77777777" w:rsidR="00C00160" w:rsidRPr="0054265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bottom"/>
          </w:tcPr>
          <w:p w14:paraId="6989EB7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697E393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6547C0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กลุ่มบริษัทได้นำที่ดินพร้อมสิ่งปลูกสร้าง</w:t>
      </w:r>
      <w:r w:rsidRPr="0054265C">
        <w:rPr>
          <w:rFonts w:asciiTheme="majorBidi" w:hAnsiTheme="majorBidi" w:cstheme="majorBidi" w:hint="cs"/>
          <w:spacing w:val="-2"/>
          <w:sz w:val="30"/>
          <w:szCs w:val="30"/>
          <w:cs/>
        </w:rPr>
        <w:t>บางส่วน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บนที่ดินไปจดจำนองไว้กับธนาคารเพื่อเป็นหลักประกันเงินกู้ยืมจากธนาคารของกลุ่มบริษัท</w:t>
      </w:r>
    </w:p>
    <w:p w14:paraId="0A7E4BA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28C9F1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2564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อสังหาริมทรัพย์ระหว่างพัฒนาของกลุ่มบริษัท จำนวน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 489 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i/>
          <w:iCs/>
          <w:spacing w:val="-2"/>
          <w:sz w:val="28"/>
          <w:szCs w:val="28"/>
        </w:rPr>
        <w:t>(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2563 :489 </w:t>
      </w:r>
      <w:r w:rsidRPr="0054265C">
        <w:rPr>
          <w:rFonts w:asciiTheme="majorBidi" w:eastAsiaTheme="minorEastAsia" w:hAnsiTheme="majorBidi" w:cstheme="majorBidi" w:hint="cs"/>
          <w:i/>
          <w:iCs/>
          <w:spacing w:val="-2"/>
          <w:sz w:val="30"/>
          <w:szCs w:val="30"/>
          <w:cs/>
          <w:lang w:eastAsia="ja-JP"/>
        </w:rPr>
        <w:t>ล้านบาท)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คาดว่าจะพัฒนาสำเร็จในระยะเวลาเกินกว่า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ปีนับจากรอบระยะเวลารายงาน</w:t>
      </w:r>
    </w:p>
    <w:p w14:paraId="79D7E396" w14:textId="77777777" w:rsidR="00C00160" w:rsidRPr="0054265C" w:rsidRDefault="00C00160" w:rsidP="00C00160">
      <w:pPr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6A42E4CE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  <w:sectPr w:rsidR="00C00160" w:rsidRPr="0054265C" w:rsidSect="005E52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06" w:footer="706" w:gutter="0"/>
          <w:pgNumType w:start="20"/>
          <w:cols w:space="720"/>
          <w:docGrid w:linePitch="360"/>
        </w:sectPr>
      </w:pPr>
    </w:p>
    <w:p w14:paraId="2350A1A8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6756764E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tbl>
      <w:tblPr>
        <w:tblW w:w="1439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444"/>
        <w:gridCol w:w="536"/>
        <w:gridCol w:w="184"/>
        <w:gridCol w:w="536"/>
        <w:gridCol w:w="184"/>
        <w:gridCol w:w="626"/>
        <w:gridCol w:w="180"/>
        <w:gridCol w:w="630"/>
        <w:gridCol w:w="184"/>
        <w:gridCol w:w="716"/>
        <w:gridCol w:w="188"/>
        <w:gridCol w:w="622"/>
        <w:gridCol w:w="181"/>
        <w:gridCol w:w="716"/>
        <w:gridCol w:w="184"/>
        <w:gridCol w:w="713"/>
        <w:gridCol w:w="187"/>
        <w:gridCol w:w="719"/>
        <w:gridCol w:w="180"/>
        <w:gridCol w:w="720"/>
        <w:gridCol w:w="180"/>
        <w:gridCol w:w="630"/>
        <w:gridCol w:w="197"/>
        <w:gridCol w:w="786"/>
      </w:tblGrid>
      <w:tr w:rsidR="00C00160" w:rsidRPr="0054265C" w14:paraId="21908064" w14:textId="77777777" w:rsidTr="00531B6D">
        <w:trPr>
          <w:cantSplit/>
        </w:trPr>
        <w:tc>
          <w:tcPr>
            <w:tcW w:w="2970" w:type="dxa"/>
            <w:vAlign w:val="bottom"/>
          </w:tcPr>
          <w:p w14:paraId="7B058B17" w14:textId="77777777" w:rsidR="00C00160" w:rsidRPr="0054265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4" w:type="dxa"/>
            <w:vAlign w:val="bottom"/>
          </w:tcPr>
          <w:p w14:paraId="1EB5DBC2" w14:textId="77777777" w:rsidR="00C00160" w:rsidRPr="0054265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gridSpan w:val="4"/>
            <w:vAlign w:val="bottom"/>
          </w:tcPr>
          <w:p w14:paraId="41BC5241" w14:textId="77777777" w:rsidR="00C00160" w:rsidRPr="0054265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535" w:type="dxa"/>
            <w:gridSpan w:val="19"/>
            <w:vAlign w:val="bottom"/>
          </w:tcPr>
          <w:p w14:paraId="70AC6AF7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54265C" w14:paraId="07DE6E44" w14:textId="77777777" w:rsidTr="00531B6D">
        <w:trPr>
          <w:cantSplit/>
        </w:trPr>
        <w:tc>
          <w:tcPr>
            <w:tcW w:w="2970" w:type="dxa"/>
            <w:vAlign w:val="bottom"/>
          </w:tcPr>
          <w:p w14:paraId="3F9A3D24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B286C7E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D6CC27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62DEB7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256" w:type="dxa"/>
            <w:gridSpan w:val="3"/>
            <w:vAlign w:val="bottom"/>
          </w:tcPr>
          <w:p w14:paraId="6306F7B5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59C3CE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184" w:type="dxa"/>
            <w:vAlign w:val="bottom"/>
          </w:tcPr>
          <w:p w14:paraId="17B982A4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6" w:type="dxa"/>
            <w:gridSpan w:val="3"/>
            <w:vAlign w:val="bottom"/>
          </w:tcPr>
          <w:p w14:paraId="42D58806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4D01BBC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EC4AEB3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4" w:type="dxa"/>
            <w:vAlign w:val="bottom"/>
          </w:tcPr>
          <w:p w14:paraId="2A6ED3BC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526" w:type="dxa"/>
            <w:gridSpan w:val="3"/>
            <w:vAlign w:val="bottom"/>
          </w:tcPr>
          <w:p w14:paraId="78BD8A71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A750544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657D10E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1" w:type="dxa"/>
            <w:vAlign w:val="bottom"/>
          </w:tcPr>
          <w:p w14:paraId="41FBC7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318A35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33E40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564DB085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7" w:type="dxa"/>
            <w:vAlign w:val="bottom"/>
          </w:tcPr>
          <w:p w14:paraId="7D79B1C8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40A65332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 ฯ</w:t>
            </w:r>
          </w:p>
        </w:tc>
        <w:tc>
          <w:tcPr>
            <w:tcW w:w="180" w:type="dxa"/>
            <w:vAlign w:val="bottom"/>
          </w:tcPr>
          <w:p w14:paraId="47D283A6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09" w:type="dxa"/>
            <w:gridSpan w:val="3"/>
            <w:vAlign w:val="bottom"/>
          </w:tcPr>
          <w:p w14:paraId="7211530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DAAA6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6D0EB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C00160" w:rsidRPr="0054265C" w14:paraId="2B4579D2" w14:textId="77777777" w:rsidTr="00531B6D">
        <w:trPr>
          <w:cantSplit/>
        </w:trPr>
        <w:tc>
          <w:tcPr>
            <w:tcW w:w="2970" w:type="dxa"/>
            <w:vAlign w:val="bottom"/>
          </w:tcPr>
          <w:p w14:paraId="7B38E304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506A19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152A0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4" w:type="dxa"/>
            <w:vAlign w:val="bottom"/>
          </w:tcPr>
          <w:p w14:paraId="29D466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46A35C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4" w:type="dxa"/>
            <w:vAlign w:val="bottom"/>
          </w:tcPr>
          <w:p w14:paraId="099E908E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231C48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0F27FA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BB2B78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4" w:type="dxa"/>
            <w:vAlign w:val="bottom"/>
          </w:tcPr>
          <w:p w14:paraId="62366D3C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D0978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8" w:type="dxa"/>
            <w:vAlign w:val="bottom"/>
          </w:tcPr>
          <w:p w14:paraId="4F5DE1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5F9E587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1" w:type="dxa"/>
            <w:vAlign w:val="bottom"/>
          </w:tcPr>
          <w:p w14:paraId="58B55BD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09257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4" w:type="dxa"/>
            <w:vAlign w:val="bottom"/>
          </w:tcPr>
          <w:p w14:paraId="49261E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566088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7" w:type="dxa"/>
            <w:vAlign w:val="bottom"/>
          </w:tcPr>
          <w:p w14:paraId="5056F7C7" w14:textId="77777777" w:rsidR="00C00160" w:rsidRPr="0054265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36C7D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64272D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E115F5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0" w:type="dxa"/>
            <w:vAlign w:val="bottom"/>
          </w:tcPr>
          <w:p w14:paraId="0B830C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D92EFA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97" w:type="dxa"/>
            <w:vAlign w:val="bottom"/>
          </w:tcPr>
          <w:p w14:paraId="48FFDB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1A82E9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</w:tr>
      <w:tr w:rsidR="00C00160" w:rsidRPr="0054265C" w14:paraId="24C60B42" w14:textId="77777777" w:rsidTr="00531B6D">
        <w:trPr>
          <w:cantSplit/>
        </w:trPr>
        <w:tc>
          <w:tcPr>
            <w:tcW w:w="2970" w:type="dxa"/>
            <w:vAlign w:val="bottom"/>
          </w:tcPr>
          <w:p w14:paraId="235F3359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641B0CE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6" w:type="dxa"/>
            <w:gridSpan w:val="3"/>
            <w:vAlign w:val="bottom"/>
          </w:tcPr>
          <w:p w14:paraId="71288FA5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84" w:type="dxa"/>
            <w:vAlign w:val="bottom"/>
          </w:tcPr>
          <w:p w14:paraId="3C1BB1B7" w14:textId="77777777" w:rsidR="00C00160" w:rsidRPr="0054265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535" w:type="dxa"/>
            <w:gridSpan w:val="19"/>
            <w:vAlign w:val="bottom"/>
          </w:tcPr>
          <w:p w14:paraId="0D7D8E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61E200B6" w14:textId="77777777" w:rsidTr="00531B6D">
        <w:trPr>
          <w:cantSplit/>
        </w:trPr>
        <w:tc>
          <w:tcPr>
            <w:tcW w:w="2970" w:type="dxa"/>
            <w:vAlign w:val="bottom"/>
          </w:tcPr>
          <w:p w14:paraId="5CAAA1B1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4" w:type="dxa"/>
            <w:vAlign w:val="bottom"/>
          </w:tcPr>
          <w:p w14:paraId="1909DE6B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2AA65D8E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B5FCA48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4E000C0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1089A25D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B2690B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8BA363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507E90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5B847AA0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046143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" w:type="dxa"/>
            <w:vAlign w:val="bottom"/>
          </w:tcPr>
          <w:p w14:paraId="226113B5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013DDBF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3D2BC0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29476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24A5FD77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0EF9762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  <w:vAlign w:val="bottom"/>
          </w:tcPr>
          <w:p w14:paraId="133596CC" w14:textId="77777777" w:rsidR="00C00160" w:rsidRPr="0054265C" w:rsidRDefault="00C00160" w:rsidP="00531B6D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9E6DC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A758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6EB993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6291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B693BC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" w:type="dxa"/>
            <w:vAlign w:val="bottom"/>
          </w:tcPr>
          <w:p w14:paraId="0F270A8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67CA95C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474D2524" w14:textId="77777777" w:rsidTr="00531B6D">
        <w:trPr>
          <w:cantSplit/>
        </w:trPr>
        <w:tc>
          <w:tcPr>
            <w:tcW w:w="2970" w:type="dxa"/>
            <w:vAlign w:val="bottom"/>
          </w:tcPr>
          <w:p w14:paraId="36423024" w14:textId="77777777" w:rsidR="00C00160" w:rsidRPr="0054265C" w:rsidRDefault="00C00160" w:rsidP="00531B6D">
            <w:pPr>
              <w:tabs>
                <w:tab w:val="left" w:pos="720"/>
              </w:tabs>
              <w:ind w:left="195" w:hanging="19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ทรัสต์เพื่อการลงทุนในสิทธิการเช่าอสังหาริมทรัพย์อาคารสำนักงานจีแลนด์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1444" w:type="dxa"/>
            <w:vAlign w:val="bottom"/>
          </w:tcPr>
          <w:p w14:paraId="243DAFB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การลงทุน</w:t>
            </w:r>
          </w:p>
        </w:tc>
        <w:tc>
          <w:tcPr>
            <w:tcW w:w="536" w:type="dxa"/>
            <w:vAlign w:val="bottom"/>
          </w:tcPr>
          <w:p w14:paraId="6D8BDD9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84" w:type="dxa"/>
            <w:vAlign w:val="bottom"/>
          </w:tcPr>
          <w:p w14:paraId="29C1EF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01B0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84" w:type="dxa"/>
            <w:vAlign w:val="bottom"/>
          </w:tcPr>
          <w:p w14:paraId="2BD9EA9D" w14:textId="77777777" w:rsidR="00C00160" w:rsidRPr="0054265C" w:rsidRDefault="00C00160" w:rsidP="00531B6D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620A58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1F34EE5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2E2679D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51CEDFF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11E30E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188" w:type="dxa"/>
            <w:vAlign w:val="bottom"/>
          </w:tcPr>
          <w:p w14:paraId="4EB5ED4A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345D1AC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181" w:type="dxa"/>
            <w:vAlign w:val="bottom"/>
          </w:tcPr>
          <w:p w14:paraId="72DA326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37CC133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2B096285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22155DB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28B9D1D6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B3BEB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A8EA6B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2035E6A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DEA8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EF03EE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1AB08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496F20E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308</w:t>
            </w:r>
          </w:p>
        </w:tc>
      </w:tr>
      <w:tr w:rsidR="00C00160" w:rsidRPr="0054265C" w14:paraId="0BE2E253" w14:textId="77777777" w:rsidTr="00531B6D">
        <w:trPr>
          <w:cantSplit/>
        </w:trPr>
        <w:tc>
          <w:tcPr>
            <w:tcW w:w="2970" w:type="dxa"/>
            <w:vAlign w:val="bottom"/>
          </w:tcPr>
          <w:p w14:paraId="7596A1E7" w14:textId="77777777" w:rsidR="00C00160" w:rsidRPr="0054265C" w:rsidRDefault="00C00160" w:rsidP="00531B6D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5426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เบย์วอเตอร์</w:t>
            </w:r>
            <w:r w:rsidRPr="0054265C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จำกัด</w:t>
            </w:r>
          </w:p>
        </w:tc>
        <w:tc>
          <w:tcPr>
            <w:tcW w:w="1444" w:type="dxa"/>
            <w:vAlign w:val="bottom"/>
          </w:tcPr>
          <w:p w14:paraId="2ECE143A" w14:textId="77777777" w:rsidR="00C00160" w:rsidRPr="0054265C" w:rsidRDefault="00C00160" w:rsidP="00531B6D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536" w:type="dxa"/>
            <w:vAlign w:val="bottom"/>
          </w:tcPr>
          <w:p w14:paraId="32EAD1E8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5838D24" w14:textId="77777777" w:rsidR="00C00160" w:rsidRPr="0054265C" w:rsidRDefault="00C00160" w:rsidP="00531B6D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2CA9271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060D656" w14:textId="77777777" w:rsidR="00C00160" w:rsidRPr="0054265C" w:rsidRDefault="00C00160" w:rsidP="00531B6D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5E0B808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A4F7CDB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675E36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3A0E9F7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F3C678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8" w:type="dxa"/>
            <w:vAlign w:val="bottom"/>
          </w:tcPr>
          <w:p w14:paraId="5B5C3B65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7C5F88F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816BF4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1BB3F1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614E94E3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1EB2BA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  <w:vAlign w:val="bottom"/>
          </w:tcPr>
          <w:p w14:paraId="49A9D23C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2F32CC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0A889F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2D27EE9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F7E9F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4D8B3C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5874BD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11A8982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00160" w:rsidRPr="0054265C" w14:paraId="10BBF593" w14:textId="77777777" w:rsidTr="00531B6D">
        <w:trPr>
          <w:cantSplit/>
        </w:trPr>
        <w:tc>
          <w:tcPr>
            <w:tcW w:w="2970" w:type="dxa"/>
            <w:vAlign w:val="bottom"/>
          </w:tcPr>
          <w:p w14:paraId="1A1133D1" w14:textId="77777777" w:rsidR="00C00160" w:rsidRPr="0054265C" w:rsidRDefault="00C00160" w:rsidP="00531B6D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ถือหุ้นโดยบริษัทย่อย)</w:t>
            </w:r>
          </w:p>
        </w:tc>
        <w:tc>
          <w:tcPr>
            <w:tcW w:w="1444" w:type="dxa"/>
            <w:vAlign w:val="bottom"/>
          </w:tcPr>
          <w:p w14:paraId="20FD8C1B" w14:textId="77777777" w:rsidR="00C00160" w:rsidRPr="0054265C" w:rsidRDefault="00C00160" w:rsidP="00531B6D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36" w:type="dxa"/>
            <w:vAlign w:val="bottom"/>
          </w:tcPr>
          <w:p w14:paraId="39F49D9C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784F2D2E" w14:textId="77777777" w:rsidR="00C00160" w:rsidRPr="0054265C" w:rsidRDefault="00C00160" w:rsidP="00531B6D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8530CE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60AE024F" w14:textId="77777777" w:rsidR="00C00160" w:rsidRPr="0054265C" w:rsidRDefault="00C00160" w:rsidP="00531B6D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E9B88B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0" w:type="dxa"/>
            <w:vAlign w:val="bottom"/>
          </w:tcPr>
          <w:p w14:paraId="7FD96DAF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351C72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4" w:type="dxa"/>
            <w:vAlign w:val="bottom"/>
          </w:tcPr>
          <w:p w14:paraId="03526204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6D91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8" w:type="dxa"/>
            <w:vAlign w:val="bottom"/>
          </w:tcPr>
          <w:p w14:paraId="7242420F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bottom"/>
          </w:tcPr>
          <w:p w14:paraId="72ED24F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EAFD5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EF0E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  <w:vAlign w:val="bottom"/>
          </w:tcPr>
          <w:p w14:paraId="28BDB3ED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bottom"/>
          </w:tcPr>
          <w:p w14:paraId="10AC604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7" w:type="dxa"/>
            <w:vAlign w:val="bottom"/>
          </w:tcPr>
          <w:p w14:paraId="3FF6E4E1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DB7581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BB47B6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14BB1DE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7732C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1CE50DC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A4DAE2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vAlign w:val="bottom"/>
          </w:tcPr>
          <w:p w14:paraId="311F16D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C00160" w:rsidRPr="0054265C" w14:paraId="3CEF12AD" w14:textId="77777777" w:rsidTr="00531B6D">
        <w:trPr>
          <w:cantSplit/>
        </w:trPr>
        <w:tc>
          <w:tcPr>
            <w:tcW w:w="2970" w:type="dxa"/>
            <w:vAlign w:val="bottom"/>
          </w:tcPr>
          <w:p w14:paraId="15C8B61D" w14:textId="77777777" w:rsidR="00C00160" w:rsidRPr="0054265C" w:rsidRDefault="00C00160" w:rsidP="00531B6D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4FFF225E" w14:textId="77777777" w:rsidR="00C00160" w:rsidRPr="0054265C" w:rsidRDefault="00C00160" w:rsidP="00531B6D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6" w:type="dxa"/>
            <w:vAlign w:val="bottom"/>
          </w:tcPr>
          <w:p w14:paraId="09D653F5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E5F8F61" w14:textId="77777777" w:rsidR="00C00160" w:rsidRPr="0054265C" w:rsidRDefault="00C00160" w:rsidP="00531B6D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30C70FA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F5700A8" w14:textId="77777777" w:rsidR="00C00160" w:rsidRPr="0054265C" w:rsidRDefault="00C00160" w:rsidP="00531B6D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47C1251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B7D6B7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2B506A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7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5CCAB74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DA4DD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188" w:type="dxa"/>
            <w:vAlign w:val="bottom"/>
          </w:tcPr>
          <w:p w14:paraId="5CEA177C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3E81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181" w:type="dxa"/>
            <w:vAlign w:val="bottom"/>
          </w:tcPr>
          <w:p w14:paraId="143B470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0590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104C6C0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497FB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41B5E374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9E3ADB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8CE1E9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6DC36E9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76E44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186E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02426FB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59B9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308</w:t>
            </w:r>
          </w:p>
        </w:tc>
      </w:tr>
    </w:tbl>
    <w:p w14:paraId="3AAC5C60" w14:textId="77777777" w:rsidR="00C00160" w:rsidRPr="0054265C" w:rsidRDefault="00C00160" w:rsidP="00C00160">
      <w:pPr>
        <w:rPr>
          <w:rFonts w:asciiTheme="majorBidi" w:hAnsiTheme="majorBidi" w:cstheme="majorBidi"/>
          <w:sz w:val="22"/>
          <w:szCs w:val="22"/>
        </w:rPr>
      </w:pPr>
      <w:r w:rsidRPr="0054265C">
        <w:rPr>
          <w:rFonts w:asciiTheme="majorBidi" w:hAnsiTheme="majorBidi" w:cstheme="majorBidi"/>
          <w:sz w:val="22"/>
          <w:szCs w:val="22"/>
        </w:rPr>
        <w:br w:type="page"/>
      </w:r>
    </w:p>
    <w:tbl>
      <w:tblPr>
        <w:tblW w:w="4712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9"/>
        <w:gridCol w:w="1530"/>
        <w:gridCol w:w="618"/>
        <w:gridCol w:w="189"/>
        <w:gridCol w:w="561"/>
        <w:gridCol w:w="181"/>
        <w:gridCol w:w="578"/>
        <w:gridCol w:w="192"/>
        <w:gridCol w:w="605"/>
        <w:gridCol w:w="192"/>
        <w:gridCol w:w="808"/>
        <w:gridCol w:w="192"/>
        <w:gridCol w:w="808"/>
        <w:gridCol w:w="173"/>
        <w:gridCol w:w="800"/>
        <w:gridCol w:w="192"/>
        <w:gridCol w:w="797"/>
        <w:gridCol w:w="173"/>
        <w:gridCol w:w="723"/>
        <w:gridCol w:w="192"/>
        <w:gridCol w:w="860"/>
      </w:tblGrid>
      <w:tr w:rsidR="00C00160" w:rsidRPr="0054265C" w14:paraId="537C477D" w14:textId="77777777" w:rsidTr="00531B6D">
        <w:trPr>
          <w:cantSplit/>
          <w:trHeight w:val="414"/>
          <w:tblHeader/>
        </w:trPr>
        <w:tc>
          <w:tcPr>
            <w:tcW w:w="1216" w:type="pct"/>
            <w:vAlign w:val="bottom"/>
          </w:tcPr>
          <w:p w14:paraId="0160AD70" w14:textId="77777777" w:rsidR="00C00160" w:rsidRPr="0054265C" w:rsidRDefault="00C00160" w:rsidP="00531B6D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559" w:type="pct"/>
            <w:vAlign w:val="bottom"/>
          </w:tcPr>
          <w:p w14:paraId="74EA5E00" w14:textId="77777777" w:rsidR="00C00160" w:rsidRPr="0054265C" w:rsidRDefault="00C00160" w:rsidP="00531B6D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226" w:type="pct"/>
            <w:gridSpan w:val="19"/>
            <w:vAlign w:val="bottom"/>
          </w:tcPr>
          <w:p w14:paraId="5E252EAB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งบการเฉพาะกิจการ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54265C" w14:paraId="7B08A50A" w14:textId="77777777" w:rsidTr="00531B6D">
        <w:trPr>
          <w:cantSplit/>
          <w:trHeight w:val="830"/>
          <w:tblHeader/>
        </w:trPr>
        <w:tc>
          <w:tcPr>
            <w:tcW w:w="1216" w:type="pct"/>
            <w:vAlign w:val="bottom"/>
          </w:tcPr>
          <w:p w14:paraId="61CF596E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6AA6B4B0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6EBB14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500" w:type="pct"/>
            <w:gridSpan w:val="3"/>
            <w:vAlign w:val="bottom"/>
          </w:tcPr>
          <w:p w14:paraId="6B0B9A65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66" w:type="pct"/>
            <w:vAlign w:val="bottom"/>
          </w:tcPr>
          <w:p w14:paraId="372F145F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2" w:type="pct"/>
            <w:gridSpan w:val="3"/>
            <w:tcBorders>
              <w:left w:val="nil"/>
            </w:tcBorders>
            <w:vAlign w:val="bottom"/>
          </w:tcPr>
          <w:p w14:paraId="242D47C5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8272070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70" w:type="pct"/>
            <w:vAlign w:val="bottom"/>
          </w:tcPr>
          <w:p w14:paraId="10145AA8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60" w:type="pct"/>
            <w:gridSpan w:val="3"/>
            <w:vAlign w:val="bottom"/>
          </w:tcPr>
          <w:p w14:paraId="77E69D25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5278488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63" w:type="pct"/>
            <w:vAlign w:val="bottom"/>
          </w:tcPr>
          <w:p w14:paraId="38144B6B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53" w:type="pct"/>
            <w:gridSpan w:val="3"/>
            <w:vAlign w:val="bottom"/>
          </w:tcPr>
          <w:p w14:paraId="7D9E24EE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-10" w:right="-10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63" w:type="pct"/>
            <w:vAlign w:val="bottom"/>
          </w:tcPr>
          <w:p w14:paraId="36FBAF3B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45" w:type="pct"/>
            <w:gridSpan w:val="3"/>
            <w:vAlign w:val="bottom"/>
          </w:tcPr>
          <w:p w14:paraId="707E2C2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3706CB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C00160" w:rsidRPr="0054265C" w14:paraId="108CF526" w14:textId="77777777" w:rsidTr="00531B6D">
        <w:trPr>
          <w:cantSplit/>
          <w:trHeight w:val="402"/>
          <w:tblHeader/>
        </w:trPr>
        <w:tc>
          <w:tcPr>
            <w:tcW w:w="1216" w:type="pct"/>
            <w:vAlign w:val="bottom"/>
          </w:tcPr>
          <w:p w14:paraId="15B05FAE" w14:textId="77777777" w:rsidR="00C00160" w:rsidRPr="0054265C" w:rsidRDefault="00C00160" w:rsidP="00531B6D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2A5351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" w:type="pct"/>
            <w:vAlign w:val="bottom"/>
          </w:tcPr>
          <w:p w14:paraId="595E29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69" w:type="pct"/>
            <w:vAlign w:val="bottom"/>
          </w:tcPr>
          <w:p w14:paraId="0C71B5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013E805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66" w:type="pct"/>
            <w:vAlign w:val="bottom"/>
          </w:tcPr>
          <w:p w14:paraId="55CD6849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44268F9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70" w:type="pct"/>
            <w:vAlign w:val="bottom"/>
          </w:tcPr>
          <w:p w14:paraId="165F55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6259E1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70" w:type="pct"/>
            <w:vAlign w:val="bottom"/>
          </w:tcPr>
          <w:p w14:paraId="2D27A92B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65919E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70" w:type="pct"/>
            <w:vAlign w:val="bottom"/>
          </w:tcPr>
          <w:p w14:paraId="1E6E10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7F6C4A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63" w:type="pct"/>
            <w:vAlign w:val="bottom"/>
          </w:tcPr>
          <w:p w14:paraId="78676C6D" w14:textId="77777777" w:rsidR="00C00160" w:rsidRPr="0054265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32B7930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70" w:type="pct"/>
            <w:vAlign w:val="bottom"/>
          </w:tcPr>
          <w:p w14:paraId="478F35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5BF6DD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63" w:type="pct"/>
            <w:vAlign w:val="bottom"/>
          </w:tcPr>
          <w:p w14:paraId="28ADA9B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pct"/>
            <w:vAlign w:val="bottom"/>
          </w:tcPr>
          <w:p w14:paraId="2955982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70" w:type="pct"/>
            <w:vAlign w:val="bottom"/>
          </w:tcPr>
          <w:p w14:paraId="53BB81A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pct"/>
            <w:vAlign w:val="bottom"/>
          </w:tcPr>
          <w:p w14:paraId="5B6A1AA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</w:tr>
      <w:tr w:rsidR="00C00160" w:rsidRPr="0054265C" w14:paraId="0334767E" w14:textId="77777777" w:rsidTr="00531B6D">
        <w:trPr>
          <w:cantSplit/>
          <w:trHeight w:val="271"/>
          <w:tblHeader/>
        </w:trPr>
        <w:tc>
          <w:tcPr>
            <w:tcW w:w="1216" w:type="pct"/>
            <w:vAlign w:val="bottom"/>
          </w:tcPr>
          <w:p w14:paraId="0AA5780B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08FAEB2E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0" w:type="pct"/>
            <w:gridSpan w:val="3"/>
            <w:vAlign w:val="bottom"/>
          </w:tcPr>
          <w:p w14:paraId="1D1D0B7F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66" w:type="pct"/>
            <w:vAlign w:val="bottom"/>
          </w:tcPr>
          <w:p w14:paraId="7E4EBB0F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57" w:type="pct"/>
            <w:gridSpan w:val="15"/>
            <w:vAlign w:val="bottom"/>
          </w:tcPr>
          <w:p w14:paraId="2D6B29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73EE36EC" w14:textId="77777777" w:rsidTr="00531B6D">
        <w:trPr>
          <w:cantSplit/>
          <w:trHeight w:val="271"/>
        </w:trPr>
        <w:tc>
          <w:tcPr>
            <w:tcW w:w="1216" w:type="pct"/>
            <w:vAlign w:val="bottom"/>
          </w:tcPr>
          <w:p w14:paraId="0EB269E3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59" w:type="pct"/>
            <w:vAlign w:val="bottom"/>
          </w:tcPr>
          <w:p w14:paraId="6D94E016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26" w:type="pct"/>
            <w:vAlign w:val="bottom"/>
          </w:tcPr>
          <w:p w14:paraId="0365ACCC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" w:type="pct"/>
            <w:vAlign w:val="bottom"/>
          </w:tcPr>
          <w:p w14:paraId="6EA2CAE0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764DD920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6" w:type="pct"/>
            <w:vAlign w:val="bottom"/>
          </w:tcPr>
          <w:p w14:paraId="238F943E" w14:textId="77777777" w:rsidR="00C00160" w:rsidRPr="0054265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5636CC7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F4FB992" w14:textId="77777777" w:rsidR="00C00160" w:rsidRPr="0054265C" w:rsidRDefault="00C00160" w:rsidP="00531B6D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008EC79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08AE1FE" w14:textId="77777777" w:rsidR="00C00160" w:rsidRPr="0054265C" w:rsidRDefault="00C00160" w:rsidP="00531B6D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6B0C785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58723168" w14:textId="77777777" w:rsidR="00C00160" w:rsidRPr="0054265C" w:rsidRDefault="00C00160" w:rsidP="00531B6D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2FDE352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" w:type="pct"/>
            <w:vAlign w:val="bottom"/>
          </w:tcPr>
          <w:p w14:paraId="7AA8FE5D" w14:textId="77777777" w:rsidR="00C00160" w:rsidRPr="0054265C" w:rsidRDefault="00C00160" w:rsidP="00531B6D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40332B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61E4E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53B6847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" w:type="pct"/>
            <w:vAlign w:val="bottom"/>
          </w:tcPr>
          <w:p w14:paraId="1C051F7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pct"/>
            <w:vAlign w:val="bottom"/>
          </w:tcPr>
          <w:p w14:paraId="0B9464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56E182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1" w:type="pct"/>
            <w:vAlign w:val="bottom"/>
          </w:tcPr>
          <w:p w14:paraId="24588B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CD7EB23" w14:textId="77777777" w:rsidTr="00531B6D">
        <w:trPr>
          <w:cantSplit/>
          <w:trHeight w:val="414"/>
        </w:trPr>
        <w:tc>
          <w:tcPr>
            <w:tcW w:w="1216" w:type="pct"/>
            <w:vAlign w:val="bottom"/>
          </w:tcPr>
          <w:p w14:paraId="14BDFD5D" w14:textId="77777777" w:rsidR="00C00160" w:rsidRPr="0054265C" w:rsidRDefault="00C00160" w:rsidP="00531B6D">
            <w:pPr>
              <w:tabs>
                <w:tab w:val="left" w:pos="461"/>
                <w:tab w:val="left" w:pos="640"/>
              </w:tabs>
              <w:ind w:left="195" w:hanging="1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จีแลนด์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559" w:type="pct"/>
            <w:vAlign w:val="bottom"/>
          </w:tcPr>
          <w:p w14:paraId="57AD958D" w14:textId="77777777" w:rsidR="00C00160" w:rsidRPr="0054265C" w:rsidRDefault="00C00160" w:rsidP="00531B6D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การลงทุน</w:t>
            </w:r>
          </w:p>
        </w:tc>
        <w:tc>
          <w:tcPr>
            <w:tcW w:w="226" w:type="pct"/>
            <w:vAlign w:val="bottom"/>
          </w:tcPr>
          <w:p w14:paraId="394F27FA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69" w:type="pct"/>
            <w:vAlign w:val="bottom"/>
          </w:tcPr>
          <w:p w14:paraId="2CBD6EEC" w14:textId="77777777" w:rsidR="00C00160" w:rsidRPr="0054265C" w:rsidRDefault="00C00160" w:rsidP="00531B6D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7A552A0C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66" w:type="pct"/>
            <w:vAlign w:val="bottom"/>
          </w:tcPr>
          <w:p w14:paraId="303B1827" w14:textId="77777777" w:rsidR="00C00160" w:rsidRPr="0054265C" w:rsidRDefault="00C00160" w:rsidP="00531B6D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661A6B81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0" w:type="pct"/>
            <w:vAlign w:val="bottom"/>
          </w:tcPr>
          <w:p w14:paraId="1E9B1DD0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3FD38842" w14:textId="77777777" w:rsidR="00C00160" w:rsidRPr="0054265C" w:rsidRDefault="00C00160" w:rsidP="00531B6D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0" w:type="pct"/>
            <w:vAlign w:val="bottom"/>
          </w:tcPr>
          <w:p w14:paraId="311F21B2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5" w:type="pct"/>
            <w:tcBorders>
              <w:bottom w:val="double" w:sz="4" w:space="0" w:color="auto"/>
            </w:tcBorders>
            <w:vAlign w:val="bottom"/>
          </w:tcPr>
          <w:p w14:paraId="125C7BB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264"/>
              </w:tabs>
              <w:spacing w:line="240" w:lineRule="atLeast"/>
              <w:ind w:left="-79" w:right="-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70" w:type="pct"/>
            <w:vAlign w:val="bottom"/>
          </w:tcPr>
          <w:p w14:paraId="0102CAFD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5" w:type="pct"/>
            <w:tcBorders>
              <w:bottom w:val="double" w:sz="4" w:space="0" w:color="auto"/>
            </w:tcBorders>
            <w:vAlign w:val="bottom"/>
          </w:tcPr>
          <w:p w14:paraId="6332058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63" w:type="pct"/>
            <w:vAlign w:val="bottom"/>
          </w:tcPr>
          <w:p w14:paraId="110B0009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6E0D1F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70" w:type="pct"/>
            <w:vAlign w:val="bottom"/>
          </w:tcPr>
          <w:p w14:paraId="086F0D61" w14:textId="77777777" w:rsidR="00C00160" w:rsidRPr="0054265C" w:rsidRDefault="00C00160" w:rsidP="00531B6D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2760E92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left="-79" w:right="-6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63" w:type="pct"/>
            <w:vAlign w:val="bottom"/>
          </w:tcPr>
          <w:p w14:paraId="4BDC54E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64" w:type="pct"/>
            <w:tcBorders>
              <w:bottom w:val="double" w:sz="4" w:space="0" w:color="auto"/>
            </w:tcBorders>
            <w:vAlign w:val="bottom"/>
          </w:tcPr>
          <w:p w14:paraId="5EB116E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4"/>
              </w:tabs>
              <w:spacing w:line="240" w:lineRule="atLeast"/>
              <w:ind w:left="-79" w:right="-6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70" w:type="pct"/>
            <w:vAlign w:val="bottom"/>
          </w:tcPr>
          <w:p w14:paraId="4AC95E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1" w:type="pct"/>
            <w:tcBorders>
              <w:bottom w:val="double" w:sz="4" w:space="0" w:color="auto"/>
            </w:tcBorders>
            <w:vAlign w:val="bottom"/>
          </w:tcPr>
          <w:p w14:paraId="2A2C341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308</w:t>
            </w:r>
          </w:p>
        </w:tc>
      </w:tr>
    </w:tbl>
    <w:p w14:paraId="02649D2C" w14:textId="77777777" w:rsidR="00C00160" w:rsidRPr="0054265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8EE5369" w14:textId="77777777" w:rsidR="00C00160" w:rsidRPr="0054265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บริษัทร่วมทั้งหมดจดทะเบียนจัดตั้งและดำเนินธุรกิจในประเทศไทย</w:t>
      </w:r>
      <w:r w:rsidRPr="0054265C">
        <w:rPr>
          <w:rFonts w:asciiTheme="majorBidi" w:hAnsiTheme="majorBidi" w:cstheme="majorBidi"/>
          <w:sz w:val="30"/>
          <w:szCs w:val="30"/>
          <w:cs/>
        </w:rPr>
        <w:tab/>
      </w:r>
    </w:p>
    <w:p w14:paraId="1A02C65B" w14:textId="77777777" w:rsidR="00C00160" w:rsidRPr="0054265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80480E" w14:textId="77777777" w:rsidR="00C00160" w:rsidRPr="0054265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กลุ่มบริษัทและบริษัทไม่มีเงินลงทุนในบริษัทร่ว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>ม</w:t>
      </w:r>
      <w:r w:rsidRPr="0054265C">
        <w:rPr>
          <w:rFonts w:asciiTheme="majorBidi" w:hAnsiTheme="majorBidi" w:cstheme="majorBidi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0F59275E" w14:textId="77777777" w:rsidR="00C00160" w:rsidRPr="0054265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7F260" w14:textId="77777777" w:rsidR="00C00160" w:rsidRPr="0054265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A33AD" w14:textId="77777777" w:rsidR="00C00160" w:rsidRPr="0054265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  <w:cs/>
        </w:rPr>
        <w:sectPr w:rsidR="00C00160" w:rsidRPr="0054265C" w:rsidSect="00595508">
          <w:headerReference w:type="default" r:id="rId14"/>
          <w:footerReference w:type="default" r:id="rId15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1F0D55C8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>256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>4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กลุ่มบริษัทแสดงส่วนแบ่งขาดทุนสะสมที่เกินกว่ามูลค่าของเงินลงทุนจำนวน 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 xml:space="preserve">724.4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ล้านบาท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2563: 645.7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ล้านบาทเป็นรายการหักออกจากเงินให้กู้ยืมระยะยาวแก่</w:t>
      </w:r>
      <w:r w:rsidRPr="0054265C">
        <w:rPr>
          <w:rFonts w:asciiTheme="majorBidi" w:hAnsiTheme="majorBidi" w:cstheme="majorBidi" w:hint="cs"/>
          <w:i/>
          <w:iCs/>
          <w:sz w:val="30"/>
          <w:szCs w:val="30"/>
          <w:cs/>
          <w:lang w:bidi="th-TH"/>
        </w:rPr>
        <w:t>บริษัทร่วม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)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เป็นรายการหักออกจากเงินให้กู้ยืมระยะยาวแก่บริษัทร่วมในงบแสดงฐานะทางการเงินรวม</w:t>
      </w:r>
    </w:p>
    <w:p w14:paraId="5DA09CA4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75A62840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เมื่อวันที่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>22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พฤศจิกายน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>2562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 xml:space="preserve">GLANDRT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ให้แก่กองทรัสต์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 xml:space="preserve">CPNREIT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 xml:space="preserve">GLANDRT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จากการเป็นหลักทรัพย์จดทะเบียนในตลาดหลักทรัพย์แห่งประเทศไทย </w:t>
      </w:r>
      <w:r w:rsidRPr="0054265C">
        <w:rPr>
          <w:rFonts w:asciiTheme="majorBidi" w:hAnsiTheme="majorBidi" w:cstheme="majorBidi" w:hint="cs"/>
          <w:sz w:val="30"/>
          <w:szCs w:val="30"/>
          <w:cs/>
          <w:lang w:bidi="th-TH"/>
        </w:rPr>
        <w:t>และ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กองทรัสต์ได้มีการเลิกกองทรัสต์เมื่อวันที่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>3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มีนาคม </w:t>
      </w:r>
      <w:r w:rsidRPr="0054265C">
        <w:rPr>
          <w:rFonts w:asciiTheme="majorBidi" w:hAnsiTheme="majorBidi" w:cstheme="majorBidi"/>
          <w:sz w:val="30"/>
          <w:szCs w:val="30"/>
          <w:lang w:bidi="th-TH"/>
        </w:rPr>
        <w:t>2563</w:t>
      </w:r>
    </w:p>
    <w:p w14:paraId="026315F1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2E4D673D" w14:textId="77777777" w:rsidR="00C00160" w:rsidRPr="0054265C" w:rsidRDefault="00C00160" w:rsidP="00C00160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บริษัทร่วมและการร่วมค้า</w:t>
      </w:r>
    </w:p>
    <w:p w14:paraId="6A7E5AD6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C6FC61F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ตารางต่อไปนี้สรุปข้อมูลทางการเงินของบริษัทร่วมและการร่วมค้าที่รวมอยู่ในงบการเงินของ</w:t>
      </w:r>
      <w:r w:rsidRPr="0054265C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54265C">
        <w:rPr>
          <w:rFonts w:asciiTheme="majorBidi" w:hAnsiTheme="majorBidi" w:cstheme="majorBidi" w:hint="cs"/>
          <w:sz w:val="30"/>
          <w:szCs w:val="30"/>
          <w:cs/>
          <w:lang w:bidi="th-TH"/>
        </w:rPr>
        <w:t>ซึ่ง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371048D6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6C70EB7" w14:textId="77777777" w:rsidR="00C00160" w:rsidRPr="0054265C" w:rsidRDefault="00C00160" w:rsidP="00C00160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ข้อมูลทางการเงินโดยสรุป</w:t>
      </w:r>
    </w:p>
    <w:p w14:paraId="1D8C3536" w14:textId="77777777" w:rsidR="00C00160" w:rsidRPr="0054265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tbl>
      <w:tblPr>
        <w:tblW w:w="90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990"/>
        <w:gridCol w:w="283"/>
        <w:gridCol w:w="1058"/>
        <w:gridCol w:w="284"/>
        <w:gridCol w:w="976"/>
        <w:gridCol w:w="286"/>
        <w:gridCol w:w="1082"/>
      </w:tblGrid>
      <w:tr w:rsidR="00C00160" w:rsidRPr="0054265C" w14:paraId="3D5137C2" w14:textId="77777777" w:rsidTr="00531B6D">
        <w:trPr>
          <w:trHeight w:val="440"/>
          <w:tblHeader/>
        </w:trPr>
        <w:tc>
          <w:tcPr>
            <w:tcW w:w="4140" w:type="dxa"/>
            <w:shd w:val="clear" w:color="auto" w:fill="auto"/>
          </w:tcPr>
          <w:p w14:paraId="26E20AF9" w14:textId="77777777" w:rsidR="00C00160" w:rsidRPr="0054265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331" w:type="dxa"/>
            <w:gridSpan w:val="3"/>
            <w:shd w:val="clear" w:color="auto" w:fill="auto"/>
          </w:tcPr>
          <w:p w14:paraId="48CBA855" w14:textId="77777777" w:rsidR="00C00160" w:rsidRPr="0054265C" w:rsidRDefault="00C00160" w:rsidP="00531B6D">
            <w:pPr>
              <w:ind w:right="-18"/>
              <w:jc w:val="center"/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</w:pPr>
            <w:r w:rsidRPr="0054265C">
              <w:rPr>
                <w:rFonts w:ascii="Angsana New" w:eastAsia="Angsana New" w:hAnsi="Angsana New"/>
                <w:sz w:val="30"/>
                <w:szCs w:val="30"/>
                <w:cs/>
                <w:lang w:val="en-GB" w:eastAsia="en-GB"/>
              </w:rPr>
              <w:t>ทรัสต์เพื่อการลงทุน</w:t>
            </w:r>
            <w:r w:rsidRPr="0054265C"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  <w:br/>
            </w:r>
            <w:r w:rsidRPr="0054265C">
              <w:rPr>
                <w:rFonts w:ascii="Angsana New" w:eastAsia="Angsana New" w:hAnsi="Angsana New"/>
                <w:sz w:val="30"/>
                <w:szCs w:val="30"/>
                <w:cs/>
                <w:lang w:val="en-GB" w:eastAsia="en-GB"/>
              </w:rPr>
              <w:t>ในสิทธ</w:t>
            </w:r>
            <w:r>
              <w:rPr>
                <w:rFonts w:ascii="Angsana New" w:eastAsia="Angsana New" w:hAnsi="Angsana New" w:hint="cs"/>
                <w:sz w:val="30"/>
                <w:szCs w:val="30"/>
                <w:cs/>
                <w:lang w:val="en-GB" w:eastAsia="en-GB"/>
              </w:rPr>
              <w:t>ิ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การเช่าอสังหาริมทรัพย์</w:t>
            </w:r>
            <w:r w:rsidRPr="0054265C">
              <w:rPr>
                <w:rFonts w:ascii="Angsana New" w:eastAsia="Angsana New" w:hAnsi="Angsana New"/>
                <w:sz w:val="30"/>
                <w:szCs w:val="30"/>
                <w:cs/>
                <w:lang w:val="en-GB" w:eastAsia="en-GB"/>
              </w:rPr>
              <w:t xml:space="preserve"> อาคารสำนักงานจีแลนด์</w:t>
            </w:r>
          </w:p>
        </w:tc>
        <w:tc>
          <w:tcPr>
            <w:tcW w:w="284" w:type="dxa"/>
            <w:shd w:val="clear" w:color="auto" w:fill="auto"/>
          </w:tcPr>
          <w:p w14:paraId="48058F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344" w:type="dxa"/>
            <w:gridSpan w:val="3"/>
            <w:shd w:val="clear" w:color="auto" w:fill="auto"/>
            <w:vAlign w:val="bottom"/>
          </w:tcPr>
          <w:p w14:paraId="1859850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</w:tr>
      <w:tr w:rsidR="00C00160" w:rsidRPr="0054265C" w14:paraId="3DD5EE16" w14:textId="77777777" w:rsidTr="00531B6D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6FD4DBA0" w14:textId="77777777" w:rsidR="00C00160" w:rsidRPr="0054265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53FA74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A4B71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4B54E84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54265C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36055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71AB71F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54265C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4</w:t>
            </w:r>
          </w:p>
        </w:tc>
        <w:tc>
          <w:tcPr>
            <w:tcW w:w="286" w:type="dxa"/>
            <w:shd w:val="clear" w:color="auto" w:fill="auto"/>
          </w:tcPr>
          <w:p w14:paraId="594105C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2E884B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</w:t>
            </w:r>
          </w:p>
        </w:tc>
      </w:tr>
      <w:tr w:rsidR="00C00160" w:rsidRPr="0054265C" w14:paraId="7B9C17E1" w14:textId="77777777" w:rsidTr="00531B6D">
        <w:trPr>
          <w:tblHeader/>
        </w:trPr>
        <w:tc>
          <w:tcPr>
            <w:tcW w:w="4140" w:type="dxa"/>
            <w:shd w:val="clear" w:color="auto" w:fill="auto"/>
          </w:tcPr>
          <w:p w14:paraId="531B88CC" w14:textId="77777777" w:rsidR="00C00160" w:rsidRPr="0054265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4959" w:type="dxa"/>
            <w:gridSpan w:val="7"/>
            <w:shd w:val="clear" w:color="auto" w:fill="auto"/>
          </w:tcPr>
          <w:p w14:paraId="625BEC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(ล้านบาท)</w:t>
            </w:r>
          </w:p>
        </w:tc>
      </w:tr>
      <w:tr w:rsidR="00C00160" w:rsidRPr="0054265C" w14:paraId="7FAF0364" w14:textId="77777777" w:rsidTr="00531B6D">
        <w:tc>
          <w:tcPr>
            <w:tcW w:w="4140" w:type="dxa"/>
            <w:shd w:val="clear" w:color="auto" w:fill="auto"/>
          </w:tcPr>
          <w:p w14:paraId="2E4D1B42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GB"/>
              </w:rPr>
            </w:pPr>
            <w:r w:rsidRPr="0054265C">
              <w:rPr>
                <w:rFonts w:ascii="Angsana New" w:eastAsiaTheme="minorEastAsia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บริษัทร่วม</w:t>
            </w:r>
          </w:p>
        </w:tc>
        <w:tc>
          <w:tcPr>
            <w:tcW w:w="990" w:type="dxa"/>
            <w:shd w:val="clear" w:color="auto" w:fill="auto"/>
          </w:tcPr>
          <w:p w14:paraId="5F1B8B0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EB102B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27C17C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44D5BED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57062B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6" w:type="dxa"/>
            <w:shd w:val="clear" w:color="auto" w:fill="auto"/>
          </w:tcPr>
          <w:p w14:paraId="22BE88B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029094F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</w:tr>
      <w:tr w:rsidR="00C00160" w:rsidRPr="0054265C" w14:paraId="3CFAE8EC" w14:textId="77777777" w:rsidTr="00531B6D">
        <w:trPr>
          <w:trHeight w:val="272"/>
        </w:trPr>
        <w:tc>
          <w:tcPr>
            <w:tcW w:w="4140" w:type="dxa"/>
            <w:shd w:val="clear" w:color="auto" w:fill="auto"/>
          </w:tcPr>
          <w:p w14:paraId="782220B8" w14:textId="77777777" w:rsidR="00C00160" w:rsidRPr="0054265C" w:rsidRDefault="00C00160" w:rsidP="00531B6D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04E1A5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F548FC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14:paraId="4A1CDD3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1,913</w:t>
            </w:r>
          </w:p>
        </w:tc>
        <w:tc>
          <w:tcPr>
            <w:tcW w:w="284" w:type="dxa"/>
            <w:shd w:val="clear" w:color="auto" w:fill="auto"/>
          </w:tcPr>
          <w:p w14:paraId="5060A1D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262C7F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12</w:t>
            </w:r>
          </w:p>
        </w:tc>
        <w:tc>
          <w:tcPr>
            <w:tcW w:w="286" w:type="dxa"/>
            <w:shd w:val="clear" w:color="auto" w:fill="auto"/>
          </w:tcPr>
          <w:p w14:paraId="14349F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41D254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12</w:t>
            </w:r>
          </w:p>
        </w:tc>
      </w:tr>
      <w:tr w:rsidR="00C00160" w:rsidRPr="0054265C" w14:paraId="5BF6B988" w14:textId="77777777" w:rsidTr="00531B6D">
        <w:tc>
          <w:tcPr>
            <w:tcW w:w="4140" w:type="dxa"/>
            <w:shd w:val="clear" w:color="auto" w:fill="auto"/>
          </w:tcPr>
          <w:p w14:paraId="00C6729D" w14:textId="77777777" w:rsidR="00C00160" w:rsidRPr="0054265C" w:rsidRDefault="00C00160" w:rsidP="00531B6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4265C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Pr="0054265C">
              <w:rPr>
                <w:rFonts w:ascii="Angsana New" w:hAnsi="Angsana New"/>
                <w:sz w:val="30"/>
                <w:szCs w:val="30"/>
              </w:rPr>
              <w:t>100</w:t>
            </w:r>
            <w:r w:rsidRPr="005426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7B27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5F5AF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F69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1,807</w:t>
            </w:r>
          </w:p>
        </w:tc>
        <w:tc>
          <w:tcPr>
            <w:tcW w:w="284" w:type="dxa"/>
            <w:shd w:val="clear" w:color="auto" w:fill="auto"/>
          </w:tcPr>
          <w:p w14:paraId="2A9CDC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168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12</w:t>
            </w:r>
          </w:p>
        </w:tc>
        <w:tc>
          <w:tcPr>
            <w:tcW w:w="286" w:type="dxa"/>
            <w:shd w:val="clear" w:color="auto" w:fill="auto"/>
          </w:tcPr>
          <w:p w14:paraId="3DD201E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FDD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12</w:t>
            </w:r>
          </w:p>
        </w:tc>
      </w:tr>
      <w:tr w:rsidR="00C00160" w:rsidRPr="0054265C" w14:paraId="3FFFFE1A" w14:textId="77777777" w:rsidTr="00531B6D">
        <w:tc>
          <w:tcPr>
            <w:tcW w:w="4140" w:type="dxa"/>
            <w:shd w:val="clear" w:color="auto" w:fill="auto"/>
          </w:tcPr>
          <w:p w14:paraId="233890D7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C195A4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3AA1FC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14:paraId="3091ED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693F40A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3A9FD3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2086B19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A57A9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16"/>
                <w:szCs w:val="16"/>
                <w:lang w:eastAsia="en-GB"/>
              </w:rPr>
            </w:pPr>
          </w:p>
        </w:tc>
      </w:tr>
      <w:tr w:rsidR="00C00160" w:rsidRPr="0054265C" w14:paraId="230C4E57" w14:textId="77777777" w:rsidTr="00531B6D">
        <w:tc>
          <w:tcPr>
            <w:tcW w:w="4140" w:type="dxa"/>
            <w:shd w:val="clear" w:color="auto" w:fill="auto"/>
          </w:tcPr>
          <w:p w14:paraId="5AC3FE3D" w14:textId="77777777" w:rsidR="00C00160" w:rsidRPr="0054265C" w:rsidRDefault="00C00160" w:rsidP="00531B6D">
            <w:pPr>
              <w:rPr>
                <w:rFonts w:ascii="Angsana New" w:hAnsi="Angsana New"/>
                <w:sz w:val="30"/>
                <w:szCs w:val="30"/>
              </w:rPr>
            </w:pPr>
            <w:r w:rsidRPr="0054265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990" w:type="dxa"/>
            <w:shd w:val="clear" w:color="auto" w:fill="auto"/>
          </w:tcPr>
          <w:p w14:paraId="2BFD5F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23FB6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5147EA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4F0DE99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63C7E46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06914D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0F64A4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C00160" w:rsidRPr="0054265C" w14:paraId="6F92921F" w14:textId="77777777" w:rsidTr="00531B6D">
        <w:tc>
          <w:tcPr>
            <w:tcW w:w="4140" w:type="dxa"/>
            <w:shd w:val="clear" w:color="auto" w:fill="auto"/>
          </w:tcPr>
          <w:p w14:paraId="2A262CA2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54265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ตามส่วนได้เสียของกลุ่มบริษัท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58B123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346161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14:paraId="02C9D82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202</w:t>
            </w:r>
          </w:p>
        </w:tc>
        <w:tc>
          <w:tcPr>
            <w:tcW w:w="284" w:type="dxa"/>
            <w:shd w:val="clear" w:color="auto" w:fill="auto"/>
          </w:tcPr>
          <w:p w14:paraId="147636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161C2A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6</w:t>
            </w:r>
          </w:p>
        </w:tc>
        <w:tc>
          <w:tcPr>
            <w:tcW w:w="286" w:type="dxa"/>
            <w:shd w:val="clear" w:color="auto" w:fill="auto"/>
          </w:tcPr>
          <w:p w14:paraId="519900F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75C708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6</w:t>
            </w:r>
          </w:p>
        </w:tc>
      </w:tr>
      <w:tr w:rsidR="00C00160" w:rsidRPr="0054265C" w14:paraId="60C32902" w14:textId="77777777" w:rsidTr="00531B6D">
        <w:tc>
          <w:tcPr>
            <w:tcW w:w="4140" w:type="dxa"/>
            <w:shd w:val="clear" w:color="auto" w:fill="auto"/>
          </w:tcPr>
          <w:p w14:paraId="64FCAA5E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C20C2C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FDCEB9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14:paraId="7947BD0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502B8A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317EDB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6AC7134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23B1C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</w:tr>
      <w:tr w:rsidR="00C00160" w:rsidRPr="0054265C" w14:paraId="12F9A8A7" w14:textId="77777777" w:rsidTr="00531B6D">
        <w:tc>
          <w:tcPr>
            <w:tcW w:w="4140" w:type="dxa"/>
            <w:shd w:val="clear" w:color="auto" w:fill="auto"/>
          </w:tcPr>
          <w:p w14:paraId="3A091F33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990" w:type="dxa"/>
            <w:shd w:val="clear" w:color="auto" w:fill="auto"/>
          </w:tcPr>
          <w:p w14:paraId="0AFEA9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6B80E1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E00D2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409A81C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02709FB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86" w:type="dxa"/>
            <w:shd w:val="clear" w:color="auto" w:fill="auto"/>
          </w:tcPr>
          <w:p w14:paraId="35ACA1E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3ACAD92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14</w:t>
            </w:r>
          </w:p>
        </w:tc>
      </w:tr>
      <w:tr w:rsidR="00C00160" w:rsidRPr="0054265C" w14:paraId="5BC2E5E4" w14:textId="77777777" w:rsidTr="00531B6D">
        <w:tc>
          <w:tcPr>
            <w:tcW w:w="4140" w:type="dxa"/>
            <w:shd w:val="clear" w:color="auto" w:fill="auto"/>
          </w:tcPr>
          <w:p w14:paraId="0EC7CF56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2269C05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E0519A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4B7120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E3AC2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5F51DC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10,067</w:t>
            </w:r>
          </w:p>
        </w:tc>
        <w:tc>
          <w:tcPr>
            <w:tcW w:w="286" w:type="dxa"/>
            <w:shd w:val="clear" w:color="auto" w:fill="auto"/>
          </w:tcPr>
          <w:p w14:paraId="6290293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4F8927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9,656</w:t>
            </w:r>
          </w:p>
        </w:tc>
      </w:tr>
      <w:tr w:rsidR="00C00160" w:rsidRPr="0054265C" w14:paraId="0C432C93" w14:textId="77777777" w:rsidTr="00531B6D">
        <w:tc>
          <w:tcPr>
            <w:tcW w:w="4140" w:type="dxa"/>
            <w:shd w:val="clear" w:color="auto" w:fill="auto"/>
          </w:tcPr>
          <w:p w14:paraId="5EFA4CD2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990" w:type="dxa"/>
            <w:shd w:val="clear" w:color="auto" w:fill="auto"/>
          </w:tcPr>
          <w:p w14:paraId="4361EAD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E7ABF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660BAE9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935E15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5311FA6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(11)</w:t>
            </w:r>
          </w:p>
        </w:tc>
        <w:tc>
          <w:tcPr>
            <w:tcW w:w="286" w:type="dxa"/>
            <w:shd w:val="clear" w:color="auto" w:fill="auto"/>
          </w:tcPr>
          <w:p w14:paraId="73C025A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2D7212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(8)</w:t>
            </w:r>
          </w:p>
        </w:tc>
      </w:tr>
      <w:tr w:rsidR="00C00160" w:rsidRPr="0054265C" w14:paraId="4AA3FD35" w14:textId="77777777" w:rsidTr="00531B6D">
        <w:tc>
          <w:tcPr>
            <w:tcW w:w="4140" w:type="dxa"/>
            <w:shd w:val="clear" w:color="auto" w:fill="auto"/>
          </w:tcPr>
          <w:p w14:paraId="0811BFF3" w14:textId="77777777" w:rsidR="00C00160" w:rsidRPr="0054265C" w:rsidRDefault="00C00160" w:rsidP="00531B6D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2BFD77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5E84D4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2BEA7E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5E04EF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7E531EF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55D886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6EBC58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C00160" w:rsidRPr="0054265C" w14:paraId="18FB3F75" w14:textId="77777777" w:rsidTr="00531B6D">
        <w:tc>
          <w:tcPr>
            <w:tcW w:w="4140" w:type="dxa"/>
            <w:shd w:val="clear" w:color="auto" w:fill="auto"/>
          </w:tcPr>
          <w:p w14:paraId="1035B200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lastRenderedPageBreak/>
              <w:t>หนี้สินไม่หมุนเวียน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6FA520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C2916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14:paraId="4F5BBA7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D0D4F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52BF479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(10,781)</w:t>
            </w:r>
          </w:p>
        </w:tc>
        <w:tc>
          <w:tcPr>
            <w:tcW w:w="286" w:type="dxa"/>
            <w:shd w:val="clear" w:color="auto" w:fill="auto"/>
          </w:tcPr>
          <w:p w14:paraId="0F2AD4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792199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(10,397)</w:t>
            </w:r>
          </w:p>
        </w:tc>
      </w:tr>
      <w:tr w:rsidR="00C00160" w:rsidRPr="0054265C" w14:paraId="5CBDFE28" w14:textId="77777777" w:rsidTr="00531B6D">
        <w:tc>
          <w:tcPr>
            <w:tcW w:w="4140" w:type="dxa"/>
            <w:shd w:val="clear" w:color="auto" w:fill="auto"/>
          </w:tcPr>
          <w:p w14:paraId="79BE2A37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สินทรัพย์สุทธิ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0F6681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A813A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14:paraId="7AAFEC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4A20C7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66A42B6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(725)</w:t>
            </w:r>
          </w:p>
        </w:tc>
        <w:tc>
          <w:tcPr>
            <w:tcW w:w="286" w:type="dxa"/>
            <w:shd w:val="clear" w:color="auto" w:fill="auto"/>
          </w:tcPr>
          <w:p w14:paraId="432275C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1C0DE95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(735)</w:t>
            </w:r>
          </w:p>
        </w:tc>
      </w:tr>
      <w:tr w:rsidR="00C00160" w:rsidRPr="0054265C" w14:paraId="21EB7336" w14:textId="77777777" w:rsidTr="00531B6D">
        <w:tc>
          <w:tcPr>
            <w:tcW w:w="4140" w:type="dxa"/>
            <w:shd w:val="clear" w:color="auto" w:fill="auto"/>
          </w:tcPr>
          <w:p w14:paraId="7FCC23E9" w14:textId="77777777" w:rsidR="00C00160" w:rsidRPr="0054265C" w:rsidRDefault="00C00160" w:rsidP="00531B6D">
            <w:pPr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สัดส่วนเงินลงทุน (ร้อยละ)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58AAA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3C024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14:paraId="3D403A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15</w:t>
            </w:r>
          </w:p>
        </w:tc>
        <w:tc>
          <w:tcPr>
            <w:tcW w:w="284" w:type="dxa"/>
            <w:shd w:val="clear" w:color="auto" w:fill="auto"/>
          </w:tcPr>
          <w:p w14:paraId="640F94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44C32E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286" w:type="dxa"/>
            <w:shd w:val="clear" w:color="auto" w:fill="auto"/>
          </w:tcPr>
          <w:p w14:paraId="0EC9BA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C15F8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50</w:t>
            </w:r>
          </w:p>
        </w:tc>
      </w:tr>
      <w:tr w:rsidR="00C00160" w:rsidRPr="0054265C" w14:paraId="646062F5" w14:textId="77777777" w:rsidTr="00531B6D">
        <w:tc>
          <w:tcPr>
            <w:tcW w:w="4140" w:type="dxa"/>
            <w:shd w:val="clear" w:color="auto" w:fill="auto"/>
          </w:tcPr>
          <w:p w14:paraId="60AFAC51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72872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AB6BF7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DB7D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258AF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F4E8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(363)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108562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166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(368)</w:t>
            </w:r>
          </w:p>
        </w:tc>
      </w:tr>
      <w:tr w:rsidR="00C00160" w:rsidRPr="0054265C" w14:paraId="047AE0E7" w14:textId="77777777" w:rsidTr="00531B6D">
        <w:tc>
          <w:tcPr>
            <w:tcW w:w="4140" w:type="dxa"/>
            <w:shd w:val="clear" w:color="auto" w:fill="auto"/>
            <w:vAlign w:val="bottom"/>
          </w:tcPr>
          <w:p w14:paraId="60C15028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2CF1B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E42A60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E7D6D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22B06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BD0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(41)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656794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F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lang w:eastAsia="en-GB"/>
              </w:rPr>
              <w:t>(42)</w:t>
            </w:r>
          </w:p>
        </w:tc>
      </w:tr>
      <w:tr w:rsidR="00C00160" w:rsidRPr="0054265C" w14:paraId="415FA6A7" w14:textId="77777777" w:rsidTr="00531B6D">
        <w:tc>
          <w:tcPr>
            <w:tcW w:w="4140" w:type="dxa"/>
            <w:shd w:val="clear" w:color="auto" w:fill="auto"/>
          </w:tcPr>
          <w:p w14:paraId="7912B3CA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มูลค่าตามบัญชีของเงินลงทุนในบริษัทร่วม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883D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EA1A2D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F060C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5BE84B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F758E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(404)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441B1E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79091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(410)</w:t>
            </w:r>
          </w:p>
        </w:tc>
      </w:tr>
    </w:tbl>
    <w:p w14:paraId="0D893DF2" w14:textId="77777777" w:rsidR="00C00160" w:rsidRPr="0026298A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18"/>
          <w:szCs w:val="18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380"/>
        <w:gridCol w:w="1710"/>
      </w:tblGrid>
      <w:tr w:rsidR="00C00160" w:rsidRPr="0054265C" w14:paraId="5ABF3DE8" w14:textId="77777777" w:rsidTr="00531B6D">
        <w:trPr>
          <w:trHeight w:val="440"/>
          <w:tblHeader/>
        </w:trPr>
        <w:tc>
          <w:tcPr>
            <w:tcW w:w="7380" w:type="dxa"/>
            <w:shd w:val="clear" w:color="auto" w:fill="auto"/>
          </w:tcPr>
          <w:p w14:paraId="651A2841" w14:textId="77777777" w:rsidR="00C00160" w:rsidRPr="0054265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3787406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</w:tr>
      <w:tr w:rsidR="00C00160" w:rsidRPr="0054265C" w14:paraId="403ED2C2" w14:textId="77777777" w:rsidTr="00531B6D">
        <w:trPr>
          <w:tblHeader/>
        </w:trPr>
        <w:tc>
          <w:tcPr>
            <w:tcW w:w="7380" w:type="dxa"/>
            <w:shd w:val="clear" w:color="auto" w:fill="auto"/>
          </w:tcPr>
          <w:p w14:paraId="75B6E2D7" w14:textId="77777777" w:rsidR="00C00160" w:rsidRPr="0054265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0429521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256</w:t>
            </w:r>
            <w:r w:rsidRPr="0054265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</w:t>
            </w:r>
          </w:p>
        </w:tc>
      </w:tr>
      <w:tr w:rsidR="00C00160" w:rsidRPr="0054265C" w14:paraId="6BABC416" w14:textId="77777777" w:rsidTr="00531B6D">
        <w:trPr>
          <w:tblHeader/>
        </w:trPr>
        <w:tc>
          <w:tcPr>
            <w:tcW w:w="7380" w:type="dxa"/>
            <w:shd w:val="clear" w:color="auto" w:fill="auto"/>
          </w:tcPr>
          <w:p w14:paraId="4528423B" w14:textId="77777777" w:rsidR="00C00160" w:rsidRPr="0054265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34819E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eastAsia="en-GB" w:bidi="th-TH"/>
              </w:rPr>
              <w:t>(ล้านบาท)</w:t>
            </w:r>
          </w:p>
        </w:tc>
      </w:tr>
      <w:tr w:rsidR="00C00160" w:rsidRPr="0054265C" w14:paraId="5F0E27FC" w14:textId="77777777" w:rsidTr="00531B6D">
        <w:trPr>
          <w:tblHeader/>
        </w:trPr>
        <w:tc>
          <w:tcPr>
            <w:tcW w:w="7380" w:type="dxa"/>
            <w:shd w:val="clear" w:color="auto" w:fill="auto"/>
          </w:tcPr>
          <w:p w14:paraId="378E636C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GB"/>
              </w:rPr>
            </w:pPr>
            <w:r w:rsidRPr="0054265C">
              <w:rPr>
                <w:rFonts w:ascii="Angsana New" w:eastAsiaTheme="minorEastAsia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การร่วมค้า</w:t>
            </w:r>
          </w:p>
        </w:tc>
        <w:tc>
          <w:tcPr>
            <w:tcW w:w="1710" w:type="dxa"/>
            <w:shd w:val="clear" w:color="auto" w:fill="auto"/>
          </w:tcPr>
          <w:p w14:paraId="6C89019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</w:tr>
      <w:tr w:rsidR="00C00160" w:rsidRPr="0054265C" w14:paraId="1032AA60" w14:textId="77777777" w:rsidTr="00531B6D">
        <w:trPr>
          <w:trHeight w:val="272"/>
        </w:trPr>
        <w:tc>
          <w:tcPr>
            <w:tcW w:w="7380" w:type="dxa"/>
            <w:shd w:val="clear" w:color="auto" w:fill="auto"/>
          </w:tcPr>
          <w:p w14:paraId="3D20E8C1" w14:textId="77777777" w:rsidR="00C00160" w:rsidRPr="0054265C" w:rsidRDefault="00C00160" w:rsidP="00531B6D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54265C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1710" w:type="dxa"/>
            <w:shd w:val="clear" w:color="auto" w:fill="auto"/>
          </w:tcPr>
          <w:p w14:paraId="328E17C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C00160" w:rsidRPr="0054265C" w14:paraId="0AB9143F" w14:textId="77777777" w:rsidTr="00531B6D">
        <w:tc>
          <w:tcPr>
            <w:tcW w:w="7380" w:type="dxa"/>
            <w:shd w:val="clear" w:color="auto" w:fill="auto"/>
          </w:tcPr>
          <w:p w14:paraId="02BED522" w14:textId="77777777" w:rsidR="00C00160" w:rsidRPr="0054265C" w:rsidRDefault="00C00160" w:rsidP="00531B6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4265C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Pr="0054265C">
              <w:rPr>
                <w:rFonts w:ascii="Angsana New" w:hAnsi="Angsana New"/>
                <w:sz w:val="30"/>
                <w:szCs w:val="30"/>
              </w:rPr>
              <w:t>100</w:t>
            </w:r>
            <w:r w:rsidRPr="0054265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032BE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</w:tr>
      <w:tr w:rsidR="00C00160" w:rsidRPr="0054265C" w14:paraId="79A281AB" w14:textId="77777777" w:rsidTr="00531B6D">
        <w:tc>
          <w:tcPr>
            <w:tcW w:w="7380" w:type="dxa"/>
            <w:shd w:val="clear" w:color="auto" w:fill="auto"/>
          </w:tcPr>
          <w:p w14:paraId="794A63B7" w14:textId="77777777" w:rsidR="00C00160" w:rsidRPr="0054265C" w:rsidRDefault="00C00160" w:rsidP="00531B6D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E0517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70"/>
                <w:tab w:val="decimal" w:pos="1271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C00160" w:rsidRPr="0054265C" w14:paraId="4F5A6AA5" w14:textId="77777777" w:rsidTr="00531B6D">
        <w:tc>
          <w:tcPr>
            <w:tcW w:w="7380" w:type="dxa"/>
            <w:shd w:val="clear" w:color="auto" w:fill="auto"/>
          </w:tcPr>
          <w:p w14:paraId="6A5580D8" w14:textId="77777777" w:rsidR="00C00160" w:rsidRPr="0054265C" w:rsidRDefault="00C00160" w:rsidP="00531B6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กำไรขาดทุนเบ็ดเสร็จรวมตามส่วนได้เสียของกลุ่มบริษัท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CC4E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US" w:bidi="th-TH"/>
              </w:rPr>
              <w:t>(1)</w:t>
            </w:r>
          </w:p>
        </w:tc>
      </w:tr>
    </w:tbl>
    <w:p w14:paraId="5ABA13AE" w14:textId="77777777" w:rsidR="00C00160" w:rsidRPr="0026298A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18"/>
          <w:szCs w:val="18"/>
        </w:rPr>
      </w:pPr>
    </w:p>
    <w:p w14:paraId="2F91EEF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ในระหว่างปี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2563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บริษัท เซ็นทรัลพัฒนา จำกัด (มหาชน) ได้อำนาจในการควบคุมบริษัท เบย์วอเตอร์ จำกัด จากการซื้อหุ้นจากบริษัท บีทีเอส กรุ๊ป โฮลดิ้งส์ จำกัด (มหาชน) 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เป็นเงินลงทุนบริษัทร่วมทางอ้อม</w:t>
      </w:r>
    </w:p>
    <w:p w14:paraId="0C88B9F8" w14:textId="77777777" w:rsidR="00C00160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18"/>
          <w:szCs w:val="18"/>
          <w:cs/>
        </w:rPr>
      </w:pPr>
      <w:r>
        <w:rPr>
          <w:rFonts w:asciiTheme="majorBidi" w:hAnsiTheme="majorBidi" w:cstheme="majorBidi"/>
          <w:sz w:val="18"/>
          <w:szCs w:val="18"/>
          <w:cs/>
        </w:rPr>
        <w:br w:type="page"/>
      </w:r>
    </w:p>
    <w:p w14:paraId="745322D3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346C00A6" w14:textId="77777777" w:rsidR="00C00160" w:rsidRPr="0026298A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18"/>
          <w:szCs w:val="18"/>
        </w:rPr>
      </w:pPr>
    </w:p>
    <w:p w14:paraId="2E61ADDB" w14:textId="77777777" w:rsidR="00C00160" w:rsidRPr="0054265C" w:rsidRDefault="00C00160" w:rsidP="00C00160">
      <w:pPr>
        <w:tabs>
          <w:tab w:val="left" w:pos="450"/>
          <w:tab w:val="left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ประชุมสามัญผู้ถือหุ้นของบริษัท จีแลนด์ รีท แมเนจเม้นท์ จำกัด เมื่อวันที่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24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54265C">
        <w:rPr>
          <w:rFonts w:asciiTheme="majorBidi" w:hAnsiTheme="majorBidi" w:cstheme="majorBidi"/>
          <w:sz w:val="30"/>
          <w:szCs w:val="30"/>
        </w:rPr>
        <w:t>2563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มีมติอนุมัติให้เลิกบริษัท โดยบริษัทได้จดทะเบียนเลิกบริษัทกับกระทรวงพาณิชย์เมื่อวันที่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29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54265C">
        <w:rPr>
          <w:rFonts w:asciiTheme="majorBidi" w:hAnsiTheme="majorBidi" w:cstheme="majorBidi"/>
          <w:sz w:val="30"/>
          <w:szCs w:val="30"/>
        </w:rPr>
        <w:t xml:space="preserve">2563 </w:t>
      </w:r>
      <w:r w:rsidRPr="0054265C">
        <w:rPr>
          <w:rFonts w:asciiTheme="majorBidi" w:hAnsiTheme="majorBidi" w:cstheme="majorBidi"/>
          <w:sz w:val="30"/>
          <w:szCs w:val="30"/>
          <w:cs/>
        </w:rPr>
        <w:t>นอกจากนี้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ที่ประชุมยังมีมติอนุมัติในเรื่องดังต่อไปนี้</w:t>
      </w:r>
    </w:p>
    <w:p w14:paraId="74578452" w14:textId="77777777" w:rsidR="00C00160" w:rsidRPr="0054265C" w:rsidRDefault="00C00160" w:rsidP="00C00160">
      <w:pPr>
        <w:pStyle w:val="ListParagraph"/>
        <w:numPr>
          <w:ilvl w:val="0"/>
          <w:numId w:val="22"/>
        </w:numPr>
        <w:overflowPunct/>
        <w:autoSpaceDE/>
        <w:autoSpaceDN/>
        <w:adjustRightInd/>
        <w:ind w:left="900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เงินปันผลจากผลประกอบการตั้งแต่วันที่ </w:t>
      </w:r>
      <w:r w:rsidRPr="0054265C">
        <w:rPr>
          <w:rFonts w:asciiTheme="majorBidi" w:hAnsiTheme="majorBidi" w:cstheme="majorBidi"/>
          <w:sz w:val="30"/>
        </w:rPr>
        <w:t xml:space="preserve">1 </w:t>
      </w:r>
      <w:r w:rsidRPr="0054265C">
        <w:rPr>
          <w:rFonts w:asciiTheme="majorBidi" w:hAnsiTheme="majorBidi" w:cstheme="majorBidi"/>
          <w:sz w:val="30"/>
          <w:cs/>
        </w:rPr>
        <w:t>มกราคม -</w:t>
      </w:r>
      <w:r w:rsidRPr="0054265C">
        <w:rPr>
          <w:rFonts w:asciiTheme="majorBidi" w:hAnsiTheme="majorBidi" w:cstheme="majorBidi"/>
          <w:sz w:val="30"/>
        </w:rPr>
        <w:t xml:space="preserve"> 29 </w:t>
      </w:r>
      <w:r w:rsidRPr="0054265C">
        <w:rPr>
          <w:rFonts w:asciiTheme="majorBidi" w:hAnsiTheme="majorBidi" w:cstheme="majorBidi"/>
          <w:sz w:val="30"/>
          <w:cs/>
        </w:rPr>
        <w:t xml:space="preserve">มิถุนายน </w:t>
      </w:r>
      <w:r w:rsidRPr="0054265C">
        <w:rPr>
          <w:rFonts w:asciiTheme="majorBidi" w:hAnsiTheme="majorBidi" w:cstheme="majorBidi"/>
          <w:sz w:val="30"/>
        </w:rPr>
        <w:t xml:space="preserve">2563 </w:t>
      </w:r>
      <w:r w:rsidRPr="0054265C">
        <w:rPr>
          <w:rFonts w:asciiTheme="majorBidi" w:hAnsiTheme="majorBidi" w:cstheme="majorBidi"/>
          <w:sz w:val="30"/>
          <w:cs/>
        </w:rPr>
        <w:t xml:space="preserve">(วันเลิกกิจการ) และเงินปันผลจากกำไรสะสมของกิจการ เป็นจำนวนเงิน </w:t>
      </w:r>
      <w:r w:rsidRPr="0054265C">
        <w:rPr>
          <w:rFonts w:asciiTheme="majorBidi" w:hAnsiTheme="majorBidi" w:cstheme="majorBidi"/>
          <w:sz w:val="30"/>
        </w:rPr>
        <w:t xml:space="preserve">59.9 </w:t>
      </w:r>
      <w:r w:rsidRPr="0054265C">
        <w:rPr>
          <w:rFonts w:asciiTheme="majorBidi" w:hAnsiTheme="majorBidi" w:cstheme="majorBidi"/>
          <w:sz w:val="30"/>
          <w:cs/>
        </w:rPr>
        <w:t xml:space="preserve">ล้านบาท </w:t>
      </w:r>
    </w:p>
    <w:p w14:paraId="5C7C2EDB" w14:textId="6C22C5B5" w:rsidR="00C00160" w:rsidRDefault="00C00160" w:rsidP="00C00160">
      <w:pPr>
        <w:pStyle w:val="ListParagraph"/>
        <w:numPr>
          <w:ilvl w:val="0"/>
          <w:numId w:val="22"/>
        </w:numPr>
        <w:overflowPunct/>
        <w:autoSpaceDE/>
        <w:autoSpaceDN/>
        <w:adjustRightInd/>
        <w:ind w:left="900"/>
        <w:contextualSpacing w:val="0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จ่ายเงินปันผลดังกล่าวในวันที่ </w:t>
      </w:r>
      <w:r w:rsidRPr="0054265C">
        <w:rPr>
          <w:rFonts w:asciiTheme="majorBidi" w:hAnsiTheme="majorBidi" w:cstheme="majorBidi"/>
          <w:sz w:val="30"/>
        </w:rPr>
        <w:t xml:space="preserve">23 </w:t>
      </w:r>
      <w:r w:rsidRPr="0054265C">
        <w:rPr>
          <w:rFonts w:asciiTheme="majorBidi" w:hAnsiTheme="majorBidi" w:cstheme="majorBidi"/>
          <w:sz w:val="30"/>
          <w:cs/>
        </w:rPr>
        <w:t xml:space="preserve">กรกฏาคม </w:t>
      </w:r>
      <w:r w:rsidRPr="0054265C">
        <w:rPr>
          <w:rFonts w:asciiTheme="majorBidi" w:hAnsiTheme="majorBidi" w:cstheme="majorBidi"/>
          <w:sz w:val="30"/>
        </w:rPr>
        <w:t>2563</w:t>
      </w:r>
    </w:p>
    <w:p w14:paraId="231E6525" w14:textId="77777777" w:rsidR="00C00160" w:rsidRPr="0026298A" w:rsidRDefault="00C00160" w:rsidP="00C00160">
      <w:pPr>
        <w:tabs>
          <w:tab w:val="left" w:pos="450"/>
          <w:tab w:val="left" w:pos="630"/>
        </w:tabs>
        <w:ind w:left="540"/>
        <w:jc w:val="thaiDistribute"/>
        <w:rPr>
          <w:rFonts w:asciiTheme="majorBidi" w:hAnsiTheme="majorBidi" w:cstheme="majorBidi"/>
          <w:sz w:val="30"/>
        </w:rPr>
      </w:pPr>
    </w:p>
    <w:p w14:paraId="601B1142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  <w:cs/>
        </w:rPr>
        <w:sectPr w:rsidR="00C00160" w:rsidRPr="0054265C" w:rsidSect="00622271">
          <w:headerReference w:type="default" r:id="rId16"/>
          <w:footerReference w:type="default" r:id="rId17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tbl>
      <w:tblPr>
        <w:tblW w:w="145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2160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30"/>
        <w:gridCol w:w="270"/>
        <w:gridCol w:w="841"/>
        <w:gridCol w:w="302"/>
        <w:gridCol w:w="832"/>
      </w:tblGrid>
      <w:tr w:rsidR="00C00160" w:rsidRPr="0054265C" w14:paraId="6D5019D4" w14:textId="77777777" w:rsidTr="00531B6D">
        <w:trPr>
          <w:trHeight w:val="331"/>
          <w:tblHeader/>
        </w:trPr>
        <w:tc>
          <w:tcPr>
            <w:tcW w:w="3150" w:type="dxa"/>
          </w:tcPr>
          <w:p w14:paraId="0972027F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75D67CBA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252" w:type="dxa"/>
            <w:gridSpan w:val="18"/>
          </w:tcPr>
          <w:p w14:paraId="407BED6C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C00160" w:rsidRPr="0054265C" w14:paraId="3B110EF4" w14:textId="77777777" w:rsidTr="00531B6D">
        <w:trPr>
          <w:trHeight w:val="360"/>
          <w:tblHeader/>
        </w:trPr>
        <w:tc>
          <w:tcPr>
            <w:tcW w:w="3150" w:type="dxa"/>
          </w:tcPr>
          <w:p w14:paraId="34FBD2CD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3BD2D4D2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223B47AB" w14:textId="77777777" w:rsidR="00C00160" w:rsidRPr="0054265C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57393A9E" w14:textId="77777777" w:rsidR="00C00160" w:rsidRPr="0054265C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498AB4E3" w14:textId="77777777" w:rsidR="00C00160" w:rsidRPr="0054265C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694A3B1C" w14:textId="77777777" w:rsidR="00C00160" w:rsidRPr="0054265C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45" w:type="dxa"/>
            <w:gridSpan w:val="5"/>
          </w:tcPr>
          <w:p w14:paraId="5FCA886C" w14:textId="77777777" w:rsidR="00C00160" w:rsidRPr="0054265C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วิธีราคาทุน</w:t>
            </w:r>
          </w:p>
        </w:tc>
        <w:tc>
          <w:tcPr>
            <w:tcW w:w="270" w:type="dxa"/>
          </w:tcPr>
          <w:p w14:paraId="77E07C9C" w14:textId="77777777" w:rsidR="00C00160" w:rsidRPr="0054265C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75" w:type="dxa"/>
            <w:gridSpan w:val="3"/>
          </w:tcPr>
          <w:p w14:paraId="7A1963A8" w14:textId="77777777" w:rsidR="00C00160" w:rsidRPr="0054265C" w:rsidDel="00685444" w:rsidRDefault="00C00160" w:rsidP="00531B6D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เงินปันผลรับ</w:t>
            </w:r>
          </w:p>
        </w:tc>
      </w:tr>
      <w:tr w:rsidR="00C00160" w:rsidRPr="0054265C" w14:paraId="6F1F07E8" w14:textId="77777777" w:rsidTr="00531B6D">
        <w:trPr>
          <w:trHeight w:val="319"/>
          <w:tblHeader/>
        </w:trPr>
        <w:tc>
          <w:tcPr>
            <w:tcW w:w="3150" w:type="dxa"/>
          </w:tcPr>
          <w:p w14:paraId="18778846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3CB3B2E8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54E34113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0" w:type="dxa"/>
          </w:tcPr>
          <w:p w14:paraId="2D446B17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34CD2E7E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0" w:type="dxa"/>
          </w:tcPr>
          <w:p w14:paraId="3E7D6925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6C379452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45" w:type="dxa"/>
          </w:tcPr>
          <w:p w14:paraId="2B41EC80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</w:tcPr>
          <w:p w14:paraId="1B1AB4C2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0" w:type="dxa"/>
          </w:tcPr>
          <w:p w14:paraId="6A952A2D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19" w:type="dxa"/>
          </w:tcPr>
          <w:p w14:paraId="777FE6EC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0" w:type="dxa"/>
            <w:gridSpan w:val="2"/>
          </w:tcPr>
          <w:p w14:paraId="00CADF21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6" w:type="dxa"/>
            <w:gridSpan w:val="2"/>
          </w:tcPr>
          <w:p w14:paraId="01DE9DFA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545F4102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41" w:type="dxa"/>
          </w:tcPr>
          <w:p w14:paraId="654DD01D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302" w:type="dxa"/>
          </w:tcPr>
          <w:p w14:paraId="7535C6B8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</w:tcPr>
          <w:p w14:paraId="2B15670C" w14:textId="77777777" w:rsidR="00C00160" w:rsidRPr="0054265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23159598" w14:textId="77777777" w:rsidTr="00531B6D">
        <w:trPr>
          <w:trHeight w:val="331"/>
          <w:tblHeader/>
        </w:trPr>
        <w:tc>
          <w:tcPr>
            <w:tcW w:w="3150" w:type="dxa"/>
          </w:tcPr>
          <w:p w14:paraId="147F333D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6EDD6A9F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3F505032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07216084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821" w:type="dxa"/>
            <w:gridSpan w:val="14"/>
          </w:tcPr>
          <w:p w14:paraId="26804CF8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C00160" w:rsidRPr="0054265C" w14:paraId="16D245DF" w14:textId="77777777" w:rsidTr="00531B6D">
        <w:trPr>
          <w:trHeight w:val="319"/>
        </w:trPr>
        <w:tc>
          <w:tcPr>
            <w:tcW w:w="3150" w:type="dxa"/>
          </w:tcPr>
          <w:p w14:paraId="0E18B759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160" w:type="dxa"/>
          </w:tcPr>
          <w:p w14:paraId="653E7D9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2965D74A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4300F0E6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1626782E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CDD4145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2F1DD5A0" w14:textId="77777777" w:rsidR="00C00160" w:rsidRPr="0054265C" w:rsidRDefault="00C00160" w:rsidP="00531B6D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269921A2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5BAC1AC4" w14:textId="77777777" w:rsidR="00C00160" w:rsidRPr="0054265C" w:rsidRDefault="00C00160" w:rsidP="00531B6D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48BC603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3138681D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5BFEE04C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5BEFB38D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5C8104D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372618EA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4B9692A9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A854C70" w14:textId="77777777" w:rsidR="00C00160" w:rsidRPr="0054265C" w:rsidRDefault="00C00160" w:rsidP="00531B6D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4DB63087" w14:textId="77777777" w:rsidTr="00531B6D">
        <w:trPr>
          <w:trHeight w:val="319"/>
        </w:trPr>
        <w:tc>
          <w:tcPr>
            <w:tcW w:w="3150" w:type="dxa"/>
          </w:tcPr>
          <w:p w14:paraId="1BCF460B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160" w:type="dxa"/>
          </w:tcPr>
          <w:p w14:paraId="79BED92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299DA01C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1F141E3A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61D8588E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43CA3659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3F93CA5A" w14:textId="77777777" w:rsidR="00C00160" w:rsidRPr="0054265C" w:rsidRDefault="00C00160" w:rsidP="00531B6D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23C6A641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16E4D100" w14:textId="77777777" w:rsidR="00C00160" w:rsidRPr="0054265C" w:rsidRDefault="00C00160" w:rsidP="00531B6D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6332A81E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29686CCD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2622CF83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207FA2AB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B9037F0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46BEC668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1FCE63EB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4BDBE392" w14:textId="77777777" w:rsidR="00C00160" w:rsidRPr="0054265C" w:rsidRDefault="00C00160" w:rsidP="00531B6D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77132124" w14:textId="77777777" w:rsidTr="00531B6D">
        <w:trPr>
          <w:trHeight w:val="319"/>
        </w:trPr>
        <w:tc>
          <w:tcPr>
            <w:tcW w:w="3150" w:type="dxa"/>
          </w:tcPr>
          <w:p w14:paraId="617098BC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2160" w:type="dxa"/>
          </w:tcPr>
          <w:p w14:paraId="37A0618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1EC95959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79.57</w:t>
            </w:r>
          </w:p>
        </w:tc>
        <w:tc>
          <w:tcPr>
            <w:tcW w:w="280" w:type="dxa"/>
            <w:vAlign w:val="bottom"/>
          </w:tcPr>
          <w:p w14:paraId="2D7569C0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C66A9FE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79.57</w:t>
            </w:r>
          </w:p>
        </w:tc>
        <w:tc>
          <w:tcPr>
            <w:tcW w:w="280" w:type="dxa"/>
            <w:vAlign w:val="bottom"/>
          </w:tcPr>
          <w:p w14:paraId="59943470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25AC8B40" w14:textId="77777777" w:rsidR="00C00160" w:rsidRPr="0054265C" w:rsidRDefault="00C00160" w:rsidP="00531B6D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2,064</w:t>
            </w:r>
          </w:p>
        </w:tc>
        <w:tc>
          <w:tcPr>
            <w:tcW w:w="280" w:type="dxa"/>
            <w:gridSpan w:val="2"/>
            <w:vAlign w:val="bottom"/>
          </w:tcPr>
          <w:p w14:paraId="6766D291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6EA8E6FB" w14:textId="77777777" w:rsidR="00C00160" w:rsidRPr="0054265C" w:rsidRDefault="00C00160" w:rsidP="00531B6D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2,064</w:t>
            </w:r>
          </w:p>
        </w:tc>
        <w:tc>
          <w:tcPr>
            <w:tcW w:w="280" w:type="dxa"/>
            <w:vAlign w:val="bottom"/>
          </w:tcPr>
          <w:p w14:paraId="60B21102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2A43743C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80" w:type="dxa"/>
            <w:gridSpan w:val="2"/>
            <w:vAlign w:val="bottom"/>
          </w:tcPr>
          <w:p w14:paraId="78CEFAF5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377E8F0D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70" w:type="dxa"/>
            <w:vAlign w:val="bottom"/>
          </w:tcPr>
          <w:p w14:paraId="0D42BDEB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547C8BD4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490D2B57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194494F4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4BC1108B" w14:textId="77777777" w:rsidTr="00531B6D">
        <w:trPr>
          <w:trHeight w:val="270"/>
        </w:trPr>
        <w:tc>
          <w:tcPr>
            <w:tcW w:w="3150" w:type="dxa"/>
          </w:tcPr>
          <w:p w14:paraId="33EB4D60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160" w:type="dxa"/>
          </w:tcPr>
          <w:p w14:paraId="650439E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ให้เช่าและพัฒนา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6E2E77E8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93.09</w:t>
            </w:r>
          </w:p>
        </w:tc>
        <w:tc>
          <w:tcPr>
            <w:tcW w:w="280" w:type="dxa"/>
            <w:vAlign w:val="bottom"/>
          </w:tcPr>
          <w:p w14:paraId="07BAFE70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2BBFCB9B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93.09</w:t>
            </w:r>
          </w:p>
        </w:tc>
        <w:tc>
          <w:tcPr>
            <w:tcW w:w="280" w:type="dxa"/>
            <w:vAlign w:val="bottom"/>
          </w:tcPr>
          <w:p w14:paraId="77F2C6A2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37BB2013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1,900</w:t>
            </w:r>
          </w:p>
        </w:tc>
        <w:tc>
          <w:tcPr>
            <w:tcW w:w="280" w:type="dxa"/>
            <w:gridSpan w:val="2"/>
            <w:vAlign w:val="bottom"/>
          </w:tcPr>
          <w:p w14:paraId="20CA500C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0C6D995B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1,900</w:t>
            </w:r>
          </w:p>
        </w:tc>
        <w:tc>
          <w:tcPr>
            <w:tcW w:w="280" w:type="dxa"/>
            <w:vAlign w:val="bottom"/>
          </w:tcPr>
          <w:p w14:paraId="63A0E5FD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2EA40203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1,771</w:t>
            </w:r>
          </w:p>
        </w:tc>
        <w:tc>
          <w:tcPr>
            <w:tcW w:w="280" w:type="dxa"/>
            <w:gridSpan w:val="2"/>
            <w:vAlign w:val="bottom"/>
          </w:tcPr>
          <w:p w14:paraId="64EE0487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1A30AE46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1,771</w:t>
            </w:r>
          </w:p>
        </w:tc>
        <w:tc>
          <w:tcPr>
            <w:tcW w:w="270" w:type="dxa"/>
            <w:vAlign w:val="bottom"/>
          </w:tcPr>
          <w:p w14:paraId="589A773D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38DD47C3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1C16CD32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31CACA56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1090CAC3" w14:textId="77777777" w:rsidTr="00531B6D">
        <w:trPr>
          <w:trHeight w:val="319"/>
        </w:trPr>
        <w:tc>
          <w:tcPr>
            <w:tcW w:w="3150" w:type="dxa"/>
          </w:tcPr>
          <w:p w14:paraId="48A49364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สเตอร์ลิง อีควิตี้ จำกัด</w:t>
            </w:r>
          </w:p>
        </w:tc>
        <w:tc>
          <w:tcPr>
            <w:tcW w:w="2160" w:type="dxa"/>
          </w:tcPr>
          <w:p w14:paraId="6CB7369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BB577AC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vAlign w:val="bottom"/>
          </w:tcPr>
          <w:p w14:paraId="0BBCEC69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69C63356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vAlign w:val="bottom"/>
          </w:tcPr>
          <w:p w14:paraId="73AC571C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3596CA74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80" w:type="dxa"/>
            <w:gridSpan w:val="2"/>
            <w:vAlign w:val="bottom"/>
          </w:tcPr>
          <w:p w14:paraId="74E19296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0CC18B84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80" w:type="dxa"/>
            <w:vAlign w:val="bottom"/>
          </w:tcPr>
          <w:p w14:paraId="781206B7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66988A6C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1,765</w:t>
            </w:r>
          </w:p>
        </w:tc>
        <w:tc>
          <w:tcPr>
            <w:tcW w:w="280" w:type="dxa"/>
            <w:gridSpan w:val="2"/>
            <w:vAlign w:val="bottom"/>
          </w:tcPr>
          <w:p w14:paraId="05033977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67C030BE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1,765</w:t>
            </w:r>
          </w:p>
        </w:tc>
        <w:tc>
          <w:tcPr>
            <w:tcW w:w="270" w:type="dxa"/>
            <w:vAlign w:val="bottom"/>
          </w:tcPr>
          <w:p w14:paraId="531AD0CC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46C911E7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2AC0A50F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3B88F7A2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081127F5" w14:textId="77777777" w:rsidTr="00531B6D">
        <w:trPr>
          <w:trHeight w:val="331"/>
        </w:trPr>
        <w:tc>
          <w:tcPr>
            <w:tcW w:w="3150" w:type="dxa"/>
            <w:shd w:val="clear" w:color="auto" w:fill="auto"/>
          </w:tcPr>
          <w:p w14:paraId="1DBF4434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แอสเซทส์ จำกัด</w:t>
            </w:r>
          </w:p>
        </w:tc>
        <w:tc>
          <w:tcPr>
            <w:tcW w:w="2160" w:type="dxa"/>
            <w:shd w:val="clear" w:color="auto" w:fill="auto"/>
          </w:tcPr>
          <w:p w14:paraId="4DA83C8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A28003B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B9DBFCE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DD44303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31BA9A1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7472961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00B484E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BE1AF8E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C189E8D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27873109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0870E763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6E696E85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C1CEF0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6F2CB94E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21CDE9A9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7389C9D7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6FBE575D" w14:textId="77777777" w:rsidTr="00531B6D">
        <w:trPr>
          <w:trHeight w:val="651"/>
        </w:trPr>
        <w:tc>
          <w:tcPr>
            <w:tcW w:w="3150" w:type="dxa"/>
            <w:shd w:val="clear" w:color="auto" w:fill="auto"/>
          </w:tcPr>
          <w:p w14:paraId="15369662" w14:textId="77777777" w:rsidR="00C00160" w:rsidRPr="0054265C" w:rsidRDefault="00C00160" w:rsidP="00531B6D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จี แลนด์ พร็อพเพอร์ตี้ </w:t>
            </w:r>
          </w:p>
          <w:p w14:paraId="6A33DFCD" w14:textId="77777777" w:rsidR="00C00160" w:rsidRPr="0054265C" w:rsidRDefault="00C00160" w:rsidP="00531B6D">
            <w:pPr>
              <w:spacing w:line="380" w:lineRule="exact"/>
              <w:ind w:left="13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แมเนจเม้นท์ จำกัด </w:t>
            </w:r>
          </w:p>
        </w:tc>
        <w:tc>
          <w:tcPr>
            <w:tcW w:w="2160" w:type="dxa"/>
            <w:shd w:val="clear" w:color="auto" w:fill="auto"/>
          </w:tcPr>
          <w:p w14:paraId="631DB02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4FB0171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C72ED8C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00FCEC1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97B931D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64C78092" w14:textId="77777777" w:rsidR="00C00160" w:rsidRPr="0054265C" w:rsidRDefault="00C00160" w:rsidP="00531B6D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1,300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49C545A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C5CEF71" w14:textId="77777777" w:rsidR="00C00160" w:rsidRPr="0054265C" w:rsidRDefault="00C00160" w:rsidP="00531B6D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1,300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45A875C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0007AEF1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1CEF0D9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3AFA8F7F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1,334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5FDA5F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2D49432F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6EA31F4A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02F44316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5058CF5A" w14:textId="77777777" w:rsidTr="00531B6D">
        <w:tc>
          <w:tcPr>
            <w:tcW w:w="3150" w:type="dxa"/>
            <w:shd w:val="clear" w:color="auto" w:fill="auto"/>
          </w:tcPr>
          <w:p w14:paraId="742A89B7" w14:textId="77777777" w:rsidR="00C00160" w:rsidRPr="0054265C" w:rsidRDefault="00C00160" w:rsidP="00531B6D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160" w:type="dxa"/>
            <w:shd w:val="clear" w:color="auto" w:fill="auto"/>
          </w:tcPr>
          <w:p w14:paraId="1EF216D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863C69F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6C78D4A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0842D52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9CB69AD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BA1BEE1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7249DF2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2CC2F73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E44FCC8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67A272BA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E1833E4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618BA85D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6DF43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796FE142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54218B99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5F558B5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157CB132" w14:textId="77777777" w:rsidTr="00531B6D">
        <w:tc>
          <w:tcPr>
            <w:tcW w:w="3150" w:type="dxa"/>
            <w:shd w:val="clear" w:color="auto" w:fill="auto"/>
          </w:tcPr>
          <w:p w14:paraId="7A1780FD" w14:textId="77777777" w:rsidR="00C00160" w:rsidRPr="0054265C" w:rsidRDefault="00C00160" w:rsidP="00531B6D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จีแลนด์ รีท แมเนจเม้นท์ จำกัด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265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72BC6D2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1B586E8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C053C3C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FE4AE5A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301838C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C2044F7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D02668F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02569F1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65E3544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472E4F23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69EDEF6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27DC56C4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0.3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F9570C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5A8D49E4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79588432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53D4603C" w14:textId="77777777" w:rsidR="00C00160" w:rsidRPr="0054265C" w:rsidRDefault="00C00160" w:rsidP="00531B6D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C00160" w:rsidRPr="0054265C" w14:paraId="02DEA001" w14:textId="77777777" w:rsidTr="00531B6D">
        <w:tc>
          <w:tcPr>
            <w:tcW w:w="3150" w:type="dxa"/>
            <w:shd w:val="clear" w:color="auto" w:fill="auto"/>
          </w:tcPr>
          <w:p w14:paraId="6BA68502" w14:textId="77777777" w:rsidR="00C00160" w:rsidRPr="0054265C" w:rsidRDefault="00C00160" w:rsidP="00531B6D">
            <w:pPr>
              <w:ind w:left="132" w:right="-378" w:hanging="132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160" w:type="dxa"/>
            <w:shd w:val="clear" w:color="auto" w:fill="auto"/>
          </w:tcPr>
          <w:p w14:paraId="6E49804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4CA386C" w14:textId="77777777" w:rsidR="00C00160" w:rsidRPr="0054265C" w:rsidRDefault="00C00160" w:rsidP="00531B6D">
            <w:pPr>
              <w:tabs>
                <w:tab w:val="decimal" w:pos="432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</w:tcPr>
          <w:p w14:paraId="2CE355FC" w14:textId="77777777" w:rsidR="00C00160" w:rsidRPr="0054265C" w:rsidRDefault="00C00160" w:rsidP="00531B6D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8667AB7" w14:textId="77777777" w:rsidR="00C00160" w:rsidRPr="0054265C" w:rsidRDefault="00C00160" w:rsidP="00531B6D">
            <w:pPr>
              <w:tabs>
                <w:tab w:val="decimal" w:pos="432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</w:tcPr>
          <w:p w14:paraId="7E7E93F8" w14:textId="77777777" w:rsidR="00C00160" w:rsidRPr="0054265C" w:rsidRDefault="00C00160" w:rsidP="00531B6D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58FF9AF6" w14:textId="77777777" w:rsidR="00C00160" w:rsidRPr="0054265C" w:rsidRDefault="00C00160" w:rsidP="00531B6D">
            <w:pPr>
              <w:tabs>
                <w:tab w:val="decimal" w:pos="684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0E8B199" w14:textId="77777777" w:rsidR="00C00160" w:rsidRPr="0054265C" w:rsidRDefault="00C00160" w:rsidP="00531B6D">
            <w:pPr>
              <w:tabs>
                <w:tab w:val="decimal" w:pos="650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auto"/>
          </w:tcPr>
          <w:p w14:paraId="59F21971" w14:textId="77777777" w:rsidR="00C00160" w:rsidRPr="0054265C" w:rsidRDefault="00C00160" w:rsidP="00531B6D">
            <w:pPr>
              <w:tabs>
                <w:tab w:val="decimal" w:pos="684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</w:tcPr>
          <w:p w14:paraId="37C6DC3E" w14:textId="77777777" w:rsidR="00C00160" w:rsidRPr="0054265C" w:rsidRDefault="00C00160" w:rsidP="00531B6D">
            <w:pPr>
              <w:tabs>
                <w:tab w:val="decimal" w:pos="650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2FC0858" w14:textId="77777777" w:rsidR="00C00160" w:rsidRPr="0054265C" w:rsidRDefault="00C00160" w:rsidP="00531B6D">
            <w:pPr>
              <w:tabs>
                <w:tab w:val="decimal" w:pos="684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9D8FF4B" w14:textId="77777777" w:rsidR="00C00160" w:rsidRPr="0054265C" w:rsidRDefault="00C00160" w:rsidP="00531B6D">
            <w:pPr>
              <w:tabs>
                <w:tab w:val="decimal" w:pos="650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0" w:type="dxa"/>
            <w:shd w:val="clear" w:color="auto" w:fill="auto"/>
          </w:tcPr>
          <w:p w14:paraId="14C6CC98" w14:textId="77777777" w:rsidR="00C00160" w:rsidRPr="0054265C" w:rsidRDefault="00C00160" w:rsidP="00531B6D">
            <w:pPr>
              <w:tabs>
                <w:tab w:val="decimal" w:pos="684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70" w:type="dxa"/>
            <w:shd w:val="clear" w:color="auto" w:fill="auto"/>
          </w:tcPr>
          <w:p w14:paraId="29A3AFDF" w14:textId="77777777" w:rsidR="00C00160" w:rsidRPr="0054265C" w:rsidRDefault="00C00160" w:rsidP="00531B6D">
            <w:pPr>
              <w:tabs>
                <w:tab w:val="decimal" w:pos="650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41" w:type="dxa"/>
            <w:shd w:val="clear" w:color="auto" w:fill="auto"/>
          </w:tcPr>
          <w:p w14:paraId="079ED0E3" w14:textId="77777777" w:rsidR="00C00160" w:rsidRPr="0054265C" w:rsidRDefault="00C00160" w:rsidP="00531B6D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302" w:type="dxa"/>
            <w:shd w:val="clear" w:color="auto" w:fill="auto"/>
          </w:tcPr>
          <w:p w14:paraId="72C043E4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32" w:type="dxa"/>
            <w:shd w:val="clear" w:color="auto" w:fill="auto"/>
          </w:tcPr>
          <w:p w14:paraId="54F98135" w14:textId="77777777" w:rsidR="00C00160" w:rsidRPr="0054265C" w:rsidRDefault="00C00160" w:rsidP="00531B6D">
            <w:pPr>
              <w:tabs>
                <w:tab w:val="decimal" w:pos="610"/>
              </w:tabs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C00160" w:rsidRPr="0054265C" w14:paraId="292F6D71" w14:textId="77777777" w:rsidTr="00531B6D">
        <w:tc>
          <w:tcPr>
            <w:tcW w:w="3150" w:type="dxa"/>
            <w:shd w:val="clear" w:color="auto" w:fill="auto"/>
          </w:tcPr>
          <w:p w14:paraId="31AD005C" w14:textId="77777777" w:rsidR="00C00160" w:rsidRPr="0054265C" w:rsidRDefault="00C00160" w:rsidP="00531B6D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160" w:type="dxa"/>
            <w:shd w:val="clear" w:color="auto" w:fill="auto"/>
          </w:tcPr>
          <w:p w14:paraId="54F3938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F6F852D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454CEBD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48BF5C4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8601028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7858B1F5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DB005A0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64D4D49E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3ED973A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5CCF6023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1AA81747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</w:tcPr>
          <w:p w14:paraId="3D91BC3C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AEF218A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</w:tcPr>
          <w:p w14:paraId="62E67982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</w:tcPr>
          <w:p w14:paraId="3ED049EB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14:paraId="57B0801B" w14:textId="77777777" w:rsidR="00C00160" w:rsidRPr="0054265C" w:rsidRDefault="00C00160" w:rsidP="00531B6D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3441EFF" w14:textId="77777777" w:rsidTr="00531B6D">
        <w:tc>
          <w:tcPr>
            <w:tcW w:w="3150" w:type="dxa"/>
            <w:shd w:val="clear" w:color="auto" w:fill="auto"/>
          </w:tcPr>
          <w:p w14:paraId="1B865587" w14:textId="77777777" w:rsidR="00C00160" w:rsidRPr="0054265C" w:rsidRDefault="00C00160" w:rsidP="00531B6D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โฮเต็ล จำกัด</w:t>
            </w:r>
          </w:p>
        </w:tc>
        <w:tc>
          <w:tcPr>
            <w:tcW w:w="2160" w:type="dxa"/>
            <w:shd w:val="clear" w:color="auto" w:fill="auto"/>
          </w:tcPr>
          <w:p w14:paraId="0B8BEED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12567CEF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B039399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34225F4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BB6E585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428FFE1A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913FCAB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ED1020F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34906C4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139556DC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31FE9A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10013B21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462B05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10ED23FA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7489FA65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6C57E6F4" w14:textId="77777777" w:rsidR="00C00160" w:rsidRPr="0054265C" w:rsidRDefault="00C00160" w:rsidP="00531B6D">
            <w:pPr>
              <w:tabs>
                <w:tab w:val="decimal" w:pos="47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208D0B5D" w14:textId="77777777" w:rsidTr="00531B6D">
        <w:tc>
          <w:tcPr>
            <w:tcW w:w="3150" w:type="dxa"/>
            <w:shd w:val="clear" w:color="auto" w:fill="auto"/>
          </w:tcPr>
          <w:p w14:paraId="6765D5F4" w14:textId="77777777" w:rsidR="00C00160" w:rsidRPr="0054265C" w:rsidRDefault="00C00160" w:rsidP="00531B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shd w:val="clear" w:color="auto" w:fill="auto"/>
          </w:tcPr>
          <w:p w14:paraId="48CDF01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1F81B7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4E5ADC47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0EC17C9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2FD57CCE" w14:textId="77777777" w:rsidR="00C00160" w:rsidRPr="0054265C" w:rsidRDefault="00C00160" w:rsidP="00531B6D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2C21BD69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56C1F11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3FF09250" w14:textId="77777777" w:rsidR="00C00160" w:rsidRPr="0054265C" w:rsidRDefault="00C00160" w:rsidP="00531B6D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B29D750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35E024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0E4BB3E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FFE28" w14:textId="77777777" w:rsidR="00C00160" w:rsidRPr="0054265C" w:rsidRDefault="00C00160" w:rsidP="00531B6D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6,807</w:t>
            </w:r>
          </w:p>
        </w:tc>
        <w:tc>
          <w:tcPr>
            <w:tcW w:w="270" w:type="dxa"/>
            <w:shd w:val="clear" w:color="auto" w:fill="auto"/>
          </w:tcPr>
          <w:p w14:paraId="7EF62D0D" w14:textId="77777777" w:rsidR="00C00160" w:rsidRPr="0054265C" w:rsidRDefault="00C00160" w:rsidP="00531B6D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2B5AD6" w14:textId="77777777" w:rsidR="00C00160" w:rsidRPr="0054265C" w:rsidRDefault="00C00160" w:rsidP="00531B6D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</w:tcPr>
          <w:p w14:paraId="2B489B2F" w14:textId="77777777" w:rsidR="00C00160" w:rsidRPr="0054265C" w:rsidRDefault="00C00160" w:rsidP="00531B6D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7632F1" w14:textId="77777777" w:rsidR="00C00160" w:rsidRPr="0054265C" w:rsidRDefault="00C00160" w:rsidP="00531B6D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</w:p>
        </w:tc>
      </w:tr>
    </w:tbl>
    <w:p w14:paraId="5DF9B105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4F08FC89" w14:textId="77777777" w:rsidR="00C00160" w:rsidRPr="0054265C" w:rsidRDefault="00C00160" w:rsidP="00C00160">
      <w:pPr>
        <w:ind w:firstLine="709"/>
        <w:rPr>
          <w:rFonts w:asciiTheme="majorBidi" w:eastAsia="Cordia New" w:hAnsiTheme="majorBidi" w:cstheme="majorBidi"/>
          <w:spacing w:val="-4"/>
          <w:sz w:val="30"/>
          <w:szCs w:val="30"/>
          <w:cs/>
        </w:rPr>
        <w:sectPr w:rsidR="00C00160" w:rsidRPr="0054265C" w:rsidSect="009F58AF">
          <w:headerReference w:type="default" r:id="rId18"/>
          <w:footerReference w:type="default" r:id="rId19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6CCE6F1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>บริษัทย่อยทั้งหมดจดทะเบียนจัดตั้งและดำเนินธุรกิจในประเทศไทย</w:t>
      </w:r>
    </w:p>
    <w:p w14:paraId="1DC476DB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15107818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33DBDD9A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14D12F38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/>
          <w:b/>
          <w:bCs/>
          <w:sz w:val="30"/>
          <w:szCs w:val="30"/>
          <w:cs/>
        </w:rPr>
        <w:t>สินทรัพย์ทางการเงินไม่หมุนเวียนอื่น</w:t>
      </w:r>
      <w:r w:rsidRPr="0054265C">
        <w:rPr>
          <w:rFonts w:asciiTheme="majorBidi" w:hAnsiTheme="majorBidi"/>
          <w:b/>
          <w:bCs/>
          <w:sz w:val="30"/>
          <w:szCs w:val="30"/>
        </w:rPr>
        <w:t xml:space="preserve"> - </w:t>
      </w: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</w:t>
      </w:r>
      <w:r w:rsidRPr="0054265C">
        <w:rPr>
          <w:rFonts w:asciiTheme="majorBidi" w:hAnsiTheme="majorBidi" w:cstheme="majorBidi" w:hint="cs"/>
          <w:b/>
          <w:bCs/>
          <w:sz w:val="30"/>
          <w:szCs w:val="30"/>
          <w:cs/>
        </w:rPr>
        <w:t>ในตราสารทุน</w:t>
      </w:r>
    </w:p>
    <w:p w14:paraId="380D3BC1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BA2EBB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เงินลงทุน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54265C">
        <w:rPr>
          <w:rFonts w:asciiTheme="majorBidi" w:hAnsiTheme="majorBidi" w:cstheme="majorBidi"/>
          <w:sz w:val="30"/>
          <w:szCs w:val="30"/>
          <w:cs/>
        </w:rPr>
        <w:t>เป็นเงินลงทุนในหุ้นสามัญของบริษัท เซ็นทรัลพัฒนา ไนน์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สแควร์ จำกัด โดยบริษัท พระราม </w:t>
      </w:r>
      <w:r w:rsidRPr="0054265C">
        <w:rPr>
          <w:rFonts w:asciiTheme="majorBidi" w:hAnsiTheme="majorBidi" w:cstheme="majorBidi"/>
          <w:sz w:val="30"/>
          <w:szCs w:val="30"/>
        </w:rPr>
        <w:t>9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ลงทุนร้อยละ </w:t>
      </w:r>
      <w:r w:rsidRPr="0054265C">
        <w:rPr>
          <w:rFonts w:asciiTheme="majorBidi" w:hAnsiTheme="majorBidi" w:cstheme="majorBidi"/>
          <w:sz w:val="30"/>
          <w:szCs w:val="30"/>
        </w:rPr>
        <w:t>3.27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 สำหรับปี </w:t>
      </w:r>
      <w:r>
        <w:rPr>
          <w:rFonts w:asciiTheme="majorBidi" w:hAnsiTheme="majorBidi" w:cstheme="majorBidi"/>
          <w:sz w:val="30"/>
          <w:szCs w:val="30"/>
        </w:rPr>
        <w:t xml:space="preserve">2564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กำไรสุทธิจากการปรับมูลค่ายุติธรรมที่รับรู้ในงบกำไรขาดทุนเบ็ดเสร็จอื่นจำนวน </w:t>
      </w:r>
      <w:r>
        <w:rPr>
          <w:rFonts w:asciiTheme="majorBidi" w:hAnsiTheme="majorBidi" w:cstheme="majorBidi"/>
          <w:sz w:val="30"/>
          <w:szCs w:val="30"/>
        </w:rPr>
        <w:t xml:space="preserve">44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Pr="00ED345E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Pr="00ED345E">
        <w:rPr>
          <w:rFonts w:asciiTheme="majorBidi" w:hAnsiTheme="majorBidi" w:cstheme="majorBidi"/>
          <w:i/>
          <w:iCs/>
          <w:sz w:val="30"/>
          <w:szCs w:val="30"/>
        </w:rPr>
        <w:t xml:space="preserve">2563 : 467 </w:t>
      </w:r>
      <w:r w:rsidRPr="00ED345E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ล้านบาท)</w:t>
      </w:r>
    </w:p>
    <w:p w14:paraId="779FB10B" w14:textId="77777777" w:rsidR="00C00160" w:rsidRPr="0054265C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4457EF9A" w14:textId="77777777" w:rsidR="00C00160" w:rsidRPr="0054265C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  <w:sectPr w:rsidR="00C00160" w:rsidRPr="0054265C" w:rsidSect="00622271">
          <w:headerReference w:type="default" r:id="rId20"/>
          <w:footerReference w:type="default" r:id="rId21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7C8FC37A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lastRenderedPageBreak/>
        <w:t>ส่วนได้เสียที่ไม่มีอำนาจควบคุม</w:t>
      </w:r>
    </w:p>
    <w:p w14:paraId="324B2C09" w14:textId="77777777" w:rsidR="00C00160" w:rsidRPr="0054265C" w:rsidRDefault="00C00160" w:rsidP="00C00160">
      <w:pPr>
        <w:ind w:left="540"/>
        <w:rPr>
          <w:rFonts w:asciiTheme="majorBidi" w:hAnsiTheme="majorBidi" w:cstheme="majorBidi"/>
          <w:color w:val="000000"/>
          <w:sz w:val="26"/>
          <w:szCs w:val="26"/>
        </w:rPr>
      </w:pPr>
    </w:p>
    <w:p w14:paraId="08E533E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14:paraId="5C050E91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tbl>
      <w:tblPr>
        <w:tblW w:w="1376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60"/>
        <w:gridCol w:w="1532"/>
        <w:gridCol w:w="180"/>
        <w:gridCol w:w="88"/>
        <w:gridCol w:w="1081"/>
        <w:gridCol w:w="181"/>
        <w:gridCol w:w="449"/>
        <w:gridCol w:w="180"/>
        <w:gridCol w:w="359"/>
        <w:gridCol w:w="183"/>
        <w:gridCol w:w="712"/>
        <w:gridCol w:w="181"/>
        <w:gridCol w:w="728"/>
        <w:gridCol w:w="178"/>
        <w:gridCol w:w="803"/>
        <w:gridCol w:w="178"/>
        <w:gridCol w:w="460"/>
        <w:gridCol w:w="183"/>
        <w:gridCol w:w="1074"/>
        <w:gridCol w:w="175"/>
      </w:tblGrid>
      <w:tr w:rsidR="00C00160" w:rsidRPr="0054265C" w14:paraId="4F376BDD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490CAEDC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050" w:type="dxa"/>
            <w:gridSpan w:val="8"/>
            <w:vAlign w:val="bottom"/>
          </w:tcPr>
          <w:p w14:paraId="069D142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3" w:type="dxa"/>
          </w:tcPr>
          <w:p w14:paraId="5319E02C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4497" w:type="dxa"/>
            <w:gridSpan w:val="9"/>
            <w:vAlign w:val="bottom"/>
          </w:tcPr>
          <w:p w14:paraId="22B9DBF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2563</w:t>
            </w:r>
          </w:p>
        </w:tc>
      </w:tr>
      <w:tr w:rsidR="00C00160" w:rsidRPr="0054265C" w14:paraId="2365BBA8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1C31E9C9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41E27818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282613C7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57D171B6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19044AB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4B2B15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6649F0D4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83" w:type="dxa"/>
          </w:tcPr>
          <w:p w14:paraId="3DA8E4E2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13619336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215941AE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7839797D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4FF6A2FA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3" w:type="dxa"/>
            <w:vAlign w:val="bottom"/>
          </w:tcPr>
          <w:p w14:paraId="43D72052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2EFFB8EA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00160" w:rsidRPr="0054265C" w14:paraId="0FA07E60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10DCDCEC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30" w:type="dxa"/>
            <w:gridSpan w:val="18"/>
            <w:vAlign w:val="bottom"/>
          </w:tcPr>
          <w:p w14:paraId="041408C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54265C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C00160" w:rsidRPr="0054265C" w14:paraId="6AC0289D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1B1CED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532" w:type="dxa"/>
            <w:vAlign w:val="bottom"/>
          </w:tcPr>
          <w:p w14:paraId="3FCD9CE2" w14:textId="77777777" w:rsidR="00C00160" w:rsidRPr="0054265C" w:rsidRDefault="00C00160" w:rsidP="00531B6D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20.4%</w:t>
            </w:r>
          </w:p>
        </w:tc>
        <w:tc>
          <w:tcPr>
            <w:tcW w:w="180" w:type="dxa"/>
            <w:vAlign w:val="bottom"/>
          </w:tcPr>
          <w:p w14:paraId="4E08509C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30094797" w14:textId="77777777" w:rsidR="00C00160" w:rsidRPr="0054265C" w:rsidRDefault="00C00160" w:rsidP="00531B6D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6.9%</w:t>
            </w:r>
          </w:p>
        </w:tc>
        <w:tc>
          <w:tcPr>
            <w:tcW w:w="181" w:type="dxa"/>
            <w:vAlign w:val="bottom"/>
          </w:tcPr>
          <w:p w14:paraId="6F0C3A4E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4325A2FE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5EAD067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6C49C8FF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20.4%</w:t>
            </w:r>
          </w:p>
        </w:tc>
        <w:tc>
          <w:tcPr>
            <w:tcW w:w="178" w:type="dxa"/>
            <w:vAlign w:val="bottom"/>
          </w:tcPr>
          <w:p w14:paraId="65B0C6B6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49C4197F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6.9%</w:t>
            </w:r>
          </w:p>
        </w:tc>
        <w:tc>
          <w:tcPr>
            <w:tcW w:w="183" w:type="dxa"/>
            <w:vAlign w:val="bottom"/>
          </w:tcPr>
          <w:p w14:paraId="0312EDC3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8381667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C00160" w:rsidRPr="0054265C" w14:paraId="4384F1DA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68E2EC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32" w:type="dxa"/>
            <w:vAlign w:val="bottom"/>
          </w:tcPr>
          <w:p w14:paraId="649928B2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2,627</w:t>
            </w:r>
          </w:p>
        </w:tc>
        <w:tc>
          <w:tcPr>
            <w:tcW w:w="180" w:type="dxa"/>
            <w:vAlign w:val="bottom"/>
          </w:tcPr>
          <w:p w14:paraId="62BB2834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4102302D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1,122</w:t>
            </w:r>
          </w:p>
        </w:tc>
        <w:tc>
          <w:tcPr>
            <w:tcW w:w="181" w:type="dxa"/>
            <w:vAlign w:val="bottom"/>
          </w:tcPr>
          <w:p w14:paraId="0BFF0DA9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52BBC1AB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08019C95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40E0C357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2,557</w:t>
            </w:r>
          </w:p>
        </w:tc>
        <w:tc>
          <w:tcPr>
            <w:tcW w:w="178" w:type="dxa"/>
            <w:vAlign w:val="bottom"/>
          </w:tcPr>
          <w:p w14:paraId="09B2B7D3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2842DD9D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847</w:t>
            </w:r>
          </w:p>
        </w:tc>
        <w:tc>
          <w:tcPr>
            <w:tcW w:w="183" w:type="dxa"/>
            <w:vAlign w:val="bottom"/>
          </w:tcPr>
          <w:p w14:paraId="283CA036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8DAF8BB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C00160" w:rsidRPr="0054265C" w14:paraId="2F5B64C7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5E3F22D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32" w:type="dxa"/>
            <w:vAlign w:val="bottom"/>
          </w:tcPr>
          <w:p w14:paraId="372797F9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536</w:t>
            </w:r>
          </w:p>
        </w:tc>
        <w:tc>
          <w:tcPr>
            <w:tcW w:w="180" w:type="dxa"/>
            <w:vAlign w:val="bottom"/>
          </w:tcPr>
          <w:p w14:paraId="04FE0274" w14:textId="77777777" w:rsidR="00C00160" w:rsidRPr="0054265C" w:rsidRDefault="00C00160" w:rsidP="00531B6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1FB0CB33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7,731</w:t>
            </w:r>
          </w:p>
        </w:tc>
        <w:tc>
          <w:tcPr>
            <w:tcW w:w="181" w:type="dxa"/>
            <w:vAlign w:val="bottom"/>
          </w:tcPr>
          <w:p w14:paraId="5C7019B3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5396CE61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5B783DB9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2EE4BDEC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178" w:type="dxa"/>
            <w:vAlign w:val="bottom"/>
          </w:tcPr>
          <w:p w14:paraId="1856C6CD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5415659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671</w:t>
            </w:r>
          </w:p>
        </w:tc>
        <w:tc>
          <w:tcPr>
            <w:tcW w:w="183" w:type="dxa"/>
            <w:vAlign w:val="bottom"/>
          </w:tcPr>
          <w:p w14:paraId="53E61CE7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EFB0B8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C00160" w:rsidRPr="0054265C" w14:paraId="7B864727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6035E9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32" w:type="dxa"/>
            <w:vAlign w:val="bottom"/>
          </w:tcPr>
          <w:p w14:paraId="0F433179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(70)</w:t>
            </w:r>
          </w:p>
        </w:tc>
        <w:tc>
          <w:tcPr>
            <w:tcW w:w="180" w:type="dxa"/>
            <w:vAlign w:val="bottom"/>
          </w:tcPr>
          <w:p w14:paraId="1FCD98EB" w14:textId="77777777" w:rsidR="00C00160" w:rsidRPr="0054265C" w:rsidRDefault="00C00160" w:rsidP="00531B6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2D703E6C" w14:textId="77777777" w:rsidR="00C00160" w:rsidRPr="0054265C" w:rsidRDefault="00C00160" w:rsidP="00531B6D">
            <w:pPr>
              <w:tabs>
                <w:tab w:val="decimal" w:pos="127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(2,696)</w:t>
            </w:r>
          </w:p>
        </w:tc>
        <w:tc>
          <w:tcPr>
            <w:tcW w:w="181" w:type="dxa"/>
            <w:vAlign w:val="bottom"/>
          </w:tcPr>
          <w:p w14:paraId="461780E9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0EB95605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725BC74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DBBA8A5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(92)</w:t>
            </w:r>
          </w:p>
        </w:tc>
        <w:tc>
          <w:tcPr>
            <w:tcW w:w="178" w:type="dxa"/>
            <w:vAlign w:val="bottom"/>
          </w:tcPr>
          <w:p w14:paraId="2341C18C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2CAAD839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330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" w:type="dxa"/>
            <w:vAlign w:val="bottom"/>
          </w:tcPr>
          <w:p w14:paraId="3135DDAC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7A85D697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C00160" w:rsidRPr="0054265C" w14:paraId="4A66B97F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69649D6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vAlign w:val="bottom"/>
          </w:tcPr>
          <w:p w14:paraId="53F64F9B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(67)</w:t>
            </w:r>
          </w:p>
        </w:tc>
        <w:tc>
          <w:tcPr>
            <w:tcW w:w="180" w:type="dxa"/>
            <w:vAlign w:val="bottom"/>
          </w:tcPr>
          <w:p w14:paraId="2B58BE15" w14:textId="77777777" w:rsidR="00C00160" w:rsidRPr="0054265C" w:rsidRDefault="00C00160" w:rsidP="00531B6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  <w:vAlign w:val="bottom"/>
          </w:tcPr>
          <w:p w14:paraId="0680FE21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(925)</w:t>
            </w:r>
          </w:p>
        </w:tc>
        <w:tc>
          <w:tcPr>
            <w:tcW w:w="181" w:type="dxa"/>
            <w:vAlign w:val="bottom"/>
          </w:tcPr>
          <w:p w14:paraId="1DA1EAF1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67BEE6CE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21A96313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bottom w:val="single" w:sz="4" w:space="0" w:color="auto"/>
            </w:tcBorders>
            <w:vAlign w:val="bottom"/>
          </w:tcPr>
          <w:p w14:paraId="7A4A9B80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(75)</w:t>
            </w:r>
          </w:p>
        </w:tc>
        <w:tc>
          <w:tcPr>
            <w:tcW w:w="178" w:type="dxa"/>
            <w:vAlign w:val="bottom"/>
          </w:tcPr>
          <w:p w14:paraId="1B3C8845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bottom w:val="single" w:sz="4" w:space="0" w:color="auto"/>
            </w:tcBorders>
            <w:vAlign w:val="bottom"/>
          </w:tcPr>
          <w:p w14:paraId="7C4481D3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(3,421)</w:t>
            </w:r>
          </w:p>
        </w:tc>
        <w:tc>
          <w:tcPr>
            <w:tcW w:w="183" w:type="dxa"/>
            <w:vAlign w:val="bottom"/>
          </w:tcPr>
          <w:p w14:paraId="6B3575C8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7CF47CDA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C00160" w:rsidRPr="0054265C" w14:paraId="52F64A6E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61E712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B14EC4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3,026</w:t>
            </w:r>
          </w:p>
        </w:tc>
        <w:tc>
          <w:tcPr>
            <w:tcW w:w="180" w:type="dxa"/>
            <w:vAlign w:val="bottom"/>
          </w:tcPr>
          <w:p w14:paraId="4527B029" w14:textId="77777777" w:rsidR="00C00160" w:rsidRPr="0054265C" w:rsidRDefault="00C00160" w:rsidP="00531B6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9DF195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5,232</w:t>
            </w:r>
          </w:p>
        </w:tc>
        <w:tc>
          <w:tcPr>
            <w:tcW w:w="181" w:type="dxa"/>
            <w:vAlign w:val="bottom"/>
          </w:tcPr>
          <w:p w14:paraId="2C49AF0E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21CD8255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640DACFA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1D233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2,911</w:t>
            </w:r>
          </w:p>
        </w:tc>
        <w:tc>
          <w:tcPr>
            <w:tcW w:w="178" w:type="dxa"/>
            <w:vAlign w:val="bottom"/>
          </w:tcPr>
          <w:p w14:paraId="6FD9F77E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F89E7A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4,767</w:t>
            </w:r>
          </w:p>
        </w:tc>
        <w:tc>
          <w:tcPr>
            <w:tcW w:w="183" w:type="dxa"/>
            <w:vAlign w:val="bottom"/>
          </w:tcPr>
          <w:p w14:paraId="37E471FB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51F584D9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C00160" w:rsidRPr="0054265C" w14:paraId="62FC72CC" w14:textId="77777777" w:rsidTr="00531B6D">
        <w:trPr>
          <w:gridAfter w:val="1"/>
          <w:wAfter w:w="175" w:type="dxa"/>
          <w:cantSplit/>
        </w:trPr>
        <w:tc>
          <w:tcPr>
            <w:tcW w:w="4860" w:type="dxa"/>
            <w:vAlign w:val="bottom"/>
          </w:tcPr>
          <w:p w14:paraId="4D9230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56F1F2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  <w:tc>
          <w:tcPr>
            <w:tcW w:w="180" w:type="dxa"/>
            <w:vAlign w:val="bottom"/>
          </w:tcPr>
          <w:p w14:paraId="2E8CC2A8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1476AE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</w:pPr>
            <w:r w:rsidRPr="0054265C"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  <w:t>362</w:t>
            </w:r>
          </w:p>
        </w:tc>
        <w:tc>
          <w:tcPr>
            <w:tcW w:w="181" w:type="dxa"/>
            <w:vAlign w:val="bottom"/>
          </w:tcPr>
          <w:p w14:paraId="5119CE45" w14:textId="77777777" w:rsidR="00C00160" w:rsidRPr="0054265C" w:rsidRDefault="00C00160" w:rsidP="00531B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660B1DD5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979</w:t>
            </w:r>
          </w:p>
        </w:tc>
        <w:tc>
          <w:tcPr>
            <w:tcW w:w="183" w:type="dxa"/>
            <w:vAlign w:val="bottom"/>
          </w:tcPr>
          <w:p w14:paraId="53845C61" w14:textId="77777777" w:rsidR="00C00160" w:rsidRPr="0054265C" w:rsidRDefault="00C00160" w:rsidP="00531B6D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D8D393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78" w:type="dxa"/>
            <w:vAlign w:val="bottom"/>
          </w:tcPr>
          <w:p w14:paraId="74397C2D" w14:textId="77777777" w:rsidR="00C00160" w:rsidRPr="0054265C" w:rsidRDefault="00C00160" w:rsidP="00531B6D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5DB904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183" w:type="dxa"/>
            <w:vAlign w:val="bottom"/>
          </w:tcPr>
          <w:p w14:paraId="128FB33C" w14:textId="77777777" w:rsidR="00C00160" w:rsidRPr="0054265C" w:rsidRDefault="00C00160" w:rsidP="00531B6D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DDBC40A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923</w:t>
            </w:r>
          </w:p>
        </w:tc>
      </w:tr>
      <w:tr w:rsidR="00C00160" w:rsidRPr="0054265C" w14:paraId="68058B57" w14:textId="77777777" w:rsidTr="00531B6D">
        <w:trPr>
          <w:gridAfter w:val="1"/>
          <w:wAfter w:w="175" w:type="dxa"/>
          <w:cantSplit/>
          <w:trHeight w:val="116"/>
        </w:trPr>
        <w:tc>
          <w:tcPr>
            <w:tcW w:w="4860" w:type="dxa"/>
            <w:vAlign w:val="bottom"/>
          </w:tcPr>
          <w:p w14:paraId="09CCDAAC" w14:textId="77777777" w:rsidR="00C00160" w:rsidRPr="0054265C" w:rsidRDefault="00C00160" w:rsidP="00531B6D">
            <w:pPr>
              <w:pStyle w:val="ListBullet3"/>
              <w:spacing w:line="240" w:lineRule="auto"/>
              <w:ind w:left="191" w:hanging="18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  <w:vAlign w:val="bottom"/>
          </w:tcPr>
          <w:p w14:paraId="12EDB4CE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443DFEC7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69" w:type="dxa"/>
            <w:gridSpan w:val="2"/>
            <w:tcBorders>
              <w:top w:val="double" w:sz="4" w:space="0" w:color="auto"/>
            </w:tcBorders>
            <w:vAlign w:val="bottom"/>
          </w:tcPr>
          <w:p w14:paraId="1963FE2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1" w:type="dxa"/>
            <w:vAlign w:val="bottom"/>
          </w:tcPr>
          <w:p w14:paraId="2C18BF55" w14:textId="77777777" w:rsidR="00C00160" w:rsidRPr="0054265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4C70F213" w14:textId="77777777" w:rsidR="00C00160" w:rsidRPr="0054265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3" w:type="dxa"/>
            <w:vAlign w:val="bottom"/>
          </w:tcPr>
          <w:p w14:paraId="2403A6B5" w14:textId="77777777" w:rsidR="00C00160" w:rsidRPr="0054265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621" w:type="dxa"/>
            <w:gridSpan w:val="3"/>
            <w:tcBorders>
              <w:top w:val="double" w:sz="4" w:space="0" w:color="auto"/>
            </w:tcBorders>
            <w:vAlign w:val="bottom"/>
          </w:tcPr>
          <w:p w14:paraId="3B1F457F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8" w:type="dxa"/>
            <w:vAlign w:val="bottom"/>
          </w:tcPr>
          <w:p w14:paraId="39B9E783" w14:textId="77777777" w:rsidR="00C00160" w:rsidRPr="0054265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441" w:type="dxa"/>
            <w:gridSpan w:val="3"/>
            <w:tcBorders>
              <w:top w:val="double" w:sz="4" w:space="0" w:color="auto"/>
            </w:tcBorders>
            <w:vAlign w:val="bottom"/>
          </w:tcPr>
          <w:p w14:paraId="2BF36648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3" w:type="dxa"/>
            <w:vAlign w:val="bottom"/>
          </w:tcPr>
          <w:p w14:paraId="33A79BE4" w14:textId="77777777" w:rsidR="00C00160" w:rsidRPr="0054265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74" w:type="dxa"/>
            <w:vAlign w:val="bottom"/>
          </w:tcPr>
          <w:p w14:paraId="40145B76" w14:textId="77777777" w:rsidR="00C00160" w:rsidRPr="0054265C" w:rsidRDefault="00C00160" w:rsidP="00531B6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C00160" w:rsidRPr="0054265C" w14:paraId="10D5B24E" w14:textId="77777777" w:rsidTr="00531B6D">
        <w:trPr>
          <w:gridAfter w:val="1"/>
          <w:wAfter w:w="175" w:type="dxa"/>
          <w:cantSplit/>
          <w:trHeight w:val="270"/>
        </w:trPr>
        <w:tc>
          <w:tcPr>
            <w:tcW w:w="4860" w:type="dxa"/>
            <w:vAlign w:val="bottom"/>
          </w:tcPr>
          <w:p w14:paraId="37BF81C4" w14:textId="77777777" w:rsidR="00C00160" w:rsidRPr="0054265C" w:rsidRDefault="00C00160" w:rsidP="00531B6D">
            <w:pPr>
              <w:pStyle w:val="ListBullet3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2" w:type="dxa"/>
            <w:vAlign w:val="bottom"/>
          </w:tcPr>
          <w:p w14:paraId="48E20B07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2,613</w:t>
            </w:r>
          </w:p>
        </w:tc>
        <w:tc>
          <w:tcPr>
            <w:tcW w:w="180" w:type="dxa"/>
            <w:vAlign w:val="bottom"/>
          </w:tcPr>
          <w:p w14:paraId="22CDE8AE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50642C95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790</w:t>
            </w:r>
          </w:p>
        </w:tc>
        <w:tc>
          <w:tcPr>
            <w:tcW w:w="181" w:type="dxa"/>
            <w:vAlign w:val="bottom"/>
          </w:tcPr>
          <w:p w14:paraId="2E0F3402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184B0F70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29C05F2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69CC89E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78" w:type="dxa"/>
            <w:vAlign w:val="bottom"/>
          </w:tcPr>
          <w:p w14:paraId="47C9159D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084EF511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1,049</w:t>
            </w:r>
          </w:p>
        </w:tc>
        <w:tc>
          <w:tcPr>
            <w:tcW w:w="183" w:type="dxa"/>
            <w:vAlign w:val="bottom"/>
          </w:tcPr>
          <w:p w14:paraId="581C3629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4D56AA72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0160" w:rsidRPr="0054265C" w14:paraId="77E45152" w14:textId="77777777" w:rsidTr="00531B6D">
        <w:trPr>
          <w:gridAfter w:val="1"/>
          <w:wAfter w:w="175" w:type="dxa"/>
          <w:cantSplit/>
          <w:trHeight w:val="270"/>
        </w:trPr>
        <w:tc>
          <w:tcPr>
            <w:tcW w:w="4860" w:type="dxa"/>
            <w:vAlign w:val="bottom"/>
          </w:tcPr>
          <w:p w14:paraId="71261A7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</w:t>
            </w: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สำหรับปี</w:t>
            </w:r>
          </w:p>
        </w:tc>
        <w:tc>
          <w:tcPr>
            <w:tcW w:w="1532" w:type="dxa"/>
            <w:vAlign w:val="bottom"/>
          </w:tcPr>
          <w:p w14:paraId="5DD2806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115</w:t>
            </w:r>
          </w:p>
        </w:tc>
        <w:tc>
          <w:tcPr>
            <w:tcW w:w="180" w:type="dxa"/>
            <w:vAlign w:val="bottom"/>
          </w:tcPr>
          <w:p w14:paraId="6F93DCC8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1689D2CE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425</w:t>
            </w:r>
          </w:p>
        </w:tc>
        <w:tc>
          <w:tcPr>
            <w:tcW w:w="181" w:type="dxa"/>
            <w:vAlign w:val="bottom"/>
          </w:tcPr>
          <w:p w14:paraId="4068DCE9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11EFB9B4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34B3E6D0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4AA8AC8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(92)</w:t>
            </w:r>
          </w:p>
        </w:tc>
        <w:tc>
          <w:tcPr>
            <w:tcW w:w="178" w:type="dxa"/>
            <w:vAlign w:val="bottom"/>
          </w:tcPr>
          <w:p w14:paraId="4D9B16F6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Align w:val="bottom"/>
          </w:tcPr>
          <w:p w14:paraId="51CCC265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615</w:t>
            </w:r>
          </w:p>
        </w:tc>
        <w:tc>
          <w:tcPr>
            <w:tcW w:w="183" w:type="dxa"/>
            <w:vAlign w:val="bottom"/>
          </w:tcPr>
          <w:p w14:paraId="374A6D2A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4AC13F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0160" w:rsidRPr="0054265C" w14:paraId="3A9ABEB5" w14:textId="77777777" w:rsidTr="00531B6D">
        <w:trPr>
          <w:gridAfter w:val="1"/>
          <w:wAfter w:w="175" w:type="dxa"/>
          <w:cantSplit/>
          <w:trHeight w:val="270"/>
        </w:trPr>
        <w:tc>
          <w:tcPr>
            <w:tcW w:w="4860" w:type="dxa"/>
            <w:vAlign w:val="bottom"/>
          </w:tcPr>
          <w:p w14:paraId="0D10A2E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46A2AE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115</w:t>
            </w:r>
          </w:p>
        </w:tc>
        <w:tc>
          <w:tcPr>
            <w:tcW w:w="180" w:type="dxa"/>
            <w:vAlign w:val="bottom"/>
          </w:tcPr>
          <w:p w14:paraId="7ADBC579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3B21C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425</w:t>
            </w:r>
          </w:p>
        </w:tc>
        <w:tc>
          <w:tcPr>
            <w:tcW w:w="181" w:type="dxa"/>
            <w:vAlign w:val="bottom"/>
          </w:tcPr>
          <w:p w14:paraId="4644BF74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56719277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5E0CCA74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F9B35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(92)</w:t>
            </w:r>
          </w:p>
        </w:tc>
        <w:tc>
          <w:tcPr>
            <w:tcW w:w="178" w:type="dxa"/>
            <w:vAlign w:val="bottom"/>
          </w:tcPr>
          <w:p w14:paraId="70B21CA3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197FD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615</w:t>
            </w:r>
          </w:p>
        </w:tc>
        <w:tc>
          <w:tcPr>
            <w:tcW w:w="183" w:type="dxa"/>
            <w:vAlign w:val="bottom"/>
          </w:tcPr>
          <w:p w14:paraId="6430D200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FF5250A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00160" w:rsidRPr="0054265C" w14:paraId="789F9465" w14:textId="77777777" w:rsidTr="00531B6D">
        <w:trPr>
          <w:gridAfter w:val="1"/>
          <w:wAfter w:w="175" w:type="dxa"/>
          <w:cantSplit/>
          <w:trHeight w:val="270"/>
        </w:trPr>
        <w:tc>
          <w:tcPr>
            <w:tcW w:w="4860" w:type="dxa"/>
            <w:vAlign w:val="bottom"/>
          </w:tcPr>
          <w:p w14:paraId="5D9309E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bottom"/>
          </w:tcPr>
          <w:p w14:paraId="6CF0EA0B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180" w:type="dxa"/>
            <w:vAlign w:val="bottom"/>
          </w:tcPr>
          <w:p w14:paraId="714F882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bottom"/>
          </w:tcPr>
          <w:p w14:paraId="132635A1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81" w:type="dxa"/>
            <w:vAlign w:val="bottom"/>
          </w:tcPr>
          <w:p w14:paraId="3BE41AA9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38DF8F93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83" w:type="dxa"/>
            <w:vAlign w:val="bottom"/>
          </w:tcPr>
          <w:p w14:paraId="7393CD7F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  <w:vAlign w:val="bottom"/>
          </w:tcPr>
          <w:p w14:paraId="083F6BD7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(19)</w:t>
            </w:r>
          </w:p>
        </w:tc>
        <w:tc>
          <w:tcPr>
            <w:tcW w:w="178" w:type="dxa"/>
            <w:vAlign w:val="bottom"/>
          </w:tcPr>
          <w:p w14:paraId="0418BD66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</w:tcBorders>
            <w:vAlign w:val="bottom"/>
          </w:tcPr>
          <w:p w14:paraId="44269E9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42</w:t>
            </w:r>
          </w:p>
        </w:tc>
        <w:tc>
          <w:tcPr>
            <w:tcW w:w="183" w:type="dxa"/>
            <w:vAlign w:val="bottom"/>
          </w:tcPr>
          <w:p w14:paraId="189DD01C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794574D2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23</w:t>
            </w:r>
          </w:p>
        </w:tc>
      </w:tr>
      <w:tr w:rsidR="00C00160" w:rsidRPr="0054265C" w14:paraId="7693E9DF" w14:textId="77777777" w:rsidTr="00531B6D">
        <w:trPr>
          <w:gridAfter w:val="1"/>
          <w:wAfter w:w="175" w:type="dxa"/>
          <w:cantSplit/>
          <w:trHeight w:val="270"/>
        </w:trPr>
        <w:tc>
          <w:tcPr>
            <w:tcW w:w="4860" w:type="dxa"/>
            <w:vAlign w:val="bottom"/>
          </w:tcPr>
          <w:p w14:paraId="1D0CED7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bottom"/>
          </w:tcPr>
          <w:p w14:paraId="13FFA58F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517F2DEC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bottom"/>
          </w:tcPr>
          <w:p w14:paraId="1711A1CF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1" w:type="dxa"/>
            <w:vAlign w:val="bottom"/>
          </w:tcPr>
          <w:p w14:paraId="1A794B55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3A4BBA25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14:paraId="0630F51D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  <w:vAlign w:val="bottom"/>
          </w:tcPr>
          <w:p w14:paraId="1F37FA95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14:paraId="4194DD93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</w:tcBorders>
            <w:vAlign w:val="bottom"/>
          </w:tcPr>
          <w:p w14:paraId="07053A21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14:paraId="6E93C2C7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35A42E6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5AD6F534" w14:textId="77777777" w:rsidTr="00531B6D">
        <w:trPr>
          <w:cantSplit/>
        </w:trPr>
        <w:tc>
          <w:tcPr>
            <w:tcW w:w="6660" w:type="dxa"/>
            <w:gridSpan w:val="4"/>
            <w:vAlign w:val="bottom"/>
          </w:tcPr>
          <w:p w14:paraId="237FF76A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45" w:type="dxa"/>
            <w:gridSpan w:val="7"/>
            <w:vAlign w:val="bottom"/>
          </w:tcPr>
          <w:p w14:paraId="7F436A7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1" w:type="dxa"/>
            <w:vAlign w:val="bottom"/>
          </w:tcPr>
          <w:p w14:paraId="5857F93F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3779" w:type="dxa"/>
            <w:gridSpan w:val="8"/>
            <w:vAlign w:val="bottom"/>
          </w:tcPr>
          <w:p w14:paraId="4201D1B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2563</w:t>
            </w:r>
          </w:p>
        </w:tc>
      </w:tr>
      <w:tr w:rsidR="00C00160" w:rsidRPr="0054265C" w14:paraId="244073F8" w14:textId="77777777" w:rsidTr="00531B6D">
        <w:trPr>
          <w:cantSplit/>
        </w:trPr>
        <w:tc>
          <w:tcPr>
            <w:tcW w:w="6660" w:type="dxa"/>
            <w:gridSpan w:val="4"/>
            <w:vAlign w:val="bottom"/>
          </w:tcPr>
          <w:p w14:paraId="0389ADAD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vAlign w:val="bottom"/>
          </w:tcPr>
          <w:p w14:paraId="53D87AE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32EF941C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2C11C5BF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40DC067B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3F16B3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FAAB7E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035D1499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24EBEDC0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vAlign w:val="bottom"/>
          </w:tcPr>
          <w:p w14:paraId="0A0CB31F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54265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</w:tr>
      <w:tr w:rsidR="00C00160" w:rsidRPr="0054265C" w14:paraId="157E590B" w14:textId="77777777" w:rsidTr="00531B6D">
        <w:trPr>
          <w:cantSplit/>
        </w:trPr>
        <w:tc>
          <w:tcPr>
            <w:tcW w:w="6660" w:type="dxa"/>
            <w:gridSpan w:val="4"/>
            <w:vAlign w:val="bottom"/>
          </w:tcPr>
          <w:p w14:paraId="57ADC46A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05" w:type="dxa"/>
            <w:gridSpan w:val="16"/>
            <w:vAlign w:val="bottom"/>
          </w:tcPr>
          <w:p w14:paraId="4054EFBF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C00160" w:rsidRPr="0054265C" w14:paraId="7D27E27E" w14:textId="77777777" w:rsidTr="00531B6D">
        <w:trPr>
          <w:cantSplit/>
          <w:trHeight w:val="270"/>
        </w:trPr>
        <w:tc>
          <w:tcPr>
            <w:tcW w:w="6660" w:type="dxa"/>
            <w:gridSpan w:val="4"/>
            <w:vAlign w:val="bottom"/>
          </w:tcPr>
          <w:p w14:paraId="2B2AA8A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กิจกรรมดำเนินงาน</w:t>
            </w:r>
          </w:p>
        </w:tc>
        <w:tc>
          <w:tcPr>
            <w:tcW w:w="1711" w:type="dxa"/>
            <w:gridSpan w:val="3"/>
            <w:vAlign w:val="bottom"/>
          </w:tcPr>
          <w:p w14:paraId="1E93F3B8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80" w:type="dxa"/>
            <w:vAlign w:val="bottom"/>
          </w:tcPr>
          <w:p w14:paraId="2CF99B68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7ECBBC25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63</w:t>
            </w:r>
          </w:p>
        </w:tc>
        <w:tc>
          <w:tcPr>
            <w:tcW w:w="181" w:type="dxa"/>
            <w:vAlign w:val="bottom"/>
          </w:tcPr>
          <w:p w14:paraId="68FDCFB3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C15F465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(173)</w:t>
            </w:r>
          </w:p>
        </w:tc>
        <w:tc>
          <w:tcPr>
            <w:tcW w:w="178" w:type="dxa"/>
            <w:vAlign w:val="bottom"/>
          </w:tcPr>
          <w:p w14:paraId="214DB5E3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vAlign w:val="bottom"/>
          </w:tcPr>
          <w:p w14:paraId="3D478E39" w14:textId="77777777" w:rsidR="00C00160" w:rsidRPr="0054265C" w:rsidRDefault="00C00160" w:rsidP="00531B6D">
            <w:pPr>
              <w:tabs>
                <w:tab w:val="decimal" w:pos="126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320</w:t>
            </w:r>
          </w:p>
        </w:tc>
      </w:tr>
      <w:tr w:rsidR="00C00160" w:rsidRPr="0054265C" w14:paraId="2976F129" w14:textId="77777777" w:rsidTr="00531B6D">
        <w:trPr>
          <w:cantSplit/>
          <w:trHeight w:val="270"/>
        </w:trPr>
        <w:tc>
          <w:tcPr>
            <w:tcW w:w="6660" w:type="dxa"/>
            <w:gridSpan w:val="4"/>
            <w:vAlign w:val="bottom"/>
          </w:tcPr>
          <w:p w14:paraId="7E28E80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711" w:type="dxa"/>
            <w:gridSpan w:val="3"/>
            <w:vAlign w:val="bottom"/>
          </w:tcPr>
          <w:p w14:paraId="025AD9F9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(15)</w:t>
            </w:r>
          </w:p>
        </w:tc>
        <w:tc>
          <w:tcPr>
            <w:tcW w:w="180" w:type="dxa"/>
            <w:vAlign w:val="bottom"/>
          </w:tcPr>
          <w:p w14:paraId="7268CF3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39E16B50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(60)</w:t>
            </w:r>
          </w:p>
        </w:tc>
        <w:tc>
          <w:tcPr>
            <w:tcW w:w="181" w:type="dxa"/>
            <w:vAlign w:val="bottom"/>
          </w:tcPr>
          <w:p w14:paraId="17DEA4D2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365CE13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188</w:t>
            </w:r>
          </w:p>
        </w:tc>
        <w:tc>
          <w:tcPr>
            <w:tcW w:w="178" w:type="dxa"/>
            <w:vAlign w:val="bottom"/>
          </w:tcPr>
          <w:p w14:paraId="039F9B2E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vAlign w:val="bottom"/>
          </w:tcPr>
          <w:p w14:paraId="1D10D2E2" w14:textId="77777777" w:rsidR="00C00160" w:rsidRPr="0054265C" w:rsidRDefault="00C00160" w:rsidP="00531B6D">
            <w:pPr>
              <w:tabs>
                <w:tab w:val="decimal" w:pos="126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(382)</w:t>
            </w:r>
          </w:p>
        </w:tc>
      </w:tr>
      <w:tr w:rsidR="00C00160" w:rsidRPr="0054265C" w14:paraId="7674F875" w14:textId="77777777" w:rsidTr="00531B6D">
        <w:trPr>
          <w:cantSplit/>
          <w:trHeight w:val="270"/>
        </w:trPr>
        <w:tc>
          <w:tcPr>
            <w:tcW w:w="6660" w:type="dxa"/>
            <w:gridSpan w:val="4"/>
          </w:tcPr>
          <w:p w14:paraId="530E693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</w:t>
            </w:r>
            <w:r w:rsidRPr="0054265C">
              <w:rPr>
                <w:rFonts w:asciiTheme="majorBidi" w:eastAsiaTheme="minorEastAsia" w:hAnsiTheme="majorBidi" w:cstheme="majorBidi"/>
                <w:color w:val="000000"/>
                <w:sz w:val="28"/>
                <w:szCs w:val="28"/>
                <w:cs/>
                <w:lang w:eastAsia="ja-JP" w:bidi="th-TH"/>
              </w:rPr>
              <w:t>จาก (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ใช้ไปใน) กิจกรรมจัดหาเงิน 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เงินปันผลที่จ่ายให้กับส่วนได้เสีย</w:t>
            </w:r>
          </w:p>
          <w:p w14:paraId="6AE6589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ab/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ที่ไม่มีอำนาจควบคุม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: 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 w:bidi="th-TH"/>
              </w:rPr>
              <w:t>ไม่มี</w:t>
            </w:r>
            <w:r w:rsidRPr="0054265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bottom"/>
          </w:tcPr>
          <w:p w14:paraId="21E15FE4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(8)</w:t>
            </w:r>
          </w:p>
        </w:tc>
        <w:tc>
          <w:tcPr>
            <w:tcW w:w="180" w:type="dxa"/>
            <w:vAlign w:val="bottom"/>
          </w:tcPr>
          <w:p w14:paraId="5E2868CC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bottom"/>
          </w:tcPr>
          <w:p w14:paraId="4F493213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1" w:type="dxa"/>
            <w:vAlign w:val="bottom"/>
          </w:tcPr>
          <w:p w14:paraId="4612E62F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bottom"/>
          </w:tcPr>
          <w:p w14:paraId="5E156666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178" w:type="dxa"/>
            <w:vAlign w:val="bottom"/>
          </w:tcPr>
          <w:p w14:paraId="76064246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tcBorders>
              <w:bottom w:val="single" w:sz="4" w:space="0" w:color="auto"/>
            </w:tcBorders>
            <w:vAlign w:val="bottom"/>
          </w:tcPr>
          <w:p w14:paraId="692974DC" w14:textId="77777777" w:rsidR="00C00160" w:rsidRPr="0054265C" w:rsidRDefault="00C00160" w:rsidP="00531B6D">
            <w:pPr>
              <w:tabs>
                <w:tab w:val="decimal" w:pos="126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</w:tr>
      <w:tr w:rsidR="00C00160" w:rsidRPr="0054265C" w14:paraId="29ED348A" w14:textId="77777777" w:rsidTr="00531B6D">
        <w:trPr>
          <w:cantSplit/>
          <w:trHeight w:val="270"/>
        </w:trPr>
        <w:tc>
          <w:tcPr>
            <w:tcW w:w="6660" w:type="dxa"/>
            <w:gridSpan w:val="4"/>
          </w:tcPr>
          <w:p w14:paraId="006C86D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เงินสดและรายการเทียบเท่าเงินสดเพิ่มขึ้น</w:t>
            </w:r>
            <w:r w:rsidRPr="0054265C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 (ลดลง) </w:t>
            </w:r>
            <w:r w:rsidRPr="0054265C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7E5E31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(10)</w:t>
            </w:r>
          </w:p>
        </w:tc>
        <w:tc>
          <w:tcPr>
            <w:tcW w:w="180" w:type="dxa"/>
            <w:vAlign w:val="bottom"/>
          </w:tcPr>
          <w:p w14:paraId="30F06774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BD906E" w14:textId="77777777" w:rsidR="00C00160" w:rsidRPr="0054265C" w:rsidRDefault="00C00160" w:rsidP="00531B6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1" w:type="dxa"/>
            <w:vAlign w:val="bottom"/>
          </w:tcPr>
          <w:p w14:paraId="305A83C9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7E75DC" w14:textId="77777777" w:rsidR="00C00160" w:rsidRPr="0054265C" w:rsidRDefault="00C00160" w:rsidP="00531B6D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8" w:type="dxa"/>
            <w:vAlign w:val="bottom"/>
          </w:tcPr>
          <w:p w14:paraId="5D7C4978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1B648D" w14:textId="77777777" w:rsidR="00C00160" w:rsidRPr="0054265C" w:rsidRDefault="00C00160" w:rsidP="00531B6D">
            <w:pPr>
              <w:tabs>
                <w:tab w:val="decimal" w:pos="1090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  <w:tr w:rsidR="00C00160" w:rsidRPr="0054265C" w14:paraId="39AEAF32" w14:textId="77777777" w:rsidTr="00531B6D">
        <w:trPr>
          <w:cantSplit/>
          <w:trHeight w:val="270"/>
        </w:trPr>
        <w:tc>
          <w:tcPr>
            <w:tcW w:w="6660" w:type="dxa"/>
            <w:gridSpan w:val="4"/>
            <w:vAlign w:val="bottom"/>
          </w:tcPr>
          <w:p w14:paraId="0C05584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11" w:type="dxa"/>
            <w:gridSpan w:val="3"/>
            <w:tcBorders>
              <w:top w:val="double" w:sz="4" w:space="0" w:color="auto"/>
            </w:tcBorders>
            <w:vAlign w:val="bottom"/>
          </w:tcPr>
          <w:p w14:paraId="44180324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3D5F22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54" w:type="dxa"/>
            <w:gridSpan w:val="3"/>
            <w:tcBorders>
              <w:top w:val="double" w:sz="4" w:space="0" w:color="auto"/>
            </w:tcBorders>
            <w:vAlign w:val="bottom"/>
          </w:tcPr>
          <w:p w14:paraId="15777A24" w14:textId="77777777" w:rsidR="00C00160" w:rsidRPr="0054265C" w:rsidRDefault="00C00160" w:rsidP="00531B6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39561F0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double" w:sz="4" w:space="0" w:color="auto"/>
            </w:tcBorders>
            <w:vAlign w:val="bottom"/>
          </w:tcPr>
          <w:p w14:paraId="34DB0A22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52207AF0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2" w:type="dxa"/>
            <w:gridSpan w:val="4"/>
            <w:tcBorders>
              <w:top w:val="double" w:sz="4" w:space="0" w:color="auto"/>
            </w:tcBorders>
            <w:vAlign w:val="bottom"/>
          </w:tcPr>
          <w:p w14:paraId="4319390E" w14:textId="77777777" w:rsidR="00C00160" w:rsidRPr="0054265C" w:rsidRDefault="00C00160" w:rsidP="00531B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</w:tbl>
    <w:p w14:paraId="7D83D439" w14:textId="77777777" w:rsidR="00C00160" w:rsidRPr="0054265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5717E5A" w14:textId="77777777" w:rsidR="00C00160" w:rsidRPr="0054265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E090F0C" w14:textId="77777777" w:rsidR="00C00160" w:rsidRPr="0054265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C931CB9" w14:textId="77777777" w:rsidR="00C00160" w:rsidRPr="0054265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  <w:sectPr w:rsidR="00C00160" w:rsidRPr="0054265C" w:rsidSect="008905FA">
          <w:headerReference w:type="default" r:id="rId22"/>
          <w:footerReference w:type="default" r:id="rId23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2C1A51F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79E86DC6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0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096"/>
      </w:tblGrid>
      <w:tr w:rsidR="00C00160" w:rsidRPr="0054265C" w14:paraId="767ACAEB" w14:textId="77777777" w:rsidTr="00531B6D">
        <w:trPr>
          <w:tblHeader/>
        </w:trPr>
        <w:tc>
          <w:tcPr>
            <w:tcW w:w="3960" w:type="dxa"/>
          </w:tcPr>
          <w:p w14:paraId="64C84B20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6" w:type="dxa"/>
            <w:gridSpan w:val="3"/>
          </w:tcPr>
          <w:p w14:paraId="72F6F0C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067EE5B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80" w:type="dxa"/>
            <w:gridSpan w:val="6"/>
          </w:tcPr>
          <w:p w14:paraId="4D3E9F87" w14:textId="77777777" w:rsidR="00C00160" w:rsidRPr="0054265C" w:rsidRDefault="00C00160" w:rsidP="00531B6D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6D3217DA" w14:textId="77777777" w:rsidTr="00531B6D">
        <w:trPr>
          <w:tblHeader/>
        </w:trPr>
        <w:tc>
          <w:tcPr>
            <w:tcW w:w="3960" w:type="dxa"/>
          </w:tcPr>
          <w:p w14:paraId="5FC78125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3B2585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2" w:type="dxa"/>
          </w:tcPr>
          <w:p w14:paraId="6BF2AFC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584F5B4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  <w:gridSpan w:val="2"/>
          </w:tcPr>
          <w:p w14:paraId="776CE2B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274199D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1" w:type="dxa"/>
            <w:gridSpan w:val="2"/>
          </w:tcPr>
          <w:p w14:paraId="1AB77233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9" w:type="dxa"/>
            <w:gridSpan w:val="2"/>
          </w:tcPr>
          <w:p w14:paraId="0AA4BEA3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493F3CE9" w14:textId="77777777" w:rsidTr="00531B6D">
        <w:trPr>
          <w:tblHeader/>
        </w:trPr>
        <w:tc>
          <w:tcPr>
            <w:tcW w:w="3960" w:type="dxa"/>
          </w:tcPr>
          <w:p w14:paraId="35C9FF95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46" w:type="dxa"/>
            <w:gridSpan w:val="11"/>
          </w:tcPr>
          <w:p w14:paraId="215EB47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297D0451" w14:textId="77777777" w:rsidTr="00531B6D">
        <w:tc>
          <w:tcPr>
            <w:tcW w:w="3960" w:type="dxa"/>
          </w:tcPr>
          <w:p w14:paraId="1A108925" w14:textId="77777777" w:rsidR="00C00160" w:rsidRPr="0054265C" w:rsidRDefault="00C00160" w:rsidP="00531B6D">
            <w:pPr>
              <w:ind w:left="1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076A03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091100F4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6C5E3A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22,339</w:t>
            </w:r>
          </w:p>
        </w:tc>
        <w:tc>
          <w:tcPr>
            <w:tcW w:w="270" w:type="dxa"/>
            <w:gridSpan w:val="2"/>
          </w:tcPr>
          <w:p w14:paraId="75E9B5C5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21EF2B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6F533529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662B62D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10,383</w:t>
            </w:r>
          </w:p>
        </w:tc>
      </w:tr>
      <w:tr w:rsidR="00C00160" w:rsidRPr="0054265C" w14:paraId="165CEDDE" w14:textId="77777777" w:rsidTr="00531B6D">
        <w:tc>
          <w:tcPr>
            <w:tcW w:w="3960" w:type="dxa"/>
          </w:tcPr>
          <w:p w14:paraId="3C1B623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</w:tcPr>
          <w:p w14:paraId="0193496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</w:t>
            </w:r>
          </w:p>
        </w:tc>
        <w:tc>
          <w:tcPr>
            <w:tcW w:w="272" w:type="dxa"/>
          </w:tcPr>
          <w:p w14:paraId="0A728B3F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6754992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</w:t>
            </w:r>
          </w:p>
        </w:tc>
        <w:tc>
          <w:tcPr>
            <w:tcW w:w="270" w:type="dxa"/>
            <w:gridSpan w:val="2"/>
          </w:tcPr>
          <w:p w14:paraId="3385158C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139874E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</w:t>
            </w:r>
          </w:p>
        </w:tc>
        <w:tc>
          <w:tcPr>
            <w:tcW w:w="270" w:type="dxa"/>
            <w:gridSpan w:val="2"/>
          </w:tcPr>
          <w:p w14:paraId="5AC8871F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59F4909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</w:t>
            </w:r>
          </w:p>
        </w:tc>
      </w:tr>
      <w:tr w:rsidR="00C00160" w:rsidRPr="0054265C" w14:paraId="4F8D9446" w14:textId="77777777" w:rsidTr="00531B6D">
        <w:tc>
          <w:tcPr>
            <w:tcW w:w="3960" w:type="dxa"/>
          </w:tcPr>
          <w:p w14:paraId="061E29C8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357FC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(138)</w:t>
            </w:r>
          </w:p>
        </w:tc>
        <w:tc>
          <w:tcPr>
            <w:tcW w:w="272" w:type="dxa"/>
            <w:vAlign w:val="bottom"/>
          </w:tcPr>
          <w:p w14:paraId="7572B506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vAlign w:val="bottom"/>
          </w:tcPr>
          <w:p w14:paraId="4C97A3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(5)</w:t>
            </w:r>
          </w:p>
        </w:tc>
        <w:tc>
          <w:tcPr>
            <w:tcW w:w="270" w:type="dxa"/>
            <w:gridSpan w:val="2"/>
          </w:tcPr>
          <w:p w14:paraId="7078F24B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6AF42B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(134)</w:t>
            </w:r>
          </w:p>
        </w:tc>
        <w:tc>
          <w:tcPr>
            <w:tcW w:w="270" w:type="dxa"/>
            <w:gridSpan w:val="2"/>
          </w:tcPr>
          <w:p w14:paraId="343E1114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4C22010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C00160" w:rsidRPr="0054265C" w14:paraId="3C692C6C" w14:textId="77777777" w:rsidTr="00531B6D">
        <w:tc>
          <w:tcPr>
            <w:tcW w:w="3960" w:type="dxa"/>
          </w:tcPr>
          <w:p w14:paraId="057E2683" w14:textId="77777777" w:rsidR="00C00160" w:rsidRPr="0054265C" w:rsidRDefault="00C00160" w:rsidP="00531B6D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</w:p>
          <w:p w14:paraId="53982457" w14:textId="77777777" w:rsidR="00C00160" w:rsidRPr="0054265C" w:rsidRDefault="00C00160" w:rsidP="00531B6D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ของต้นทุน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B6F2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</w:p>
        </w:tc>
        <w:tc>
          <w:tcPr>
            <w:tcW w:w="272" w:type="dxa"/>
            <w:vAlign w:val="bottom"/>
          </w:tcPr>
          <w:p w14:paraId="1B87AA5E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vAlign w:val="bottom"/>
          </w:tcPr>
          <w:p w14:paraId="3E9F866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</w:t>
            </w:r>
          </w:p>
        </w:tc>
        <w:tc>
          <w:tcPr>
            <w:tcW w:w="270" w:type="dxa"/>
            <w:gridSpan w:val="2"/>
            <w:vAlign w:val="bottom"/>
          </w:tcPr>
          <w:p w14:paraId="08F313DA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4D59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62620788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14:paraId="65C7C8A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6507002B" w14:textId="77777777" w:rsidTr="00531B6D">
        <w:tc>
          <w:tcPr>
            <w:tcW w:w="3960" w:type="dxa"/>
          </w:tcPr>
          <w:p w14:paraId="29D9F3D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96C595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(66)</w:t>
            </w:r>
          </w:p>
        </w:tc>
        <w:tc>
          <w:tcPr>
            <w:tcW w:w="272" w:type="dxa"/>
          </w:tcPr>
          <w:p w14:paraId="3CAB6CF1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177F1E5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(94)</w:t>
            </w:r>
          </w:p>
        </w:tc>
        <w:tc>
          <w:tcPr>
            <w:tcW w:w="270" w:type="dxa"/>
            <w:gridSpan w:val="2"/>
          </w:tcPr>
          <w:p w14:paraId="02BB9958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71F67F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(55)</w:t>
            </w:r>
          </w:p>
        </w:tc>
        <w:tc>
          <w:tcPr>
            <w:tcW w:w="270" w:type="dxa"/>
            <w:gridSpan w:val="2"/>
          </w:tcPr>
          <w:p w14:paraId="18775395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34CE2F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(49)</w:t>
            </w:r>
          </w:p>
        </w:tc>
      </w:tr>
      <w:tr w:rsidR="00C00160" w:rsidRPr="0054265C" w14:paraId="5948677F" w14:textId="77777777" w:rsidTr="00531B6D">
        <w:tc>
          <w:tcPr>
            <w:tcW w:w="3960" w:type="dxa"/>
          </w:tcPr>
          <w:p w14:paraId="589E5E0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ณ </w:t>
            </w:r>
            <w:r w:rsidRPr="0054265C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8A9F7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22,251</w:t>
            </w:r>
          </w:p>
        </w:tc>
        <w:tc>
          <w:tcPr>
            <w:tcW w:w="272" w:type="dxa"/>
          </w:tcPr>
          <w:p w14:paraId="37147F68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868973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0" w:type="dxa"/>
            <w:gridSpan w:val="2"/>
          </w:tcPr>
          <w:p w14:paraId="4F7D078B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974A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10,207</w:t>
            </w:r>
          </w:p>
        </w:tc>
        <w:tc>
          <w:tcPr>
            <w:tcW w:w="270" w:type="dxa"/>
            <w:gridSpan w:val="2"/>
          </w:tcPr>
          <w:p w14:paraId="69006D12" w14:textId="77777777" w:rsidR="00C00160" w:rsidRPr="0054265C" w:rsidRDefault="00C00160" w:rsidP="00531B6D">
            <w:pPr>
              <w:tabs>
                <w:tab w:val="decimal" w:pos="826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50654D0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</w:tr>
    </w:tbl>
    <w:p w14:paraId="49B75332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8FF79C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 โครงการสำนักงานให้เช่า และที่ดินรอการพัฒนา</w:t>
      </w:r>
    </w:p>
    <w:p w14:paraId="1BEEE417" w14:textId="77777777" w:rsidR="00C00160" w:rsidRPr="0054265C" w:rsidRDefault="00C00160" w:rsidP="00C00160">
      <w:pPr>
        <w:ind w:left="63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6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9"/>
        <w:gridCol w:w="270"/>
        <w:gridCol w:w="990"/>
        <w:gridCol w:w="270"/>
        <w:gridCol w:w="954"/>
      </w:tblGrid>
      <w:tr w:rsidR="00C00160" w:rsidRPr="0054265C" w14:paraId="53CFB488" w14:textId="77777777" w:rsidTr="00531B6D">
        <w:trPr>
          <w:trHeight w:val="19"/>
          <w:tblHeader/>
        </w:trPr>
        <w:tc>
          <w:tcPr>
            <w:tcW w:w="4320" w:type="dxa"/>
            <w:vAlign w:val="bottom"/>
          </w:tcPr>
          <w:p w14:paraId="36B10D50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59" w:type="dxa"/>
            <w:gridSpan w:val="3"/>
            <w:vAlign w:val="bottom"/>
          </w:tcPr>
          <w:p w14:paraId="4158906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7DA981A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14" w:type="dxa"/>
            <w:gridSpan w:val="3"/>
            <w:vAlign w:val="bottom"/>
          </w:tcPr>
          <w:p w14:paraId="6AE0F97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383C2F82" w14:textId="77777777" w:rsidTr="00531B6D">
        <w:trPr>
          <w:trHeight w:val="19"/>
          <w:tblHeader/>
        </w:trPr>
        <w:tc>
          <w:tcPr>
            <w:tcW w:w="4320" w:type="dxa"/>
            <w:vAlign w:val="bottom"/>
          </w:tcPr>
          <w:p w14:paraId="624D9EF2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56D78613" w14:textId="77777777" w:rsidR="00C00160" w:rsidRPr="0054265C" w:rsidRDefault="00C00160" w:rsidP="00531B6D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253F70C7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0DD64F06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bottom"/>
          </w:tcPr>
          <w:p w14:paraId="71A24CA7" w14:textId="77777777" w:rsidR="00C00160" w:rsidRPr="0054265C" w:rsidRDefault="00C00160" w:rsidP="00531B6D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A639AB3" w14:textId="77777777" w:rsidR="00C00160" w:rsidRPr="0054265C" w:rsidRDefault="00C00160" w:rsidP="00531B6D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5A32C4EE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68B9BAB2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1555AC5F" w14:textId="77777777" w:rsidTr="00531B6D">
        <w:trPr>
          <w:trHeight w:val="202"/>
          <w:tblHeader/>
        </w:trPr>
        <w:tc>
          <w:tcPr>
            <w:tcW w:w="4320" w:type="dxa"/>
            <w:vAlign w:val="bottom"/>
          </w:tcPr>
          <w:p w14:paraId="77F756D4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4743" w:type="dxa"/>
            <w:gridSpan w:val="7"/>
            <w:vAlign w:val="bottom"/>
          </w:tcPr>
          <w:p w14:paraId="66CB039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75D4E1FB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12C27D4D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990" w:type="dxa"/>
            <w:vAlign w:val="bottom"/>
          </w:tcPr>
          <w:p w14:paraId="4A4D9C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81AC44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FBA5E6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BC3997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E419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BD4760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E67F95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698EDF2C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02EE4BB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0ADAF31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1,153</w:t>
            </w:r>
          </w:p>
        </w:tc>
        <w:tc>
          <w:tcPr>
            <w:tcW w:w="270" w:type="dxa"/>
            <w:vAlign w:val="bottom"/>
          </w:tcPr>
          <w:p w14:paraId="0CAB68E9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26E470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1,247</w:t>
            </w:r>
          </w:p>
        </w:tc>
        <w:tc>
          <w:tcPr>
            <w:tcW w:w="270" w:type="dxa"/>
            <w:vAlign w:val="bottom"/>
          </w:tcPr>
          <w:p w14:paraId="24C376B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AE239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270" w:type="dxa"/>
            <w:vAlign w:val="bottom"/>
          </w:tcPr>
          <w:p w14:paraId="289770C2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54CD78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316</w:t>
            </w:r>
          </w:p>
        </w:tc>
      </w:tr>
      <w:tr w:rsidR="00C00160" w:rsidRPr="0054265C" w14:paraId="05FED0F2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291489F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 xml:space="preserve">การลดค่าเช่าที่เกี่ยวข้องกับ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COVID-19</w:t>
            </w:r>
          </w:p>
        </w:tc>
        <w:tc>
          <w:tcPr>
            <w:tcW w:w="990" w:type="dxa"/>
            <w:vAlign w:val="bottom"/>
          </w:tcPr>
          <w:p w14:paraId="13FD2F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(28)</w:t>
            </w:r>
          </w:p>
        </w:tc>
        <w:tc>
          <w:tcPr>
            <w:tcW w:w="270" w:type="dxa"/>
            <w:vAlign w:val="bottom"/>
          </w:tcPr>
          <w:p w14:paraId="7321B2B5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ED1B4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(13)</w:t>
            </w:r>
          </w:p>
        </w:tc>
        <w:tc>
          <w:tcPr>
            <w:tcW w:w="270" w:type="dxa"/>
            <w:vAlign w:val="bottom"/>
          </w:tcPr>
          <w:p w14:paraId="7E15D22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62C83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270" w:type="dxa"/>
            <w:vAlign w:val="bottom"/>
          </w:tcPr>
          <w:p w14:paraId="14C84023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615146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</w:tr>
      <w:tr w:rsidR="00C00160" w:rsidRPr="0054265C" w14:paraId="103B38A7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1BA29328" w14:textId="77777777" w:rsidR="00C00160" w:rsidRPr="0054265C" w:rsidRDefault="00C00160" w:rsidP="00531B6D">
            <w:pPr>
              <w:ind w:left="156" w:hanging="156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ที่ยังไม่เกิดขึ้นจากการปรับปรุง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มูลค่ายุติธรรม</w:t>
            </w:r>
          </w:p>
        </w:tc>
        <w:tc>
          <w:tcPr>
            <w:tcW w:w="990" w:type="dxa"/>
            <w:vAlign w:val="bottom"/>
          </w:tcPr>
          <w:p w14:paraId="46F424B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(66)</w:t>
            </w:r>
          </w:p>
        </w:tc>
        <w:tc>
          <w:tcPr>
            <w:tcW w:w="270" w:type="dxa"/>
            <w:vAlign w:val="bottom"/>
          </w:tcPr>
          <w:p w14:paraId="1F309F3A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2759306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(94)</w:t>
            </w:r>
          </w:p>
        </w:tc>
        <w:tc>
          <w:tcPr>
            <w:tcW w:w="270" w:type="dxa"/>
            <w:vAlign w:val="bottom"/>
          </w:tcPr>
          <w:p w14:paraId="23A228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EFC4E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(55)</w:t>
            </w:r>
          </w:p>
        </w:tc>
        <w:tc>
          <w:tcPr>
            <w:tcW w:w="270" w:type="dxa"/>
            <w:vAlign w:val="bottom"/>
          </w:tcPr>
          <w:p w14:paraId="6F615942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04AA31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(49)</w:t>
            </w:r>
          </w:p>
        </w:tc>
      </w:tr>
      <w:tr w:rsidR="00C00160" w:rsidRPr="0054265C" w14:paraId="3571BE8E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4AF91704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990" w:type="dxa"/>
            <w:vAlign w:val="bottom"/>
          </w:tcPr>
          <w:p w14:paraId="50F4BE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44FFD1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A16DB8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EFB0E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61EA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61A7E7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6B72FD7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39BA4771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67A813A4" w14:textId="77777777" w:rsidR="00C00160" w:rsidRPr="0054265C" w:rsidRDefault="00C00160" w:rsidP="00531B6D">
            <w:pPr>
              <w:pStyle w:val="ListParagraph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990" w:type="dxa"/>
            <w:vAlign w:val="bottom"/>
          </w:tcPr>
          <w:p w14:paraId="3606746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70" w:type="dxa"/>
            <w:vAlign w:val="bottom"/>
          </w:tcPr>
          <w:p w14:paraId="30ACC752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F6773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(21)</w:t>
            </w:r>
          </w:p>
        </w:tc>
        <w:tc>
          <w:tcPr>
            <w:tcW w:w="270" w:type="dxa"/>
            <w:vAlign w:val="bottom"/>
          </w:tcPr>
          <w:p w14:paraId="6EBB404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9D81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585290F" w14:textId="77777777" w:rsidR="00C00160" w:rsidRPr="0054265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08502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3A53970A" w14:textId="77777777" w:rsidR="00C00160" w:rsidRPr="0054265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D61E12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Pr="0054265C">
        <w:rPr>
          <w:rFonts w:asciiTheme="majorBidi" w:hAnsiTheme="majorBidi" w:cstheme="majorBidi"/>
          <w:sz w:val="30"/>
          <w:szCs w:val="30"/>
        </w:rPr>
        <w:t>15</w:t>
      </w:r>
    </w:p>
    <w:p w14:paraId="384C5E4C" w14:textId="77777777" w:rsidR="00C00160" w:rsidRPr="0054265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4CA6791" w14:textId="77777777" w:rsidR="00C00160" w:rsidRPr="0054265C" w:rsidRDefault="00C00160" w:rsidP="00C00160">
      <w:pPr>
        <w:ind w:left="540" w:right="-360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43F41D56" w14:textId="77777777" w:rsidR="00C00160" w:rsidRPr="0054265C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การวัดมูลค่ายุติธรรม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7164928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7D013FFF" w14:textId="77777777" w:rsidR="00C00160" w:rsidRPr="0054265C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40109E1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26E4DA7A" w14:textId="77777777" w:rsidR="00C00160" w:rsidRPr="0054265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          </w:t>
      </w:r>
    </w:p>
    <w:p w14:paraId="349E36B7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34A5CD64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54265C">
        <w:rPr>
          <w:rFonts w:asciiTheme="majorBidi" w:hAnsiTheme="majorBidi" w:cstheme="majorBidi"/>
          <w:sz w:val="30"/>
          <w:szCs w:val="30"/>
        </w:rPr>
        <w:t>3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         จากเกณฑ์ข้อมูลที่นำมาใช้ในเทคนิคการประเมินมูลค่ายุติธรรม </w:t>
      </w:r>
    </w:p>
    <w:p w14:paraId="57C55709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48A8C8B7" w14:textId="77777777" w:rsidR="00C00160" w:rsidRPr="0054265C" w:rsidRDefault="00C00160" w:rsidP="00C00160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เทคนิคการประเมินมูลค่า</w:t>
      </w:r>
    </w:p>
    <w:p w14:paraId="0E28E329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519F44BB" w14:textId="77777777" w:rsidR="00C00160" w:rsidRPr="0054265C" w:rsidRDefault="00C00160" w:rsidP="00C00160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ฝ่ายบริหารของบริษัทและบริษัทย่อยประมาณมูลค่ายุติธรรมของโครงการระหว่างก่อสร้างใกล้เคียงกับมูลค่าตามบัญชี ส่วนมูลค่ายุติธรรมของโครงการสำนักงานให้เช่า พื้นที่ให้เช่า ที่ดินให้เช่า และที่ดินรอการพัฒนาประเมินโดยผู้ประเมินราคาอิสระ โดยใช้วิธีเปรียบเทียบราคาตลาด (</w:t>
      </w:r>
      <w:r w:rsidRPr="0054265C">
        <w:rPr>
          <w:rFonts w:asciiTheme="majorBidi" w:hAnsiTheme="majorBidi" w:cstheme="majorBidi"/>
          <w:sz w:val="30"/>
          <w:szCs w:val="30"/>
        </w:rPr>
        <w:t>Market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</w:rPr>
        <w:t>approach)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สำหรับที่ดินให้เช่าและที่ดินรอการพัฒนา และใช้วิธีรายได้</w:t>
      </w:r>
      <w:r w:rsidRPr="0054265C">
        <w:rPr>
          <w:rFonts w:asciiTheme="majorBidi" w:hAnsiTheme="majorBidi" w:cstheme="majorBidi"/>
          <w:sz w:val="30"/>
          <w:szCs w:val="30"/>
        </w:rPr>
        <w:t xml:space="preserve"> (Income approach)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สำหรับโครงการสำนักงานให้เช่าและพื้นที่ให้เช่า ซึ่งคำนวณภายใต้ข้อสมมติหลักเกี่ยวกับอัตราผลตอบแทน อัตราคิดลด และอัตราการเช่าพื้นที่</w:t>
      </w:r>
    </w:p>
    <w:p w14:paraId="661C938C" w14:textId="77777777" w:rsidR="00C00160" w:rsidRPr="0054265C" w:rsidRDefault="00C00160" w:rsidP="00C00160">
      <w:pPr>
        <w:rPr>
          <w:rFonts w:asciiTheme="majorBidi" w:hAnsiTheme="majorBidi" w:cstheme="majorBidi"/>
          <w:color w:val="FF0000"/>
          <w:sz w:val="30"/>
          <w:szCs w:val="30"/>
        </w:rPr>
      </w:pPr>
    </w:p>
    <w:p w14:paraId="715544FD" w14:textId="77777777" w:rsidR="00C00160" w:rsidRPr="0054265C" w:rsidRDefault="00C00160" w:rsidP="00C00160">
      <w:pPr>
        <w:tabs>
          <w:tab w:val="left" w:pos="810"/>
          <w:tab w:val="left" w:pos="90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pacing w:val="-6"/>
          <w:sz w:val="30"/>
          <w:szCs w:val="30"/>
          <w:cs/>
        </w:rPr>
        <w:t>ข้อสมมติหลักที่ใช้ในการประเมินมูลค่ายุติธรรมสำหรับโครงการสำนักงานให้เช่า</w:t>
      </w:r>
      <w:r w:rsidRPr="0054265C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pacing w:val="-6"/>
          <w:sz w:val="30"/>
          <w:szCs w:val="30"/>
          <w:cs/>
        </w:rPr>
        <w:t xml:space="preserve">พื้นที่ให้เช่า </w:t>
      </w:r>
      <w:r w:rsidRPr="0054265C">
        <w:rPr>
          <w:rFonts w:asciiTheme="majorBidi" w:hAnsiTheme="majorBidi" w:cstheme="majorBidi"/>
          <w:sz w:val="30"/>
          <w:szCs w:val="30"/>
          <w:cs/>
        </w:rPr>
        <w:t>ที่ดินให้เช่า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>และที่ดินรอการพัฒนา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</w:rPr>
        <w:t>31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54265C">
        <w:rPr>
          <w:rFonts w:asciiTheme="majorBidi" w:hAnsiTheme="majorBidi" w:cstheme="majorBidi"/>
          <w:sz w:val="30"/>
          <w:szCs w:val="30"/>
        </w:rPr>
        <w:t>2564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6F4483A9" w14:textId="77777777" w:rsidR="00C00160" w:rsidRPr="0054265C" w:rsidRDefault="00C00160" w:rsidP="00C00160">
      <w:pPr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426" w:type="dxa"/>
        <w:tblInd w:w="360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C00160" w:rsidRPr="0054265C" w14:paraId="6ADF6FBC" w14:textId="77777777" w:rsidTr="00531B6D">
        <w:tc>
          <w:tcPr>
            <w:tcW w:w="3240" w:type="dxa"/>
            <w:shd w:val="clear" w:color="auto" w:fill="auto"/>
          </w:tcPr>
          <w:p w14:paraId="327BDE03" w14:textId="77777777" w:rsidR="00C00160" w:rsidRPr="0054265C" w:rsidRDefault="00C00160" w:rsidP="00531B6D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86" w:type="dxa"/>
            <w:shd w:val="clear" w:color="auto" w:fill="auto"/>
          </w:tcPr>
          <w:p w14:paraId="5500D70E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</w:tcPr>
          <w:p w14:paraId="1C47163F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6E2D2069" w14:textId="77777777" w:rsidR="00C00160" w:rsidRPr="0054265C" w:rsidRDefault="00C00160" w:rsidP="00531B6D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ผลกระทบต่อมูลค่ายุติธรรม</w:t>
            </w:r>
          </w:p>
          <w:p w14:paraId="54415ED2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เมื่ออัตราตามข้อสมมติเพิ่มขึ้น</w:t>
            </w:r>
          </w:p>
        </w:tc>
      </w:tr>
      <w:tr w:rsidR="00C00160" w:rsidRPr="0054265C" w14:paraId="4BBFC270" w14:textId="77777777" w:rsidTr="00531B6D">
        <w:tc>
          <w:tcPr>
            <w:tcW w:w="3240" w:type="dxa"/>
            <w:shd w:val="clear" w:color="auto" w:fill="auto"/>
          </w:tcPr>
          <w:p w14:paraId="18CE6A26" w14:textId="77777777" w:rsidR="00C00160" w:rsidRPr="0054265C" w:rsidRDefault="00C00160" w:rsidP="00531B6D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14:paraId="41CAE82E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10 -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11.5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203A0547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10 - </w:t>
            </w:r>
            <w:r w:rsidRPr="0054265C"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11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6CE94317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มูลค่ายุติธรรมลดลง</w:t>
            </w:r>
          </w:p>
        </w:tc>
      </w:tr>
      <w:tr w:rsidR="00C00160" w:rsidRPr="0054265C" w14:paraId="462DBE48" w14:textId="77777777" w:rsidTr="00531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330E9" w14:textId="77777777" w:rsidR="00C00160" w:rsidRPr="0054265C" w:rsidRDefault="00C00160" w:rsidP="00531B6D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อัตราการใช้พื้นที่                   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8158A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40 - 100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F2021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40 - 85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07965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  <w:tr w:rsidR="00C00160" w:rsidRPr="0054265C" w14:paraId="475BEE29" w14:textId="77777777" w:rsidTr="00531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99889" w14:textId="77777777" w:rsidR="00C00160" w:rsidRPr="0054265C" w:rsidRDefault="00C00160" w:rsidP="00531B6D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DAB72" w14:textId="77777777" w:rsidR="00C00160" w:rsidRPr="0054265C" w:rsidRDefault="00C00160" w:rsidP="00531B6D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720 - 1,285</w:t>
            </w:r>
          </w:p>
          <w:p w14:paraId="3CF6E891" w14:textId="77777777" w:rsidR="00C00160" w:rsidRPr="0054265C" w:rsidRDefault="00C00160" w:rsidP="00531B6D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4C655" w14:textId="77777777" w:rsidR="00C00160" w:rsidRPr="0054265C" w:rsidRDefault="00C00160" w:rsidP="00531B6D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720 - 1,200</w:t>
            </w:r>
          </w:p>
          <w:p w14:paraId="5479ABE8" w14:textId="77777777" w:rsidR="00C00160" w:rsidRPr="0054265C" w:rsidRDefault="00C00160" w:rsidP="00531B6D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4B4E0" w14:textId="77777777" w:rsidR="00C00160" w:rsidRPr="0054265C" w:rsidRDefault="00C00160" w:rsidP="00531B6D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</w:tbl>
    <w:p w14:paraId="2CCC6D3E" w14:textId="77777777" w:rsidR="00C00160" w:rsidRPr="0054265C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color w:val="FF0000"/>
          <w:sz w:val="30"/>
          <w:szCs w:val="30"/>
        </w:rPr>
      </w:pPr>
      <w:r w:rsidRPr="0054265C">
        <w:rPr>
          <w:rFonts w:asciiTheme="majorBidi" w:hAnsiTheme="majorBidi" w:cstheme="majorBidi"/>
          <w:color w:val="FF0000"/>
          <w:sz w:val="30"/>
          <w:szCs w:val="30"/>
        </w:rPr>
        <w:br w:type="page"/>
      </w:r>
    </w:p>
    <w:p w14:paraId="3987AEE7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254DA36B" w14:textId="77777777" w:rsidR="00C00160" w:rsidRPr="0054265C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936"/>
        <w:gridCol w:w="270"/>
        <w:gridCol w:w="864"/>
        <w:gridCol w:w="236"/>
        <w:gridCol w:w="954"/>
        <w:gridCol w:w="236"/>
        <w:gridCol w:w="1005"/>
        <w:gridCol w:w="236"/>
        <w:gridCol w:w="933"/>
        <w:gridCol w:w="270"/>
        <w:gridCol w:w="900"/>
      </w:tblGrid>
      <w:tr w:rsidR="00C00160" w:rsidRPr="0054265C" w14:paraId="4833F468" w14:textId="77777777" w:rsidTr="00531B6D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2E830EFF" w14:textId="77777777" w:rsidR="00C00160" w:rsidRPr="0054265C" w:rsidRDefault="00C00160" w:rsidP="00531B6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shd w:val="clear" w:color="auto" w:fill="auto"/>
          </w:tcPr>
          <w:p w14:paraId="74E31F48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00160" w:rsidRPr="0054265C" w14:paraId="38CB2187" w14:textId="77777777" w:rsidTr="00531B6D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0C341F50" w14:textId="77777777" w:rsidR="00C00160" w:rsidRPr="0054265C" w:rsidRDefault="00C00160" w:rsidP="00531B6D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936" w:type="dxa"/>
            <w:vAlign w:val="bottom"/>
          </w:tcPr>
          <w:p w14:paraId="46A1F842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</w:tcPr>
          <w:p w14:paraId="4EBDDEA8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513B556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6" w:type="dxa"/>
            <w:shd w:val="clear" w:color="auto" w:fill="auto"/>
          </w:tcPr>
          <w:p w14:paraId="40208A12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B5DA89C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131A3ADF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05" w:type="dxa"/>
            <w:vAlign w:val="bottom"/>
          </w:tcPr>
          <w:p w14:paraId="70513A73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ยานพาหานะ</w:t>
            </w:r>
          </w:p>
        </w:tc>
        <w:tc>
          <w:tcPr>
            <w:tcW w:w="236" w:type="dxa"/>
          </w:tcPr>
          <w:p w14:paraId="773C4BE1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F37EB8D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270" w:type="dxa"/>
            <w:shd w:val="clear" w:color="auto" w:fill="auto"/>
          </w:tcPr>
          <w:p w14:paraId="7F5460F4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63185D96" w14:textId="77777777" w:rsidR="00C00160" w:rsidRPr="0054265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54265C" w14:paraId="02CFC19F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63D2104E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vAlign w:val="bottom"/>
          </w:tcPr>
          <w:p w14:paraId="0CC87F7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54265C" w14:paraId="46462DED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774390C1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936" w:type="dxa"/>
            <w:vAlign w:val="bottom"/>
          </w:tcPr>
          <w:p w14:paraId="76152B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3115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709FC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52179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048C22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4CE7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4B69301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D67559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04AB3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C5F05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A147A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0160" w:rsidRPr="0054265C" w14:paraId="1BEB2D69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0D5CC4A7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936" w:type="dxa"/>
            <w:vAlign w:val="bottom"/>
          </w:tcPr>
          <w:p w14:paraId="3AF0FAA8" w14:textId="77777777" w:rsidR="00C00160" w:rsidRPr="0054265C" w:rsidRDefault="00C00160" w:rsidP="00531B6D">
            <w:pPr>
              <w:tabs>
                <w:tab w:val="decimal" w:pos="720"/>
              </w:tabs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CCDD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35AECA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361C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0E41C8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73E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2E9AB3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36" w:type="dxa"/>
            <w:vAlign w:val="bottom"/>
          </w:tcPr>
          <w:p w14:paraId="7FEAEF9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2F6A9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1F84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6FEE6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584</w:t>
            </w:r>
          </w:p>
        </w:tc>
      </w:tr>
      <w:tr w:rsidR="00C00160" w:rsidRPr="0054265C" w14:paraId="39967436" w14:textId="77777777" w:rsidTr="00531B6D">
        <w:trPr>
          <w:trHeight w:val="142"/>
        </w:trPr>
        <w:tc>
          <w:tcPr>
            <w:tcW w:w="2610" w:type="dxa"/>
          </w:tcPr>
          <w:p w14:paraId="2839E46C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4FFCBD7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FCEA2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AAF99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B12F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1746A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6491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9CE4DE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A901F6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61206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77E5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D648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C00160" w:rsidRPr="0054265C" w14:paraId="18D4B2C9" w14:textId="77777777" w:rsidTr="00531B6D">
        <w:trPr>
          <w:trHeight w:val="142"/>
        </w:trPr>
        <w:tc>
          <w:tcPr>
            <w:tcW w:w="2610" w:type="dxa"/>
          </w:tcPr>
          <w:p w14:paraId="5BF507AB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23412F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C8AA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4F699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921A5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08BE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828C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49599D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DFA68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81E5D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5A41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5898C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</w:tr>
      <w:tr w:rsidR="00C00160" w:rsidRPr="0054265C" w14:paraId="137AA773" w14:textId="77777777" w:rsidTr="00531B6D">
        <w:trPr>
          <w:trHeight w:val="142"/>
        </w:trPr>
        <w:tc>
          <w:tcPr>
            <w:tcW w:w="2610" w:type="dxa"/>
          </w:tcPr>
          <w:p w14:paraId="32DB8138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2563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29F8FDAA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0281EB3" w14:textId="77777777" w:rsidR="00C00160" w:rsidRPr="0054265C" w:rsidRDefault="00C00160" w:rsidP="00531B6D">
            <w:pPr>
              <w:tabs>
                <w:tab w:val="decimal" w:pos="720"/>
              </w:tabs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E2E9EDB" w14:textId="77777777" w:rsidR="00C00160" w:rsidRPr="0054265C" w:rsidRDefault="00C00160" w:rsidP="00531B6D">
            <w:pPr>
              <w:tabs>
                <w:tab w:val="decimal" w:pos="720"/>
              </w:tabs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910BA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7F1A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7FAA6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822F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22C5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801D8A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9E0CF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14:paraId="707E11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79A72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0DE30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4CB39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589</w:t>
            </w:r>
          </w:p>
        </w:tc>
      </w:tr>
      <w:tr w:rsidR="00C00160" w:rsidRPr="0054265C" w14:paraId="47ED1FAA" w14:textId="77777777" w:rsidTr="00531B6D">
        <w:trPr>
          <w:trHeight w:val="142"/>
        </w:trPr>
        <w:tc>
          <w:tcPr>
            <w:tcW w:w="2610" w:type="dxa"/>
          </w:tcPr>
          <w:p w14:paraId="63769289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56E06E9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00C2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BDFC1F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0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21BDD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437C73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6F029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75C2A0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46A201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0203C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BB12E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6D080E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C00160" w:rsidRPr="0054265C" w14:paraId="53C850EC" w14:textId="77777777" w:rsidTr="00531B6D">
        <w:trPr>
          <w:trHeight w:val="142"/>
        </w:trPr>
        <w:tc>
          <w:tcPr>
            <w:tcW w:w="2610" w:type="dxa"/>
          </w:tcPr>
          <w:p w14:paraId="6EE4941F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36" w:type="dxa"/>
            <w:vAlign w:val="bottom"/>
          </w:tcPr>
          <w:p w14:paraId="5213618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119A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5933DC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0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B5775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48AF6D0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F5FF5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5451214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236" w:type="dxa"/>
          </w:tcPr>
          <w:p w14:paraId="477703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BD4DDF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54FA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70B33A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(10)</w:t>
            </w:r>
          </w:p>
        </w:tc>
      </w:tr>
      <w:tr w:rsidR="00C00160" w:rsidRPr="0054265C" w14:paraId="29952B16" w14:textId="77777777" w:rsidTr="00531B6D">
        <w:trPr>
          <w:trHeight w:val="244"/>
        </w:trPr>
        <w:tc>
          <w:tcPr>
            <w:tcW w:w="2610" w:type="dxa"/>
            <w:shd w:val="clear" w:color="auto" w:fill="auto"/>
          </w:tcPr>
          <w:p w14:paraId="46D558BB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2564 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1B9E676" w14:textId="77777777" w:rsidR="00C00160" w:rsidRPr="0054265C" w:rsidRDefault="00C00160" w:rsidP="00531B6D">
            <w:pPr>
              <w:tabs>
                <w:tab w:val="decimal" w:pos="720"/>
              </w:tabs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CAFF4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F37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00A13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357D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2E556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88F47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5BA7A5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2B4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273C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85A41A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583</w:t>
            </w:r>
          </w:p>
        </w:tc>
      </w:tr>
      <w:tr w:rsidR="00C00160" w:rsidRPr="0054265C" w14:paraId="49CED832" w14:textId="77777777" w:rsidTr="00531B6D">
        <w:trPr>
          <w:trHeight w:val="244"/>
        </w:trPr>
        <w:tc>
          <w:tcPr>
            <w:tcW w:w="2610" w:type="dxa"/>
            <w:shd w:val="clear" w:color="auto" w:fill="auto"/>
          </w:tcPr>
          <w:p w14:paraId="5AA2C428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314C1237" w14:textId="77777777" w:rsidR="00C00160" w:rsidRPr="0054265C" w:rsidRDefault="00C00160" w:rsidP="00531B6D">
            <w:pPr>
              <w:tabs>
                <w:tab w:val="decimal" w:pos="720"/>
              </w:tabs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63A0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01A9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E1214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640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938F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7FAF99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24532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6984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2C7E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BF97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00160" w:rsidRPr="0054265C" w14:paraId="724DF662" w14:textId="77777777" w:rsidTr="00531B6D">
        <w:trPr>
          <w:trHeight w:val="142"/>
        </w:trPr>
        <w:tc>
          <w:tcPr>
            <w:tcW w:w="2610" w:type="dxa"/>
          </w:tcPr>
          <w:p w14:paraId="1F48E164" w14:textId="77777777" w:rsidR="00C00160" w:rsidRPr="0054265C" w:rsidRDefault="00C00160" w:rsidP="00531B6D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36" w:type="dxa"/>
            <w:vAlign w:val="bottom"/>
          </w:tcPr>
          <w:p w14:paraId="49FB6A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1F914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F15C2A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D9B42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ADFE4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434C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12CE42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DDFAE2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928CB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1237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EE981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0160" w:rsidRPr="0054265C" w14:paraId="1D453FFB" w14:textId="77777777" w:rsidTr="00531B6D">
        <w:trPr>
          <w:trHeight w:val="142"/>
        </w:trPr>
        <w:tc>
          <w:tcPr>
            <w:tcW w:w="2610" w:type="dxa"/>
          </w:tcPr>
          <w:p w14:paraId="33F1FEBF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936" w:type="dxa"/>
            <w:vAlign w:val="bottom"/>
          </w:tcPr>
          <w:p w14:paraId="65C6A3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81155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31C4B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8EFD1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B912B4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3568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3AE89C1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36" w:type="dxa"/>
            <w:vAlign w:val="bottom"/>
          </w:tcPr>
          <w:p w14:paraId="08B82F7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D01A24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BC350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94BD5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96</w:t>
            </w:r>
          </w:p>
        </w:tc>
      </w:tr>
      <w:tr w:rsidR="00C00160" w:rsidRPr="0054265C" w14:paraId="1976D246" w14:textId="77777777" w:rsidTr="00531B6D">
        <w:trPr>
          <w:trHeight w:val="142"/>
        </w:trPr>
        <w:tc>
          <w:tcPr>
            <w:tcW w:w="2610" w:type="dxa"/>
          </w:tcPr>
          <w:p w14:paraId="04B448F1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135F07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A95A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023F7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4A67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5701DE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378FC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39327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3F529C1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F3A5D9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2652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23D01B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C00160" w:rsidRPr="0054265C" w14:paraId="4E779AB8" w14:textId="77777777" w:rsidTr="00531B6D">
        <w:trPr>
          <w:trHeight w:val="142"/>
        </w:trPr>
        <w:tc>
          <w:tcPr>
            <w:tcW w:w="2610" w:type="dxa"/>
          </w:tcPr>
          <w:p w14:paraId="7E6D7B47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91F474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FF66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E530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0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939C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F4BC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F121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5D8D7D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18260D7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FC34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528ED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3DF1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(2)</w:t>
            </w:r>
          </w:p>
        </w:tc>
      </w:tr>
      <w:tr w:rsidR="00C00160" w:rsidRPr="0054265C" w14:paraId="6365F4A0" w14:textId="77777777" w:rsidTr="00531B6D">
        <w:trPr>
          <w:trHeight w:val="142"/>
        </w:trPr>
        <w:tc>
          <w:tcPr>
            <w:tcW w:w="2610" w:type="dxa"/>
          </w:tcPr>
          <w:p w14:paraId="5D775B76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2563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46FC96CF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3324DF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E6544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CD7B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eastAsiaTheme="minorEastAsia" w:hAnsiTheme="majorBidi" w:cstheme="majorBidi" w:hint="eastAsia"/>
                <w:b/>
                <w:bCs/>
                <w:sz w:val="28"/>
                <w:szCs w:val="28"/>
                <w:lang w:eastAsia="ja-JP"/>
              </w:rPr>
              <w:t>1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2BE4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D830C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D3C6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083C91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AC56FE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436221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469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4FCF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5F7F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103</w:t>
            </w:r>
          </w:p>
        </w:tc>
      </w:tr>
      <w:tr w:rsidR="00C00160" w:rsidRPr="0054265C" w14:paraId="2671C80C" w14:textId="77777777" w:rsidTr="00531B6D">
        <w:trPr>
          <w:trHeight w:val="142"/>
        </w:trPr>
        <w:tc>
          <w:tcPr>
            <w:tcW w:w="2610" w:type="dxa"/>
          </w:tcPr>
          <w:p w14:paraId="596685C0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4D25F89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BF34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65530B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3B6C3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2BB47F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8D6B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67F16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40A519C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8DA5F2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030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CC5419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C00160" w:rsidRPr="0054265C" w14:paraId="3EA93DB0" w14:textId="77777777" w:rsidTr="00531B6D">
        <w:trPr>
          <w:trHeight w:val="142"/>
        </w:trPr>
        <w:tc>
          <w:tcPr>
            <w:tcW w:w="2610" w:type="dxa"/>
          </w:tcPr>
          <w:p w14:paraId="761442CE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253DF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BFBAA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69BB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0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4BB6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932D2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37AEE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063E5C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(4)</w:t>
            </w:r>
          </w:p>
        </w:tc>
        <w:tc>
          <w:tcPr>
            <w:tcW w:w="236" w:type="dxa"/>
          </w:tcPr>
          <w:p w14:paraId="21694FD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7F9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9928D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6C069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(10)</w:t>
            </w:r>
          </w:p>
        </w:tc>
      </w:tr>
      <w:tr w:rsidR="00C00160" w:rsidRPr="0054265C" w14:paraId="2A2B17C3" w14:textId="77777777" w:rsidTr="00531B6D">
        <w:trPr>
          <w:trHeight w:val="142"/>
        </w:trPr>
        <w:tc>
          <w:tcPr>
            <w:tcW w:w="2610" w:type="dxa"/>
          </w:tcPr>
          <w:p w14:paraId="7DB067F1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095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B290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641F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165A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964DD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364F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4A466B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1204BE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441B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2A439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04C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102</w:t>
            </w:r>
          </w:p>
        </w:tc>
      </w:tr>
      <w:tr w:rsidR="00C00160" w:rsidRPr="0054265C" w14:paraId="564379E6" w14:textId="77777777" w:rsidTr="00531B6D">
        <w:trPr>
          <w:trHeight w:val="142"/>
        </w:trPr>
        <w:tc>
          <w:tcPr>
            <w:tcW w:w="2610" w:type="dxa"/>
          </w:tcPr>
          <w:p w14:paraId="523B50E8" w14:textId="77777777" w:rsidR="00C00160" w:rsidRPr="0054265C" w:rsidRDefault="00C00160" w:rsidP="00531B6D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489BAF8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AA4A7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802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776CE1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CBEB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06C2C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7B6BE6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5672C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A5EF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8ADD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07010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C00160" w:rsidRPr="0054265C" w14:paraId="3E5F38F4" w14:textId="77777777" w:rsidTr="00531B6D">
        <w:trPr>
          <w:trHeight w:val="142"/>
        </w:trPr>
        <w:tc>
          <w:tcPr>
            <w:tcW w:w="2610" w:type="dxa"/>
          </w:tcPr>
          <w:p w14:paraId="75A84C4F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936" w:type="dxa"/>
            <w:vAlign w:val="bottom"/>
          </w:tcPr>
          <w:p w14:paraId="5484782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02109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4423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114A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658425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F51B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</w:tcPr>
          <w:p w14:paraId="4033BE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C20EC2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60F727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A7668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615D37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00160" w:rsidRPr="0054265C" w14:paraId="08F0864D" w14:textId="77777777" w:rsidTr="00531B6D">
        <w:trPr>
          <w:trHeight w:val="142"/>
        </w:trPr>
        <w:tc>
          <w:tcPr>
            <w:tcW w:w="2610" w:type="dxa"/>
          </w:tcPr>
          <w:p w14:paraId="6618BAAF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2563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vAlign w:val="bottom"/>
          </w:tcPr>
          <w:p w14:paraId="5DBEC7C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409D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F98A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5313B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29269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BAE63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</w:tcPr>
          <w:p w14:paraId="501DD67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6" w:type="dxa"/>
          </w:tcPr>
          <w:p w14:paraId="23BA80C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EC414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91A7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0CD9572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486</w:t>
            </w:r>
          </w:p>
        </w:tc>
      </w:tr>
      <w:tr w:rsidR="00C00160" w:rsidRPr="0054265C" w14:paraId="0B1D7917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0E5CEE60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2564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187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2472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58E4C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4C9C0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0B73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62266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double" w:sz="4" w:space="0" w:color="auto"/>
              <w:bottom w:val="double" w:sz="4" w:space="0" w:color="auto"/>
            </w:tcBorders>
          </w:tcPr>
          <w:p w14:paraId="4B67A30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6" w:type="dxa"/>
          </w:tcPr>
          <w:p w14:paraId="61E6B93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5CFD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6D55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7204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481</w:t>
            </w:r>
          </w:p>
        </w:tc>
      </w:tr>
    </w:tbl>
    <w:p w14:paraId="04BB2806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1AFB184B" w14:textId="77777777" w:rsidR="00C00160" w:rsidRPr="0054265C" w:rsidRDefault="00C00160" w:rsidP="00C00160">
      <w:r w:rsidRPr="0054265C">
        <w:br w:type="page"/>
      </w:r>
    </w:p>
    <w:tbl>
      <w:tblPr>
        <w:tblW w:w="903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080"/>
        <w:gridCol w:w="239"/>
        <w:gridCol w:w="1111"/>
        <w:gridCol w:w="236"/>
        <w:gridCol w:w="1114"/>
        <w:gridCol w:w="236"/>
        <w:gridCol w:w="1024"/>
        <w:gridCol w:w="240"/>
        <w:gridCol w:w="1144"/>
      </w:tblGrid>
      <w:tr w:rsidR="00C00160" w:rsidRPr="0054265C" w14:paraId="1094FA8A" w14:textId="77777777" w:rsidTr="00531B6D">
        <w:tc>
          <w:tcPr>
            <w:tcW w:w="2610" w:type="dxa"/>
            <w:shd w:val="clear" w:color="auto" w:fill="auto"/>
          </w:tcPr>
          <w:p w14:paraId="2DDFABDF" w14:textId="77777777" w:rsidR="00C00160" w:rsidRPr="0054265C" w:rsidRDefault="00C00160" w:rsidP="00531B6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419" w:type="dxa"/>
            <w:gridSpan w:val="9"/>
            <w:shd w:val="clear" w:color="auto" w:fill="auto"/>
          </w:tcPr>
          <w:p w14:paraId="78D14D72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0160" w:rsidRPr="0054265C" w14:paraId="76867352" w14:textId="77777777" w:rsidTr="00531B6D">
        <w:tc>
          <w:tcPr>
            <w:tcW w:w="2610" w:type="dxa"/>
            <w:shd w:val="clear" w:color="auto" w:fill="auto"/>
          </w:tcPr>
          <w:p w14:paraId="3E5C37CE" w14:textId="77777777" w:rsidR="00C00160" w:rsidRPr="0054265C" w:rsidRDefault="00C00160" w:rsidP="00531B6D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D5B219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9" w:type="dxa"/>
            <w:shd w:val="clear" w:color="auto" w:fill="auto"/>
          </w:tcPr>
          <w:p w14:paraId="0B1E683D" w14:textId="77777777" w:rsidR="00C00160" w:rsidRPr="0054265C" w:rsidRDefault="00C00160" w:rsidP="00531B6D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891A914" w14:textId="77777777" w:rsidR="00C00160" w:rsidRPr="0054265C" w:rsidRDefault="00C00160" w:rsidP="00531B6D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77103197" w14:textId="77777777" w:rsidR="00C00160" w:rsidRPr="0054265C" w:rsidRDefault="00C00160" w:rsidP="00531B6D">
            <w:pPr>
              <w:tabs>
                <w:tab w:val="center" w:pos="8010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114" w:type="dxa"/>
          </w:tcPr>
          <w:p w14:paraId="434B5914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A52B68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77F1823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51CDCB02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EF1F2D4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240" w:type="dxa"/>
            <w:shd w:val="clear" w:color="auto" w:fill="auto"/>
          </w:tcPr>
          <w:p w14:paraId="02FD8676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4" w:type="dxa"/>
            <w:vAlign w:val="bottom"/>
          </w:tcPr>
          <w:p w14:paraId="531C0F5E" w14:textId="77777777" w:rsidR="00C00160" w:rsidRPr="0054265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54265C" w14:paraId="2419FB0D" w14:textId="77777777" w:rsidTr="00531B6D">
        <w:tc>
          <w:tcPr>
            <w:tcW w:w="2610" w:type="dxa"/>
            <w:shd w:val="clear" w:color="auto" w:fill="auto"/>
          </w:tcPr>
          <w:p w14:paraId="1F031065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19" w:type="dxa"/>
            <w:gridSpan w:val="9"/>
            <w:shd w:val="clear" w:color="auto" w:fill="auto"/>
            <w:vAlign w:val="bottom"/>
          </w:tcPr>
          <w:p w14:paraId="5398B30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54265C" w14:paraId="2AEF3D5E" w14:textId="77777777" w:rsidTr="00531B6D">
        <w:tc>
          <w:tcPr>
            <w:tcW w:w="2610" w:type="dxa"/>
            <w:shd w:val="clear" w:color="auto" w:fill="auto"/>
          </w:tcPr>
          <w:p w14:paraId="13C0E8D5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B0F5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BFF8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CA452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064D0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7C542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9CF2B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117617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90210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F40FB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0160" w:rsidRPr="0054265C" w14:paraId="589C86E9" w14:textId="77777777" w:rsidTr="00531B6D">
        <w:tc>
          <w:tcPr>
            <w:tcW w:w="2610" w:type="dxa"/>
            <w:shd w:val="clear" w:color="auto" w:fill="auto"/>
          </w:tcPr>
          <w:p w14:paraId="3711F5EC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14301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865F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A11C1A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3EC79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17A93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5669A0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D4097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1EF35D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0F0954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43</w:t>
            </w:r>
          </w:p>
        </w:tc>
      </w:tr>
      <w:tr w:rsidR="00C00160" w:rsidRPr="0054265C" w14:paraId="2F040382" w14:textId="77777777" w:rsidTr="00531B6D">
        <w:tc>
          <w:tcPr>
            <w:tcW w:w="2610" w:type="dxa"/>
            <w:shd w:val="clear" w:color="auto" w:fill="auto"/>
          </w:tcPr>
          <w:p w14:paraId="07F06DB1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ACD8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0D833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0704B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FBD25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DC047C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48EEC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A129A9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6C0D1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2E2726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</w:tr>
      <w:tr w:rsidR="00C00160" w:rsidRPr="0054265C" w14:paraId="38BCC0CF" w14:textId="77777777" w:rsidTr="00531B6D">
        <w:tc>
          <w:tcPr>
            <w:tcW w:w="2610" w:type="dxa"/>
          </w:tcPr>
          <w:p w14:paraId="48075656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87FF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85BFEE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4FC5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4A669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04DB1E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FADB9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366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590C1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1D6B4ED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</w:tr>
      <w:tr w:rsidR="00C00160" w:rsidRPr="0054265C" w14:paraId="539A7A4D" w14:textId="77777777" w:rsidTr="00531B6D">
        <w:tc>
          <w:tcPr>
            <w:tcW w:w="2610" w:type="dxa"/>
          </w:tcPr>
          <w:p w14:paraId="3C3DA735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2563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24446636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1E3C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C5D4C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BDF2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8CE5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0D5DEAF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670B40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A4E9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28D3F4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4FC1A9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62</w:t>
            </w:r>
          </w:p>
        </w:tc>
      </w:tr>
      <w:tr w:rsidR="00C00160" w:rsidRPr="0054265C" w14:paraId="564B729C" w14:textId="77777777" w:rsidTr="00531B6D">
        <w:tc>
          <w:tcPr>
            <w:tcW w:w="2610" w:type="dxa"/>
          </w:tcPr>
          <w:p w14:paraId="6852BB5B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A74A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58A79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C5477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7FAED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0625D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58AF54F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95C43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3A117A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16159D9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C00160" w:rsidRPr="0054265C" w14:paraId="2BB4F4A2" w14:textId="77777777" w:rsidTr="00531B6D">
        <w:tc>
          <w:tcPr>
            <w:tcW w:w="2610" w:type="dxa"/>
          </w:tcPr>
          <w:p w14:paraId="2778B2D3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710E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8486F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DF7A0E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FE402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935414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236" w:type="dxa"/>
          </w:tcPr>
          <w:p w14:paraId="2B16509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21E2D6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C0E1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491E2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</w:tr>
      <w:tr w:rsidR="00C00160" w:rsidRPr="0054265C" w14:paraId="7DC7B941" w14:textId="77777777" w:rsidTr="00531B6D">
        <w:tc>
          <w:tcPr>
            <w:tcW w:w="2610" w:type="dxa"/>
            <w:shd w:val="clear" w:color="auto" w:fill="auto"/>
          </w:tcPr>
          <w:p w14:paraId="5819C19E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5B1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40EB35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0282B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5E9C1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29651B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6" w:type="dxa"/>
          </w:tcPr>
          <w:p w14:paraId="3BC947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D3D1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DDD02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2A3B7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57</w:t>
            </w:r>
          </w:p>
        </w:tc>
      </w:tr>
      <w:tr w:rsidR="00C00160" w:rsidRPr="0054265C" w14:paraId="2A7E3026" w14:textId="77777777" w:rsidTr="00531B6D">
        <w:tc>
          <w:tcPr>
            <w:tcW w:w="2610" w:type="dxa"/>
            <w:shd w:val="clear" w:color="auto" w:fill="auto"/>
          </w:tcPr>
          <w:p w14:paraId="721AEDCB" w14:textId="77777777" w:rsidR="00C00160" w:rsidRPr="0054265C" w:rsidRDefault="00C00160" w:rsidP="00531B6D">
            <w:pPr>
              <w:ind w:left="158" w:hanging="158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2176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4C2C9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B423F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D4AE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63709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38861B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098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24E4D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50FD8F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C00160" w:rsidRPr="0054265C" w14:paraId="5D8E2C8A" w14:textId="77777777" w:rsidTr="00531B6D">
        <w:tc>
          <w:tcPr>
            <w:tcW w:w="2610" w:type="dxa"/>
          </w:tcPr>
          <w:p w14:paraId="4609FA25" w14:textId="77777777" w:rsidR="00C00160" w:rsidRPr="0054265C" w:rsidRDefault="00C00160" w:rsidP="00531B6D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CE3D3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E0EAC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400C9C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4950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08FDEA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5CA84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FB03A7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6C04B3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A1332B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0160" w:rsidRPr="0054265C" w14:paraId="154634DB" w14:textId="77777777" w:rsidTr="00531B6D">
        <w:tc>
          <w:tcPr>
            <w:tcW w:w="2610" w:type="dxa"/>
          </w:tcPr>
          <w:p w14:paraId="324F8698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54265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EB549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2197A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67F4E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F5ADF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282004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6F4AEB0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8268C1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9D8F23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2D234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</w:tr>
      <w:tr w:rsidR="00C00160" w:rsidRPr="0054265C" w14:paraId="09E706E9" w14:textId="77777777" w:rsidTr="00531B6D">
        <w:tc>
          <w:tcPr>
            <w:tcW w:w="2610" w:type="dxa"/>
          </w:tcPr>
          <w:p w14:paraId="41668296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AC83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94AB6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24E25E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118EE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A2ED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47BA5C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69405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989F6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52790B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C00160" w:rsidRPr="0054265C" w14:paraId="6AED262B" w14:textId="77777777" w:rsidTr="00531B6D">
        <w:tc>
          <w:tcPr>
            <w:tcW w:w="2610" w:type="dxa"/>
          </w:tcPr>
          <w:p w14:paraId="7F00D110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14A6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87000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31D9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F2F3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D74B1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0C465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81C2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A0D898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44617C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</w:tr>
      <w:tr w:rsidR="00C00160" w:rsidRPr="0054265C" w14:paraId="36F0015B" w14:textId="77777777" w:rsidTr="00531B6D">
        <w:tc>
          <w:tcPr>
            <w:tcW w:w="2610" w:type="dxa"/>
          </w:tcPr>
          <w:p w14:paraId="26DE41C6" w14:textId="77777777" w:rsidR="00C00160" w:rsidRPr="0054265C" w:rsidRDefault="00C00160" w:rsidP="00531B6D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2563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378E100A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A119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50E1E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67E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69A2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20893A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4B96AA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D943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FCB1F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E881DE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</w:t>
            </w:r>
          </w:p>
        </w:tc>
      </w:tr>
      <w:tr w:rsidR="00C00160" w:rsidRPr="0054265C" w14:paraId="6E84CE1F" w14:textId="77777777" w:rsidTr="00531B6D">
        <w:tc>
          <w:tcPr>
            <w:tcW w:w="2610" w:type="dxa"/>
          </w:tcPr>
          <w:p w14:paraId="3070E31D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C5AE5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BD510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8D9B6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2937D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F50BC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75982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FF833D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E8BF8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F0784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C00160" w:rsidRPr="0054265C" w14:paraId="5684AC99" w14:textId="77777777" w:rsidTr="00531B6D">
        <w:tc>
          <w:tcPr>
            <w:tcW w:w="2610" w:type="dxa"/>
          </w:tcPr>
          <w:p w14:paraId="77E465A8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CDB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E1EFA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7151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5B95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F7DE8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236" w:type="dxa"/>
          </w:tcPr>
          <w:p w14:paraId="1C51314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DCB9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BC63B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3ED6EE6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</w:tr>
      <w:tr w:rsidR="00C00160" w:rsidRPr="0054265C" w14:paraId="5F2618A0" w14:textId="77777777" w:rsidTr="00531B6D">
        <w:tc>
          <w:tcPr>
            <w:tcW w:w="2610" w:type="dxa"/>
          </w:tcPr>
          <w:p w14:paraId="3ADE58DA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372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25C856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7686C6" w14:textId="77777777" w:rsidR="00C00160" w:rsidRPr="00AF05AA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1D49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690D94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6" w:type="dxa"/>
          </w:tcPr>
          <w:p w14:paraId="1DEC19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AAE4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809E8D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63F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</w:p>
        </w:tc>
      </w:tr>
      <w:tr w:rsidR="00C00160" w:rsidRPr="0054265C" w14:paraId="5FBD0DF4" w14:textId="77777777" w:rsidTr="00531B6D">
        <w:tc>
          <w:tcPr>
            <w:tcW w:w="2610" w:type="dxa"/>
          </w:tcPr>
          <w:p w14:paraId="538B94F4" w14:textId="77777777" w:rsidR="00C00160" w:rsidRPr="0054265C" w:rsidRDefault="00C00160" w:rsidP="00531B6D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E44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056FA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A87C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56E8A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92749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</w:tcPr>
          <w:p w14:paraId="733C55C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35A7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A2FA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0271B8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</w:tr>
      <w:tr w:rsidR="00C00160" w:rsidRPr="0054265C" w14:paraId="7A10130A" w14:textId="77777777" w:rsidTr="00531B6D">
        <w:tc>
          <w:tcPr>
            <w:tcW w:w="2610" w:type="dxa"/>
          </w:tcPr>
          <w:p w14:paraId="72CD3A1C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3B274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5F9AC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CC27E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7D6C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2BFA6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D5711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044267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1857A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8B81BD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00160" w:rsidRPr="0054265C" w14:paraId="34E8F283" w14:textId="77777777" w:rsidTr="00531B6D">
        <w:tc>
          <w:tcPr>
            <w:tcW w:w="2610" w:type="dxa"/>
          </w:tcPr>
          <w:p w14:paraId="55B758F9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DD297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08D82D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FE24C3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921A4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0779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8DE3CD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0D1BF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9D39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FC5736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00160" w:rsidRPr="0054265C" w14:paraId="76A497EE" w14:textId="77777777" w:rsidTr="00531B6D">
        <w:tc>
          <w:tcPr>
            <w:tcW w:w="2610" w:type="dxa"/>
          </w:tcPr>
          <w:p w14:paraId="67AC58FD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DED4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7BBC6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9F725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56B84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5EE741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8C3B6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73750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00C5C2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53894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  <w:tr w:rsidR="00C00160" w:rsidRPr="0054265C" w14:paraId="0948635F" w14:textId="77777777" w:rsidTr="00531B6D">
        <w:tc>
          <w:tcPr>
            <w:tcW w:w="2610" w:type="dxa"/>
          </w:tcPr>
          <w:p w14:paraId="23658B96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8B25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CF6E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D3B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78EB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8DDDFB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2DD07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657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0D5F2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5AB5BE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C00160" w:rsidRPr="0054265C" w14:paraId="2BD366B5" w14:textId="77777777" w:rsidTr="00531B6D">
        <w:tc>
          <w:tcPr>
            <w:tcW w:w="2610" w:type="dxa"/>
          </w:tcPr>
          <w:p w14:paraId="3918EFE8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B85A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68EB8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1FAE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7CCB2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78AB3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F0579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0F74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C03BD6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4B2F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</w:t>
            </w:r>
          </w:p>
        </w:tc>
      </w:tr>
      <w:tr w:rsidR="00C00160" w:rsidRPr="0054265C" w14:paraId="258415B3" w14:textId="77777777" w:rsidTr="00531B6D">
        <w:tc>
          <w:tcPr>
            <w:tcW w:w="2610" w:type="dxa"/>
            <w:shd w:val="clear" w:color="auto" w:fill="auto"/>
          </w:tcPr>
          <w:p w14:paraId="6817FC94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4196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E46ED4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20A13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AABE4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</w:tcPr>
          <w:p w14:paraId="6C53054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47FD8FD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584F7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25A6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746A1A6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C00160" w:rsidRPr="0054265C" w14:paraId="68B92ED7" w14:textId="77777777" w:rsidTr="00531B6D">
        <w:tc>
          <w:tcPr>
            <w:tcW w:w="2610" w:type="dxa"/>
            <w:shd w:val="clear" w:color="auto" w:fill="auto"/>
          </w:tcPr>
          <w:p w14:paraId="574128B3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C34F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4CC6C6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167CC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1ACB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D08DBD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7E6068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E94E02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06714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D7FBE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00160" w:rsidRPr="0054265C" w14:paraId="17DC5283" w14:textId="77777777" w:rsidTr="00531B6D">
        <w:tc>
          <w:tcPr>
            <w:tcW w:w="2610" w:type="dxa"/>
            <w:shd w:val="clear" w:color="auto" w:fill="auto"/>
          </w:tcPr>
          <w:p w14:paraId="2346E6BE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0ECB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9F34F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2BEF6A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09ADE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1562329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33BAE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39CE1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89A29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6F2FCD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</w:tr>
      <w:tr w:rsidR="00C00160" w:rsidRPr="0054265C" w14:paraId="5DD9D6F3" w14:textId="77777777" w:rsidTr="00531B6D">
        <w:tc>
          <w:tcPr>
            <w:tcW w:w="2610" w:type="dxa"/>
            <w:shd w:val="clear" w:color="auto" w:fill="auto"/>
          </w:tcPr>
          <w:p w14:paraId="7A562D00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0948C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3A6DE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664A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FFD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6C1D0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34627D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7A9C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7D29C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B28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C00160" w:rsidRPr="0054265C" w14:paraId="7B14FC00" w14:textId="77777777" w:rsidTr="00531B6D">
        <w:tc>
          <w:tcPr>
            <w:tcW w:w="2610" w:type="dxa"/>
            <w:shd w:val="clear" w:color="auto" w:fill="auto"/>
          </w:tcPr>
          <w:p w14:paraId="091818D3" w14:textId="77777777" w:rsidR="00C00160" w:rsidRPr="0054265C" w:rsidRDefault="00C00160" w:rsidP="00531B6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7D03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F7B14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9A3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E703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299123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40090BF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1D479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C4F66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0A316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</w:tr>
    </w:tbl>
    <w:p w14:paraId="6F147AD1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สัญญาเช่า</w:t>
      </w:r>
    </w:p>
    <w:p w14:paraId="7FB896A3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6777EF03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54265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7F193368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</w:p>
    <w:tbl>
      <w:tblPr>
        <w:tblW w:w="9007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350"/>
        <w:gridCol w:w="178"/>
        <w:gridCol w:w="1359"/>
      </w:tblGrid>
      <w:tr w:rsidR="00C00160" w:rsidRPr="0054265C" w14:paraId="4C335D62" w14:textId="77777777" w:rsidTr="00531B6D">
        <w:trPr>
          <w:cantSplit/>
          <w:tblHeader/>
        </w:trPr>
        <w:tc>
          <w:tcPr>
            <w:tcW w:w="6120" w:type="dxa"/>
            <w:vAlign w:val="bottom"/>
            <w:hideMark/>
          </w:tcPr>
          <w:p w14:paraId="04D61D83" w14:textId="77777777" w:rsidR="00C00160" w:rsidRPr="0054265C" w:rsidRDefault="00C00160" w:rsidP="00531B6D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350" w:type="dxa"/>
            <w:hideMark/>
          </w:tcPr>
          <w:p w14:paraId="2536E077" w14:textId="77777777" w:rsidR="00C00160" w:rsidRPr="0054265C" w:rsidRDefault="00C00160" w:rsidP="00531B6D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  <w:p w14:paraId="454DFFB6" w14:textId="77777777" w:rsidR="00C00160" w:rsidRPr="0054265C" w:rsidRDefault="00C00160" w:rsidP="00531B6D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C57B1B9" w14:textId="77777777" w:rsidR="00C00160" w:rsidRPr="0054265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hideMark/>
          </w:tcPr>
          <w:p w14:paraId="2B49E06C" w14:textId="77777777" w:rsidR="00C00160" w:rsidRPr="0054265C" w:rsidRDefault="00C00160" w:rsidP="00531B6D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 xml:space="preserve">       </w:t>
            </w: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เฉพาะกิจการ </w:t>
            </w:r>
          </w:p>
        </w:tc>
      </w:tr>
      <w:tr w:rsidR="00C00160" w:rsidRPr="0054265C" w14:paraId="796D4156" w14:textId="77777777" w:rsidTr="00531B6D">
        <w:trPr>
          <w:cantSplit/>
          <w:tblHeader/>
        </w:trPr>
        <w:tc>
          <w:tcPr>
            <w:tcW w:w="6120" w:type="dxa"/>
          </w:tcPr>
          <w:p w14:paraId="699263BF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7" w:type="dxa"/>
            <w:gridSpan w:val="3"/>
            <w:hideMark/>
          </w:tcPr>
          <w:p w14:paraId="30098CDA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eastAsiaTheme="minorEastAsia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ล้าน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00160" w:rsidRPr="0054265C" w14:paraId="28999302" w14:textId="77777777" w:rsidTr="00531B6D">
        <w:trPr>
          <w:cantSplit/>
        </w:trPr>
        <w:tc>
          <w:tcPr>
            <w:tcW w:w="6120" w:type="dxa"/>
            <w:hideMark/>
          </w:tcPr>
          <w:p w14:paraId="6F707EA5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9B76A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233</w:t>
            </w:r>
          </w:p>
        </w:tc>
        <w:tc>
          <w:tcPr>
            <w:tcW w:w="178" w:type="dxa"/>
          </w:tcPr>
          <w:p w14:paraId="1C7482F4" w14:textId="77777777" w:rsidR="00C00160" w:rsidRPr="0054265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3CD092B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6A9785D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4E7B49F2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Pr="0054265C">
        <w:rPr>
          <w:rFonts w:asciiTheme="majorBidi" w:hAnsiTheme="majorBidi" w:cstheme="majorBidi"/>
          <w:sz w:val="30"/>
          <w:szCs w:val="30"/>
        </w:rPr>
        <w:t xml:space="preserve">2564 </w:t>
      </w:r>
      <w:r w:rsidRPr="0054265C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สินทรัพย์สิทธิการใช้ของกลุ่มบริษัทเพิ่มขึ้นเป็นจำนวน</w:t>
      </w:r>
      <w:r w:rsidRPr="0054265C">
        <w:rPr>
          <w:rFonts w:asciiTheme="majorBidi" w:hAnsiTheme="majorBidi" w:cstheme="majorBidi"/>
          <w:sz w:val="30"/>
          <w:szCs w:val="30"/>
        </w:rPr>
        <w:t xml:space="preserve"> 2 </w:t>
      </w:r>
      <w:r w:rsidRPr="0054265C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6AD0B1A9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633C9E0C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กลุ่ม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บริษัทเช่า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ที่ดิน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เป็นระยะเวลา </w:t>
      </w:r>
      <w:r w:rsidRPr="0054265C">
        <w:rPr>
          <w:rFonts w:asciiTheme="majorBidi" w:hAnsiTheme="majorBidi" w:cstheme="majorBidi"/>
          <w:sz w:val="30"/>
          <w:szCs w:val="30"/>
        </w:rPr>
        <w:t>30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โดยมีสิทธิต่ออายุสัญญาเช่าเมื่อสิ้นสุดอายุสัญญา ค่าเช่ากำหนดชำระเป็นรายเดือนตามอัตราที่ระบุไว้ในสัญญา</w:t>
      </w:r>
    </w:p>
    <w:p w14:paraId="278823BA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2CCF699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2C12A99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</w:rPr>
      </w:pPr>
    </w:p>
    <w:p w14:paraId="6300B04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กลุ่มบริษัทมีสิทธิเลือกขยายอายุสัญญาเช่าอสังหาริมทรัพย์ภายในหนึ่งปีก่อนสิ้นสุดระยะเวลาเช่า ซึ่ง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ดังกล่าวอย่างสม่ำเสมอ</w:t>
      </w:r>
    </w:p>
    <w:p w14:paraId="2C76F33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</w:rPr>
      </w:pPr>
      <w:r w:rsidRPr="0054265C">
        <w:rPr>
          <w:rFonts w:asciiTheme="majorBidi" w:hAnsiTheme="majorBidi" w:cstheme="majorBidi"/>
          <w:cs/>
        </w:rPr>
        <w:t xml:space="preserve">   </w:t>
      </w: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80"/>
        <w:gridCol w:w="989"/>
        <w:gridCol w:w="180"/>
        <w:gridCol w:w="900"/>
        <w:gridCol w:w="185"/>
        <w:gridCol w:w="900"/>
        <w:gridCol w:w="182"/>
        <w:gridCol w:w="987"/>
      </w:tblGrid>
      <w:tr w:rsidR="00C00160" w:rsidRPr="0054265C" w14:paraId="45D45EDB" w14:textId="77777777" w:rsidTr="00531B6D">
        <w:trPr>
          <w:cantSplit/>
          <w:tblHeader/>
        </w:trPr>
        <w:tc>
          <w:tcPr>
            <w:tcW w:w="4680" w:type="dxa"/>
            <w:shd w:val="clear" w:color="auto" w:fill="auto"/>
            <w:vAlign w:val="bottom"/>
          </w:tcPr>
          <w:p w14:paraId="6A5CC4D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069" w:type="dxa"/>
            <w:gridSpan w:val="3"/>
          </w:tcPr>
          <w:p w14:paraId="03F859BB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5" w:type="dxa"/>
          </w:tcPr>
          <w:p w14:paraId="6997047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69" w:type="dxa"/>
            <w:gridSpan w:val="3"/>
          </w:tcPr>
          <w:p w14:paraId="61925504" w14:textId="77777777" w:rsidR="00C00160" w:rsidRPr="0054265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54265C" w14:paraId="1CD674D8" w14:textId="77777777" w:rsidTr="00531B6D">
        <w:trPr>
          <w:cantSplit/>
          <w:tblHeader/>
        </w:trPr>
        <w:tc>
          <w:tcPr>
            <w:tcW w:w="4680" w:type="dxa"/>
          </w:tcPr>
          <w:p w14:paraId="7F47E0A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89" w:type="dxa"/>
          </w:tcPr>
          <w:p w14:paraId="03836D59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6406A5CE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13ABB2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5" w:type="dxa"/>
          </w:tcPr>
          <w:p w14:paraId="03AEC008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209A9D4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82" w:type="dxa"/>
          </w:tcPr>
          <w:p w14:paraId="27C50954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7" w:type="dxa"/>
          </w:tcPr>
          <w:p w14:paraId="4D0390CA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3C986EEC" w14:textId="77777777" w:rsidTr="00531B6D">
        <w:trPr>
          <w:cantSplit/>
          <w:tblHeader/>
        </w:trPr>
        <w:tc>
          <w:tcPr>
            <w:tcW w:w="4680" w:type="dxa"/>
          </w:tcPr>
          <w:p w14:paraId="6A4D45AD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323" w:type="dxa"/>
            <w:gridSpan w:val="7"/>
          </w:tcPr>
          <w:p w14:paraId="3176FB6E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54265C" w14:paraId="66EE6144" w14:textId="77777777" w:rsidTr="00531B6D">
        <w:trPr>
          <w:cantSplit/>
        </w:trPr>
        <w:tc>
          <w:tcPr>
            <w:tcW w:w="4680" w:type="dxa"/>
          </w:tcPr>
          <w:p w14:paraId="3EE423E8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89" w:type="dxa"/>
          </w:tcPr>
          <w:p w14:paraId="514262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D38065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F18D5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" w:type="dxa"/>
          </w:tcPr>
          <w:p w14:paraId="33C7222F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7743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6F538190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719E74A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59F37173" w14:textId="77777777" w:rsidTr="00531B6D">
        <w:trPr>
          <w:cantSplit/>
        </w:trPr>
        <w:tc>
          <w:tcPr>
            <w:tcW w:w="4680" w:type="dxa"/>
          </w:tcPr>
          <w:p w14:paraId="621660D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989" w:type="dxa"/>
          </w:tcPr>
          <w:p w14:paraId="0F8F05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7CD1270D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D41DD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5" w:type="dxa"/>
            <w:vAlign w:val="bottom"/>
          </w:tcPr>
          <w:p w14:paraId="2A89FF0D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B0A5AE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38" w:hanging="264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54265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274D5CAE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5DE94B1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0672FD57" w14:textId="77777777" w:rsidTr="00531B6D">
        <w:trPr>
          <w:cantSplit/>
        </w:trPr>
        <w:tc>
          <w:tcPr>
            <w:tcW w:w="4680" w:type="dxa"/>
          </w:tcPr>
          <w:p w14:paraId="6B54216A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989" w:type="dxa"/>
          </w:tcPr>
          <w:p w14:paraId="1592DB2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62" w:hanging="264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54265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EDC2D4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55815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5" w:type="dxa"/>
            <w:vAlign w:val="bottom"/>
          </w:tcPr>
          <w:p w14:paraId="7F318190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9447B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2" w:type="dxa"/>
            <w:vAlign w:val="bottom"/>
          </w:tcPr>
          <w:p w14:paraId="433675F1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1B577D6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-53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C00160" w:rsidRPr="0054265C" w14:paraId="6C084071" w14:textId="77777777" w:rsidTr="00531B6D">
        <w:trPr>
          <w:cantSplit/>
        </w:trPr>
        <w:tc>
          <w:tcPr>
            <w:tcW w:w="4680" w:type="dxa"/>
          </w:tcPr>
          <w:p w14:paraId="046D9E11" w14:textId="77777777" w:rsidR="00C00160" w:rsidRPr="0054265C" w:rsidRDefault="00C00160" w:rsidP="00531B6D">
            <w:pP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ค่าใช้จ่ายที่เกี่ยวข้องกับสัญญาเช่าสินทรัพย์ที่มีมูลค่าต่ำ</w:t>
            </w:r>
          </w:p>
        </w:tc>
        <w:tc>
          <w:tcPr>
            <w:tcW w:w="989" w:type="dxa"/>
            <w:vAlign w:val="bottom"/>
          </w:tcPr>
          <w:p w14:paraId="7C55B32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7EC6320F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47B5C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5" w:type="dxa"/>
            <w:vAlign w:val="bottom"/>
          </w:tcPr>
          <w:p w14:paraId="5B97142D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DEDDF1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62" w:hanging="264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39950A11" w14:textId="77777777" w:rsidR="00C00160" w:rsidRPr="0054265C" w:rsidRDefault="00C00160" w:rsidP="00531B6D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87" w:type="dxa"/>
            <w:vAlign w:val="bottom"/>
          </w:tcPr>
          <w:p w14:paraId="25B0004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139D3147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="Angsana New"/>
          <w:sz w:val="30"/>
          <w:szCs w:val="30"/>
          <w:lang w:val="en-US" w:bidi="th-TH"/>
        </w:rPr>
      </w:pPr>
    </w:p>
    <w:p w14:paraId="10783EF2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  <w:r w:rsidRPr="0054265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ในปี </w:t>
      </w:r>
      <w:r w:rsidRPr="0054265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2564 </w:t>
      </w:r>
      <w:r w:rsidRPr="0054265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กระแสเงินสดจ่ายทั้งหมดของสัญญาเช่าของกลุ่มบริษัทและบริษัท มีจำนวน </w:t>
      </w:r>
      <w:r w:rsidRPr="0054265C">
        <w:rPr>
          <w:rFonts w:asciiTheme="majorBidi" w:eastAsia="Times New Roman" w:hAnsiTheme="majorBidi" w:cs="Angsana New"/>
          <w:sz w:val="30"/>
          <w:szCs w:val="30"/>
          <w:lang w:val="en-US" w:bidi="th-TH"/>
        </w:rPr>
        <w:t>4.38</w:t>
      </w:r>
      <w:r w:rsidRPr="0054265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54265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ล้านบาท และ </w:t>
      </w:r>
      <w:r w:rsidRPr="0054265C">
        <w:rPr>
          <w:rFonts w:asciiTheme="majorBidi" w:eastAsia="Times New Roman" w:hAnsiTheme="majorBidi" w:cs="Angsana New"/>
          <w:sz w:val="30"/>
          <w:szCs w:val="30"/>
          <w:lang w:val="en-US" w:bidi="th-TH"/>
        </w:rPr>
        <w:t>3.79</w:t>
      </w:r>
      <w:r w:rsidRPr="0054265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54265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ล้านบาท ตามลำดับ</w:t>
      </w:r>
    </w:p>
    <w:p w14:paraId="70138EB2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</w:p>
    <w:p w14:paraId="39563920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</w:pPr>
      <w:r w:rsidRPr="0054265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br w:type="page"/>
      </w:r>
    </w:p>
    <w:p w14:paraId="3BDA6135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54265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lastRenderedPageBreak/>
        <w:t>ในฐานะผู้ให้เช่า</w:t>
      </w:r>
    </w:p>
    <w:p w14:paraId="43D00D43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F99A978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สัญญาเช่าอสังหาริมทรัพย์เพื่อการลงทุนประกอบด้วย</w:t>
      </w:r>
      <w:r w:rsidRPr="0054265C">
        <w:rPr>
          <w:rFonts w:asciiTheme="majorBidi" w:eastAsiaTheme="minorEastAsia" w:hAnsiTheme="majorBidi" w:cstheme="majorBidi"/>
          <w:sz w:val="30"/>
          <w:szCs w:val="30"/>
          <w:cs/>
          <w:lang w:eastAsia="ja-JP"/>
        </w:rPr>
        <w:t xml:space="preserve">ที่ดินเพื่อพัฒนา </w:t>
      </w:r>
      <w:r w:rsidRPr="0054265C">
        <w:rPr>
          <w:rFonts w:asciiTheme="majorBidi" w:hAnsiTheme="majorBidi" w:cstheme="majorBidi"/>
          <w:sz w:val="30"/>
          <w:szCs w:val="30"/>
          <w:cs/>
        </w:rPr>
        <w:t>อาคารสำนักงานและพื้นที่ค้าปลีกหลายแห่งที่ให้เช่าแก่บุคคลที่สามตามสัญญาเช่าดำเนินงาน</w:t>
      </w: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สัญญาเช่าแต่ละฉบับกำหนดระยะเวลาเช่าเป็นเวลา</w:t>
      </w:r>
      <w:r w:rsidRPr="0054265C">
        <w:rPr>
          <w:rFonts w:asciiTheme="majorBidi" w:hAnsiTheme="majorBidi" w:cstheme="majorBidi"/>
          <w:sz w:val="30"/>
          <w:szCs w:val="30"/>
        </w:rPr>
        <w:t xml:space="preserve"> 1-5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ปี โดยการต่ออายุสัญญาเช่าในภายหลังจะมีการตกลงกับผู้เช่า </w:t>
      </w:r>
      <w:r w:rsidRPr="0054265C">
        <w:rPr>
          <w:rFonts w:asciiTheme="majorBidi" w:hAnsiTheme="majorBidi"/>
          <w:sz w:val="30"/>
          <w:szCs w:val="30"/>
          <w:cs/>
        </w:rPr>
        <w:t>สัญญาเช่าอสังหาริมทรัพย์เพื่อการลงทุนทั้งหมดกำหนดรายได้ค่าเช่าเป็นจำนวนคงที่</w:t>
      </w:r>
    </w:p>
    <w:p w14:paraId="65072A2C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44"/>
        <w:gridCol w:w="9"/>
        <w:gridCol w:w="179"/>
        <w:gridCol w:w="48"/>
        <w:gridCol w:w="1024"/>
        <w:gridCol w:w="180"/>
        <w:gridCol w:w="56"/>
        <w:gridCol w:w="976"/>
        <w:gridCol w:w="236"/>
        <w:gridCol w:w="988"/>
      </w:tblGrid>
      <w:tr w:rsidR="00C00160" w:rsidRPr="0054265C" w14:paraId="3BB9DB12" w14:textId="77777777" w:rsidTr="00531B6D">
        <w:trPr>
          <w:cantSplit/>
          <w:tblHeader/>
        </w:trPr>
        <w:tc>
          <w:tcPr>
            <w:tcW w:w="4410" w:type="dxa"/>
            <w:shd w:val="clear" w:color="auto" w:fill="auto"/>
            <w:vAlign w:val="bottom"/>
          </w:tcPr>
          <w:p w14:paraId="5EE9C20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304" w:type="dxa"/>
            <w:gridSpan w:val="5"/>
          </w:tcPr>
          <w:p w14:paraId="48C69EC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06C51BC6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6" w:type="dxa"/>
            <w:gridSpan w:val="4"/>
          </w:tcPr>
          <w:p w14:paraId="52C71D3F" w14:textId="77777777" w:rsidR="00C00160" w:rsidRPr="0054265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54265C" w14:paraId="2479D721" w14:textId="77777777" w:rsidTr="00531B6D">
        <w:trPr>
          <w:cantSplit/>
          <w:tblHeader/>
        </w:trPr>
        <w:tc>
          <w:tcPr>
            <w:tcW w:w="4410" w:type="dxa"/>
          </w:tcPr>
          <w:p w14:paraId="64160B9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ค่าเช่าที่จะได้รับจากสัญญาให้เช่าดำเนินงาน</w:t>
            </w:r>
          </w:p>
        </w:tc>
        <w:tc>
          <w:tcPr>
            <w:tcW w:w="1053" w:type="dxa"/>
            <w:gridSpan w:val="2"/>
          </w:tcPr>
          <w:p w14:paraId="3CC6A533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79" w:type="dxa"/>
          </w:tcPr>
          <w:p w14:paraId="2BBC621B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2" w:type="dxa"/>
            <w:gridSpan w:val="2"/>
          </w:tcPr>
          <w:p w14:paraId="750C71B5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79732D07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32" w:type="dxa"/>
            <w:gridSpan w:val="2"/>
          </w:tcPr>
          <w:p w14:paraId="5293648C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7B852433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3DCAB476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2CD108D1" w14:textId="77777777" w:rsidTr="00531B6D">
        <w:trPr>
          <w:cantSplit/>
          <w:tblHeader/>
        </w:trPr>
        <w:tc>
          <w:tcPr>
            <w:tcW w:w="4410" w:type="dxa"/>
          </w:tcPr>
          <w:p w14:paraId="713ED2AB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40" w:type="dxa"/>
            <w:gridSpan w:val="10"/>
          </w:tcPr>
          <w:p w14:paraId="1224E77B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54265C" w14:paraId="34B15BA3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A4BF711" w14:textId="77777777" w:rsidR="00C00160" w:rsidRPr="0054265C" w:rsidRDefault="00C00160" w:rsidP="00531B6D">
            <w:pPr>
              <w:ind w:right="-35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  <w:r w:rsidRPr="0054265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304" w:type="dxa"/>
            <w:gridSpan w:val="5"/>
          </w:tcPr>
          <w:p w14:paraId="7F52296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0E0B59A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76" w:type="dxa"/>
          </w:tcPr>
          <w:p w14:paraId="647AC0E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5447D72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88" w:type="dxa"/>
          </w:tcPr>
          <w:p w14:paraId="6314EC1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C00160" w:rsidRPr="0054265C" w14:paraId="2C87DA80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131541AD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44" w:type="dxa"/>
          </w:tcPr>
          <w:p w14:paraId="31854BF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236" w:type="dxa"/>
            <w:gridSpan w:val="3"/>
          </w:tcPr>
          <w:p w14:paraId="61BEF19B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547A2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36" w:type="dxa"/>
            <w:gridSpan w:val="2"/>
          </w:tcPr>
          <w:p w14:paraId="583A5D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22BD17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</w:t>
            </w:r>
          </w:p>
        </w:tc>
        <w:tc>
          <w:tcPr>
            <w:tcW w:w="236" w:type="dxa"/>
          </w:tcPr>
          <w:p w14:paraId="761085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DD3D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</w:t>
            </w:r>
          </w:p>
        </w:tc>
      </w:tr>
      <w:tr w:rsidR="00C00160" w:rsidRPr="0054265C" w14:paraId="18EA1B8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2D61F83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044" w:type="dxa"/>
          </w:tcPr>
          <w:p w14:paraId="1B83DB9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278</w:t>
            </w:r>
          </w:p>
        </w:tc>
        <w:tc>
          <w:tcPr>
            <w:tcW w:w="236" w:type="dxa"/>
            <w:gridSpan w:val="3"/>
          </w:tcPr>
          <w:p w14:paraId="2C8B8154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EED2E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97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gridSpan w:val="2"/>
          </w:tcPr>
          <w:p w14:paraId="6C25C29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FA84B1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36" w:type="dxa"/>
          </w:tcPr>
          <w:p w14:paraId="7656936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6146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</w:t>
            </w:r>
          </w:p>
        </w:tc>
      </w:tr>
      <w:tr w:rsidR="00C00160" w:rsidRPr="0054265C" w14:paraId="49B567B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82FF85D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044" w:type="dxa"/>
          </w:tcPr>
          <w:p w14:paraId="1358099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236" w:type="dxa"/>
            <w:gridSpan w:val="3"/>
          </w:tcPr>
          <w:p w14:paraId="3373A3DE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624B3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3EC9FC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17BB4A1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0715832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5F548D1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27120720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F59F3A9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044" w:type="dxa"/>
          </w:tcPr>
          <w:p w14:paraId="48E57C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gridSpan w:val="3"/>
          </w:tcPr>
          <w:p w14:paraId="26D6C5E4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18728A8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7D3846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2E4AD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14:paraId="49DE11B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675AF2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671117E2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9A828D1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4332E4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996</w:t>
            </w:r>
          </w:p>
        </w:tc>
        <w:tc>
          <w:tcPr>
            <w:tcW w:w="236" w:type="dxa"/>
            <w:gridSpan w:val="3"/>
          </w:tcPr>
          <w:p w14:paraId="12654476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5200313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1,878</w:t>
            </w:r>
          </w:p>
        </w:tc>
        <w:tc>
          <w:tcPr>
            <w:tcW w:w="236" w:type="dxa"/>
            <w:gridSpan w:val="2"/>
          </w:tcPr>
          <w:p w14:paraId="6C6DF1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50CB8EB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</w:p>
        </w:tc>
        <w:tc>
          <w:tcPr>
            <w:tcW w:w="236" w:type="dxa"/>
          </w:tcPr>
          <w:p w14:paraId="2C2EE41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1DF1FA0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</w:t>
            </w:r>
          </w:p>
        </w:tc>
      </w:tr>
    </w:tbl>
    <w:p w14:paraId="15CE2E4B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44"/>
        <w:gridCol w:w="9"/>
        <w:gridCol w:w="179"/>
        <w:gridCol w:w="48"/>
        <w:gridCol w:w="1024"/>
        <w:gridCol w:w="180"/>
        <w:gridCol w:w="56"/>
        <w:gridCol w:w="976"/>
        <w:gridCol w:w="236"/>
        <w:gridCol w:w="988"/>
      </w:tblGrid>
      <w:tr w:rsidR="00C00160" w:rsidRPr="0054265C" w14:paraId="2DA7DEF8" w14:textId="77777777" w:rsidTr="00531B6D">
        <w:trPr>
          <w:cantSplit/>
          <w:tblHeader/>
        </w:trPr>
        <w:tc>
          <w:tcPr>
            <w:tcW w:w="4410" w:type="dxa"/>
            <w:shd w:val="clear" w:color="auto" w:fill="auto"/>
            <w:vAlign w:val="bottom"/>
          </w:tcPr>
          <w:p w14:paraId="21D2AA0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จำนวนเงินขั้นต่ำที่จะได้รับในอนาคตจากสัญญาให้</w:t>
            </w:r>
          </w:p>
        </w:tc>
        <w:tc>
          <w:tcPr>
            <w:tcW w:w="2304" w:type="dxa"/>
            <w:gridSpan w:val="5"/>
            <w:vAlign w:val="bottom"/>
          </w:tcPr>
          <w:p w14:paraId="29D1533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E713C5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6" w:type="dxa"/>
            <w:gridSpan w:val="4"/>
            <w:vAlign w:val="bottom"/>
          </w:tcPr>
          <w:p w14:paraId="3923CE23" w14:textId="77777777" w:rsidR="00C00160" w:rsidRPr="0054265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54265C" w14:paraId="5B5E9D9B" w14:textId="77777777" w:rsidTr="00531B6D">
        <w:trPr>
          <w:cantSplit/>
          <w:tblHeader/>
        </w:trPr>
        <w:tc>
          <w:tcPr>
            <w:tcW w:w="4410" w:type="dxa"/>
          </w:tcPr>
          <w:p w14:paraId="1C21AA2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284" w:hanging="28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เช่าดำเนินงาน</w:t>
            </w:r>
          </w:p>
        </w:tc>
        <w:tc>
          <w:tcPr>
            <w:tcW w:w="1053" w:type="dxa"/>
            <w:gridSpan w:val="2"/>
          </w:tcPr>
          <w:p w14:paraId="5289A71B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79" w:type="dxa"/>
          </w:tcPr>
          <w:p w14:paraId="05DCAA34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2" w:type="dxa"/>
            <w:gridSpan w:val="2"/>
          </w:tcPr>
          <w:p w14:paraId="7D7A35DF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5471B9ED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32" w:type="dxa"/>
            <w:gridSpan w:val="2"/>
          </w:tcPr>
          <w:p w14:paraId="29F69423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739DD0CA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085FB991" w14:textId="77777777" w:rsidR="00C00160" w:rsidRPr="0054265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6792B45B" w14:textId="77777777" w:rsidTr="00531B6D">
        <w:trPr>
          <w:cantSplit/>
          <w:tblHeader/>
        </w:trPr>
        <w:tc>
          <w:tcPr>
            <w:tcW w:w="4410" w:type="dxa"/>
          </w:tcPr>
          <w:p w14:paraId="57D12A69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40" w:type="dxa"/>
            <w:gridSpan w:val="10"/>
          </w:tcPr>
          <w:p w14:paraId="0E54D597" w14:textId="77777777" w:rsidR="00C00160" w:rsidRPr="0054265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54265C" w14:paraId="0B26AEA2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021DF13C" w14:textId="77777777" w:rsidR="00C00160" w:rsidRPr="0054265C" w:rsidRDefault="00C00160" w:rsidP="00531B6D">
            <w:pPr>
              <w:ind w:right="-35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  <w:r w:rsidRPr="0054265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304" w:type="dxa"/>
            <w:gridSpan w:val="5"/>
          </w:tcPr>
          <w:p w14:paraId="51BC4D0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3FE41BA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76" w:type="dxa"/>
          </w:tcPr>
          <w:p w14:paraId="2D04B34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285F533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88" w:type="dxa"/>
          </w:tcPr>
          <w:p w14:paraId="6C0807F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C00160" w:rsidRPr="0054265C" w14:paraId="00C62735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60621F0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044" w:type="dxa"/>
          </w:tcPr>
          <w:p w14:paraId="1450F10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236" w:type="dxa"/>
            <w:gridSpan w:val="3"/>
          </w:tcPr>
          <w:p w14:paraId="003B17D3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0DA64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36" w:type="dxa"/>
            <w:gridSpan w:val="2"/>
          </w:tcPr>
          <w:p w14:paraId="04B2086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3CFA43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</w:t>
            </w:r>
          </w:p>
        </w:tc>
        <w:tc>
          <w:tcPr>
            <w:tcW w:w="236" w:type="dxa"/>
          </w:tcPr>
          <w:p w14:paraId="67F0A9D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16B033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</w:t>
            </w:r>
          </w:p>
        </w:tc>
      </w:tr>
      <w:tr w:rsidR="00C00160" w:rsidRPr="0054265C" w14:paraId="1D0F835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CDAD0A1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044" w:type="dxa"/>
          </w:tcPr>
          <w:p w14:paraId="018289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297</w:t>
            </w:r>
          </w:p>
        </w:tc>
        <w:tc>
          <w:tcPr>
            <w:tcW w:w="236" w:type="dxa"/>
            <w:gridSpan w:val="3"/>
          </w:tcPr>
          <w:p w14:paraId="07D0B7DB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6D29F0E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97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gridSpan w:val="2"/>
          </w:tcPr>
          <w:p w14:paraId="7D0B909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3FB5E7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36" w:type="dxa"/>
          </w:tcPr>
          <w:p w14:paraId="4073E90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39C0307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</w:t>
            </w:r>
          </w:p>
        </w:tc>
      </w:tr>
      <w:tr w:rsidR="00C00160" w:rsidRPr="0054265C" w14:paraId="480B6F9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72F93F2" w14:textId="77777777" w:rsidR="00C00160" w:rsidRPr="0054265C" w:rsidRDefault="00C00160" w:rsidP="00531B6D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774BB3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996</w:t>
            </w:r>
          </w:p>
        </w:tc>
        <w:tc>
          <w:tcPr>
            <w:tcW w:w="236" w:type="dxa"/>
            <w:gridSpan w:val="3"/>
          </w:tcPr>
          <w:p w14:paraId="2E26E1AE" w14:textId="77777777" w:rsidR="00C00160" w:rsidRPr="0054265C" w:rsidRDefault="00C00160" w:rsidP="00531B6D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24AC999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1,878</w:t>
            </w:r>
          </w:p>
        </w:tc>
        <w:tc>
          <w:tcPr>
            <w:tcW w:w="236" w:type="dxa"/>
            <w:gridSpan w:val="2"/>
          </w:tcPr>
          <w:p w14:paraId="0C8C22D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7721AA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</w:p>
        </w:tc>
        <w:tc>
          <w:tcPr>
            <w:tcW w:w="236" w:type="dxa"/>
          </w:tcPr>
          <w:p w14:paraId="6188C93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579D49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</w:t>
            </w:r>
          </w:p>
        </w:tc>
      </w:tr>
    </w:tbl>
    <w:p w14:paraId="79C61188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3E9B8864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19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54265C">
        <w:rPr>
          <w:rFonts w:asciiTheme="majorBidi" w:hAnsiTheme="majorBidi" w:cstheme="majorBidi"/>
          <w:sz w:val="30"/>
          <w:szCs w:val="30"/>
        </w:rPr>
        <w:t>2560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อีควิตี้ จำกัด (บริษัทย่อย) ได้ทำสัญญาให้เช่าอสังหาริมทรัพย์เพื่อการลงทุนแก่ทรัสต์เพื่อการลงทุนในสิทธิการเช่าอสังหาริมทรัพย์ อาคารสำนักงานจีแลนด์ (</w:t>
      </w:r>
      <w:r w:rsidRPr="0054265C">
        <w:rPr>
          <w:rFonts w:asciiTheme="majorBidi" w:hAnsiTheme="majorBidi" w:cstheme="majorBidi"/>
          <w:sz w:val="30"/>
          <w:szCs w:val="30"/>
        </w:rPr>
        <w:t>“</w:t>
      </w:r>
      <w:r w:rsidRPr="0054265C">
        <w:rPr>
          <w:rFonts w:asciiTheme="majorBidi" w:hAnsiTheme="majorBidi" w:cstheme="majorBidi"/>
          <w:sz w:val="30"/>
          <w:szCs w:val="30"/>
          <w:cs/>
        </w:rPr>
        <w:t>กองทรัสต์ฯ</w:t>
      </w:r>
      <w:r w:rsidRPr="0054265C">
        <w:rPr>
          <w:rFonts w:asciiTheme="majorBidi" w:hAnsiTheme="majorBidi" w:cstheme="majorBidi"/>
          <w:sz w:val="30"/>
          <w:szCs w:val="30"/>
        </w:rPr>
        <w:t>”)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โดยมีรายละเอียดดังนี้</w:t>
      </w:r>
    </w:p>
    <w:p w14:paraId="6FCC3313" w14:textId="77777777" w:rsidR="00C00160" w:rsidRPr="0054265C" w:rsidRDefault="00C00160" w:rsidP="00C00160">
      <w:pPr>
        <w:tabs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  <w:r w:rsidRPr="0054265C">
        <w:rPr>
          <w:rFonts w:asciiTheme="majorBidi" w:hAnsiTheme="majorBidi" w:cstheme="majorBidi"/>
          <w:sz w:val="30"/>
          <w:szCs w:val="30"/>
          <w:lang w:bidi="ar-SA"/>
        </w:rPr>
        <w:br w:type="page"/>
      </w:r>
    </w:p>
    <w:p w14:paraId="07D05C70" w14:textId="77777777" w:rsidR="00C00160" w:rsidRPr="0054265C" w:rsidRDefault="00C00160" w:rsidP="00C00160">
      <w:pPr>
        <w:tabs>
          <w:tab w:val="left" w:pos="1080"/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pacing w:val="4"/>
          <w:sz w:val="30"/>
          <w:szCs w:val="30"/>
          <w:cs/>
        </w:rPr>
        <w:lastRenderedPageBreak/>
        <w:t>ก)</w:t>
      </w:r>
      <w:r w:rsidRPr="0054265C">
        <w:rPr>
          <w:rFonts w:asciiTheme="majorBidi" w:hAnsiTheme="majorBidi" w:cstheme="majorBidi"/>
          <w:spacing w:val="4"/>
          <w:sz w:val="30"/>
          <w:szCs w:val="30"/>
          <w:cs/>
        </w:rPr>
        <w:tab/>
        <w:t>บริษัทได้ทำสัญญาให้เช่าพื้นที่สำนักงาน พื้นที่ห้องประชุม พื้นที่ห้องเก็บของ พื้นที่ส่วนกลางที่เกี่ยวเนื่อง ที่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จอดรถ และงานระบบของโครงการเดอะไนน์ ทาวเวอร์ส แกรนด์ พระราม </w:t>
      </w:r>
      <w:r w:rsidRPr="0054265C">
        <w:rPr>
          <w:rFonts w:asciiTheme="majorBidi" w:hAnsiTheme="majorBidi" w:cstheme="majorBidi"/>
          <w:sz w:val="30"/>
          <w:szCs w:val="30"/>
        </w:rPr>
        <w:t>9 (“</w:t>
      </w:r>
      <w:r w:rsidRPr="0054265C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เดอะไนน์ 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br/>
        <w:t>ทาวเวอร์ส ส่วนอาคารสำนักงาน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”) 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ให้แก่กองทรัสต์ฯ เป็นระยะเวลา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30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 โดยกองทรัสต์ฯ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ได้จ่ายชำระเงินค่าสิทธิการเช่าทรัพย์สินดังกล่าวให้แก่บริษัทเป็นจำนวนประมาณ </w:t>
      </w:r>
      <w:r w:rsidRPr="0054265C">
        <w:rPr>
          <w:rFonts w:asciiTheme="majorBidi" w:hAnsiTheme="majorBidi" w:cstheme="majorBidi"/>
          <w:sz w:val="30"/>
          <w:szCs w:val="30"/>
        </w:rPr>
        <w:t>4,592.5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5F76E3F7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  <w:r w:rsidRPr="0054265C">
        <w:rPr>
          <w:rFonts w:asciiTheme="majorBidi" w:hAnsiTheme="majorBidi" w:cstheme="majorBidi"/>
          <w:sz w:val="20"/>
          <w:szCs w:val="20"/>
        </w:rPr>
        <w:tab/>
      </w:r>
    </w:p>
    <w:p w14:paraId="6F146C2B" w14:textId="77777777" w:rsidR="00C00160" w:rsidRPr="0054265C" w:rsidRDefault="00C00160" w:rsidP="00C00160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</w:rPr>
        <w:tab/>
      </w:r>
      <w:r w:rsidRPr="0054265C">
        <w:rPr>
          <w:rFonts w:asciiTheme="majorBidi" w:hAnsiTheme="majorBidi" w:cstheme="majorBidi"/>
          <w:sz w:val="30"/>
          <w:szCs w:val="30"/>
          <w:cs/>
        </w:rPr>
        <w:tab/>
        <w:t>ข)</w:t>
      </w:r>
      <w:r w:rsidRPr="0054265C">
        <w:rPr>
          <w:rFonts w:asciiTheme="majorBidi" w:hAnsiTheme="majorBidi" w:cstheme="majorBidi"/>
          <w:sz w:val="30"/>
          <w:szCs w:val="30"/>
          <w:cs/>
        </w:rPr>
        <w:tab/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บริษัท สเตอร์ลิง อีควิตี้ จำกัด ได้ทำสัญญาให้เช่าพื้นที่สำนักงาน พื้นที่ส่วนกลางที่เกี่ยวเนื่อง ที่จอดรถ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และงานระบบของโครงการยูนิลีเวอร์ เฮ้าส์ แกรนด์ พระราม </w:t>
      </w:r>
      <w:r w:rsidRPr="0054265C">
        <w:rPr>
          <w:rFonts w:asciiTheme="majorBidi" w:hAnsiTheme="majorBidi" w:cstheme="majorBidi"/>
          <w:sz w:val="30"/>
          <w:szCs w:val="30"/>
        </w:rPr>
        <w:t>9 (“</w:t>
      </w:r>
      <w:r w:rsidRPr="0054265C">
        <w:rPr>
          <w:rFonts w:asciiTheme="majorBidi" w:hAnsiTheme="majorBidi" w:cstheme="majorBidi"/>
          <w:sz w:val="30"/>
          <w:szCs w:val="30"/>
          <w:cs/>
        </w:rPr>
        <w:t>โครงการยูนิลีเวอร์ เฮ้าส์ ส่วนอาคาร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สำนักงาน</w:t>
      </w:r>
      <w:r w:rsidRPr="0054265C">
        <w:rPr>
          <w:rFonts w:asciiTheme="majorBidi" w:hAnsiTheme="majorBidi" w:cstheme="majorBidi"/>
          <w:sz w:val="30"/>
          <w:szCs w:val="30"/>
        </w:rPr>
        <w:t xml:space="preserve">”)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ให้แก่กองทรัสต์ฯ เป็นระยะเวลา </w:t>
      </w:r>
      <w:r w:rsidRPr="0054265C">
        <w:rPr>
          <w:rFonts w:asciiTheme="majorBidi" w:hAnsiTheme="majorBidi" w:cstheme="majorBidi"/>
          <w:sz w:val="30"/>
          <w:szCs w:val="30"/>
        </w:rPr>
        <w:t>17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54265C">
        <w:rPr>
          <w:rFonts w:asciiTheme="majorBidi" w:hAnsiTheme="majorBidi" w:cstheme="majorBidi"/>
          <w:sz w:val="30"/>
          <w:szCs w:val="30"/>
        </w:rPr>
        <w:t>7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เดือน โดยกองทรัสต์ฯได้จ่ายชำระเงินค่าสิทธิการเช่าทรัพย์สินดังกล่าวให้แก่บริษัท สเตอร์ลิง อีควิตี้ จำกัด เป็นจำนวนประมาณ</w:t>
      </w:r>
      <w:r w:rsidRPr="0054265C">
        <w:rPr>
          <w:rFonts w:asciiTheme="majorBidi" w:hAnsiTheme="majorBidi" w:cstheme="majorBidi"/>
          <w:sz w:val="30"/>
          <w:szCs w:val="30"/>
        </w:rPr>
        <w:t xml:space="preserve"> 1,398.2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7D86ADF8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p w14:paraId="32CD0924" w14:textId="77777777" w:rsidR="00C00160" w:rsidRPr="0054265C" w:rsidRDefault="00C00160" w:rsidP="00C00160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</w:rPr>
        <w:tab/>
      </w:r>
      <w:r w:rsidRPr="0054265C">
        <w:rPr>
          <w:rFonts w:asciiTheme="majorBidi" w:hAnsiTheme="majorBidi" w:cstheme="majorBidi"/>
          <w:sz w:val="30"/>
          <w:szCs w:val="30"/>
          <w:cs/>
        </w:rPr>
        <w:t>ค)</w:t>
      </w:r>
      <w:r w:rsidRPr="0054265C">
        <w:rPr>
          <w:rFonts w:asciiTheme="majorBidi" w:hAnsiTheme="majorBidi" w:cstheme="majorBidi"/>
          <w:sz w:val="30"/>
          <w:szCs w:val="30"/>
          <w:cs/>
        </w:rPr>
        <w:tab/>
        <w:t>กลุ่มบริษัทและบริษัทได้แสดงเงินค่าสิทธิการเช่าทรัพย์สินที่ได้รับสุทธิด้วยค่าใช้จ่ายทางตรงเพื่อให้ได้มาซึ่ง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สัญญา</w:t>
      </w:r>
      <w:r w:rsidRPr="0054265C">
        <w:rPr>
          <w:rFonts w:asciiTheme="majorBidi" w:hAnsiTheme="majorBidi" w:cstheme="majorBidi"/>
          <w:sz w:val="30"/>
          <w:szCs w:val="30"/>
          <w:cs/>
        </w:rPr>
        <w:t>เช่าดังกล่าวไว้เป็นค่าเช่ารับล่วงหน้าในงบแสดงฐานะการเงิน</w:t>
      </w:r>
    </w:p>
    <w:p w14:paraId="7EE48244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p w14:paraId="1F6662E4" w14:textId="77777777" w:rsidR="00C00160" w:rsidRPr="0054265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อย่างไรก็ตามในปี </w:t>
      </w:r>
      <w:r w:rsidRPr="0054265C">
        <w:rPr>
          <w:rFonts w:asciiTheme="majorBidi" w:hAnsiTheme="majorBidi" w:cstheme="majorBidi"/>
          <w:sz w:val="30"/>
          <w:szCs w:val="30"/>
        </w:rPr>
        <w:t xml:space="preserve">2563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อาคารสำนักงานจีแลนด์ได้โอนสิทธิในการเช่าข้างต้นให้กับทรัสต์เพื่อการลงทุนในสิทธิการเช่าอสังหาริมทรัพย์ </w:t>
      </w:r>
      <w:r w:rsidRPr="0054265C">
        <w:rPr>
          <w:rFonts w:asciiTheme="majorBidi" w:hAnsiTheme="majorBidi" w:cstheme="majorBidi"/>
          <w:sz w:val="30"/>
          <w:szCs w:val="30"/>
        </w:rPr>
        <w:t xml:space="preserve">CPN </w:t>
      </w:r>
      <w:r w:rsidRPr="0054265C">
        <w:rPr>
          <w:rFonts w:asciiTheme="majorBidi" w:hAnsiTheme="majorBidi" w:cstheme="majorBidi"/>
          <w:sz w:val="30"/>
          <w:szCs w:val="30"/>
          <w:cs/>
        </w:rPr>
        <w:t>รีเทล โกรท</w:t>
      </w:r>
    </w:p>
    <w:p w14:paraId="35EC85CB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  <w:cs/>
        </w:rPr>
      </w:pPr>
    </w:p>
    <w:p w14:paraId="4DD582BB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13050C70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5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990"/>
        <w:gridCol w:w="236"/>
        <w:gridCol w:w="1024"/>
        <w:gridCol w:w="236"/>
        <w:gridCol w:w="877"/>
        <w:gridCol w:w="236"/>
        <w:gridCol w:w="994"/>
        <w:gridCol w:w="246"/>
        <w:gridCol w:w="1011"/>
        <w:gridCol w:w="236"/>
        <w:gridCol w:w="902"/>
      </w:tblGrid>
      <w:tr w:rsidR="00C00160" w:rsidRPr="0054265C" w14:paraId="6C8BA85F" w14:textId="77777777" w:rsidTr="00531B6D">
        <w:trPr>
          <w:tblHeader/>
        </w:trPr>
        <w:tc>
          <w:tcPr>
            <w:tcW w:w="2520" w:type="dxa"/>
          </w:tcPr>
          <w:p w14:paraId="43BAE99F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8" w:type="dxa"/>
            <w:gridSpan w:val="11"/>
          </w:tcPr>
          <w:p w14:paraId="74A156CB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C00160" w:rsidRPr="0054265C" w14:paraId="41CB40E0" w14:textId="77777777" w:rsidTr="00531B6D">
        <w:trPr>
          <w:tblHeader/>
        </w:trPr>
        <w:tc>
          <w:tcPr>
            <w:tcW w:w="2520" w:type="dxa"/>
          </w:tcPr>
          <w:p w14:paraId="44C743D1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63" w:type="dxa"/>
            <w:gridSpan w:val="5"/>
          </w:tcPr>
          <w:p w14:paraId="2B8173C8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204384BE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89" w:type="dxa"/>
            <w:gridSpan w:val="5"/>
          </w:tcPr>
          <w:p w14:paraId="594832A1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1C01F28D" w14:textId="77777777" w:rsidTr="00531B6D">
        <w:trPr>
          <w:tblHeader/>
        </w:trPr>
        <w:tc>
          <w:tcPr>
            <w:tcW w:w="2520" w:type="dxa"/>
          </w:tcPr>
          <w:p w14:paraId="2D84AAEA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9DAF2B" w14:textId="77777777" w:rsidR="00C00160" w:rsidRPr="0054265C" w:rsidRDefault="00C00160" w:rsidP="00531B6D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1D55EE7F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AB4ADE" w14:textId="77777777" w:rsidR="00C00160" w:rsidRPr="0054265C" w:rsidRDefault="00C00160" w:rsidP="00531B6D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3A63DA20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vAlign w:val="bottom"/>
          </w:tcPr>
          <w:p w14:paraId="23B3CF4D" w14:textId="77777777" w:rsidR="00C00160" w:rsidRPr="0054265C" w:rsidRDefault="00C00160" w:rsidP="00531B6D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44247000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4E97E3A" w14:textId="77777777" w:rsidR="00C00160" w:rsidRPr="0054265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4C9C42D3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21BC64A2" w14:textId="77777777" w:rsidR="00C00160" w:rsidRPr="0054265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536D555F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2470F208" w14:textId="77777777" w:rsidR="00C00160" w:rsidRPr="0054265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54265C" w14:paraId="05B7B9FB" w14:textId="77777777" w:rsidTr="00531B6D">
        <w:trPr>
          <w:tblHeader/>
        </w:trPr>
        <w:tc>
          <w:tcPr>
            <w:tcW w:w="2520" w:type="dxa"/>
          </w:tcPr>
          <w:p w14:paraId="11C2D64E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8" w:type="dxa"/>
            <w:gridSpan w:val="11"/>
            <w:vAlign w:val="bottom"/>
          </w:tcPr>
          <w:p w14:paraId="7AA421F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54265C" w14:paraId="13451C80" w14:textId="77777777" w:rsidTr="00531B6D">
        <w:tc>
          <w:tcPr>
            <w:tcW w:w="2520" w:type="dxa"/>
          </w:tcPr>
          <w:p w14:paraId="74667CF7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990" w:type="dxa"/>
            <w:vAlign w:val="bottom"/>
          </w:tcPr>
          <w:p w14:paraId="1AD50512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9304865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C56481F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36" w:type="dxa"/>
            <w:vAlign w:val="bottom"/>
          </w:tcPr>
          <w:p w14:paraId="2519A9CD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vAlign w:val="bottom"/>
          </w:tcPr>
          <w:p w14:paraId="6493DD76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36" w:type="dxa"/>
            <w:vAlign w:val="bottom"/>
          </w:tcPr>
          <w:p w14:paraId="17A3D65B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03631669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46" w:type="dxa"/>
            <w:vAlign w:val="bottom"/>
          </w:tcPr>
          <w:p w14:paraId="0B5F7A36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68E028B4" w14:textId="77777777" w:rsidR="00C00160" w:rsidRPr="0054265C" w:rsidRDefault="00C00160" w:rsidP="00531B6D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  <w:tc>
          <w:tcPr>
            <w:tcW w:w="236" w:type="dxa"/>
            <w:vAlign w:val="bottom"/>
          </w:tcPr>
          <w:p w14:paraId="7A867F58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14D039C6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</w:tr>
      <w:tr w:rsidR="00C00160" w:rsidRPr="0054265C" w14:paraId="09C00EE7" w14:textId="77777777" w:rsidTr="00531B6D">
        <w:tc>
          <w:tcPr>
            <w:tcW w:w="2520" w:type="dxa"/>
          </w:tcPr>
          <w:p w14:paraId="5D631D7C" w14:textId="77777777" w:rsidR="00C00160" w:rsidRPr="00020687" w:rsidRDefault="00C00160" w:rsidP="00531B6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เงินกู้ยืมระยะสั้น</w:t>
            </w:r>
            <w:r w:rsidRPr="00020687">
              <w:rPr>
                <w:rFonts w:asciiTheme="majorBidi" w:hAnsiTheme="majorBidi" w:cstheme="majorBidi" w:hint="cs"/>
                <w:sz w:val="30"/>
                <w:cs/>
              </w:rPr>
              <w:t>และเงินกู้ระยะยาวจากสถาบันการเงินที่ถึงกำหนดชำระในหนึ่งปี</w:t>
            </w:r>
          </w:p>
        </w:tc>
        <w:tc>
          <w:tcPr>
            <w:tcW w:w="990" w:type="dxa"/>
            <w:vAlign w:val="bottom"/>
          </w:tcPr>
          <w:p w14:paraId="3E6F06B9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2,682</w:t>
            </w:r>
          </w:p>
        </w:tc>
        <w:tc>
          <w:tcPr>
            <w:tcW w:w="236" w:type="dxa"/>
            <w:vAlign w:val="bottom"/>
          </w:tcPr>
          <w:p w14:paraId="4461B788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3CAAB74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850</w:t>
            </w:r>
          </w:p>
        </w:tc>
        <w:tc>
          <w:tcPr>
            <w:tcW w:w="236" w:type="dxa"/>
            <w:vAlign w:val="bottom"/>
          </w:tcPr>
          <w:p w14:paraId="4120732F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vAlign w:val="bottom"/>
          </w:tcPr>
          <w:p w14:paraId="14EF973C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3,532</w:t>
            </w:r>
          </w:p>
        </w:tc>
        <w:tc>
          <w:tcPr>
            <w:tcW w:w="236" w:type="dxa"/>
            <w:vAlign w:val="bottom"/>
          </w:tcPr>
          <w:p w14:paraId="4689A560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99A1FC7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18C1EF36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63029CE4" w14:textId="77777777" w:rsidR="00C00160" w:rsidRPr="0054265C" w:rsidRDefault="00C00160" w:rsidP="00531B6D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36" w:type="dxa"/>
            <w:vAlign w:val="bottom"/>
          </w:tcPr>
          <w:p w14:paraId="7649D275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091BC778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</w:tr>
      <w:tr w:rsidR="00C00160" w:rsidRPr="0054265C" w14:paraId="1ED3FF42" w14:textId="77777777" w:rsidTr="00531B6D">
        <w:tc>
          <w:tcPr>
            <w:tcW w:w="2520" w:type="dxa"/>
          </w:tcPr>
          <w:p w14:paraId="28087243" w14:textId="77777777" w:rsidR="00C00160" w:rsidRPr="0054265C" w:rsidRDefault="00C00160" w:rsidP="00531B6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990" w:type="dxa"/>
            <w:vAlign w:val="bottom"/>
          </w:tcPr>
          <w:p w14:paraId="67142C9C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C004653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19695FA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36" w:type="dxa"/>
            <w:vAlign w:val="bottom"/>
          </w:tcPr>
          <w:p w14:paraId="090457AA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vAlign w:val="bottom"/>
          </w:tcPr>
          <w:p w14:paraId="06A3BEF3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36" w:type="dxa"/>
            <w:vAlign w:val="bottom"/>
          </w:tcPr>
          <w:p w14:paraId="52E11301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FA301B1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4B84A9E2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B7620FD" w14:textId="77777777" w:rsidR="00C00160" w:rsidRPr="0054265C" w:rsidRDefault="00C00160" w:rsidP="00531B6D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236" w:type="dxa"/>
            <w:vAlign w:val="bottom"/>
          </w:tcPr>
          <w:p w14:paraId="3DDC543D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48988931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</w:tr>
      <w:tr w:rsidR="00C00160" w:rsidRPr="0054265C" w14:paraId="19631A83" w14:textId="77777777" w:rsidTr="00531B6D">
        <w:tc>
          <w:tcPr>
            <w:tcW w:w="2520" w:type="dxa"/>
          </w:tcPr>
          <w:p w14:paraId="45F45461" w14:textId="77777777" w:rsidR="00C00160" w:rsidRPr="0054265C" w:rsidRDefault="00C00160" w:rsidP="00531B6D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4955D911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36" w:type="dxa"/>
            <w:vAlign w:val="bottom"/>
          </w:tcPr>
          <w:p w14:paraId="7D75341E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5D6607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E1FC939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vAlign w:val="bottom"/>
          </w:tcPr>
          <w:p w14:paraId="04776FC5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36" w:type="dxa"/>
            <w:vAlign w:val="bottom"/>
          </w:tcPr>
          <w:p w14:paraId="750786CB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CCB1CB9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2,532</w:t>
            </w:r>
          </w:p>
        </w:tc>
        <w:tc>
          <w:tcPr>
            <w:tcW w:w="246" w:type="dxa"/>
            <w:vAlign w:val="bottom"/>
          </w:tcPr>
          <w:p w14:paraId="5719AC2A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0EEEA1A0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3BB2CD9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6EB463BC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2,532</w:t>
            </w:r>
          </w:p>
        </w:tc>
      </w:tr>
      <w:tr w:rsidR="00C00160" w:rsidRPr="0054265C" w14:paraId="5F9A31C6" w14:textId="77777777" w:rsidTr="00531B6D">
        <w:tc>
          <w:tcPr>
            <w:tcW w:w="2520" w:type="dxa"/>
          </w:tcPr>
          <w:p w14:paraId="09FCC6C5" w14:textId="77777777" w:rsidR="00C00160" w:rsidRPr="0054265C" w:rsidRDefault="00C00160" w:rsidP="00531B6D">
            <w:pPr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62295D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DD9BEA8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574261F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  <w:vAlign w:val="bottom"/>
          </w:tcPr>
          <w:p w14:paraId="63E74D19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vAlign w:val="bottom"/>
          </w:tcPr>
          <w:p w14:paraId="3B85B01E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  <w:vAlign w:val="bottom"/>
          </w:tcPr>
          <w:p w14:paraId="12C2484A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25C0D1C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46" w:type="dxa"/>
            <w:vAlign w:val="bottom"/>
          </w:tcPr>
          <w:p w14:paraId="606FB6EC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8C96E13" w14:textId="77777777" w:rsidR="00C00160" w:rsidRPr="0054265C" w:rsidRDefault="00C00160" w:rsidP="00531B6D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134</w:t>
            </w:r>
          </w:p>
        </w:tc>
        <w:tc>
          <w:tcPr>
            <w:tcW w:w="236" w:type="dxa"/>
            <w:vAlign w:val="bottom"/>
          </w:tcPr>
          <w:p w14:paraId="2290AFC9" w14:textId="77777777" w:rsidR="00C00160" w:rsidRPr="0054265C" w:rsidRDefault="00C00160" w:rsidP="00531B6D">
            <w:pPr>
              <w:tabs>
                <w:tab w:val="decimal" w:pos="610"/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23B4868A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134</w:t>
            </w:r>
          </w:p>
        </w:tc>
      </w:tr>
      <w:tr w:rsidR="00C00160" w:rsidRPr="0054265C" w14:paraId="776E08FD" w14:textId="77777777" w:rsidTr="00531B6D">
        <w:tc>
          <w:tcPr>
            <w:tcW w:w="2520" w:type="dxa"/>
          </w:tcPr>
          <w:p w14:paraId="39746A5F" w14:textId="77777777" w:rsidR="00C00160" w:rsidRPr="0054265C" w:rsidRDefault="00C00160" w:rsidP="00531B6D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219880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3,782</w:t>
            </w:r>
          </w:p>
        </w:tc>
        <w:tc>
          <w:tcPr>
            <w:tcW w:w="236" w:type="dxa"/>
            <w:vAlign w:val="bottom"/>
          </w:tcPr>
          <w:p w14:paraId="1DE4461C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627151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2,797</w:t>
            </w:r>
          </w:p>
        </w:tc>
        <w:tc>
          <w:tcPr>
            <w:tcW w:w="236" w:type="dxa"/>
            <w:vAlign w:val="bottom"/>
          </w:tcPr>
          <w:p w14:paraId="30A225C4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8F94E9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6,579</w:t>
            </w:r>
          </w:p>
        </w:tc>
        <w:tc>
          <w:tcPr>
            <w:tcW w:w="236" w:type="dxa"/>
            <w:vAlign w:val="bottom"/>
          </w:tcPr>
          <w:p w14:paraId="3A509E23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CF8958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2,532</w:t>
            </w:r>
          </w:p>
        </w:tc>
        <w:tc>
          <w:tcPr>
            <w:tcW w:w="246" w:type="dxa"/>
            <w:vAlign w:val="bottom"/>
          </w:tcPr>
          <w:p w14:paraId="51D4CCA2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B509F" w14:textId="77777777" w:rsidR="00C00160" w:rsidRPr="0054265C" w:rsidRDefault="00C00160" w:rsidP="00531B6D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4,299</w:t>
            </w:r>
          </w:p>
        </w:tc>
        <w:tc>
          <w:tcPr>
            <w:tcW w:w="236" w:type="dxa"/>
            <w:vAlign w:val="bottom"/>
          </w:tcPr>
          <w:p w14:paraId="0C10C193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DEE7C2" w14:textId="77777777" w:rsidR="00C00160" w:rsidRPr="0054265C" w:rsidRDefault="00C00160" w:rsidP="00531B6D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6,831</w:t>
            </w:r>
          </w:p>
        </w:tc>
      </w:tr>
    </w:tbl>
    <w:p w14:paraId="535BDA81" w14:textId="77777777" w:rsidR="00C00160" w:rsidRDefault="00C00160" w:rsidP="00C00160">
      <w:pPr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80"/>
        <w:gridCol w:w="236"/>
        <w:gridCol w:w="1114"/>
        <w:gridCol w:w="236"/>
        <w:gridCol w:w="844"/>
        <w:gridCol w:w="236"/>
        <w:gridCol w:w="1104"/>
        <w:gridCol w:w="236"/>
        <w:gridCol w:w="1034"/>
      </w:tblGrid>
      <w:tr w:rsidR="00C00160" w:rsidRPr="0054265C" w14:paraId="1CAF7EC5" w14:textId="77777777" w:rsidTr="00531B6D">
        <w:trPr>
          <w:tblHeader/>
        </w:trPr>
        <w:tc>
          <w:tcPr>
            <w:tcW w:w="3150" w:type="dxa"/>
          </w:tcPr>
          <w:p w14:paraId="05DA65CD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9"/>
          </w:tcPr>
          <w:p w14:paraId="26802245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56DB96F1" w14:textId="77777777" w:rsidTr="00531B6D">
        <w:trPr>
          <w:tblHeader/>
        </w:trPr>
        <w:tc>
          <w:tcPr>
            <w:tcW w:w="3150" w:type="dxa"/>
          </w:tcPr>
          <w:p w14:paraId="139F0CE8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5"/>
          </w:tcPr>
          <w:p w14:paraId="57BEE2BE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510D7148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4" w:type="dxa"/>
            <w:gridSpan w:val="3"/>
          </w:tcPr>
          <w:p w14:paraId="0BBFC455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058FB6A4" w14:textId="77777777" w:rsidTr="00531B6D">
        <w:trPr>
          <w:tblHeader/>
        </w:trPr>
        <w:tc>
          <w:tcPr>
            <w:tcW w:w="3150" w:type="dxa"/>
          </w:tcPr>
          <w:p w14:paraId="413A7FE1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48BCE4" w14:textId="77777777" w:rsidR="00C00160" w:rsidRPr="0054265C" w:rsidRDefault="00C00160" w:rsidP="00531B6D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0D837516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72F8305" w14:textId="77777777" w:rsidR="00C00160" w:rsidRPr="0054265C" w:rsidRDefault="00C00160" w:rsidP="00531B6D">
            <w:pPr>
              <w:ind w:left="-131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4C208DE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62DB1360" w14:textId="77777777" w:rsidR="00C00160" w:rsidRPr="0054265C" w:rsidRDefault="00C00160" w:rsidP="00531B6D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098324D7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4" w:type="dxa"/>
            <w:vAlign w:val="bottom"/>
          </w:tcPr>
          <w:p w14:paraId="07291337" w14:textId="77777777" w:rsidR="00C00160" w:rsidRPr="0054265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DD2E6EB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4" w:type="dxa"/>
            <w:vAlign w:val="bottom"/>
          </w:tcPr>
          <w:p w14:paraId="2EF19938" w14:textId="77777777" w:rsidR="00C00160" w:rsidRPr="0054265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54265C" w14:paraId="2A22B644" w14:textId="77777777" w:rsidTr="00531B6D">
        <w:trPr>
          <w:tblHeader/>
        </w:trPr>
        <w:tc>
          <w:tcPr>
            <w:tcW w:w="3150" w:type="dxa"/>
          </w:tcPr>
          <w:p w14:paraId="755E5504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9"/>
            <w:vAlign w:val="bottom"/>
          </w:tcPr>
          <w:p w14:paraId="3EF0776F" w14:textId="77777777" w:rsidR="00C00160" w:rsidRPr="0054265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3B75FA9D" w14:textId="77777777" w:rsidTr="00531B6D">
        <w:tc>
          <w:tcPr>
            <w:tcW w:w="3150" w:type="dxa"/>
          </w:tcPr>
          <w:p w14:paraId="10B7197C" w14:textId="77777777" w:rsidR="00C00160" w:rsidRPr="0054265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080" w:type="dxa"/>
            <w:vAlign w:val="bottom"/>
          </w:tcPr>
          <w:p w14:paraId="5B596829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FFDDCFE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913A590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36" w:type="dxa"/>
            <w:vAlign w:val="bottom"/>
          </w:tcPr>
          <w:p w14:paraId="21C33C03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59E2097E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36" w:type="dxa"/>
            <w:vAlign w:val="bottom"/>
          </w:tcPr>
          <w:p w14:paraId="4F930EC6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4" w:type="dxa"/>
            <w:vAlign w:val="bottom"/>
          </w:tcPr>
          <w:p w14:paraId="57AAA043" w14:textId="77777777" w:rsidR="00C00160" w:rsidRPr="0054265C" w:rsidRDefault="00C00160" w:rsidP="00531B6D">
            <w:pPr>
              <w:tabs>
                <w:tab w:val="decimal" w:pos="814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  <w:tc>
          <w:tcPr>
            <w:tcW w:w="236" w:type="dxa"/>
            <w:vAlign w:val="bottom"/>
          </w:tcPr>
          <w:p w14:paraId="47D31E7B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4" w:type="dxa"/>
            <w:vAlign w:val="bottom"/>
          </w:tcPr>
          <w:p w14:paraId="09451CFE" w14:textId="77777777" w:rsidR="00C00160" w:rsidRPr="0054265C" w:rsidRDefault="00C00160" w:rsidP="00531B6D">
            <w:pPr>
              <w:tabs>
                <w:tab w:val="decimal" w:pos="75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</w:tr>
      <w:tr w:rsidR="00C00160" w:rsidRPr="0054265C" w14:paraId="4655091B" w14:textId="77777777" w:rsidTr="00531B6D">
        <w:tc>
          <w:tcPr>
            <w:tcW w:w="3150" w:type="dxa"/>
          </w:tcPr>
          <w:p w14:paraId="381C37AC" w14:textId="77777777" w:rsidR="00C00160" w:rsidRPr="0054265C" w:rsidRDefault="00C00160" w:rsidP="00531B6D">
            <w:pPr>
              <w:pStyle w:val="ListParagraph"/>
              <w:ind w:left="0" w:right="-22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เงินกู้ยืมระยะสั้นจาก</w:t>
            </w:r>
            <w:r w:rsidRPr="0054265C">
              <w:rPr>
                <w:rFonts w:asciiTheme="majorBidi" w:hAnsiTheme="majorBidi" w:cstheme="majorBidi"/>
                <w:sz w:val="30"/>
                <w:cs/>
              </w:rPr>
              <w:br/>
              <w:t xml:space="preserve">    สถาบันการเงิน</w:t>
            </w:r>
          </w:p>
        </w:tc>
        <w:tc>
          <w:tcPr>
            <w:tcW w:w="1080" w:type="dxa"/>
            <w:vAlign w:val="bottom"/>
          </w:tcPr>
          <w:p w14:paraId="2D9084C5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236" w:type="dxa"/>
            <w:vAlign w:val="bottom"/>
          </w:tcPr>
          <w:p w14:paraId="1C4257C1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82D46F4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850</w:t>
            </w:r>
          </w:p>
        </w:tc>
        <w:tc>
          <w:tcPr>
            <w:tcW w:w="236" w:type="dxa"/>
            <w:vAlign w:val="bottom"/>
          </w:tcPr>
          <w:p w14:paraId="3C07CF30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12A44865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1,000</w:t>
            </w:r>
          </w:p>
        </w:tc>
        <w:tc>
          <w:tcPr>
            <w:tcW w:w="236" w:type="dxa"/>
            <w:vAlign w:val="bottom"/>
          </w:tcPr>
          <w:p w14:paraId="437A0A02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4" w:type="dxa"/>
            <w:vAlign w:val="bottom"/>
          </w:tcPr>
          <w:p w14:paraId="3BDEB4DC" w14:textId="77777777" w:rsidR="00C00160" w:rsidRPr="0054265C" w:rsidRDefault="00C00160" w:rsidP="00531B6D">
            <w:pPr>
              <w:tabs>
                <w:tab w:val="decimal" w:pos="814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36" w:type="dxa"/>
            <w:vAlign w:val="bottom"/>
          </w:tcPr>
          <w:p w14:paraId="69CD365C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4" w:type="dxa"/>
            <w:vAlign w:val="bottom"/>
          </w:tcPr>
          <w:p w14:paraId="00AB4A7B" w14:textId="77777777" w:rsidR="00C00160" w:rsidRPr="0054265C" w:rsidRDefault="00C00160" w:rsidP="00531B6D">
            <w:pPr>
              <w:tabs>
                <w:tab w:val="decimal" w:pos="75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</w:tr>
      <w:tr w:rsidR="00C00160" w:rsidRPr="0054265C" w14:paraId="42CF93F4" w14:textId="77777777" w:rsidTr="00531B6D">
        <w:tc>
          <w:tcPr>
            <w:tcW w:w="3150" w:type="dxa"/>
          </w:tcPr>
          <w:p w14:paraId="474B2208" w14:textId="77777777" w:rsidR="00C00160" w:rsidRPr="0054265C" w:rsidRDefault="00C00160" w:rsidP="00531B6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เงินกู้ยืมระยะสั้นจาก</w:t>
            </w:r>
            <w:r w:rsidRPr="0054265C">
              <w:rPr>
                <w:rFonts w:asciiTheme="majorBidi" w:hAnsiTheme="majorBidi" w:cstheme="majorBidi"/>
                <w:sz w:val="30"/>
                <w:cs/>
              </w:rPr>
              <w:br/>
              <w:t xml:space="preserve">กิจการที่เกี่ยวข้องกัน </w:t>
            </w:r>
          </w:p>
        </w:tc>
        <w:tc>
          <w:tcPr>
            <w:tcW w:w="1080" w:type="dxa"/>
            <w:vAlign w:val="bottom"/>
          </w:tcPr>
          <w:p w14:paraId="28656E51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645D1FF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F9602CC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  <w:tc>
          <w:tcPr>
            <w:tcW w:w="236" w:type="dxa"/>
            <w:vAlign w:val="bottom"/>
          </w:tcPr>
          <w:p w14:paraId="48F619CF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244901E7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  <w:tc>
          <w:tcPr>
            <w:tcW w:w="236" w:type="dxa"/>
            <w:vAlign w:val="bottom"/>
          </w:tcPr>
          <w:p w14:paraId="1FDABD62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4" w:type="dxa"/>
            <w:vAlign w:val="bottom"/>
          </w:tcPr>
          <w:p w14:paraId="25A01080" w14:textId="77777777" w:rsidR="00C00160" w:rsidRPr="0054265C" w:rsidRDefault="00C00160" w:rsidP="00531B6D">
            <w:pPr>
              <w:tabs>
                <w:tab w:val="decimal" w:pos="814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4,848 </w:t>
            </w:r>
          </w:p>
        </w:tc>
        <w:tc>
          <w:tcPr>
            <w:tcW w:w="236" w:type="dxa"/>
            <w:vAlign w:val="bottom"/>
          </w:tcPr>
          <w:p w14:paraId="08A5C550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4" w:type="dxa"/>
            <w:vAlign w:val="bottom"/>
          </w:tcPr>
          <w:p w14:paraId="5A8F3420" w14:textId="77777777" w:rsidR="00C00160" w:rsidRPr="0054265C" w:rsidRDefault="00C00160" w:rsidP="00531B6D">
            <w:pPr>
              <w:tabs>
                <w:tab w:val="decimal" w:pos="7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4,848 </w:t>
            </w:r>
          </w:p>
        </w:tc>
      </w:tr>
      <w:tr w:rsidR="00C00160" w:rsidRPr="0054265C" w14:paraId="7B2C3A44" w14:textId="77777777" w:rsidTr="00531B6D">
        <w:tc>
          <w:tcPr>
            <w:tcW w:w="3150" w:type="dxa"/>
          </w:tcPr>
          <w:p w14:paraId="306BD9CC" w14:textId="77777777" w:rsidR="00C00160" w:rsidRPr="0054265C" w:rsidRDefault="00C00160" w:rsidP="00531B6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เงินกู้ยืมระยะยาวจากสถาบัน</w:t>
            </w:r>
          </w:p>
          <w:p w14:paraId="348F3F00" w14:textId="77777777" w:rsidR="00C00160" w:rsidRPr="0054265C" w:rsidRDefault="00C00160" w:rsidP="00531B6D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</w:rPr>
              <w:t xml:space="preserve">    </w:t>
            </w:r>
            <w:r w:rsidRPr="0054265C">
              <w:rPr>
                <w:rFonts w:asciiTheme="majorBidi" w:hAnsiTheme="majorBidi" w:cstheme="majorBidi"/>
                <w:sz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7670BF4F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36" w:type="dxa"/>
            <w:vAlign w:val="bottom"/>
          </w:tcPr>
          <w:p w14:paraId="5E683182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E403326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FF71A5C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25BB284B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36" w:type="dxa"/>
            <w:vAlign w:val="bottom"/>
          </w:tcPr>
          <w:p w14:paraId="18059C2A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4" w:type="dxa"/>
            <w:vAlign w:val="bottom"/>
          </w:tcPr>
          <w:p w14:paraId="2A44C5B6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B61916A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4" w:type="dxa"/>
            <w:vAlign w:val="bottom"/>
          </w:tcPr>
          <w:p w14:paraId="59144F1F" w14:textId="77777777" w:rsidR="00C00160" w:rsidRPr="0054265C" w:rsidRDefault="00C00160" w:rsidP="00531B6D">
            <w:pPr>
              <w:tabs>
                <w:tab w:val="decimal" w:pos="377"/>
                <w:tab w:val="decimal" w:pos="7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127E33E0" w14:textId="77777777" w:rsidTr="00531B6D">
        <w:tc>
          <w:tcPr>
            <w:tcW w:w="3150" w:type="dxa"/>
          </w:tcPr>
          <w:p w14:paraId="6AC43305" w14:textId="77777777" w:rsidR="00C00160" w:rsidRPr="0054265C" w:rsidRDefault="00C00160" w:rsidP="00531B6D">
            <w:pPr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03E62B73" w14:textId="77777777" w:rsidR="00C00160" w:rsidRPr="0054265C" w:rsidRDefault="00C00160" w:rsidP="00531B6D">
            <w:pPr>
              <w:tabs>
                <w:tab w:val="decimal" w:pos="54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01D8C28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896A8E7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  <w:vAlign w:val="bottom"/>
          </w:tcPr>
          <w:p w14:paraId="46DAA5F8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4D1E0544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  <w:vAlign w:val="bottom"/>
          </w:tcPr>
          <w:p w14:paraId="13BCEA4E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4" w:type="dxa"/>
            <w:vAlign w:val="bottom"/>
          </w:tcPr>
          <w:p w14:paraId="51757BB1" w14:textId="77777777" w:rsidR="00C00160" w:rsidRPr="0054265C" w:rsidRDefault="00C00160" w:rsidP="00531B6D">
            <w:pPr>
              <w:tabs>
                <w:tab w:val="decimal" w:pos="814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36" w:type="dxa"/>
            <w:vAlign w:val="bottom"/>
          </w:tcPr>
          <w:p w14:paraId="23170879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4" w:type="dxa"/>
            <w:vAlign w:val="bottom"/>
          </w:tcPr>
          <w:p w14:paraId="45ACD543" w14:textId="77777777" w:rsidR="00C00160" w:rsidRPr="0054265C" w:rsidRDefault="00C00160" w:rsidP="00531B6D">
            <w:pPr>
              <w:tabs>
                <w:tab w:val="decimal" w:pos="75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C00160" w:rsidRPr="0054265C" w14:paraId="48983CDC" w14:textId="77777777" w:rsidTr="00531B6D">
        <w:tc>
          <w:tcPr>
            <w:tcW w:w="3150" w:type="dxa"/>
          </w:tcPr>
          <w:p w14:paraId="0E98C543" w14:textId="77777777" w:rsidR="00C00160" w:rsidRPr="0054265C" w:rsidRDefault="00C00160" w:rsidP="00531B6D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cs/>
              </w:rPr>
              <w:t>รวมหนี้สินที่มีภาระดอกเบี้ย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D44740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1,250</w:t>
            </w:r>
          </w:p>
        </w:tc>
        <w:tc>
          <w:tcPr>
            <w:tcW w:w="236" w:type="dxa"/>
            <w:vAlign w:val="bottom"/>
          </w:tcPr>
          <w:p w14:paraId="0BBE26AA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DDF504" w14:textId="77777777" w:rsidR="00C00160" w:rsidRPr="0054265C" w:rsidRDefault="00C00160" w:rsidP="00531B6D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6,642</w:t>
            </w:r>
          </w:p>
        </w:tc>
        <w:tc>
          <w:tcPr>
            <w:tcW w:w="236" w:type="dxa"/>
            <w:vAlign w:val="bottom"/>
          </w:tcPr>
          <w:p w14:paraId="160D6935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89C610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7,892</w:t>
            </w:r>
          </w:p>
        </w:tc>
        <w:tc>
          <w:tcPr>
            <w:tcW w:w="236" w:type="dxa"/>
            <w:vAlign w:val="bottom"/>
          </w:tcPr>
          <w:p w14:paraId="0F8002F2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FDBB0E" w14:textId="77777777" w:rsidR="00C00160" w:rsidRPr="0054265C" w:rsidRDefault="00C00160" w:rsidP="00531B6D">
            <w:pPr>
              <w:tabs>
                <w:tab w:val="decimal" w:pos="814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7,597</w:t>
            </w:r>
          </w:p>
        </w:tc>
        <w:tc>
          <w:tcPr>
            <w:tcW w:w="236" w:type="dxa"/>
            <w:vAlign w:val="bottom"/>
          </w:tcPr>
          <w:p w14:paraId="6CFDEA51" w14:textId="77777777" w:rsidR="00C00160" w:rsidRPr="0054265C" w:rsidRDefault="00C00160" w:rsidP="00531B6D">
            <w:pPr>
              <w:tabs>
                <w:tab w:val="decimal" w:pos="6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30448" w14:textId="77777777" w:rsidR="00C00160" w:rsidRPr="0054265C" w:rsidRDefault="00C00160" w:rsidP="00531B6D">
            <w:pPr>
              <w:tabs>
                <w:tab w:val="decimal" w:pos="7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7,597</w:t>
            </w:r>
          </w:p>
        </w:tc>
      </w:tr>
    </w:tbl>
    <w:p w14:paraId="1363A3AF" w14:textId="77777777" w:rsidR="00C00160" w:rsidRPr="0054265C" w:rsidRDefault="00C00160" w:rsidP="00C00160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tbl>
      <w:tblPr>
        <w:tblW w:w="9294" w:type="dxa"/>
        <w:tblInd w:w="450" w:type="dxa"/>
        <w:tblLook w:val="01E0" w:firstRow="1" w:lastRow="1" w:firstColumn="1" w:lastColumn="1" w:noHBand="0" w:noVBand="0"/>
      </w:tblPr>
      <w:tblGrid>
        <w:gridCol w:w="339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C00160" w:rsidRPr="0054265C" w14:paraId="75248832" w14:textId="77777777" w:rsidTr="00531B6D">
        <w:trPr>
          <w:tblHeader/>
        </w:trPr>
        <w:tc>
          <w:tcPr>
            <w:tcW w:w="3399" w:type="dxa"/>
            <w:vMerge w:val="restart"/>
            <w:shd w:val="clear" w:color="auto" w:fill="auto"/>
          </w:tcPr>
          <w:p w14:paraId="708B294B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25BC0F58" w14:textId="77777777" w:rsidR="00C00160" w:rsidRPr="0054265C" w:rsidRDefault="00C00160" w:rsidP="00531B6D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ab/>
              <w:t xml:space="preserve">ณ วันที่ 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</w:p>
        </w:tc>
        <w:tc>
          <w:tcPr>
            <w:tcW w:w="376" w:type="dxa"/>
          </w:tcPr>
          <w:p w14:paraId="3AA5686E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76A4060B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88DC2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56722C91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61492B17" w14:textId="77777777" w:rsidTr="00531B6D">
        <w:trPr>
          <w:tblHeader/>
        </w:trPr>
        <w:tc>
          <w:tcPr>
            <w:tcW w:w="3399" w:type="dxa"/>
            <w:vMerge/>
          </w:tcPr>
          <w:p w14:paraId="1589D7FC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642F8EB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F83478C" w14:textId="77777777" w:rsidR="00C00160" w:rsidRPr="0054265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3A5C6E6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703FCC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3F05EB5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1230CA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8AA240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235494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3D84EE37" w14:textId="77777777" w:rsidTr="00531B6D">
        <w:trPr>
          <w:tblHeader/>
        </w:trPr>
        <w:tc>
          <w:tcPr>
            <w:tcW w:w="3399" w:type="dxa"/>
          </w:tcPr>
          <w:p w14:paraId="4F070CB0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5C7E950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7F28064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395E533B" w14:textId="77777777" w:rsidTr="00531B6D">
        <w:tc>
          <w:tcPr>
            <w:tcW w:w="3399" w:type="dxa"/>
          </w:tcPr>
          <w:p w14:paraId="2FB37E89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376" w:type="dxa"/>
            <w:vAlign w:val="center"/>
          </w:tcPr>
          <w:p w14:paraId="140A1D5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63148F0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  <w:tc>
          <w:tcPr>
            <w:tcW w:w="266" w:type="dxa"/>
            <w:vAlign w:val="center"/>
          </w:tcPr>
          <w:p w14:paraId="26C12757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B0EF5D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67FB2781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2927623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  <w:tc>
          <w:tcPr>
            <w:tcW w:w="270" w:type="dxa"/>
          </w:tcPr>
          <w:p w14:paraId="66F0D151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F9B06B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C00160" w:rsidRPr="0054265C" w14:paraId="48AE55E5" w14:textId="77777777" w:rsidTr="00531B6D">
        <w:tc>
          <w:tcPr>
            <w:tcW w:w="3399" w:type="dxa"/>
          </w:tcPr>
          <w:p w14:paraId="72ABDEB7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468BFBF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34E9C7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11,156</w:t>
            </w:r>
          </w:p>
        </w:tc>
        <w:tc>
          <w:tcPr>
            <w:tcW w:w="266" w:type="dxa"/>
            <w:vAlign w:val="center"/>
          </w:tcPr>
          <w:p w14:paraId="79D41667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86C639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11,240</w:t>
            </w:r>
          </w:p>
        </w:tc>
        <w:tc>
          <w:tcPr>
            <w:tcW w:w="270" w:type="dxa"/>
          </w:tcPr>
          <w:p w14:paraId="513526C4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7F1D0CA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4,536</w:t>
            </w:r>
          </w:p>
        </w:tc>
        <w:tc>
          <w:tcPr>
            <w:tcW w:w="270" w:type="dxa"/>
          </w:tcPr>
          <w:p w14:paraId="187B98F9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58A8396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4,600</w:t>
            </w:r>
          </w:p>
        </w:tc>
      </w:tr>
      <w:tr w:rsidR="00C00160" w:rsidRPr="0054265C" w14:paraId="593FFD1B" w14:textId="77777777" w:rsidTr="00531B6D">
        <w:tc>
          <w:tcPr>
            <w:tcW w:w="3399" w:type="dxa"/>
          </w:tcPr>
          <w:p w14:paraId="6321FE3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2A23786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CDCB4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11,779</w:t>
            </w:r>
          </w:p>
        </w:tc>
        <w:tc>
          <w:tcPr>
            <w:tcW w:w="266" w:type="dxa"/>
            <w:vAlign w:val="center"/>
          </w:tcPr>
          <w:p w14:paraId="4AFC127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5C8D5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11,864</w:t>
            </w:r>
          </w:p>
        </w:tc>
        <w:tc>
          <w:tcPr>
            <w:tcW w:w="270" w:type="dxa"/>
          </w:tcPr>
          <w:p w14:paraId="50A6E1A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2D2A989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5,159</w:t>
            </w:r>
          </w:p>
        </w:tc>
        <w:tc>
          <w:tcPr>
            <w:tcW w:w="270" w:type="dxa"/>
          </w:tcPr>
          <w:p w14:paraId="562D583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49DEAA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5,224</w:t>
            </w:r>
          </w:p>
        </w:tc>
      </w:tr>
    </w:tbl>
    <w:p w14:paraId="06DDD8FE" w14:textId="77777777" w:rsidR="00C00160" w:rsidRPr="0054265C" w:rsidRDefault="00C00160" w:rsidP="00C00160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p w14:paraId="07DA3622" w14:textId="77777777" w:rsidR="00C00160" w:rsidRPr="0054265C" w:rsidRDefault="00C00160" w:rsidP="00C00160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/>
          <w:i/>
          <w:iCs/>
          <w:sz w:val="30"/>
          <w:szCs w:val="30"/>
          <w:cs/>
        </w:rPr>
        <w:t>เงินกู้ยืมระยะยาวจากสถาบันการเงินที่ถึงกำหนดชำระภายในหนึ่งปี</w:t>
      </w:r>
    </w:p>
    <w:p w14:paraId="595B701F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23E930D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 xml:space="preserve">ในเดือนกันยายน </w:t>
      </w:r>
      <w:r w:rsidRPr="0054265C">
        <w:rPr>
          <w:rFonts w:asciiTheme="majorBidi" w:hAnsiTheme="majorBidi" w:cstheme="majorBidi"/>
          <w:sz w:val="30"/>
          <w:szCs w:val="30"/>
        </w:rPr>
        <w:t>2553</w:t>
      </w:r>
      <w:r w:rsidRPr="0054265C">
        <w:rPr>
          <w:rFonts w:asciiTheme="majorBidi" w:hAnsiTheme="majorBidi"/>
          <w:sz w:val="30"/>
          <w:szCs w:val="30"/>
          <w:cs/>
        </w:rPr>
        <w:t xml:space="preserve"> กลุ่มบริษัทได้ทำสัญญาเงินกู้ยืมภายในวงเงินไม่เกิน </w:t>
      </w:r>
      <w:r w:rsidRPr="0054265C">
        <w:rPr>
          <w:rFonts w:asciiTheme="majorBidi" w:hAnsiTheme="majorBidi" w:cstheme="majorBidi"/>
          <w:sz w:val="30"/>
          <w:szCs w:val="30"/>
        </w:rPr>
        <w:t>3,100</w:t>
      </w:r>
      <w:r w:rsidRPr="0054265C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54265C">
        <w:rPr>
          <w:rFonts w:asciiTheme="majorBidi" w:hAnsiTheme="majorBidi" w:cstheme="majorBidi"/>
          <w:sz w:val="30"/>
          <w:szCs w:val="30"/>
        </w:rPr>
        <w:t>3</w:t>
      </w:r>
      <w:r w:rsidRPr="0054265C">
        <w:rPr>
          <w:rFonts w:asciiTheme="majorBidi" w:hAnsiTheme="majorBidi"/>
          <w:sz w:val="30"/>
          <w:szCs w:val="30"/>
          <w:cs/>
        </w:rPr>
        <w:t xml:space="preserve"> ปีนับจากวันที่ </w:t>
      </w:r>
      <w:r w:rsidRPr="0054265C">
        <w:rPr>
          <w:rFonts w:asciiTheme="majorBidi" w:hAnsiTheme="majorBidi" w:cstheme="majorBidi"/>
          <w:sz w:val="30"/>
          <w:szCs w:val="30"/>
        </w:rPr>
        <w:t>17</w:t>
      </w:r>
      <w:r w:rsidRPr="0054265C">
        <w:rPr>
          <w:rFonts w:asciiTheme="majorBidi" w:hAnsiTheme="majorBidi"/>
          <w:sz w:val="30"/>
          <w:szCs w:val="30"/>
          <w:cs/>
        </w:rPr>
        <w:t xml:space="preserve"> กรกฎาคม </w:t>
      </w:r>
      <w:r w:rsidRPr="0054265C">
        <w:rPr>
          <w:rFonts w:asciiTheme="majorBidi" w:hAnsiTheme="majorBidi" w:cstheme="majorBidi"/>
          <w:sz w:val="30"/>
          <w:szCs w:val="30"/>
        </w:rPr>
        <w:t xml:space="preserve">2562 </w:t>
      </w:r>
      <w:r w:rsidRPr="0054265C">
        <w:rPr>
          <w:rFonts w:asciiTheme="majorBidi" w:hAnsiTheme="majorBidi" w:cstheme="majorBidi"/>
          <w:sz w:val="30"/>
          <w:szCs w:val="30"/>
        </w:rPr>
        <w:br/>
      </w:r>
      <w:r w:rsidRPr="0054265C">
        <w:rPr>
          <w:rFonts w:asciiTheme="majorBidi" w:hAnsiTheme="majorBidi"/>
          <w:sz w:val="30"/>
          <w:szCs w:val="30"/>
          <w:cs/>
        </w:rPr>
        <w:t>ณ วันที่</w:t>
      </w:r>
      <w:r w:rsidRPr="0054265C">
        <w:rPr>
          <w:rFonts w:asciiTheme="majorBidi" w:hAnsiTheme="majorBidi"/>
          <w:sz w:val="30"/>
          <w:szCs w:val="30"/>
        </w:rPr>
        <w:t xml:space="preserve"> 31 </w:t>
      </w:r>
      <w:r w:rsidRPr="0054265C">
        <w:rPr>
          <w:rFonts w:asciiTheme="majorBidi" w:hAnsiTheme="majorBidi" w:hint="cs"/>
          <w:sz w:val="30"/>
          <w:szCs w:val="30"/>
          <w:cs/>
        </w:rPr>
        <w:t>ธันวาคม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</w:rPr>
        <w:t>2564</w:t>
      </w:r>
      <w:r w:rsidRPr="0054265C">
        <w:rPr>
          <w:rFonts w:asciiTheme="majorBidi" w:hAnsiTheme="majorBidi"/>
          <w:sz w:val="30"/>
          <w:szCs w:val="30"/>
          <w:cs/>
        </w:rPr>
        <w:t xml:space="preserve"> บริษัทได้เบิกใช้เงินกู้ </w:t>
      </w:r>
      <w:r w:rsidRPr="0054265C">
        <w:rPr>
          <w:rFonts w:asciiTheme="majorBidi" w:hAnsiTheme="majorBidi" w:cstheme="majorBidi"/>
          <w:sz w:val="30"/>
          <w:szCs w:val="30"/>
        </w:rPr>
        <w:t>2,532</w:t>
      </w:r>
      <w:r w:rsidRPr="0054265C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Pr="0054265C">
        <w:rPr>
          <w:rFonts w:asciiTheme="majorBidi" w:hAnsiTheme="majorBidi"/>
          <w:i/>
          <w:iCs/>
          <w:sz w:val="30"/>
          <w:szCs w:val="30"/>
          <w:cs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31</w:t>
      </w:r>
      <w:r w:rsidRPr="0054265C">
        <w:rPr>
          <w:rFonts w:asciiTheme="majorBidi" w:hAnsiTheme="majorBidi"/>
          <w:i/>
          <w:iCs/>
          <w:sz w:val="30"/>
          <w:szCs w:val="30"/>
          <w:cs/>
        </w:rPr>
        <w:t xml:space="preserve"> ธันวาคม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2563: 2,532</w:t>
      </w:r>
      <w:r w:rsidRPr="0054265C">
        <w:rPr>
          <w:rFonts w:asciiTheme="majorBidi" w:hAnsiTheme="majorBidi"/>
          <w:i/>
          <w:iCs/>
          <w:sz w:val="30"/>
          <w:szCs w:val="30"/>
          <w:cs/>
        </w:rPr>
        <w:t xml:space="preserve"> ล้านบาท)</w:t>
      </w:r>
    </w:p>
    <w:p w14:paraId="4402E725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6A3DC6" w14:textId="77777777" w:rsidR="00C00160" w:rsidRPr="0054265C" w:rsidRDefault="00C00160" w:rsidP="00C00160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0CD0ABC6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3C5A9269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4265C">
        <w:rPr>
          <w:rFonts w:asciiTheme="majorBidi" w:hAnsiTheme="majorBidi"/>
          <w:sz w:val="30"/>
          <w:szCs w:val="30"/>
          <w:cs/>
        </w:rPr>
        <w:t xml:space="preserve">ในเดือนกันยายน </w:t>
      </w:r>
      <w:r w:rsidRPr="0054265C">
        <w:rPr>
          <w:rFonts w:asciiTheme="majorBidi" w:hAnsiTheme="majorBidi" w:cstheme="majorBidi"/>
          <w:sz w:val="30"/>
          <w:szCs w:val="30"/>
        </w:rPr>
        <w:t>2564</w:t>
      </w:r>
      <w:r w:rsidRPr="0054265C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บริษัทได้ทำสัญญาเงินกู้ยืม </w:t>
      </w:r>
      <w:r w:rsidRPr="0054265C">
        <w:rPr>
          <w:rFonts w:asciiTheme="majorBidi" w:hAnsiTheme="majorBidi" w:cstheme="majorBidi"/>
          <w:sz w:val="30"/>
          <w:szCs w:val="30"/>
        </w:rPr>
        <w:t>1,100</w:t>
      </w:r>
      <w:r w:rsidRPr="0054265C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6E5BA3">
        <w:rPr>
          <w:rFonts w:asciiTheme="majorBidi" w:hAnsiTheme="majorBidi"/>
          <w:sz w:val="30"/>
          <w:szCs w:val="30"/>
        </w:rPr>
        <w:t>2</w:t>
      </w:r>
      <w:r w:rsidRPr="0054265C">
        <w:rPr>
          <w:rFonts w:asciiTheme="majorBidi" w:hAnsiTheme="majorBidi"/>
          <w:sz w:val="30"/>
          <w:szCs w:val="30"/>
          <w:cs/>
        </w:rPr>
        <w:t xml:space="preserve"> ปีนับจากวันที่เบิกเงินกู้ยืม</w:t>
      </w: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79AFAAEB" w14:textId="77777777" w:rsidR="00C00160" w:rsidRPr="0054265C" w:rsidRDefault="00C00160" w:rsidP="00C00160">
      <w:pPr>
        <w:tabs>
          <w:tab w:val="left" w:pos="63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bookmarkStart w:id="10" w:name="_Hlk94532211"/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633D0556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370299C5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หุ้นกู้ของกลุ่มบริษัท ณ วันที่ </w:t>
      </w:r>
      <w:r w:rsidRPr="0054265C">
        <w:rPr>
          <w:rFonts w:asciiTheme="majorBidi" w:hAnsiTheme="majorBidi" w:cstheme="majorBidi"/>
          <w:sz w:val="30"/>
          <w:szCs w:val="30"/>
        </w:rPr>
        <w:t>31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54265C">
        <w:rPr>
          <w:rFonts w:asciiTheme="majorBidi" w:hAnsiTheme="majorBidi" w:cstheme="majorBidi"/>
          <w:sz w:val="30"/>
          <w:szCs w:val="30"/>
        </w:rPr>
        <w:t xml:space="preserve">2564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2563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เป็นหุ้นกู้ระยะยาวชนิดระบุชื่อผู้ถือ ประเภทไม่ด้อยสิทธิ ไม่มีหลักประกัน ไม่มีผู้แทนผู้ถือหุ้นกู้ (ยกเว้นชุดที่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2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ถึง </w:t>
      </w:r>
      <w:r w:rsidRPr="0054265C">
        <w:rPr>
          <w:rFonts w:asciiTheme="majorBidi" w:hAnsiTheme="majorBidi" w:cstheme="majorBidi"/>
          <w:sz w:val="30"/>
          <w:szCs w:val="30"/>
        </w:rPr>
        <w:t xml:space="preserve">5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ที่มีผู้แทนผู้ถือหุ้นกู้) และไม่สามารถไถ่ถอนก่อนครบกำหนด มูลค่าที่ตราไว้หน่วยละ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1,000 </w:t>
      </w:r>
      <w:r w:rsidRPr="0054265C">
        <w:rPr>
          <w:rFonts w:asciiTheme="majorBidi" w:hAnsiTheme="majorBidi" w:cstheme="majorBidi"/>
          <w:sz w:val="30"/>
          <w:szCs w:val="30"/>
          <w:cs/>
        </w:rPr>
        <w:t>บาท ซึ่งที่ประชุมผู้ถือหุ้นของบริษัทมีมติอนุมัติการออกและเสนอขายตราสารหนี้ดังกล่าวโดยมีรายละเอียดดังนี้</w:t>
      </w:r>
    </w:p>
    <w:p w14:paraId="79D1F91F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074F234F" w14:textId="77777777" w:rsidR="00C00160" w:rsidRPr="0054265C" w:rsidRDefault="00C00160" w:rsidP="00C00160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54265C">
        <w:rPr>
          <w:rFonts w:asciiTheme="majorBidi" w:hAnsiTheme="majorBidi" w:cstheme="majorBidi"/>
          <w:sz w:val="30"/>
        </w:rPr>
        <w:t xml:space="preserve">2558 </w:t>
      </w:r>
      <w:r w:rsidRPr="0054265C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54265C">
        <w:rPr>
          <w:rFonts w:asciiTheme="majorBidi" w:hAnsiTheme="majorBidi" w:cstheme="majorBidi"/>
          <w:sz w:val="30"/>
        </w:rPr>
        <w:t xml:space="preserve">5 </w:t>
      </w:r>
      <w:r w:rsidRPr="0054265C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54265C">
        <w:rPr>
          <w:rFonts w:asciiTheme="majorBidi" w:hAnsiTheme="majorBidi" w:cstheme="majorBidi"/>
          <w:sz w:val="30"/>
        </w:rPr>
        <w:t xml:space="preserve">100 </w:t>
      </w:r>
      <w:r w:rsidRPr="0054265C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 ไตรมาส และครบกำหนดไถ่ถอนในวันที่ </w:t>
      </w:r>
      <w:r w:rsidRPr="0054265C">
        <w:rPr>
          <w:rFonts w:asciiTheme="majorBidi" w:hAnsiTheme="majorBidi" w:cstheme="majorBidi"/>
          <w:sz w:val="30"/>
        </w:rPr>
        <w:t xml:space="preserve">26 </w:t>
      </w:r>
      <w:r w:rsidRPr="0054265C">
        <w:rPr>
          <w:rFonts w:asciiTheme="majorBidi" w:hAnsiTheme="majorBidi" w:cstheme="majorBidi"/>
          <w:sz w:val="30"/>
          <w:cs/>
        </w:rPr>
        <w:t xml:space="preserve">พฤศจิกายน </w:t>
      </w:r>
      <w:r w:rsidRPr="0054265C">
        <w:rPr>
          <w:rFonts w:asciiTheme="majorBidi" w:hAnsiTheme="majorBidi" w:cstheme="majorBidi"/>
          <w:sz w:val="30"/>
        </w:rPr>
        <w:t>2563</w:t>
      </w:r>
    </w:p>
    <w:p w14:paraId="020A49B9" w14:textId="77777777" w:rsidR="00C00160" w:rsidRPr="0054265C" w:rsidRDefault="00C00160" w:rsidP="00C00160">
      <w:pPr>
        <w:overflowPunct/>
        <w:autoSpaceDE/>
        <w:autoSpaceDN/>
        <w:adjustRightInd/>
        <w:spacing w:line="240" w:lineRule="atLeast"/>
        <w:ind w:left="1080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5FBADE46" w14:textId="77777777" w:rsidR="00C00160" w:rsidRPr="0054265C" w:rsidRDefault="00C00160" w:rsidP="00C00160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ในเดือนกันยายน </w:t>
      </w:r>
      <w:r w:rsidRPr="0054265C">
        <w:rPr>
          <w:rFonts w:asciiTheme="majorBidi" w:hAnsiTheme="majorBidi" w:cstheme="majorBidi"/>
          <w:sz w:val="30"/>
        </w:rPr>
        <w:t xml:space="preserve">2560 </w:t>
      </w:r>
      <w:r w:rsidRPr="0054265C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54265C">
        <w:rPr>
          <w:rFonts w:asciiTheme="majorBidi" w:hAnsiTheme="majorBidi" w:cstheme="majorBidi"/>
          <w:sz w:val="30"/>
        </w:rPr>
        <w:t xml:space="preserve">3 </w:t>
      </w:r>
      <w:r w:rsidRPr="0054265C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54265C">
        <w:rPr>
          <w:rFonts w:asciiTheme="majorBidi" w:hAnsiTheme="majorBidi" w:cstheme="majorBidi"/>
          <w:sz w:val="30"/>
        </w:rPr>
        <w:t xml:space="preserve">1,100 </w:t>
      </w:r>
      <w:r w:rsidRPr="0054265C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 </w:t>
      </w:r>
      <w:r w:rsidRPr="006E5BA3">
        <w:rPr>
          <w:rFonts w:asciiTheme="majorBidi" w:hAnsiTheme="majorBidi" w:cstheme="majorBidi"/>
          <w:sz w:val="30"/>
        </w:rPr>
        <w:t>6</w:t>
      </w:r>
      <w:r w:rsidRPr="0054265C">
        <w:rPr>
          <w:rFonts w:asciiTheme="majorBidi" w:hAnsiTheme="majorBidi" w:cstheme="majorBidi"/>
          <w:sz w:val="30"/>
          <w:cs/>
        </w:rPr>
        <w:t xml:space="preserve"> เดือน และครบกำหนดไถ่ถอนในวันที่ </w:t>
      </w:r>
      <w:r w:rsidRPr="0054265C">
        <w:rPr>
          <w:rFonts w:asciiTheme="majorBidi" w:hAnsiTheme="majorBidi" w:cstheme="majorBidi"/>
          <w:sz w:val="30"/>
        </w:rPr>
        <w:t xml:space="preserve">7 </w:t>
      </w:r>
      <w:r w:rsidRPr="0054265C">
        <w:rPr>
          <w:rFonts w:asciiTheme="majorBidi" w:hAnsiTheme="majorBidi" w:cstheme="majorBidi"/>
          <w:sz w:val="30"/>
          <w:cs/>
        </w:rPr>
        <w:t xml:space="preserve">กันยายน </w:t>
      </w:r>
      <w:r w:rsidRPr="0054265C">
        <w:rPr>
          <w:rFonts w:asciiTheme="majorBidi" w:hAnsiTheme="majorBidi" w:cstheme="majorBidi"/>
          <w:sz w:val="30"/>
        </w:rPr>
        <w:t>2563</w:t>
      </w:r>
    </w:p>
    <w:p w14:paraId="1EEE19BF" w14:textId="77777777" w:rsidR="00C00160" w:rsidRPr="0054265C" w:rsidRDefault="00C00160" w:rsidP="00C00160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F5E7799" w14:textId="77777777" w:rsidR="00C00160" w:rsidRPr="0054265C" w:rsidRDefault="00C00160" w:rsidP="00C00160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54265C">
        <w:rPr>
          <w:rFonts w:asciiTheme="majorBidi" w:hAnsiTheme="majorBidi" w:cstheme="majorBidi"/>
          <w:sz w:val="30"/>
        </w:rPr>
        <w:t xml:space="preserve">2560 </w:t>
      </w:r>
      <w:r w:rsidRPr="0054265C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54265C">
        <w:rPr>
          <w:rFonts w:asciiTheme="majorBidi" w:hAnsiTheme="majorBidi" w:cstheme="majorBidi"/>
          <w:sz w:val="30"/>
        </w:rPr>
        <w:t xml:space="preserve">3.5 </w:t>
      </w:r>
      <w:r w:rsidRPr="0054265C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54265C">
        <w:rPr>
          <w:rFonts w:asciiTheme="majorBidi" w:hAnsiTheme="majorBidi" w:cstheme="majorBidi"/>
          <w:sz w:val="30"/>
        </w:rPr>
        <w:t xml:space="preserve">1,300 </w:t>
      </w:r>
      <w:r w:rsidRPr="0054265C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54265C">
        <w:rPr>
          <w:rFonts w:asciiTheme="majorBidi" w:hAnsiTheme="majorBidi" w:cstheme="majorBidi"/>
          <w:sz w:val="30"/>
        </w:rPr>
        <w:t xml:space="preserve">9 </w:t>
      </w:r>
      <w:r w:rsidRPr="0054265C">
        <w:rPr>
          <w:rFonts w:asciiTheme="majorBidi" w:hAnsiTheme="majorBidi" w:cstheme="majorBidi"/>
          <w:sz w:val="30"/>
          <w:cs/>
        </w:rPr>
        <w:t xml:space="preserve">พฤษภาคม </w:t>
      </w:r>
      <w:r w:rsidRPr="0054265C">
        <w:rPr>
          <w:rFonts w:asciiTheme="majorBidi" w:hAnsiTheme="majorBidi" w:cstheme="majorBidi"/>
          <w:sz w:val="30"/>
        </w:rPr>
        <w:t>2564</w:t>
      </w:r>
    </w:p>
    <w:p w14:paraId="561EFFCC" w14:textId="77777777" w:rsidR="00C00160" w:rsidRPr="0054265C" w:rsidRDefault="00C00160" w:rsidP="00C00160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E481F6E" w14:textId="77777777" w:rsidR="00C00160" w:rsidRPr="0054265C" w:rsidRDefault="00C00160" w:rsidP="00C00160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54265C">
        <w:rPr>
          <w:rFonts w:asciiTheme="majorBidi" w:hAnsiTheme="majorBidi" w:cstheme="majorBidi"/>
          <w:sz w:val="30"/>
        </w:rPr>
        <w:t xml:space="preserve">2560 </w:t>
      </w:r>
      <w:r w:rsidRPr="0054265C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54265C">
        <w:rPr>
          <w:rFonts w:asciiTheme="majorBidi" w:hAnsiTheme="majorBidi" w:cstheme="majorBidi"/>
          <w:sz w:val="30"/>
        </w:rPr>
        <w:t xml:space="preserve">3 </w:t>
      </w:r>
      <w:r w:rsidRPr="0054265C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54265C">
        <w:rPr>
          <w:rFonts w:asciiTheme="majorBidi" w:hAnsiTheme="majorBidi" w:cstheme="majorBidi"/>
          <w:sz w:val="30"/>
        </w:rPr>
        <w:t xml:space="preserve">200 </w:t>
      </w:r>
      <w:r w:rsidRPr="0054265C">
        <w:rPr>
          <w:rFonts w:asciiTheme="majorBidi" w:hAnsiTheme="majorBidi" w:cstheme="majorBidi"/>
          <w:sz w:val="30"/>
          <w:cs/>
        </w:rPr>
        <w:t>ล้านบาท โดยหุ้นกู้ดังกล่าวมีการจ่ายดอกเบี้ยทุกๆ</w:t>
      </w:r>
      <w:r w:rsidRPr="006E5BA3">
        <w:rPr>
          <w:rFonts w:asciiTheme="majorBidi" w:hAnsiTheme="majorBidi" w:cstheme="majorBidi"/>
          <w:sz w:val="30"/>
        </w:rPr>
        <w:t>6</w:t>
      </w:r>
      <w:r w:rsidRPr="0054265C">
        <w:rPr>
          <w:rFonts w:asciiTheme="majorBidi" w:hAnsiTheme="majorBidi" w:cstheme="majorBidi"/>
          <w:sz w:val="30"/>
          <w:cs/>
        </w:rPr>
        <w:t xml:space="preserve"> เดือน และครบกำหนดไถ่ถอนในวันที่ </w:t>
      </w:r>
      <w:r w:rsidRPr="0054265C">
        <w:rPr>
          <w:rFonts w:asciiTheme="majorBidi" w:hAnsiTheme="majorBidi" w:cstheme="majorBidi"/>
          <w:sz w:val="30"/>
        </w:rPr>
        <w:t xml:space="preserve">9 </w:t>
      </w:r>
      <w:r w:rsidRPr="0054265C">
        <w:rPr>
          <w:rFonts w:asciiTheme="majorBidi" w:hAnsiTheme="majorBidi" w:cstheme="majorBidi"/>
          <w:sz w:val="30"/>
          <w:cs/>
        </w:rPr>
        <w:t xml:space="preserve">พฤศจิกายน </w:t>
      </w:r>
      <w:r w:rsidRPr="0054265C">
        <w:rPr>
          <w:rFonts w:asciiTheme="majorBidi" w:hAnsiTheme="majorBidi" w:cstheme="majorBidi"/>
          <w:sz w:val="30"/>
        </w:rPr>
        <w:t>2563</w:t>
      </w:r>
    </w:p>
    <w:p w14:paraId="2FEAB580" w14:textId="77777777" w:rsidR="00C00160" w:rsidRPr="0054265C" w:rsidRDefault="00C00160" w:rsidP="00C00160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A41B0C3" w14:textId="77777777" w:rsidR="00C00160" w:rsidRPr="0054265C" w:rsidRDefault="00C00160" w:rsidP="00C00160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sz w:val="30"/>
          <w:cs/>
        </w:rPr>
        <w:t xml:space="preserve">ในเดือนเมษายน </w:t>
      </w:r>
      <w:r w:rsidRPr="0054265C">
        <w:rPr>
          <w:rFonts w:asciiTheme="majorBidi" w:hAnsiTheme="majorBidi" w:cstheme="majorBidi"/>
          <w:sz w:val="30"/>
        </w:rPr>
        <w:t xml:space="preserve">2561 </w:t>
      </w:r>
      <w:r w:rsidRPr="0054265C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54265C">
        <w:rPr>
          <w:rFonts w:asciiTheme="majorBidi" w:hAnsiTheme="majorBidi" w:cstheme="majorBidi"/>
          <w:sz w:val="30"/>
        </w:rPr>
        <w:t xml:space="preserve">4 </w:t>
      </w:r>
      <w:r w:rsidRPr="0054265C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54265C">
        <w:rPr>
          <w:rFonts w:asciiTheme="majorBidi" w:hAnsiTheme="majorBidi" w:cstheme="majorBidi"/>
          <w:sz w:val="30"/>
        </w:rPr>
        <w:t xml:space="preserve">1,150 </w:t>
      </w:r>
      <w:r w:rsidRPr="0054265C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54265C">
        <w:rPr>
          <w:rFonts w:asciiTheme="majorBidi" w:hAnsiTheme="majorBidi" w:cstheme="majorBidi"/>
          <w:sz w:val="30"/>
        </w:rPr>
        <w:t>26</w:t>
      </w:r>
      <w:r w:rsidRPr="0054265C">
        <w:rPr>
          <w:rFonts w:asciiTheme="majorBidi" w:hAnsiTheme="majorBidi" w:cstheme="majorBidi"/>
          <w:sz w:val="30"/>
          <w:cs/>
        </w:rPr>
        <w:t xml:space="preserve"> เมษายน </w:t>
      </w:r>
      <w:r w:rsidRPr="0054265C">
        <w:rPr>
          <w:rFonts w:asciiTheme="majorBidi" w:hAnsiTheme="majorBidi" w:cstheme="majorBidi"/>
          <w:sz w:val="30"/>
        </w:rPr>
        <w:t>2565</w:t>
      </w:r>
    </w:p>
    <w:p w14:paraId="25270AB3" w14:textId="77777777" w:rsidR="00C00160" w:rsidRPr="0054265C" w:rsidRDefault="00C00160" w:rsidP="00C00160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5D2310B" w14:textId="77777777" w:rsidR="00C00160" w:rsidRPr="0054265C" w:rsidRDefault="00C00160" w:rsidP="00C00160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 เป็นต้น</w:t>
      </w:r>
    </w:p>
    <w:bookmarkEnd w:id="10"/>
    <w:p w14:paraId="4BB05FCB" w14:textId="77777777" w:rsidR="00C00160" w:rsidRPr="0054265C" w:rsidRDefault="00C00160" w:rsidP="00C00160">
      <w:pPr>
        <w:ind w:left="450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4857BEB2" w14:textId="77777777" w:rsidR="00C00160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54265C">
        <w:rPr>
          <w:rFonts w:asciiTheme="majorBidi" w:hAnsiTheme="majorBidi" w:cstheme="majorBidi"/>
          <w:sz w:val="30"/>
          <w:szCs w:val="30"/>
        </w:rPr>
        <w:t>5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Pr="0054265C">
        <w:rPr>
          <w:rFonts w:asciiTheme="majorBidi" w:hAnsiTheme="majorBidi" w:cstheme="majorBidi"/>
          <w:sz w:val="30"/>
          <w:szCs w:val="30"/>
        </w:rPr>
        <w:t>2562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ที่ประชุมสามัญผู้ถือหุ้นประจำปีของบริษัท ได้มีมติอนุมัติวงเงินออกและเสนอขายหุ้นกู้เพิ่มเติมจำนวนไม่เกิน </w:t>
      </w:r>
      <w:r w:rsidRPr="0054265C">
        <w:rPr>
          <w:rFonts w:asciiTheme="majorBidi" w:hAnsiTheme="majorBidi" w:cstheme="majorBidi"/>
          <w:sz w:val="30"/>
          <w:szCs w:val="30"/>
        </w:rPr>
        <w:t>6,000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ล้านบาท ชนิดหุ้นกู้มีประกัน และ/หรือ หุ้นกู้ไม่มีประกัน ชนิดไม่ด้อยสิทธิ และ/หรือ ด้อยสิทธิ มีสิทธิไถ่ถอนก่อนกำหนด และ/หรือ ไม่มีสิทธิไถ่ถอนก่อนกำหนด มีสิทธิแปลงสภาพ และ/หรือ ไม่มีสิทธิแปลงสภาพ มีกำหนดระยะเวลา และ/หรือ ไม่มีกำหนดระยะเวลา ภายใต้ข้อบังคับของประกาศคณะกรรมการกำกับหลักทรัพย์และตลาดหลักทรัพย์ หรือที่คณะกรรมการกำกับหลักทรัพย์และตลาดหลักทรัพย์ประกาศ กำหนด หรือแก้ไขเปลี่ยนแปลงในภายหน้า</w:t>
      </w: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93B853C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>เงินฝากธนาคารที่มีภาระค้ำประกัน คือ เงินฝากประจำซึ่งกลุ่มบริษัทได้นำไปค้ำประกันวงเงินสินเชื่อ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</w:p>
    <w:p w14:paraId="2B732F15" w14:textId="77777777" w:rsidR="00C00160" w:rsidRPr="0054265C" w:rsidRDefault="00C00160" w:rsidP="00C00160">
      <w:pPr>
        <w:ind w:left="60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E1FBC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</w:rPr>
        <w:t>2564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กลุ่มบริษัทมีวงเงินสินเชื่อซึ่งยังมิได้เบิกใช้เป็นจำนวนเงินรวม</w:t>
      </w:r>
      <w:r w:rsidRPr="0054265C">
        <w:rPr>
          <w:rFonts w:asciiTheme="majorBidi" w:hAnsiTheme="majorBidi" w:cstheme="majorBidi"/>
          <w:sz w:val="30"/>
          <w:szCs w:val="30"/>
        </w:rPr>
        <w:t xml:space="preserve"> 410 </w:t>
      </w:r>
      <w:r w:rsidRPr="0054265C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2563: 940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04845E75" w14:textId="77777777" w:rsidR="00C00160" w:rsidRPr="0054265C" w:rsidRDefault="00C00160" w:rsidP="00C00160">
      <w:pPr>
        <w:ind w:left="540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8504B" w14:textId="77777777" w:rsidR="00C00160" w:rsidRPr="0054265C" w:rsidRDefault="00C00160" w:rsidP="00C00160">
      <w:pPr>
        <w:rPr>
          <w:rFonts w:asciiTheme="majorBidi" w:hAnsiTheme="majorBidi" w:cstheme="majorBidi"/>
          <w:sz w:val="30"/>
          <w:szCs w:val="30"/>
        </w:rPr>
        <w:sectPr w:rsidR="00C00160" w:rsidRPr="0054265C" w:rsidSect="00622271">
          <w:headerReference w:type="default" r:id="rId24"/>
          <w:footerReference w:type="default" r:id="rId25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569D4A60" w14:textId="77777777" w:rsidR="00C00160" w:rsidRPr="0054265C" w:rsidRDefault="00C00160" w:rsidP="00C00160">
      <w:pPr>
        <w:pStyle w:val="Heading2"/>
        <w:tabs>
          <w:tab w:val="clear" w:pos="162"/>
          <w:tab w:val="clear" w:pos="342"/>
        </w:tabs>
        <w:ind w:left="540"/>
        <w:jc w:val="left"/>
        <w:rPr>
          <w:rFonts w:asciiTheme="majorBidi" w:hAnsiTheme="majorBidi" w:cstheme="majorBidi"/>
          <w:i/>
          <w:iCs/>
          <w:sz w:val="30"/>
          <w:szCs w:val="30"/>
          <w:u w:val="none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lastRenderedPageBreak/>
        <w:t xml:space="preserve">อัตราดอกเบี้ยแท้จริงและการวัดมูลค่าใหม่ </w:t>
      </w:r>
      <w:r w:rsidRPr="0054265C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/ </w:t>
      </w:r>
      <w:r w:rsidRPr="0054265C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t>การวิเคราะห์การครบกำหนดชำระ</w:t>
      </w:r>
      <w:r w:rsidRPr="0054265C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 </w:t>
      </w:r>
    </w:p>
    <w:p w14:paraId="6B3B2BC0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140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725"/>
        <w:gridCol w:w="268"/>
        <w:gridCol w:w="1712"/>
        <w:gridCol w:w="274"/>
        <w:gridCol w:w="1706"/>
        <w:gridCol w:w="274"/>
        <w:gridCol w:w="1616"/>
        <w:gridCol w:w="267"/>
        <w:gridCol w:w="1623"/>
      </w:tblGrid>
      <w:tr w:rsidR="00C00160" w:rsidRPr="0054265C" w14:paraId="1A894225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0A4DA6" w14:textId="77777777" w:rsidR="00C00160" w:rsidRPr="0054265C" w:rsidRDefault="00C00160" w:rsidP="00531B6D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E51BE89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1075075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A6654E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54265C" w14:paraId="14392E02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EBB52FF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36BB40A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5E6AE57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AF6C1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9917F7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4F718080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0A6BCF1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47AB6EEC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6CB39DD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79CDE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9B25C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58BA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E74A139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B59F6C0" w14:textId="77777777" w:rsidR="00C00160" w:rsidRPr="0054265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55C0515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563BCE98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54265C" w14:paraId="611069CD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05B7BD3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0AA38E0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D54C070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37678B70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A5D202E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1A84C0C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07A18D7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717B796" w14:textId="77777777" w:rsidR="00C00160" w:rsidRPr="0054265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3EAE5C6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57DAADB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54265C" w14:paraId="780F98EC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DB7B9EF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C64E5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5BA04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59474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22636A23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96A8FCC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581B34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6BB6B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7F0A62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C739B9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A246D6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28522A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388FBA5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CEC42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0EB7206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3DA301AE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AEB7C35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708DFA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A7836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00D54E4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227E63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FB679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65A8D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AE257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83DB9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31026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358D7149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184349F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38B6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4.9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5.0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F66FD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1D123BD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F8F62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ACD4FC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17B27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7CA113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A7494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56EC52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1,032</w:t>
            </w:r>
          </w:p>
        </w:tc>
      </w:tr>
      <w:tr w:rsidR="00C00160" w:rsidRPr="0054265C" w14:paraId="70AFB19A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E3FBF63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DDF7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1.85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2.87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99333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2F1C0F8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3,532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28BEEB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2D52431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7E59EC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F0A14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0C395F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A5D847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4,619</w:t>
            </w:r>
          </w:p>
        </w:tc>
      </w:tr>
      <w:tr w:rsidR="00C00160" w:rsidRPr="0054265C" w14:paraId="19984EE1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F3D6233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FEB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2.75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EF58C0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A9E1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5F002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62D1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A4D941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624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124D69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84B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782</w:t>
            </w:r>
          </w:p>
        </w:tc>
      </w:tr>
      <w:tr w:rsidR="00C00160" w:rsidRPr="0054265C" w14:paraId="6D4A1325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316CE08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CEAB68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36997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E0A3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5,342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8E782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78A6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388F3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E168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6,442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0D711A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0DF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6,433</w:t>
            </w:r>
          </w:p>
        </w:tc>
      </w:tr>
      <w:tr w:rsidR="00C00160" w:rsidRPr="0054265C" w14:paraId="16035EB6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DCD6455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5B8EEE5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55960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08A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4E9AE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A58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946EC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C5B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C4F0CB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708A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C00160" w:rsidRPr="0054265C" w14:paraId="404FA787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A552B82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5072E75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32157D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113369D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C6F05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A3162D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3A9F6B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0A6AF3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40D06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42C951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1AF7F04A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DAB0AC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42B88D0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3D0717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541DF1D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BD41C4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334E83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60D05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1CAA89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56BE8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7C7118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22314CCF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4C9F99C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4379AE6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4.9 - 5.0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E23E83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328FDD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1,163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42C4E1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2BDAF1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1,026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1F3B9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7E2759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2,189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6A9DE4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DC24DD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2,215</w:t>
            </w:r>
          </w:p>
        </w:tc>
      </w:tr>
      <w:tr w:rsidR="00C00160" w:rsidRPr="0054265C" w14:paraId="08CB338D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5C660F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BC4248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2.2 - 2.5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5EB9B8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15E1BA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FAD186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7E8E71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2,532 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99F51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2FFA10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3,082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4F40F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67C47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3,071</w:t>
            </w:r>
          </w:p>
        </w:tc>
      </w:tr>
      <w:tr w:rsidR="00C00160" w:rsidRPr="0054265C" w14:paraId="0D890AD1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6855D7E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7560B09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MLR-0.75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963A0F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222C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1,426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E9D15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489DC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D96F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283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C8C67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1885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426</w:t>
            </w:r>
          </w:p>
        </w:tc>
      </w:tr>
      <w:tr w:rsidR="00C00160" w:rsidRPr="0054265C" w14:paraId="753DA062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D709BC9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4415602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315EAB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D969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3,139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1A5049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E27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3,558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E3F11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0709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6,697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43C8C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A781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3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6,712</w:t>
            </w:r>
          </w:p>
        </w:tc>
      </w:tr>
    </w:tbl>
    <w:p w14:paraId="583EB8E0" w14:textId="77777777" w:rsidR="00C00160" w:rsidRPr="0054265C" w:rsidRDefault="00C00160" w:rsidP="00C00160">
      <w:pPr>
        <w:rPr>
          <w:color w:val="FF0000"/>
        </w:rPr>
      </w:pPr>
    </w:p>
    <w:tbl>
      <w:tblPr>
        <w:tblW w:w="142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2162"/>
        <w:gridCol w:w="268"/>
        <w:gridCol w:w="1592"/>
        <w:gridCol w:w="274"/>
        <w:gridCol w:w="1599"/>
        <w:gridCol w:w="274"/>
        <w:gridCol w:w="1526"/>
        <w:gridCol w:w="267"/>
        <w:gridCol w:w="16"/>
        <w:gridCol w:w="1652"/>
      </w:tblGrid>
      <w:tr w:rsidR="00C00160" w:rsidRPr="0054265C" w14:paraId="38867CB7" w14:textId="77777777" w:rsidTr="00531B6D">
        <w:tc>
          <w:tcPr>
            <w:tcW w:w="4590" w:type="dxa"/>
          </w:tcPr>
          <w:p w14:paraId="79474B27" w14:textId="77777777" w:rsidR="00C00160" w:rsidRPr="0054265C" w:rsidRDefault="00C00160" w:rsidP="00531B6D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ab/>
            </w:r>
          </w:p>
        </w:tc>
        <w:tc>
          <w:tcPr>
            <w:tcW w:w="2162" w:type="dxa"/>
          </w:tcPr>
          <w:p w14:paraId="3F1B18F2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0D98C679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0" w:type="dxa"/>
            <w:gridSpan w:val="8"/>
          </w:tcPr>
          <w:p w14:paraId="3902B92B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768D5AED" w14:textId="77777777" w:rsidTr="00531B6D">
        <w:tc>
          <w:tcPr>
            <w:tcW w:w="4590" w:type="dxa"/>
          </w:tcPr>
          <w:p w14:paraId="1A6B4702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2" w:type="dxa"/>
          </w:tcPr>
          <w:p w14:paraId="208FD8FE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498443C4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</w:tcPr>
          <w:p w14:paraId="72289895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083" w:type="dxa"/>
            <w:gridSpan w:val="4"/>
          </w:tcPr>
          <w:p w14:paraId="1A7278ED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3495EC0C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576E5A7F" w14:textId="77777777" w:rsidTr="00531B6D">
        <w:tc>
          <w:tcPr>
            <w:tcW w:w="4590" w:type="dxa"/>
          </w:tcPr>
          <w:p w14:paraId="27E63CBF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2" w:type="dxa"/>
          </w:tcPr>
          <w:p w14:paraId="46B52E99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</w:tcPr>
          <w:p w14:paraId="2FC97ACD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5F78CE6E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38944880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2BAE179D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14:paraId="50CCB5F4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</w:tcPr>
          <w:p w14:paraId="586D3C43" w14:textId="77777777" w:rsidR="00C00160" w:rsidRPr="0054265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14:paraId="71ADC262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320726F5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54265C" w14:paraId="0C7403D5" w14:textId="77777777" w:rsidTr="00531B6D">
        <w:tc>
          <w:tcPr>
            <w:tcW w:w="4590" w:type="dxa"/>
          </w:tcPr>
          <w:p w14:paraId="3F929DA4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162" w:type="dxa"/>
          </w:tcPr>
          <w:p w14:paraId="76B67ECE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</w:tcPr>
          <w:p w14:paraId="522BAA0F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14:paraId="7027D9C9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43DAFA24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42BB1650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1E53CFBC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6" w:type="dxa"/>
          </w:tcPr>
          <w:p w14:paraId="10551C84" w14:textId="77777777" w:rsidR="00C00160" w:rsidRPr="0054265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14:paraId="2C33B6CA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8" w:type="dxa"/>
            <w:gridSpan w:val="2"/>
          </w:tcPr>
          <w:p w14:paraId="56F83E1F" w14:textId="77777777" w:rsidR="00C00160" w:rsidRPr="0054265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54265C" w14:paraId="5B6554D0" w14:textId="77777777" w:rsidTr="00531B6D">
        <w:tc>
          <w:tcPr>
            <w:tcW w:w="4590" w:type="dxa"/>
          </w:tcPr>
          <w:p w14:paraId="59C3AA50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2" w:type="dxa"/>
          </w:tcPr>
          <w:p w14:paraId="4269B82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vAlign w:val="bottom"/>
          </w:tcPr>
          <w:p w14:paraId="6CCA51A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0" w:type="dxa"/>
            <w:gridSpan w:val="8"/>
            <w:vAlign w:val="bottom"/>
          </w:tcPr>
          <w:p w14:paraId="28ABA1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1C4CC47E" w14:textId="77777777" w:rsidTr="00531B6D">
        <w:tc>
          <w:tcPr>
            <w:tcW w:w="4590" w:type="dxa"/>
          </w:tcPr>
          <w:p w14:paraId="5973A4E6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162" w:type="dxa"/>
          </w:tcPr>
          <w:p w14:paraId="4489F6A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7BC747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7135D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2CE4AD4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BD897E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1F4805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91672D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5D405D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094AF95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39210464" w14:textId="77777777" w:rsidTr="00531B6D">
        <w:tc>
          <w:tcPr>
            <w:tcW w:w="4590" w:type="dxa"/>
          </w:tcPr>
          <w:p w14:paraId="481AE499" w14:textId="77777777" w:rsidR="00C00160" w:rsidRPr="0054265C" w:rsidRDefault="00C00160" w:rsidP="00531B6D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4AC09EB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14:paraId="5A95CA3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F7B83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007E6D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0D40AA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04CAA7E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D97081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561E36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600BA0B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0F516F1B" w14:textId="77777777" w:rsidTr="00531B6D">
        <w:tc>
          <w:tcPr>
            <w:tcW w:w="4590" w:type="dxa"/>
          </w:tcPr>
          <w:p w14:paraId="42B2327D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2162" w:type="dxa"/>
          </w:tcPr>
          <w:p w14:paraId="4947CE2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4.9 - 5.0</w:t>
            </w:r>
          </w:p>
        </w:tc>
        <w:tc>
          <w:tcPr>
            <w:tcW w:w="268" w:type="dxa"/>
            <w:vAlign w:val="bottom"/>
          </w:tcPr>
          <w:p w14:paraId="62BCD2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00D846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74" w:type="dxa"/>
            <w:vAlign w:val="bottom"/>
          </w:tcPr>
          <w:p w14:paraId="0410503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00E19C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14:paraId="6A3911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A53226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67" w:type="dxa"/>
            <w:vAlign w:val="bottom"/>
          </w:tcPr>
          <w:p w14:paraId="525B2C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0EC3F9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1,032</w:t>
            </w:r>
          </w:p>
        </w:tc>
      </w:tr>
      <w:tr w:rsidR="00C00160" w:rsidRPr="0054265C" w14:paraId="59F44982" w14:textId="77777777" w:rsidTr="00531B6D">
        <w:tc>
          <w:tcPr>
            <w:tcW w:w="4590" w:type="dxa"/>
          </w:tcPr>
          <w:p w14:paraId="42201A4D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</w:tcPr>
          <w:p w14:paraId="649DDE5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1.85 - 2.87</w:t>
            </w:r>
          </w:p>
        </w:tc>
        <w:tc>
          <w:tcPr>
            <w:tcW w:w="268" w:type="dxa"/>
            <w:vAlign w:val="bottom"/>
          </w:tcPr>
          <w:p w14:paraId="17680F7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0E2724B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1,000</w:t>
            </w:r>
          </w:p>
        </w:tc>
        <w:tc>
          <w:tcPr>
            <w:tcW w:w="274" w:type="dxa"/>
            <w:vAlign w:val="bottom"/>
          </w:tcPr>
          <w:p w14:paraId="0EB89FC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BD6759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74" w:type="dxa"/>
            <w:vAlign w:val="bottom"/>
          </w:tcPr>
          <w:p w14:paraId="4D6971E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1437B2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2,100</w:t>
            </w:r>
          </w:p>
        </w:tc>
        <w:tc>
          <w:tcPr>
            <w:tcW w:w="267" w:type="dxa"/>
            <w:vAlign w:val="bottom"/>
          </w:tcPr>
          <w:p w14:paraId="74D8E8B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4064113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2,093</w:t>
            </w:r>
          </w:p>
        </w:tc>
      </w:tr>
      <w:tr w:rsidR="00C00160" w:rsidRPr="0054265C" w14:paraId="36DE5996" w14:textId="77777777" w:rsidTr="00531B6D">
        <w:tc>
          <w:tcPr>
            <w:tcW w:w="4590" w:type="dxa"/>
          </w:tcPr>
          <w:p w14:paraId="0BB4EFB9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</w:tcPr>
          <w:p w14:paraId="375D4A7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MLR-0.75</w:t>
            </w:r>
          </w:p>
        </w:tc>
        <w:tc>
          <w:tcPr>
            <w:tcW w:w="268" w:type="dxa"/>
            <w:vAlign w:val="bottom"/>
          </w:tcPr>
          <w:p w14:paraId="10FEDB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1C3C50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4,757</w:t>
            </w:r>
          </w:p>
        </w:tc>
        <w:tc>
          <w:tcPr>
            <w:tcW w:w="274" w:type="dxa"/>
            <w:vAlign w:val="bottom"/>
          </w:tcPr>
          <w:p w14:paraId="50EA4F3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7EDDAB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14:paraId="0AEC10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D43869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4,757</w:t>
            </w:r>
          </w:p>
        </w:tc>
        <w:tc>
          <w:tcPr>
            <w:tcW w:w="267" w:type="dxa"/>
            <w:vAlign w:val="bottom"/>
          </w:tcPr>
          <w:p w14:paraId="428EAC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vAlign w:val="bottom"/>
          </w:tcPr>
          <w:p w14:paraId="7683BC5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4,757</w:t>
            </w:r>
          </w:p>
        </w:tc>
      </w:tr>
      <w:tr w:rsidR="00C00160" w:rsidRPr="0054265C" w14:paraId="247D6041" w14:textId="77777777" w:rsidTr="00531B6D">
        <w:tc>
          <w:tcPr>
            <w:tcW w:w="4590" w:type="dxa"/>
          </w:tcPr>
          <w:p w14:paraId="0B1F97A7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5609921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4835A36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B02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6,785</w:t>
            </w:r>
          </w:p>
        </w:tc>
        <w:tc>
          <w:tcPr>
            <w:tcW w:w="274" w:type="dxa"/>
            <w:vAlign w:val="bottom"/>
          </w:tcPr>
          <w:p w14:paraId="2328350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8676C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1,100</w:t>
            </w:r>
          </w:p>
        </w:tc>
        <w:tc>
          <w:tcPr>
            <w:tcW w:w="274" w:type="dxa"/>
            <w:vAlign w:val="bottom"/>
          </w:tcPr>
          <w:p w14:paraId="39877D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6E28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7,885</w:t>
            </w:r>
          </w:p>
        </w:tc>
        <w:tc>
          <w:tcPr>
            <w:tcW w:w="267" w:type="dxa"/>
            <w:vAlign w:val="bottom"/>
          </w:tcPr>
          <w:p w14:paraId="57BD229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E4FAF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7,882</w:t>
            </w:r>
          </w:p>
        </w:tc>
      </w:tr>
      <w:tr w:rsidR="00C00160" w:rsidRPr="0054265C" w14:paraId="744B313D" w14:textId="77777777" w:rsidTr="00531B6D">
        <w:tc>
          <w:tcPr>
            <w:tcW w:w="4590" w:type="dxa"/>
          </w:tcPr>
          <w:p w14:paraId="78E254C2" w14:textId="77777777" w:rsidR="00C00160" w:rsidRPr="0054265C" w:rsidRDefault="00C00160" w:rsidP="00531B6D">
            <w:pPr>
              <w:ind w:right="-119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162" w:type="dxa"/>
            <w:vAlign w:val="bottom"/>
          </w:tcPr>
          <w:p w14:paraId="1DDA8AB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640777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92" w:type="dxa"/>
            <w:vAlign w:val="bottom"/>
          </w:tcPr>
          <w:p w14:paraId="0D8602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6928667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99" w:type="dxa"/>
            <w:vAlign w:val="bottom"/>
          </w:tcPr>
          <w:p w14:paraId="4DEF09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74" w:type="dxa"/>
            <w:vAlign w:val="bottom"/>
          </w:tcPr>
          <w:p w14:paraId="665C42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26" w:type="dxa"/>
            <w:vAlign w:val="bottom"/>
          </w:tcPr>
          <w:p w14:paraId="7C6D49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67" w:type="dxa"/>
            <w:vAlign w:val="bottom"/>
          </w:tcPr>
          <w:p w14:paraId="07A6E82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924653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00160" w:rsidRPr="0054265C" w14:paraId="37082D3C" w14:textId="77777777" w:rsidTr="00531B6D">
        <w:tc>
          <w:tcPr>
            <w:tcW w:w="4590" w:type="dxa"/>
          </w:tcPr>
          <w:p w14:paraId="03ACD797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162" w:type="dxa"/>
            <w:vAlign w:val="bottom"/>
          </w:tcPr>
          <w:p w14:paraId="18D77B0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D974D6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0803E8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62ECAFE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2D24A3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71A738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7200FA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404EA7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2BA3693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28427121" w14:textId="77777777" w:rsidTr="00531B6D">
        <w:tc>
          <w:tcPr>
            <w:tcW w:w="4590" w:type="dxa"/>
          </w:tcPr>
          <w:p w14:paraId="4FBC30DC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01AB4E8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23EF518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F1777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324C35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30BBF0E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3516751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995ACC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E12DA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74597D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54265C" w14:paraId="00D070B2" w14:textId="77777777" w:rsidTr="00531B6D">
        <w:tc>
          <w:tcPr>
            <w:tcW w:w="4590" w:type="dxa"/>
          </w:tcPr>
          <w:p w14:paraId="17FAD755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2162" w:type="dxa"/>
            <w:vAlign w:val="bottom"/>
          </w:tcPr>
          <w:p w14:paraId="0D23914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4.9 - 5.0</w:t>
            </w:r>
          </w:p>
        </w:tc>
        <w:tc>
          <w:tcPr>
            <w:tcW w:w="268" w:type="dxa"/>
            <w:vAlign w:val="bottom"/>
          </w:tcPr>
          <w:p w14:paraId="288909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C3ED3B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1,163</w:t>
            </w:r>
          </w:p>
        </w:tc>
        <w:tc>
          <w:tcPr>
            <w:tcW w:w="274" w:type="dxa"/>
            <w:vAlign w:val="bottom"/>
          </w:tcPr>
          <w:p w14:paraId="014BCC6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3ED272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1,026</w:t>
            </w:r>
          </w:p>
        </w:tc>
        <w:tc>
          <w:tcPr>
            <w:tcW w:w="274" w:type="dxa"/>
            <w:vAlign w:val="bottom"/>
          </w:tcPr>
          <w:p w14:paraId="4C0371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B33EBC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2,189</w:t>
            </w:r>
          </w:p>
        </w:tc>
        <w:tc>
          <w:tcPr>
            <w:tcW w:w="267" w:type="dxa"/>
            <w:vAlign w:val="bottom"/>
          </w:tcPr>
          <w:p w14:paraId="51E9DA0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135D63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2,215</w:t>
            </w:r>
          </w:p>
        </w:tc>
      </w:tr>
      <w:tr w:rsidR="00C00160" w:rsidRPr="0054265C" w14:paraId="121BC4F9" w14:textId="77777777" w:rsidTr="00531B6D">
        <w:tc>
          <w:tcPr>
            <w:tcW w:w="4590" w:type="dxa"/>
          </w:tcPr>
          <w:p w14:paraId="5780031A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  <w:vAlign w:val="bottom"/>
          </w:tcPr>
          <w:p w14:paraId="6503DD4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2.2 - 2.3</w:t>
            </w:r>
          </w:p>
        </w:tc>
        <w:tc>
          <w:tcPr>
            <w:tcW w:w="268" w:type="dxa"/>
            <w:vAlign w:val="bottom"/>
          </w:tcPr>
          <w:p w14:paraId="604BDF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9CEF53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550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274" w:type="dxa"/>
            <w:vAlign w:val="bottom"/>
          </w:tcPr>
          <w:p w14:paraId="73A2DF2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4A57CB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14:paraId="252BF86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2E5F04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550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267" w:type="dxa"/>
            <w:vAlign w:val="bottom"/>
          </w:tcPr>
          <w:p w14:paraId="6A405B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420D44F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548</w:t>
            </w:r>
          </w:p>
        </w:tc>
      </w:tr>
      <w:tr w:rsidR="00C00160" w:rsidRPr="0054265C" w14:paraId="7C32AE88" w14:textId="77777777" w:rsidTr="00531B6D">
        <w:tc>
          <w:tcPr>
            <w:tcW w:w="4590" w:type="dxa"/>
          </w:tcPr>
          <w:p w14:paraId="4E6046FE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  <w:vAlign w:val="bottom"/>
          </w:tcPr>
          <w:p w14:paraId="5E90638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MLR-0.75</w:t>
            </w:r>
          </w:p>
          <w:p w14:paraId="64460E8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Fixed deposit rate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/>
              <w:t>6M + 2, + 0.25</w:t>
            </w:r>
          </w:p>
        </w:tc>
        <w:tc>
          <w:tcPr>
            <w:tcW w:w="268" w:type="dxa"/>
            <w:vAlign w:val="bottom"/>
          </w:tcPr>
          <w:p w14:paraId="6EA9040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650C3AF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4,848</w:t>
            </w:r>
          </w:p>
        </w:tc>
        <w:tc>
          <w:tcPr>
            <w:tcW w:w="274" w:type="dxa"/>
            <w:vAlign w:val="bottom"/>
          </w:tcPr>
          <w:p w14:paraId="213FC97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27208D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14:paraId="26E64A8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6BC707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  <w:tc>
          <w:tcPr>
            <w:tcW w:w="267" w:type="dxa"/>
            <w:vAlign w:val="bottom"/>
          </w:tcPr>
          <w:p w14:paraId="4D6817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6AFB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</w:tr>
      <w:tr w:rsidR="00C00160" w:rsidRPr="0054265C" w14:paraId="75A33861" w14:textId="77777777" w:rsidTr="00531B6D">
        <w:tc>
          <w:tcPr>
            <w:tcW w:w="4590" w:type="dxa"/>
          </w:tcPr>
          <w:p w14:paraId="3F5E98A8" w14:textId="77777777" w:rsidR="00C00160" w:rsidRPr="0054265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2B134B9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E486CB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EDE6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6,561</w:t>
            </w:r>
          </w:p>
        </w:tc>
        <w:tc>
          <w:tcPr>
            <w:tcW w:w="274" w:type="dxa"/>
            <w:vAlign w:val="bottom"/>
          </w:tcPr>
          <w:p w14:paraId="2D25F0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85607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1,026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14:paraId="4ED35B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6BF64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7,587</w:t>
            </w:r>
          </w:p>
        </w:tc>
        <w:tc>
          <w:tcPr>
            <w:tcW w:w="267" w:type="dxa"/>
            <w:vAlign w:val="bottom"/>
          </w:tcPr>
          <w:p w14:paraId="51D3FB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69104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7,611</w:t>
            </w:r>
          </w:p>
        </w:tc>
      </w:tr>
    </w:tbl>
    <w:p w14:paraId="11B6DC59" w14:textId="77777777" w:rsidR="00C00160" w:rsidRPr="0054265C" w:rsidRDefault="00C00160" w:rsidP="00C00160">
      <w:pPr>
        <w:tabs>
          <w:tab w:val="left" w:pos="1891"/>
        </w:tabs>
        <w:rPr>
          <w:rFonts w:asciiTheme="majorBidi" w:hAnsiTheme="majorBidi" w:cstheme="majorBidi"/>
          <w:sz w:val="30"/>
          <w:szCs w:val="30"/>
          <w:cs/>
        </w:rPr>
        <w:sectPr w:rsidR="00C00160" w:rsidRPr="0054265C" w:rsidSect="00A952E0">
          <w:headerReference w:type="default" r:id="rId26"/>
          <w:footerReference w:type="default" r:id="rId27"/>
          <w:pgSz w:w="16834" w:h="11909" w:orient="landscape" w:code="9"/>
          <w:pgMar w:top="691" w:right="1152" w:bottom="576" w:left="1152" w:header="706" w:footer="706" w:gutter="0"/>
          <w:cols w:space="720"/>
          <w:docGrid w:linePitch="360"/>
        </w:sectPr>
      </w:pPr>
    </w:p>
    <w:p w14:paraId="2F300698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6079BAE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4732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4"/>
        <w:gridCol w:w="976"/>
        <w:gridCol w:w="264"/>
        <w:gridCol w:w="971"/>
        <w:gridCol w:w="269"/>
        <w:gridCol w:w="956"/>
        <w:gridCol w:w="251"/>
        <w:gridCol w:w="1009"/>
      </w:tblGrid>
      <w:tr w:rsidR="00C00160" w:rsidRPr="0054265C" w14:paraId="19ED5C10" w14:textId="77777777" w:rsidTr="00531B6D">
        <w:trPr>
          <w:trHeight w:val="436"/>
          <w:tblHeader/>
        </w:trPr>
        <w:tc>
          <w:tcPr>
            <w:tcW w:w="2417" w:type="pct"/>
            <w:vMerge w:val="restart"/>
            <w:shd w:val="clear" w:color="auto" w:fill="auto"/>
          </w:tcPr>
          <w:p w14:paraId="390406E9" w14:textId="77777777" w:rsidR="00C00160" w:rsidRPr="0054265C" w:rsidRDefault="00C00160" w:rsidP="00531B6D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16" w:type="pct"/>
            <w:gridSpan w:val="3"/>
          </w:tcPr>
          <w:p w14:paraId="6A89EE0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8" w:type="pct"/>
          </w:tcPr>
          <w:p w14:paraId="487EB85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9" w:type="pct"/>
            <w:gridSpan w:val="3"/>
          </w:tcPr>
          <w:p w14:paraId="407314AF" w14:textId="77777777" w:rsidR="00C00160" w:rsidRPr="0054265C" w:rsidRDefault="00C00160" w:rsidP="00531B6D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5D3278E8" w14:textId="77777777" w:rsidTr="00531B6D">
        <w:trPr>
          <w:trHeight w:val="421"/>
          <w:tblHeader/>
        </w:trPr>
        <w:tc>
          <w:tcPr>
            <w:tcW w:w="2417" w:type="pct"/>
            <w:vMerge/>
            <w:shd w:val="clear" w:color="auto" w:fill="auto"/>
          </w:tcPr>
          <w:p w14:paraId="41F18729" w14:textId="77777777" w:rsidR="00C00160" w:rsidRPr="0054265C" w:rsidRDefault="00C00160" w:rsidP="00531B6D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7" w:type="pct"/>
            <w:vAlign w:val="center"/>
          </w:tcPr>
          <w:p w14:paraId="69DB165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45" w:type="pct"/>
            <w:vAlign w:val="center"/>
          </w:tcPr>
          <w:p w14:paraId="14F42D3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34" w:type="pct"/>
            <w:vAlign w:val="center"/>
          </w:tcPr>
          <w:p w14:paraId="76787B1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8" w:type="pct"/>
          </w:tcPr>
          <w:p w14:paraId="0717EE5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6" w:type="pct"/>
            <w:vAlign w:val="center"/>
          </w:tcPr>
          <w:p w14:paraId="3C1F3B2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38" w:type="pct"/>
            <w:vAlign w:val="center"/>
          </w:tcPr>
          <w:p w14:paraId="152DF05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55" w:type="pct"/>
            <w:vAlign w:val="center"/>
          </w:tcPr>
          <w:p w14:paraId="1E69D58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170A2621" w14:textId="77777777" w:rsidTr="00531B6D">
        <w:trPr>
          <w:trHeight w:val="421"/>
          <w:tblHeader/>
        </w:trPr>
        <w:tc>
          <w:tcPr>
            <w:tcW w:w="2417" w:type="pct"/>
          </w:tcPr>
          <w:p w14:paraId="745551B1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83" w:type="pct"/>
            <w:gridSpan w:val="7"/>
          </w:tcPr>
          <w:p w14:paraId="082BE55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C00160" w:rsidRPr="0054265C" w14:paraId="7F2B86F8" w14:textId="77777777" w:rsidTr="00531B6D">
        <w:trPr>
          <w:trHeight w:val="421"/>
        </w:trPr>
        <w:tc>
          <w:tcPr>
            <w:tcW w:w="2417" w:type="pct"/>
          </w:tcPr>
          <w:p w14:paraId="7B658C90" w14:textId="77777777" w:rsidR="00C00160" w:rsidRPr="0054265C" w:rsidRDefault="00C00160" w:rsidP="00531B6D">
            <w:pPr>
              <w:ind w:left="256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14:paraId="01CE6295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  <w:tc>
          <w:tcPr>
            <w:tcW w:w="145" w:type="pct"/>
            <w:tcBorders>
              <w:bottom w:val="nil"/>
            </w:tcBorders>
            <w:vAlign w:val="bottom"/>
          </w:tcPr>
          <w:p w14:paraId="65A8A1C1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14:paraId="115248BA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  <w:tc>
          <w:tcPr>
            <w:tcW w:w="148" w:type="pct"/>
            <w:tcBorders>
              <w:bottom w:val="nil"/>
            </w:tcBorders>
            <w:vAlign w:val="bottom"/>
          </w:tcPr>
          <w:p w14:paraId="1CBCC95C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14:paraId="11859455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  <w:tc>
          <w:tcPr>
            <w:tcW w:w="138" w:type="pct"/>
            <w:tcBorders>
              <w:bottom w:val="nil"/>
            </w:tcBorders>
            <w:vAlign w:val="bottom"/>
          </w:tcPr>
          <w:p w14:paraId="4C984669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nil"/>
            </w:tcBorders>
            <w:vAlign w:val="bottom"/>
          </w:tcPr>
          <w:p w14:paraId="08D21991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</w:p>
        </w:tc>
      </w:tr>
      <w:tr w:rsidR="00C00160" w:rsidRPr="0054265C" w14:paraId="3B02EFE3" w14:textId="77777777" w:rsidTr="00531B6D">
        <w:trPr>
          <w:trHeight w:val="421"/>
        </w:trPr>
        <w:tc>
          <w:tcPr>
            <w:tcW w:w="2417" w:type="pct"/>
            <w:tcBorders>
              <w:bottom w:val="nil"/>
            </w:tcBorders>
            <w:noWrap/>
            <w:vAlign w:val="bottom"/>
          </w:tcPr>
          <w:p w14:paraId="43E5DA3F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37" w:type="pct"/>
            <w:tcBorders>
              <w:top w:val="double" w:sz="4" w:space="0" w:color="auto"/>
              <w:bottom w:val="nil"/>
            </w:tcBorders>
            <w:vAlign w:val="bottom"/>
          </w:tcPr>
          <w:p w14:paraId="63F269FE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14:paraId="65D91D92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nil"/>
            </w:tcBorders>
            <w:vAlign w:val="bottom"/>
          </w:tcPr>
          <w:p w14:paraId="5550643F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0822A88C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nil"/>
            </w:tcBorders>
            <w:vAlign w:val="bottom"/>
          </w:tcPr>
          <w:p w14:paraId="34A8A64D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tcBorders>
              <w:top w:val="nil"/>
              <w:bottom w:val="nil"/>
            </w:tcBorders>
            <w:vAlign w:val="bottom"/>
          </w:tcPr>
          <w:p w14:paraId="4500AE97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5" w:type="pct"/>
            <w:tcBorders>
              <w:top w:val="double" w:sz="4" w:space="0" w:color="auto"/>
              <w:bottom w:val="nil"/>
            </w:tcBorders>
            <w:vAlign w:val="bottom"/>
          </w:tcPr>
          <w:p w14:paraId="4636AFCC" w14:textId="77777777" w:rsidR="00C00160" w:rsidRPr="0054265C" w:rsidRDefault="00C00160" w:rsidP="00531B6D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7AB9BBF1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14:paraId="426BFCA5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C81597" w14:textId="77777777" w:rsidR="00C00160" w:rsidRPr="0054265C" w:rsidRDefault="00C00160" w:rsidP="00C00160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54265C">
        <w:rPr>
          <w:rFonts w:asciiTheme="majorBidi" w:hAnsiTheme="majorBidi" w:cstheme="majorBidi"/>
          <w:sz w:val="30"/>
          <w:szCs w:val="30"/>
        </w:rPr>
        <w:t xml:space="preserve">2541 </w:t>
      </w:r>
      <w:r w:rsidRPr="0054265C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6DF11EEA" w14:textId="77777777" w:rsidR="00C00160" w:rsidRPr="0054265C" w:rsidRDefault="00C00160" w:rsidP="00C00160"/>
    <w:tbl>
      <w:tblPr>
        <w:tblpPr w:leftFromText="180" w:rightFromText="180" w:vertAnchor="text" w:tblpX="450" w:tblpY="1"/>
        <w:tblOverlap w:val="never"/>
        <w:tblW w:w="9216" w:type="dxa"/>
        <w:tblLayout w:type="fixed"/>
        <w:tblLook w:val="01E0" w:firstRow="1" w:lastRow="1" w:firstColumn="1" w:lastColumn="1" w:noHBand="0" w:noVBand="0"/>
      </w:tblPr>
      <w:tblGrid>
        <w:gridCol w:w="4680"/>
        <w:gridCol w:w="963"/>
        <w:gridCol w:w="263"/>
        <w:gridCol w:w="941"/>
        <w:gridCol w:w="267"/>
        <w:gridCol w:w="894"/>
        <w:gridCol w:w="45"/>
        <w:gridCol w:w="236"/>
        <w:gridCol w:w="927"/>
      </w:tblGrid>
      <w:tr w:rsidR="00C00160" w:rsidRPr="0054265C" w14:paraId="675EDDF9" w14:textId="77777777" w:rsidTr="00531B6D">
        <w:trPr>
          <w:trHeight w:val="452"/>
        </w:trPr>
        <w:tc>
          <w:tcPr>
            <w:tcW w:w="4680" w:type="dxa"/>
          </w:tcPr>
          <w:p w14:paraId="563BE7C6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167" w:type="dxa"/>
            <w:gridSpan w:val="3"/>
          </w:tcPr>
          <w:p w14:paraId="53377F01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14:paraId="13102EA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02" w:type="dxa"/>
            <w:gridSpan w:val="4"/>
          </w:tcPr>
          <w:p w14:paraId="6EDB1FC6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C00160" w:rsidRPr="0054265C" w14:paraId="57D37B48" w14:textId="77777777" w:rsidTr="00531B6D">
        <w:trPr>
          <w:trHeight w:val="417"/>
        </w:trPr>
        <w:tc>
          <w:tcPr>
            <w:tcW w:w="4680" w:type="dxa"/>
          </w:tcPr>
          <w:p w14:paraId="3D767ACA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963" w:type="dxa"/>
            <w:vAlign w:val="center"/>
          </w:tcPr>
          <w:p w14:paraId="05516F5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63" w:type="dxa"/>
            <w:vAlign w:val="center"/>
          </w:tcPr>
          <w:p w14:paraId="20298C9D" w14:textId="77777777" w:rsidR="00C00160" w:rsidRPr="0054265C" w:rsidRDefault="00C00160" w:rsidP="00531B6D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vAlign w:val="center"/>
          </w:tcPr>
          <w:p w14:paraId="7504305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67" w:type="dxa"/>
          </w:tcPr>
          <w:p w14:paraId="3CC024A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894" w:type="dxa"/>
            <w:vAlign w:val="center"/>
          </w:tcPr>
          <w:p w14:paraId="324AA51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81" w:type="dxa"/>
            <w:gridSpan w:val="2"/>
            <w:vAlign w:val="center"/>
          </w:tcPr>
          <w:p w14:paraId="74ABF9F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27" w:type="dxa"/>
            <w:vAlign w:val="center"/>
          </w:tcPr>
          <w:p w14:paraId="04A20CD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7CB9356A" w14:textId="77777777" w:rsidTr="00531B6D">
        <w:trPr>
          <w:trHeight w:val="393"/>
        </w:trPr>
        <w:tc>
          <w:tcPr>
            <w:tcW w:w="4680" w:type="dxa"/>
          </w:tcPr>
          <w:p w14:paraId="672D579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36" w:type="dxa"/>
            <w:gridSpan w:val="8"/>
          </w:tcPr>
          <w:p w14:paraId="51852A6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54265C" w14:paraId="2C2A1C7C" w14:textId="77777777" w:rsidTr="00531B6D">
        <w:trPr>
          <w:trHeight w:val="405"/>
        </w:trPr>
        <w:tc>
          <w:tcPr>
            <w:tcW w:w="4680" w:type="dxa"/>
          </w:tcPr>
          <w:p w14:paraId="68432EF2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63" w:type="dxa"/>
          </w:tcPr>
          <w:p w14:paraId="746CFB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63" w:type="dxa"/>
          </w:tcPr>
          <w:p w14:paraId="13F7E03F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76286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67" w:type="dxa"/>
          </w:tcPr>
          <w:p w14:paraId="09CD31D7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FFDB7D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36" w:type="dxa"/>
          </w:tcPr>
          <w:p w14:paraId="63823F18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16BB57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</w:p>
        </w:tc>
      </w:tr>
      <w:tr w:rsidR="00C00160" w:rsidRPr="0054265C" w14:paraId="714F8FE3" w14:textId="77777777" w:rsidTr="00531B6D">
        <w:trPr>
          <w:trHeight w:val="245"/>
        </w:trPr>
        <w:tc>
          <w:tcPr>
            <w:tcW w:w="4680" w:type="dxa"/>
          </w:tcPr>
          <w:p w14:paraId="669389A6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3" w:type="dxa"/>
          </w:tcPr>
          <w:p w14:paraId="4514A5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3" w:type="dxa"/>
          </w:tcPr>
          <w:p w14:paraId="442C9D40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41" w:type="dxa"/>
          </w:tcPr>
          <w:p w14:paraId="7E998B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7" w:type="dxa"/>
          </w:tcPr>
          <w:p w14:paraId="63859827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39" w:type="dxa"/>
            <w:gridSpan w:val="2"/>
          </w:tcPr>
          <w:p w14:paraId="172AF0C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6" w:type="dxa"/>
          </w:tcPr>
          <w:p w14:paraId="6562D4C2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14:paraId="1B88FC9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C00160" w:rsidRPr="0054265C" w14:paraId="22F770FE" w14:textId="77777777" w:rsidTr="00531B6D">
        <w:trPr>
          <w:trHeight w:val="405"/>
        </w:trPr>
        <w:tc>
          <w:tcPr>
            <w:tcW w:w="4680" w:type="dxa"/>
          </w:tcPr>
          <w:p w14:paraId="144FDF8B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</w:t>
            </w:r>
            <w:r w:rsidRPr="0054265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หรือ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</w:t>
            </w:r>
          </w:p>
        </w:tc>
        <w:tc>
          <w:tcPr>
            <w:tcW w:w="963" w:type="dxa"/>
          </w:tcPr>
          <w:p w14:paraId="573F96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3" w:type="dxa"/>
          </w:tcPr>
          <w:p w14:paraId="3D7DF037" w14:textId="77777777" w:rsidR="00C00160" w:rsidRPr="0054265C" w:rsidRDefault="00C00160" w:rsidP="00531B6D">
            <w:pPr>
              <w:tabs>
                <w:tab w:val="decimal" w:pos="70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375328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6220B9B0" w14:textId="77777777" w:rsidR="00C00160" w:rsidRPr="0054265C" w:rsidRDefault="00C00160" w:rsidP="00531B6D">
            <w:pPr>
              <w:tabs>
                <w:tab w:val="decimal" w:pos="70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C8081D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0900B91F" w14:textId="77777777" w:rsidR="00C00160" w:rsidRPr="0054265C" w:rsidRDefault="00C00160" w:rsidP="00531B6D">
            <w:pPr>
              <w:tabs>
                <w:tab w:val="decimal" w:pos="70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7BCA82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C00160" w:rsidRPr="0054265C" w14:paraId="14B6C705" w14:textId="77777777" w:rsidTr="00531B6D">
        <w:trPr>
          <w:trHeight w:val="405"/>
        </w:trPr>
        <w:tc>
          <w:tcPr>
            <w:tcW w:w="4680" w:type="dxa"/>
          </w:tcPr>
          <w:p w14:paraId="09B6800B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63" w:type="dxa"/>
          </w:tcPr>
          <w:p w14:paraId="395AC93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3" w:type="dxa"/>
          </w:tcPr>
          <w:p w14:paraId="6AE604B1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154EDF9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7" w:type="dxa"/>
          </w:tcPr>
          <w:p w14:paraId="0DE506F7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2648FA6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58BB6F53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29AAB38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</w:tr>
      <w:tr w:rsidR="00C00160" w:rsidRPr="0054265C" w14:paraId="46D26FDD" w14:textId="77777777" w:rsidTr="00531B6D">
        <w:trPr>
          <w:trHeight w:val="405"/>
        </w:trPr>
        <w:tc>
          <w:tcPr>
            <w:tcW w:w="4680" w:type="dxa"/>
          </w:tcPr>
          <w:p w14:paraId="42FDD765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963" w:type="dxa"/>
          </w:tcPr>
          <w:p w14:paraId="1F3D09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03A5E623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0E7A7E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7" w:type="dxa"/>
          </w:tcPr>
          <w:p w14:paraId="0C66AB8C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59CFC2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2560151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087D37C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tr w:rsidR="00C00160" w:rsidRPr="0054265C" w14:paraId="18D7EDE8" w14:textId="77777777" w:rsidTr="00531B6D">
        <w:trPr>
          <w:trHeight w:val="405"/>
        </w:trPr>
        <w:tc>
          <w:tcPr>
            <w:tcW w:w="4680" w:type="dxa"/>
          </w:tcPr>
          <w:p w14:paraId="121A5A90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ขาดทุนจากการโอนส่วนงาน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181101A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5F795E79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4E2A3C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4572D1D6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single" w:sz="4" w:space="0" w:color="auto"/>
            </w:tcBorders>
          </w:tcPr>
          <w:p w14:paraId="60E8D85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5FC0FE30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9E45D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007B4DF0" w14:textId="77777777" w:rsidTr="00531B6D">
        <w:trPr>
          <w:trHeight w:val="405"/>
        </w:trPr>
        <w:tc>
          <w:tcPr>
            <w:tcW w:w="4680" w:type="dxa"/>
          </w:tcPr>
          <w:p w14:paraId="2ECE8D3D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450D1A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3" w:type="dxa"/>
          </w:tcPr>
          <w:p w14:paraId="22B3FE56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14:paraId="6E30E5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7" w:type="dxa"/>
          </w:tcPr>
          <w:p w14:paraId="64EF00BC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FC280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479783EE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14:paraId="1AAD2BF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C00160" w:rsidRPr="0054265C" w14:paraId="739AC68B" w14:textId="77777777" w:rsidTr="00531B6D">
        <w:trPr>
          <w:trHeight w:val="405"/>
        </w:trPr>
        <w:tc>
          <w:tcPr>
            <w:tcW w:w="4680" w:type="dxa"/>
          </w:tcPr>
          <w:p w14:paraId="1569A910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118779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53E62FC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156808A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3216345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42EA39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EB75213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49D4610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00160" w:rsidRPr="0054265C" w14:paraId="5CDBD76A" w14:textId="77777777" w:rsidTr="00531B6D">
        <w:trPr>
          <w:trHeight w:val="405"/>
        </w:trPr>
        <w:tc>
          <w:tcPr>
            <w:tcW w:w="4680" w:type="dxa"/>
          </w:tcPr>
          <w:p w14:paraId="13BFB883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963" w:type="dxa"/>
          </w:tcPr>
          <w:p w14:paraId="3D1630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74A3129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144CAF6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CF22DDA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51D5F4D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81DA9A1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450145B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00160" w:rsidRPr="0054265C" w14:paraId="3520B880" w14:textId="77777777" w:rsidTr="00531B6D">
        <w:trPr>
          <w:trHeight w:val="405"/>
        </w:trPr>
        <w:tc>
          <w:tcPr>
            <w:tcW w:w="4680" w:type="dxa"/>
          </w:tcPr>
          <w:p w14:paraId="78E3F338" w14:textId="77777777" w:rsidR="00C00160" w:rsidRPr="0054265C" w:rsidRDefault="00C00160" w:rsidP="00531B6D">
            <w:pPr>
              <w:ind w:left="795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5BF692E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3" w:type="dxa"/>
          </w:tcPr>
          <w:p w14:paraId="1D6E363B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823438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6BE1B667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single" w:sz="4" w:space="0" w:color="auto"/>
            </w:tcBorders>
          </w:tcPr>
          <w:p w14:paraId="4D1F880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4DB14822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25291BE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38108B14" w14:textId="77777777" w:rsidTr="00531B6D">
        <w:trPr>
          <w:trHeight w:val="405"/>
        </w:trPr>
        <w:tc>
          <w:tcPr>
            <w:tcW w:w="4680" w:type="dxa"/>
          </w:tcPr>
          <w:p w14:paraId="4352CDD5" w14:textId="77777777" w:rsidR="00C00160" w:rsidRPr="0054265C" w:rsidRDefault="00C00160" w:rsidP="00531B6D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b/>
                <w:bCs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ผลประโยชน์จ่าย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5AAF3B3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263" w:type="dxa"/>
          </w:tcPr>
          <w:p w14:paraId="0F7FC131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3323333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  <w:tc>
          <w:tcPr>
            <w:tcW w:w="267" w:type="dxa"/>
          </w:tcPr>
          <w:p w14:paraId="6870AA95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454CFB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236" w:type="dxa"/>
          </w:tcPr>
          <w:p w14:paraId="355F3A97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215795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</w:tr>
      <w:tr w:rsidR="00C00160" w:rsidRPr="0054265C" w14:paraId="739D7CE0" w14:textId="77777777" w:rsidTr="00531B6D">
        <w:trPr>
          <w:trHeight w:val="405"/>
        </w:trPr>
        <w:tc>
          <w:tcPr>
            <w:tcW w:w="4680" w:type="dxa"/>
          </w:tcPr>
          <w:p w14:paraId="6DB43DBA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6B1030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3FCD0FB6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38E084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847CBA3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155BFB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4C60B41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3CAA7D8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00160" w:rsidRPr="0054265C" w14:paraId="31FB586E" w14:textId="77777777" w:rsidTr="00531B6D">
        <w:trPr>
          <w:trHeight w:val="405"/>
        </w:trPr>
        <w:tc>
          <w:tcPr>
            <w:tcW w:w="4680" w:type="dxa"/>
          </w:tcPr>
          <w:p w14:paraId="7BCC945C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14:paraId="726478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63" w:type="dxa"/>
          </w:tcPr>
          <w:p w14:paraId="1369A99A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double" w:sz="4" w:space="0" w:color="auto"/>
            </w:tcBorders>
          </w:tcPr>
          <w:p w14:paraId="579C46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</w:t>
            </w:r>
          </w:p>
        </w:tc>
        <w:tc>
          <w:tcPr>
            <w:tcW w:w="267" w:type="dxa"/>
          </w:tcPr>
          <w:p w14:paraId="21494FE7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double" w:sz="4" w:space="0" w:color="auto"/>
            </w:tcBorders>
          </w:tcPr>
          <w:p w14:paraId="148B1B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36" w:type="dxa"/>
          </w:tcPr>
          <w:p w14:paraId="37AF8046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14:paraId="62D8CB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</w:t>
            </w:r>
          </w:p>
        </w:tc>
      </w:tr>
      <w:tr w:rsidR="00C00160" w:rsidRPr="0054265C" w14:paraId="6D0C22E4" w14:textId="77777777" w:rsidTr="00531B6D">
        <w:trPr>
          <w:trHeight w:val="244"/>
        </w:trPr>
        <w:tc>
          <w:tcPr>
            <w:tcW w:w="4680" w:type="dxa"/>
          </w:tcPr>
          <w:p w14:paraId="127C548C" w14:textId="77777777" w:rsidR="00C00160" w:rsidRPr="0054265C" w:rsidRDefault="00C00160" w:rsidP="00531B6D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</w:tcPr>
          <w:p w14:paraId="46C4378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709235FD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</w:tcBorders>
          </w:tcPr>
          <w:p w14:paraId="342E1A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67C9056B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double" w:sz="4" w:space="0" w:color="auto"/>
            </w:tcBorders>
          </w:tcPr>
          <w:p w14:paraId="25E1CD1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28692F2" w14:textId="77777777" w:rsidR="00C00160" w:rsidRPr="0054265C" w:rsidRDefault="00C00160" w:rsidP="00531B6D">
            <w:pPr>
              <w:tabs>
                <w:tab w:val="decimal" w:pos="700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double" w:sz="4" w:space="0" w:color="auto"/>
            </w:tcBorders>
          </w:tcPr>
          <w:p w14:paraId="5FC03D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05A37261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081" w:type="dxa"/>
        <w:tblInd w:w="450" w:type="dxa"/>
        <w:tblLook w:val="01E0" w:firstRow="1" w:lastRow="1" w:firstColumn="1" w:lastColumn="1" w:noHBand="0" w:noVBand="0"/>
      </w:tblPr>
      <w:tblGrid>
        <w:gridCol w:w="6390"/>
        <w:gridCol w:w="1240"/>
        <w:gridCol w:w="237"/>
        <w:gridCol w:w="1214"/>
      </w:tblGrid>
      <w:tr w:rsidR="00C00160" w:rsidRPr="0054265C" w14:paraId="7E8147C0" w14:textId="77777777" w:rsidTr="00531B6D">
        <w:tc>
          <w:tcPr>
            <w:tcW w:w="6390" w:type="dxa"/>
          </w:tcPr>
          <w:p w14:paraId="6A6795EE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22EFA920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5F37E60C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1E8D02BF" w14:textId="77777777" w:rsidTr="00531B6D">
        <w:tc>
          <w:tcPr>
            <w:tcW w:w="6390" w:type="dxa"/>
          </w:tcPr>
          <w:p w14:paraId="40AA9872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  <w:tc>
          <w:tcPr>
            <w:tcW w:w="1240" w:type="dxa"/>
          </w:tcPr>
          <w:p w14:paraId="6BA72574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37" w:type="dxa"/>
          </w:tcPr>
          <w:p w14:paraId="0654BD65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14" w:type="dxa"/>
          </w:tcPr>
          <w:p w14:paraId="7BF26EAE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0FAC2C69" w14:textId="77777777" w:rsidTr="00531B6D">
        <w:tc>
          <w:tcPr>
            <w:tcW w:w="6390" w:type="dxa"/>
          </w:tcPr>
          <w:p w14:paraId="22AF24D7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34252293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C00160" w:rsidRPr="0054265C" w14:paraId="5E5C95ED" w14:textId="77777777" w:rsidTr="00531B6D">
        <w:tc>
          <w:tcPr>
            <w:tcW w:w="6390" w:type="dxa"/>
          </w:tcPr>
          <w:p w14:paraId="5B3064CD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40" w:type="dxa"/>
          </w:tcPr>
          <w:p w14:paraId="6A97F033" w14:textId="77777777" w:rsidR="00C00160" w:rsidRPr="0054265C" w:rsidRDefault="00C00160" w:rsidP="00531B6D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1.6</w:t>
            </w:r>
          </w:p>
        </w:tc>
        <w:tc>
          <w:tcPr>
            <w:tcW w:w="237" w:type="dxa"/>
          </w:tcPr>
          <w:p w14:paraId="61E6CBA9" w14:textId="77777777" w:rsidR="00C00160" w:rsidRPr="0054265C" w:rsidRDefault="00C00160" w:rsidP="00531B6D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6E200B40" w14:textId="77777777" w:rsidR="00C00160" w:rsidRPr="0054265C" w:rsidRDefault="00C00160" w:rsidP="00531B6D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2.3 - 2.8</w:t>
            </w:r>
          </w:p>
        </w:tc>
      </w:tr>
      <w:tr w:rsidR="00C00160" w:rsidRPr="0054265C" w14:paraId="739C9A0C" w14:textId="77777777" w:rsidTr="00531B6D">
        <w:tc>
          <w:tcPr>
            <w:tcW w:w="6390" w:type="dxa"/>
          </w:tcPr>
          <w:p w14:paraId="20F092B8" w14:textId="77777777" w:rsidR="00C00160" w:rsidRPr="0054265C" w:rsidRDefault="00C00160" w:rsidP="00531B6D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40" w:type="dxa"/>
          </w:tcPr>
          <w:p w14:paraId="48396C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5.0</w:t>
            </w:r>
          </w:p>
        </w:tc>
        <w:tc>
          <w:tcPr>
            <w:tcW w:w="237" w:type="dxa"/>
          </w:tcPr>
          <w:p w14:paraId="5E0C9A7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248DEBD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6.0</w:t>
            </w:r>
          </w:p>
        </w:tc>
      </w:tr>
    </w:tbl>
    <w:p w14:paraId="59CEB87E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88969B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ข้อสมมติเกี่ยวกับอัตรามรณะในอนาคตถือตามข้อมูลทางสถิติที่เผยแพร่ทั่วไปและตารางมรณะ </w:t>
      </w:r>
    </w:p>
    <w:p w14:paraId="1506BA89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2EE7C5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</w:rPr>
        <w:t xml:space="preserve">2564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2563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ระยะเวลาถัวเฉลี่ยถ่วงน้ำหนักของภาระผูกพันผลประโยชน์ที่กำหนดไว้ของกลุ่มบริษัทและบริษัทเป็น </w:t>
      </w:r>
      <w:r w:rsidRPr="0054265C">
        <w:rPr>
          <w:rFonts w:asciiTheme="majorBidi" w:hAnsiTheme="majorBidi" w:cstheme="majorBidi"/>
          <w:sz w:val="30"/>
          <w:szCs w:val="30"/>
        </w:rPr>
        <w:t>10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14:paraId="287E4DC7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7AA3A3" w14:textId="77777777" w:rsidR="00C00160" w:rsidRPr="0054265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4BE45D9C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12E808C2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ๆ คงที่ </w:t>
      </w:r>
    </w:p>
    <w:p w14:paraId="6AA4C135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206" w:type="dxa"/>
        <w:tblInd w:w="450" w:type="dxa"/>
        <w:tblLook w:val="01E0" w:firstRow="1" w:lastRow="1" w:firstColumn="1" w:lastColumn="1" w:noHBand="0" w:noVBand="0"/>
      </w:tblPr>
      <w:tblGrid>
        <w:gridCol w:w="3922"/>
        <w:gridCol w:w="261"/>
        <w:gridCol w:w="1066"/>
        <w:gridCol w:w="262"/>
        <w:gridCol w:w="1056"/>
        <w:gridCol w:w="240"/>
        <w:gridCol w:w="1056"/>
        <w:gridCol w:w="287"/>
        <w:gridCol w:w="1056"/>
      </w:tblGrid>
      <w:tr w:rsidR="00C00160" w:rsidRPr="0054265C" w14:paraId="42D72CC5" w14:textId="77777777" w:rsidTr="00531B6D">
        <w:trPr>
          <w:tblHeader/>
        </w:trPr>
        <w:tc>
          <w:tcPr>
            <w:tcW w:w="3922" w:type="dxa"/>
          </w:tcPr>
          <w:p w14:paraId="4D94FA13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</w:t>
            </w:r>
          </w:p>
        </w:tc>
        <w:tc>
          <w:tcPr>
            <w:tcW w:w="261" w:type="dxa"/>
          </w:tcPr>
          <w:p w14:paraId="674A935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84" w:type="dxa"/>
            <w:gridSpan w:val="3"/>
          </w:tcPr>
          <w:p w14:paraId="3303C57A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0" w:type="dxa"/>
          </w:tcPr>
          <w:p w14:paraId="32BBB4BC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399" w:type="dxa"/>
            <w:gridSpan w:val="3"/>
          </w:tcPr>
          <w:p w14:paraId="66115AD9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3A5A3594" w14:textId="77777777" w:rsidTr="00531B6D">
        <w:tc>
          <w:tcPr>
            <w:tcW w:w="3922" w:type="dxa"/>
          </w:tcPr>
          <w:p w14:paraId="53DD57A8" w14:textId="77777777" w:rsidR="00C00160" w:rsidRPr="0054265C" w:rsidRDefault="00C00160" w:rsidP="00531B6D">
            <w:pPr>
              <w:ind w:left="249"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261" w:type="dxa"/>
          </w:tcPr>
          <w:p w14:paraId="6D78BCE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4BF46AF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2" w:type="dxa"/>
          </w:tcPr>
          <w:p w14:paraId="7AB99A9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3D6B960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40" w:type="dxa"/>
          </w:tcPr>
          <w:p w14:paraId="63674D0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14:paraId="0D01FDA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87" w:type="dxa"/>
          </w:tcPr>
          <w:p w14:paraId="206BA9E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D63024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C00160" w:rsidRPr="0054265C" w14:paraId="419D8523" w14:textId="77777777" w:rsidTr="00531B6D">
        <w:trPr>
          <w:tblHeader/>
        </w:trPr>
        <w:tc>
          <w:tcPr>
            <w:tcW w:w="3922" w:type="dxa"/>
          </w:tcPr>
          <w:p w14:paraId="31C650EC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61" w:type="dxa"/>
          </w:tcPr>
          <w:p w14:paraId="201B45A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23" w:type="dxa"/>
            <w:gridSpan w:val="7"/>
          </w:tcPr>
          <w:p w14:paraId="514AE770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364A8B85" w14:textId="77777777" w:rsidTr="00531B6D">
        <w:trPr>
          <w:trHeight w:val="326"/>
        </w:trPr>
        <w:tc>
          <w:tcPr>
            <w:tcW w:w="3922" w:type="dxa"/>
          </w:tcPr>
          <w:p w14:paraId="53095433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261" w:type="dxa"/>
          </w:tcPr>
          <w:p w14:paraId="27F0031E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3DB4608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4BE7F19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1C2BD97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5942792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662DCB1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</w:tcPr>
          <w:p w14:paraId="05D524F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CF8225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219FCFF" w14:textId="77777777" w:rsidTr="00531B6D">
        <w:tc>
          <w:tcPr>
            <w:tcW w:w="3922" w:type="dxa"/>
          </w:tcPr>
          <w:p w14:paraId="64D74954" w14:textId="77777777" w:rsidR="00C00160" w:rsidRPr="0054265C" w:rsidRDefault="00C00160" w:rsidP="00531B6D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3224F774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35F21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2" w:type="dxa"/>
            <w:vAlign w:val="bottom"/>
          </w:tcPr>
          <w:p w14:paraId="6395F543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AEEE4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0" w:type="dxa"/>
          </w:tcPr>
          <w:p w14:paraId="09AFC95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37CB3F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87" w:type="dxa"/>
          </w:tcPr>
          <w:p w14:paraId="0B54F27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4E64CB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C00160" w:rsidRPr="0054265C" w14:paraId="6D2CBAA7" w14:textId="77777777" w:rsidTr="00531B6D">
        <w:tc>
          <w:tcPr>
            <w:tcW w:w="3922" w:type="dxa"/>
          </w:tcPr>
          <w:p w14:paraId="5A0B876B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07570A5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1343F6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3C70910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577BD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0" w:type="dxa"/>
          </w:tcPr>
          <w:p w14:paraId="1DB1F93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FB384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87" w:type="dxa"/>
            <w:vAlign w:val="bottom"/>
          </w:tcPr>
          <w:p w14:paraId="34F8DA0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9D0DF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</w:tr>
      <w:tr w:rsidR="00C00160" w:rsidRPr="0054265C" w14:paraId="3ECE5285" w14:textId="77777777" w:rsidTr="00531B6D">
        <w:tc>
          <w:tcPr>
            <w:tcW w:w="3922" w:type="dxa"/>
          </w:tcPr>
          <w:p w14:paraId="68019426" w14:textId="77777777" w:rsidR="00C00160" w:rsidRPr="0054265C" w:rsidRDefault="00C00160" w:rsidP="00531B6D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F9D5CD5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2FF27D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41A8B32E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7FEED59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</w:tcPr>
          <w:p w14:paraId="0884A8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3646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112F4AC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E535AC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00160" w:rsidRPr="0054265C" w14:paraId="5BE8F3FB" w14:textId="77777777" w:rsidTr="00531B6D">
        <w:trPr>
          <w:trHeight w:val="326"/>
        </w:trPr>
        <w:tc>
          <w:tcPr>
            <w:tcW w:w="3922" w:type="dxa"/>
          </w:tcPr>
          <w:p w14:paraId="0C408413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61" w:type="dxa"/>
          </w:tcPr>
          <w:p w14:paraId="22177285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89112D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708C704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6BB8FF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48F81B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06F90F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  <w:vAlign w:val="bottom"/>
          </w:tcPr>
          <w:p w14:paraId="1319EF3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64F9BD8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2DCEC70" w14:textId="77777777" w:rsidTr="00531B6D">
        <w:tc>
          <w:tcPr>
            <w:tcW w:w="3922" w:type="dxa"/>
          </w:tcPr>
          <w:p w14:paraId="12E4BB67" w14:textId="77777777" w:rsidR="00C00160" w:rsidRPr="0054265C" w:rsidRDefault="00C00160" w:rsidP="00531B6D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6BF6226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C91B36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62" w:type="dxa"/>
            <w:vAlign w:val="bottom"/>
          </w:tcPr>
          <w:p w14:paraId="5C9CAAC5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150296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0" w:type="dxa"/>
          </w:tcPr>
          <w:p w14:paraId="7B51F6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126ED1D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87" w:type="dxa"/>
          </w:tcPr>
          <w:p w14:paraId="4074B3D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8251D2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C00160" w:rsidRPr="0054265C" w14:paraId="4721B333" w14:textId="77777777" w:rsidTr="00531B6D">
        <w:tc>
          <w:tcPr>
            <w:tcW w:w="3922" w:type="dxa"/>
          </w:tcPr>
          <w:p w14:paraId="10675B28" w14:textId="77777777" w:rsidR="00C00160" w:rsidRPr="0054265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6820D888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1FD2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12E6731E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DDAF04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40" w:type="dxa"/>
          </w:tcPr>
          <w:p w14:paraId="4341D93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0362C7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495531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69BA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</w:tr>
    </w:tbl>
    <w:p w14:paraId="72E48FEE" w14:textId="77777777" w:rsidR="00C00160" w:rsidRPr="0054265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45728696" w14:textId="77777777" w:rsidR="00C00160" w:rsidRPr="0054265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  <w:r w:rsidRPr="0054265C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55A1FC56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ทุนเรือนหุ้น</w:t>
      </w:r>
    </w:p>
    <w:p w14:paraId="425A52E6" w14:textId="77777777" w:rsidR="00C00160" w:rsidRPr="0054265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1E2B0B5D" w14:textId="77777777" w:rsidR="00C00160" w:rsidRPr="0054265C" w:rsidRDefault="00C00160" w:rsidP="00C0016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745F9F09" w14:textId="77777777" w:rsidR="00C00160" w:rsidRPr="0054265C" w:rsidRDefault="00C00160" w:rsidP="00C00160">
      <w:pPr>
        <w:rPr>
          <w:rFonts w:asciiTheme="majorBidi" w:hAnsiTheme="majorBidi" w:cstheme="majorBidi"/>
        </w:rPr>
      </w:pPr>
    </w:p>
    <w:p w14:paraId="13651B93" w14:textId="77777777" w:rsidR="00C00160" w:rsidRPr="0054265C" w:rsidRDefault="00C00160" w:rsidP="00C00160">
      <w:pPr>
        <w:tabs>
          <w:tab w:val="left" w:pos="540"/>
        </w:tabs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54265C">
        <w:rPr>
          <w:rFonts w:asciiTheme="majorBidi" w:hAnsiTheme="majorBidi" w:cstheme="majorBidi"/>
          <w:sz w:val="30"/>
          <w:szCs w:val="30"/>
        </w:rPr>
        <w:t>2535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54265C">
        <w:rPr>
          <w:rFonts w:asciiTheme="majorBidi" w:hAnsiTheme="majorBidi" w:cstheme="majorBidi"/>
          <w:sz w:val="30"/>
          <w:szCs w:val="30"/>
        </w:rPr>
        <w:t>51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54265C">
        <w:rPr>
          <w:rFonts w:asciiTheme="majorBidi" w:hAnsiTheme="majorBidi" w:cstheme="majorBidi"/>
          <w:sz w:val="30"/>
          <w:szCs w:val="30"/>
        </w:rPr>
        <w:t>“</w:t>
      </w:r>
      <w:r w:rsidRPr="0054265C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54265C">
        <w:rPr>
          <w:rFonts w:asciiTheme="majorBidi" w:hAnsiTheme="majorBidi" w:cstheme="majorBidi"/>
          <w:sz w:val="30"/>
          <w:szCs w:val="30"/>
        </w:rPr>
        <w:t>”</w:t>
      </w:r>
      <w:r w:rsidRPr="0054265C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28DFA142" w14:textId="77777777" w:rsidR="00C00160" w:rsidRPr="0054265C" w:rsidRDefault="00C00160" w:rsidP="00C00160">
      <w:pPr>
        <w:rPr>
          <w:rFonts w:asciiTheme="majorBidi" w:hAnsiTheme="majorBidi" w:cstheme="majorBidi"/>
          <w:cs/>
        </w:rPr>
      </w:pPr>
    </w:p>
    <w:p w14:paraId="263A2610" w14:textId="77777777" w:rsidR="00C00160" w:rsidRPr="0054265C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14:paraId="1FD2F96C" w14:textId="77777777" w:rsidR="00C00160" w:rsidRPr="0054265C" w:rsidRDefault="00C00160" w:rsidP="00C00160">
      <w:pPr>
        <w:rPr>
          <w:rFonts w:asciiTheme="majorBidi" w:hAnsiTheme="majorBidi" w:cstheme="majorBidi"/>
        </w:rPr>
      </w:pPr>
    </w:p>
    <w:p w14:paraId="7BB77441" w14:textId="77777777" w:rsidR="00C00160" w:rsidRPr="0054265C" w:rsidRDefault="00C00160" w:rsidP="00C00160">
      <w:pPr>
        <w:ind w:left="540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54265C">
        <w:rPr>
          <w:rFonts w:asciiTheme="majorBidi" w:hAnsiTheme="majorBidi" w:cstheme="majorBidi"/>
          <w:sz w:val="30"/>
          <w:szCs w:val="30"/>
        </w:rPr>
        <w:t>2535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54265C">
        <w:rPr>
          <w:rFonts w:asciiTheme="majorBidi" w:hAnsiTheme="majorBidi" w:cstheme="majorBidi"/>
          <w:sz w:val="30"/>
          <w:szCs w:val="30"/>
        </w:rPr>
        <w:t>116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54265C">
        <w:rPr>
          <w:rFonts w:asciiTheme="majorBidi" w:hAnsiTheme="majorBidi" w:cstheme="majorBidi"/>
          <w:sz w:val="30"/>
          <w:szCs w:val="30"/>
        </w:rPr>
        <w:t>“</w:t>
      </w:r>
      <w:r w:rsidRPr="0054265C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54265C">
        <w:rPr>
          <w:rFonts w:asciiTheme="majorBidi" w:hAnsiTheme="majorBidi" w:cstheme="majorBidi"/>
          <w:sz w:val="30"/>
          <w:szCs w:val="30"/>
        </w:rPr>
        <w:t>”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5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10 </w:t>
      </w:r>
      <w:r w:rsidRPr="0054265C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47F3E184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721F6130" w14:textId="77777777" w:rsidR="00C00160" w:rsidRPr="0054265C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องค์ประกอบอื่นของส่วนของผู้ถือหุ้น</w:t>
      </w:r>
    </w:p>
    <w:p w14:paraId="38E05F48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12B415EA" w14:textId="77777777" w:rsidR="00C00160" w:rsidRPr="0054265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องค์ประกอบอื่นของส่วนของผู้ถือหุ้น</w:t>
      </w:r>
      <w:r w:rsidRPr="0054265C">
        <w:rPr>
          <w:rFonts w:asciiTheme="majorBidi" w:hAnsiTheme="majorBidi" w:cstheme="majorBidi"/>
          <w:sz w:val="30"/>
          <w:szCs w:val="30"/>
          <w:cs/>
        </w:rPr>
        <w:t>ประกอบด้วย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>ส่วนปรับปรุงจากการเปลี่ยนแปลงสัดส่วนเงินลงทุนในบริษัทย่อยและ</w:t>
      </w:r>
      <w:r w:rsidRPr="0054265C">
        <w:rPr>
          <w:rFonts w:asciiTheme="majorBidi" w:hAnsiTheme="majorBidi"/>
          <w:sz w:val="30"/>
          <w:szCs w:val="30"/>
          <w:cs/>
        </w:rPr>
        <w:t>ผลสะสมของการเปลี่ยนแปลงในมูลค่ายุติธรรมสุทธิของตราสารทุนที่กำหนดให้วัดมูลค่ายุติธรรมผ่านกำไรขาดทุนเบ็ดเสร็จอื่น</w:t>
      </w:r>
    </w:p>
    <w:p w14:paraId="21B973CC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629C1F04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14:paraId="1A5EC85A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4138EDC0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4005BC69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3719E3EF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774A0EDA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6F28C8E3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0AAFAADF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103AF0FA" w14:textId="77777777" w:rsidR="00C00160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03B50A1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ส่วนงานธุรกิจ</w:t>
      </w:r>
    </w:p>
    <w:p w14:paraId="3E9117F7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5F5132A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Pr="0054265C">
        <w:rPr>
          <w:rFonts w:asciiTheme="majorBidi" w:hAnsiTheme="majorBidi" w:cstheme="majorBidi"/>
          <w:sz w:val="30"/>
          <w:szCs w:val="30"/>
        </w:rPr>
        <w:t xml:space="preserve">2 </w:t>
      </w:r>
      <w:r w:rsidRPr="0054265C">
        <w:rPr>
          <w:rFonts w:asciiTheme="majorBidi" w:hAnsiTheme="majorBid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</w:t>
      </w:r>
    </w:p>
    <w:p w14:paraId="4910F4ED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2A911425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54265C">
        <w:rPr>
          <w:rFonts w:asciiTheme="majorBidi" w:hAnsiTheme="majorBidi" w:cstheme="majorBidi"/>
          <w:sz w:val="30"/>
          <w:szCs w:val="30"/>
        </w:rPr>
        <w:t>2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1ABEA670" w14:textId="77777777" w:rsidR="00C00160" w:rsidRPr="0054265C" w:rsidRDefault="00C00160" w:rsidP="00C00160">
      <w:pPr>
        <w:ind w:left="540"/>
        <w:rPr>
          <w:rFonts w:asciiTheme="majorBidi" w:hAnsiTheme="majorBidi" w:cstheme="majorBidi"/>
        </w:rPr>
      </w:pPr>
    </w:p>
    <w:p w14:paraId="1F03C5BF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6EC5E68F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392AE24D" w14:textId="77777777" w:rsidR="00C00160" w:rsidRPr="0054265C" w:rsidRDefault="00C00160" w:rsidP="00C00160">
      <w:pPr>
        <w:tabs>
          <w:tab w:val="left" w:pos="720"/>
        </w:tabs>
        <w:ind w:left="540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3D38829C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75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880"/>
        <w:gridCol w:w="900"/>
        <w:gridCol w:w="270"/>
        <w:gridCol w:w="900"/>
        <w:gridCol w:w="270"/>
        <w:gridCol w:w="941"/>
        <w:gridCol w:w="270"/>
        <w:gridCol w:w="949"/>
        <w:gridCol w:w="270"/>
        <w:gridCol w:w="933"/>
        <w:gridCol w:w="270"/>
        <w:gridCol w:w="901"/>
      </w:tblGrid>
      <w:tr w:rsidR="00C00160" w:rsidRPr="00920C45" w14:paraId="1FC585D1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3BF75DF5" w14:textId="77777777" w:rsidR="00C00160" w:rsidRPr="00920C45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1BDC5E31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14:paraId="70163DA3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478D21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DE8A7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ED33B50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8975497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104" w:type="dxa"/>
            <w:gridSpan w:val="3"/>
          </w:tcPr>
          <w:p w14:paraId="2094E752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B7AECB0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5D6E2C0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C00160" w:rsidRPr="00920C45" w14:paraId="3B7ED834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77AB60E3" w14:textId="77777777" w:rsidR="00C00160" w:rsidRPr="00920C45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สำหรับปี</w:t>
            </w:r>
            <w:r w:rsidRPr="00920C4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920C4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920C4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04B0ECFD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805797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ACFFBD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7DBE53A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9F5CDAA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DFECAA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5A8723FA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0D7C0F15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933" w:type="dxa"/>
          </w:tcPr>
          <w:p w14:paraId="6B5B4343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273048BE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02636DFB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</w:tr>
      <w:tr w:rsidR="00C00160" w:rsidRPr="00920C45" w14:paraId="2B7C4CF4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0C390835" w14:textId="77777777" w:rsidR="00C00160" w:rsidRPr="00920C45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874" w:type="dxa"/>
            <w:gridSpan w:val="11"/>
          </w:tcPr>
          <w:p w14:paraId="02FC7E0C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C00160" w:rsidRPr="00920C45" w14:paraId="1A500458" w14:textId="77777777" w:rsidTr="00531B6D">
        <w:tc>
          <w:tcPr>
            <w:tcW w:w="2880" w:type="dxa"/>
            <w:tcBorders>
              <w:top w:val="nil"/>
              <w:left w:val="nil"/>
            </w:tcBorders>
            <w:noWrap/>
          </w:tcPr>
          <w:p w14:paraId="5AA10821" w14:textId="77777777" w:rsidR="00C00160" w:rsidRPr="00920C45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874" w:type="dxa"/>
            <w:gridSpan w:val="11"/>
          </w:tcPr>
          <w:p w14:paraId="6EC1C283" w14:textId="77777777" w:rsidR="00C00160" w:rsidRPr="00920C45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C00160" w:rsidRPr="00920C45" w14:paraId="1C2B2989" w14:textId="77777777" w:rsidTr="00531B6D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AC3550D" w14:textId="77777777" w:rsidR="00C00160" w:rsidRPr="00920C45" w:rsidRDefault="00C00160" w:rsidP="00531B6D">
            <w:pPr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2A2863A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 w:hint="cs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00422E2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9BAFA58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222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522BBF8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091BCD6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920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0C45">
              <w:rPr>
                <w:rFonts w:asciiTheme="majorBidi" w:hAnsiTheme="majorBidi" w:cstheme="majorBidi" w:hint="cs"/>
                <w:sz w:val="30"/>
                <w:szCs w:val="30"/>
              </w:rPr>
              <w:t>153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20629DF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811878" w14:textId="77777777" w:rsidR="00C00160" w:rsidRPr="00920C45" w:rsidRDefault="00C00160" w:rsidP="00531B6D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1,247</w:t>
            </w:r>
          </w:p>
        </w:tc>
        <w:tc>
          <w:tcPr>
            <w:tcW w:w="270" w:type="dxa"/>
          </w:tcPr>
          <w:p w14:paraId="20947FDF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7BFA6467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1,555</w:t>
            </w:r>
          </w:p>
        </w:tc>
        <w:tc>
          <w:tcPr>
            <w:tcW w:w="270" w:type="dxa"/>
            <w:vAlign w:val="bottom"/>
          </w:tcPr>
          <w:p w14:paraId="4FEAADD1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791B0210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1,469</w:t>
            </w:r>
          </w:p>
        </w:tc>
      </w:tr>
      <w:tr w:rsidR="00C00160" w:rsidRPr="00920C45" w14:paraId="54609A98" w14:textId="77777777" w:rsidTr="00531B6D">
        <w:trPr>
          <w:trHeight w:val="362"/>
        </w:trPr>
        <w:tc>
          <w:tcPr>
            <w:tcW w:w="2880" w:type="dxa"/>
            <w:tcBorders>
              <w:top w:val="nil"/>
              <w:left w:val="nil"/>
              <w:right w:val="nil"/>
            </w:tcBorders>
          </w:tcPr>
          <w:p w14:paraId="3EE51ADA" w14:textId="77777777" w:rsidR="00C00160" w:rsidRPr="00920C45" w:rsidRDefault="00C00160" w:rsidP="00531B6D">
            <w:pPr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920C45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643EBDE" w14:textId="77777777" w:rsidR="00C00160" w:rsidRPr="00920C45" w:rsidRDefault="00C00160" w:rsidP="00531B6D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BC9936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C4E864F" w14:textId="77777777" w:rsidR="00C00160" w:rsidRPr="00920C45" w:rsidRDefault="00C00160" w:rsidP="00531B6D">
            <w:pPr>
              <w:tabs>
                <w:tab w:val="decimal" w:pos="51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83486F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67EABF4" w14:textId="77777777" w:rsidR="00C00160" w:rsidRPr="00920C45" w:rsidRDefault="00C00160" w:rsidP="00531B6D">
            <w:pPr>
              <w:tabs>
                <w:tab w:val="decimal" w:pos="72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 w:hint="cs"/>
                <w:sz w:val="30"/>
                <w:szCs w:val="30"/>
              </w:rPr>
              <w:t>89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97A37B" w14:textId="77777777" w:rsidR="00C00160" w:rsidRPr="00920C45" w:rsidRDefault="00C00160" w:rsidP="00531B6D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67787A" w14:textId="77777777" w:rsidR="00C00160" w:rsidRPr="00920C45" w:rsidRDefault="00C00160" w:rsidP="00531B6D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270" w:type="dxa"/>
          </w:tcPr>
          <w:p w14:paraId="1485D583" w14:textId="77777777" w:rsidR="00C00160" w:rsidRPr="00920C45" w:rsidRDefault="00C00160" w:rsidP="00531B6D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6D5CB95C" w14:textId="77777777" w:rsidR="00C00160" w:rsidRPr="00920C45" w:rsidRDefault="00C00160" w:rsidP="00531B6D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270" w:type="dxa"/>
            <w:vAlign w:val="bottom"/>
          </w:tcPr>
          <w:p w14:paraId="193FF629" w14:textId="77777777" w:rsidR="00C00160" w:rsidRPr="00920C45" w:rsidRDefault="00C00160" w:rsidP="00531B6D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45D3408F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</w:tr>
      <w:tr w:rsidR="00C00160" w:rsidRPr="00920C45" w14:paraId="72884607" w14:textId="77777777" w:rsidTr="00531B6D">
        <w:trPr>
          <w:trHeight w:val="298"/>
        </w:trPr>
        <w:tc>
          <w:tcPr>
            <w:tcW w:w="2880" w:type="dxa"/>
            <w:tcBorders>
              <w:left w:val="nil"/>
              <w:right w:val="nil"/>
            </w:tcBorders>
          </w:tcPr>
          <w:p w14:paraId="1917A199" w14:textId="77777777" w:rsidR="00C00160" w:rsidRPr="00920C45" w:rsidRDefault="00C00160" w:rsidP="00531B6D">
            <w:pPr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9F1F08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765572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B89A3B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222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019C87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DED1BF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2132AC" w14:textId="77777777" w:rsidR="00C00160" w:rsidRPr="00920C45" w:rsidRDefault="00C00160" w:rsidP="00531B6D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A1E9B7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1,370</w:t>
            </w:r>
          </w:p>
        </w:tc>
        <w:tc>
          <w:tcPr>
            <w:tcW w:w="270" w:type="dxa"/>
          </w:tcPr>
          <w:p w14:paraId="01900DA4" w14:textId="77777777" w:rsidR="00C00160" w:rsidRPr="00920C45" w:rsidRDefault="00C00160" w:rsidP="00531B6D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7FF4F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1,644</w:t>
            </w:r>
          </w:p>
        </w:tc>
        <w:tc>
          <w:tcPr>
            <w:tcW w:w="270" w:type="dxa"/>
            <w:vAlign w:val="bottom"/>
          </w:tcPr>
          <w:p w14:paraId="46BA2C0D" w14:textId="77777777" w:rsidR="00C00160" w:rsidRPr="00920C45" w:rsidRDefault="00C00160" w:rsidP="00531B6D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38D675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1,592</w:t>
            </w:r>
          </w:p>
        </w:tc>
      </w:tr>
      <w:tr w:rsidR="00C00160" w:rsidRPr="00920C45" w14:paraId="73E00317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70F380BD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89EB8CA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C23E70A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8633350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B4653E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9CEBEA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135B88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FAB3CFB" w14:textId="77777777" w:rsidR="00C00160" w:rsidRPr="00920C45" w:rsidRDefault="00C00160" w:rsidP="00531B6D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4F5B74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  <w:vAlign w:val="bottom"/>
          </w:tcPr>
          <w:p w14:paraId="5A7424C4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4B352D0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  <w:vAlign w:val="bottom"/>
          </w:tcPr>
          <w:p w14:paraId="5E7CC6B5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920C45" w14:paraId="5AFCF607" w14:textId="77777777" w:rsidTr="00531B6D">
        <w:tc>
          <w:tcPr>
            <w:tcW w:w="2880" w:type="dxa"/>
            <w:tcBorders>
              <w:left w:val="nil"/>
              <w:right w:val="nil"/>
            </w:tcBorders>
          </w:tcPr>
          <w:p w14:paraId="73E3746D" w14:textId="77777777" w:rsidR="00C00160" w:rsidRPr="00920C45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F6692A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2D5BEE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E2C940D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38815A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5C7303D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926623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5C64F540" w14:textId="77777777" w:rsidR="00C00160" w:rsidRPr="00920C45" w:rsidRDefault="00C00160" w:rsidP="00531B6D">
            <w:pPr>
              <w:tabs>
                <w:tab w:val="decimal" w:pos="483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90</w:t>
            </w:r>
          </w:p>
        </w:tc>
        <w:tc>
          <w:tcPr>
            <w:tcW w:w="270" w:type="dxa"/>
          </w:tcPr>
          <w:p w14:paraId="28217C5B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27AC7C50" w14:textId="77777777" w:rsidR="00C00160" w:rsidRPr="00920C45" w:rsidRDefault="00C00160" w:rsidP="00531B6D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85</w:t>
            </w:r>
          </w:p>
        </w:tc>
        <w:tc>
          <w:tcPr>
            <w:tcW w:w="270" w:type="dxa"/>
            <w:vAlign w:val="bottom"/>
          </w:tcPr>
          <w:p w14:paraId="1F29C6F5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20C259D5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104</w:t>
            </w:r>
          </w:p>
        </w:tc>
      </w:tr>
      <w:tr w:rsidR="00C00160" w:rsidRPr="00920C45" w14:paraId="4242B507" w14:textId="77777777" w:rsidTr="00531B6D">
        <w:tc>
          <w:tcPr>
            <w:tcW w:w="2880" w:type="dxa"/>
            <w:tcBorders>
              <w:left w:val="nil"/>
              <w:right w:val="nil"/>
            </w:tcBorders>
          </w:tcPr>
          <w:p w14:paraId="3577467B" w14:textId="77777777" w:rsidR="00C00160" w:rsidRPr="00920C45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BD7B1A7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C72CC2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0CE731" w14:textId="77777777" w:rsidR="00C00160" w:rsidRPr="00920C45" w:rsidRDefault="00C00160" w:rsidP="00531B6D">
            <w:pPr>
              <w:tabs>
                <w:tab w:val="decimal" w:pos="51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A0E1F09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AC98D1D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148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375A24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2389F14B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  <w:tc>
          <w:tcPr>
            <w:tcW w:w="270" w:type="dxa"/>
          </w:tcPr>
          <w:p w14:paraId="7DFA9865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11B545D8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270" w:type="dxa"/>
            <w:vAlign w:val="bottom"/>
          </w:tcPr>
          <w:p w14:paraId="7245195A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5FEA8023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</w:tr>
      <w:tr w:rsidR="00C00160" w:rsidRPr="00920C45" w14:paraId="66D7924E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1427A01E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F3658D1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2FA336C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393ACDA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35AC8FD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CDD68AD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059BBA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3333F11C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B57E09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4FB10852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598FE97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696BC7A9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920C45" w14:paraId="138FEC59" w14:textId="77777777" w:rsidTr="00531B6D">
        <w:tc>
          <w:tcPr>
            <w:tcW w:w="2880" w:type="dxa"/>
            <w:tcBorders>
              <w:left w:val="nil"/>
              <w:bottom w:val="nil"/>
              <w:right w:val="nil"/>
            </w:tcBorders>
            <w:vAlign w:val="bottom"/>
          </w:tcPr>
          <w:p w14:paraId="7714BA76" w14:textId="77777777" w:rsidR="00C00160" w:rsidRPr="00920C45" w:rsidRDefault="00C00160" w:rsidP="00531B6D">
            <w:pPr>
              <w:ind w:left="257" w:right="-200" w:hanging="26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br/>
            </w: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714231EE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276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3827B6A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0FC5400B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D3691C2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18275F3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1,041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4F3C724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72B7E14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1,138</w:t>
            </w:r>
          </w:p>
        </w:tc>
        <w:tc>
          <w:tcPr>
            <w:tcW w:w="270" w:type="dxa"/>
          </w:tcPr>
          <w:p w14:paraId="0A90A27B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69B5FAA9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1,317</w:t>
            </w:r>
          </w:p>
        </w:tc>
        <w:tc>
          <w:tcPr>
            <w:tcW w:w="270" w:type="dxa"/>
            <w:vAlign w:val="bottom"/>
          </w:tcPr>
          <w:p w14:paraId="055E0528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nil"/>
            </w:tcBorders>
            <w:vAlign w:val="bottom"/>
          </w:tcPr>
          <w:p w14:paraId="02F88842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1,282</w:t>
            </w:r>
          </w:p>
        </w:tc>
      </w:tr>
      <w:tr w:rsidR="00C00160" w:rsidRPr="00920C45" w14:paraId="3A577DC0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136AD7CC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55FD7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9A6D74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565FDBE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C42C94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4EEF958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E054B3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F1E258D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9379D9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1EB65BC4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EB3143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DCDC6FB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920C45" w14:paraId="2571896A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497FFE2C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E46CC81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2047A2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A68D25E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5B22B0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D4E78CD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67D3985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1D14967C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DDCD7E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0D212854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14D1EB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5C5EF13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920C45" w14:paraId="07A4B711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0FB1755D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5F019B3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16A240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A5B29E6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222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631C51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3423F5F" w14:textId="77777777" w:rsidR="00C00160" w:rsidRPr="00920C45" w:rsidRDefault="00C00160" w:rsidP="00531B6D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F85E13A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E1E2D03" w14:textId="77777777" w:rsidR="00C00160" w:rsidRPr="00920C45" w:rsidRDefault="00C00160" w:rsidP="00531B6D">
            <w:pPr>
              <w:tabs>
                <w:tab w:val="decimal" w:pos="47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B1ACC0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393D0184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402</w:t>
            </w:r>
          </w:p>
        </w:tc>
        <w:tc>
          <w:tcPr>
            <w:tcW w:w="270" w:type="dxa"/>
            <w:vAlign w:val="bottom"/>
          </w:tcPr>
          <w:p w14:paraId="746FEE88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051EBF7C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222</w:t>
            </w:r>
          </w:p>
        </w:tc>
      </w:tr>
      <w:tr w:rsidR="00C00160" w:rsidRPr="00920C45" w14:paraId="05AAD0C3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550FB16F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616DA3F" w14:textId="77777777" w:rsidR="00C00160" w:rsidRPr="00920C45" w:rsidRDefault="00C00160" w:rsidP="00531B6D">
            <w:pPr>
              <w:tabs>
                <w:tab w:val="decimal" w:pos="432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BF8471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48CFEC" w14:textId="77777777" w:rsidR="00C00160" w:rsidRPr="00920C45" w:rsidRDefault="00C00160" w:rsidP="00531B6D">
            <w:pPr>
              <w:tabs>
                <w:tab w:val="decimal" w:pos="51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5D67A8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5E401F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CE9F8F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CBF091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1,370</w:t>
            </w:r>
          </w:p>
        </w:tc>
        <w:tc>
          <w:tcPr>
            <w:tcW w:w="270" w:type="dxa"/>
          </w:tcPr>
          <w:p w14:paraId="1AD8A652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047161BF" w14:textId="77777777" w:rsidR="00C00160" w:rsidRPr="00920C45" w:rsidRDefault="00C00160" w:rsidP="00531B6D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  <w:tc>
          <w:tcPr>
            <w:tcW w:w="270" w:type="dxa"/>
            <w:vAlign w:val="bottom"/>
          </w:tcPr>
          <w:p w14:paraId="0CBF9A95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2D99F077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sz w:val="30"/>
                <w:szCs w:val="30"/>
              </w:rPr>
              <w:t>1,370</w:t>
            </w:r>
          </w:p>
        </w:tc>
      </w:tr>
      <w:tr w:rsidR="00C00160" w:rsidRPr="00920C45" w14:paraId="1D4E452A" w14:textId="77777777" w:rsidTr="00531B6D">
        <w:tc>
          <w:tcPr>
            <w:tcW w:w="2880" w:type="dxa"/>
            <w:tcBorders>
              <w:left w:val="nil"/>
              <w:bottom w:val="nil"/>
              <w:right w:val="nil"/>
            </w:tcBorders>
            <w:vAlign w:val="bottom"/>
          </w:tcPr>
          <w:p w14:paraId="05177FEB" w14:textId="77777777" w:rsidR="00C00160" w:rsidRPr="00920C45" w:rsidRDefault="00C00160" w:rsidP="00531B6D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92FAE3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EAFD03A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D3FAFE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920C4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222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450A569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E67D64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96553C5" w14:textId="77777777" w:rsidR="00C00160" w:rsidRPr="00920C45" w:rsidRDefault="00C00160" w:rsidP="00531B6D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4BA2BB" w14:textId="77777777" w:rsidR="00C00160" w:rsidRPr="00920C45" w:rsidRDefault="00C00160" w:rsidP="00531B6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1,370</w:t>
            </w:r>
          </w:p>
        </w:tc>
        <w:tc>
          <w:tcPr>
            <w:tcW w:w="270" w:type="dxa"/>
          </w:tcPr>
          <w:p w14:paraId="53AEA4A4" w14:textId="77777777" w:rsidR="00C00160" w:rsidRPr="00920C45" w:rsidRDefault="00C00160" w:rsidP="00531B6D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F1712" w14:textId="77777777" w:rsidR="00C00160" w:rsidRPr="00920C45" w:rsidRDefault="00C00160" w:rsidP="00531B6D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1,644</w:t>
            </w:r>
          </w:p>
        </w:tc>
        <w:tc>
          <w:tcPr>
            <w:tcW w:w="270" w:type="dxa"/>
            <w:vAlign w:val="bottom"/>
          </w:tcPr>
          <w:p w14:paraId="0854F22C" w14:textId="77777777" w:rsidR="00C00160" w:rsidRPr="00920C45" w:rsidRDefault="00C00160" w:rsidP="00531B6D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B335D" w14:textId="77777777" w:rsidR="00C00160" w:rsidRPr="00920C45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1,592</w:t>
            </w:r>
          </w:p>
        </w:tc>
      </w:tr>
    </w:tbl>
    <w:p w14:paraId="5EC00F95" w14:textId="77777777" w:rsidR="00C00160" w:rsidRPr="0054265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10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270"/>
        <w:gridCol w:w="1368"/>
      </w:tblGrid>
      <w:tr w:rsidR="00C00160" w:rsidRPr="0054265C" w14:paraId="7DB4104F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922B13B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F5DFB4" w14:textId="77777777" w:rsidR="00C00160" w:rsidRPr="0054265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93C9DD" w14:textId="77777777" w:rsidR="00C00160" w:rsidRPr="0054265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9B41C72" w14:textId="77777777" w:rsidR="00C00160" w:rsidRPr="0054265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2109CE58" w14:textId="77777777" w:rsidTr="00531B6D">
        <w:trPr>
          <w:trHeight w:val="68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FE2B12A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38BE0" w14:textId="77777777" w:rsidR="00C00160" w:rsidRPr="0054265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2F52F4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03DC1C4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C3F2DBB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ECA3B40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4FB155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4B55C8B8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C835E50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5D543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1,317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6001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6D929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1,282</w:t>
            </w:r>
          </w:p>
        </w:tc>
      </w:tr>
      <w:tr w:rsidR="00C00160" w:rsidRPr="0054265C" w14:paraId="365E9ECE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50217FB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EC98F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673077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B23F0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</w:tr>
      <w:tr w:rsidR="00C00160" w:rsidRPr="0054265C" w14:paraId="53F67B0B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66FF1EE6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14421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AF9961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ED97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1,402</w:t>
            </w:r>
          </w:p>
        </w:tc>
      </w:tr>
      <w:tr w:rsidR="00C00160" w:rsidRPr="0054265C" w14:paraId="36A96C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1DB2FE3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8D79B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(89)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041B5D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C9AB89E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(123)</w:t>
            </w:r>
          </w:p>
        </w:tc>
      </w:tr>
      <w:tr w:rsidR="00C00160" w:rsidRPr="0054265C" w14:paraId="7A76F7A2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CBCE18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5D117" w14:textId="77777777" w:rsidR="00C00160" w:rsidRPr="0054265C" w:rsidRDefault="00C00160" w:rsidP="00531B6D">
            <w:pPr>
              <w:tabs>
                <w:tab w:val="decimal" w:pos="1087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6D3244A" w14:textId="77777777" w:rsidR="00C00160" w:rsidRPr="0054265C" w:rsidRDefault="00C00160" w:rsidP="00531B6D">
            <w:pPr>
              <w:tabs>
                <w:tab w:val="decimal" w:pos="1087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2408EB" w14:textId="77777777" w:rsidR="00C00160" w:rsidRPr="0054265C" w:rsidRDefault="00C00160" w:rsidP="00531B6D">
            <w:pPr>
              <w:tabs>
                <w:tab w:val="decimal" w:pos="1087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0160" w:rsidRPr="0054265C" w14:paraId="4821272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41070101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E66A5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749544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E8F3CED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571CA4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AE852A5" w14:textId="77777777" w:rsidR="00C00160" w:rsidRPr="0054265C" w:rsidRDefault="00C00160" w:rsidP="00531B6D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ขาดทุนจากการเปลี่ยนแปลงมูลค่ายุติธรรมของ</w:t>
            </w:r>
          </w:p>
          <w:p w14:paraId="7DB75C5A" w14:textId="77777777" w:rsidR="00C00160" w:rsidRPr="0054265C" w:rsidRDefault="00C00160" w:rsidP="00531B6D">
            <w:pPr>
              <w:tabs>
                <w:tab w:val="left" w:pos="540"/>
                <w:tab w:val="left" w:pos="609"/>
              </w:tabs>
              <w:spacing w:line="360" w:lineRule="exact"/>
              <w:ind w:left="249" w:firstLine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EF5C8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(66)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07FB0F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73C99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(94)</w:t>
            </w:r>
          </w:p>
        </w:tc>
      </w:tr>
      <w:tr w:rsidR="00C00160" w:rsidRPr="0054265C" w14:paraId="01C15A13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E86A30" w14:textId="77777777" w:rsidR="00C00160" w:rsidRPr="0054265C" w:rsidRDefault="00C00160" w:rsidP="00531B6D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E5527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(468)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55AF55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342022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(444)</w:t>
            </w:r>
          </w:p>
        </w:tc>
      </w:tr>
      <w:tr w:rsidR="00C00160" w:rsidRPr="0054265C" w14:paraId="05F13DB9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1A93456" w14:textId="77777777" w:rsidR="00C00160" w:rsidRPr="0054265C" w:rsidRDefault="00C00160" w:rsidP="00531B6D">
            <w:pPr>
              <w:tabs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C93E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0BA010D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C72C0A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</w:tr>
      <w:tr w:rsidR="00C00160" w:rsidRPr="0054265C" w14:paraId="432A18AF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2D99DA1" w14:textId="77777777" w:rsidR="00C00160" w:rsidRPr="0054265C" w:rsidRDefault="00C00160" w:rsidP="00531B6D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80DE8A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E61EB1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341583" w14:textId="77777777" w:rsidR="00C00160" w:rsidRPr="0054265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947</w:t>
            </w:r>
          </w:p>
        </w:tc>
      </w:tr>
    </w:tbl>
    <w:p w14:paraId="4101C019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B3366B4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ลูกค้ารายใหญ่</w:t>
      </w:r>
    </w:p>
    <w:p w14:paraId="7DF80F9B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7BB634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ในปี </w:t>
      </w:r>
      <w:r w:rsidRPr="0054265C">
        <w:rPr>
          <w:rFonts w:asciiTheme="majorBidi" w:hAnsiTheme="majorBidi" w:cstheme="majorBidi"/>
          <w:spacing w:val="-4"/>
          <w:sz w:val="30"/>
          <w:szCs w:val="30"/>
        </w:rPr>
        <w:t xml:space="preserve">2564 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กลุ่มบริษัทมีรายได้จากลูกค้ารายใหญ่ คือ ทรัสต์เพื่อการลงทุนในสิทธิการเช่าอสังหาริมทรัพย์ </w:t>
      </w:r>
      <w:r w:rsidRPr="0054265C">
        <w:rPr>
          <w:rFonts w:asciiTheme="majorBidi" w:hAnsiTheme="majorBidi" w:cstheme="majorBidi"/>
          <w:spacing w:val="-4"/>
          <w:sz w:val="30"/>
          <w:szCs w:val="30"/>
        </w:rPr>
        <w:t xml:space="preserve">CPN 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>รีเทล โกรท (กิจการที่เกี่ยวข้องกัน)</w:t>
      </w:r>
      <w:r w:rsidRPr="0054265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เป็นเงินประมาณ </w:t>
      </w:r>
      <w:r w:rsidRPr="0054265C">
        <w:rPr>
          <w:rFonts w:asciiTheme="majorBidi" w:hAnsiTheme="majorBidi" w:cstheme="majorBidi"/>
          <w:spacing w:val="-4"/>
          <w:sz w:val="30"/>
          <w:szCs w:val="30"/>
        </w:rPr>
        <w:t xml:space="preserve">224 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(2563: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รายได้</w:t>
      </w:r>
      <w:r w:rsidRPr="0054265C">
        <w:rPr>
          <w:rFonts w:asciiTheme="majorBidi" w:hAnsiTheme="majorBidi" w:cstheme="majorBidi" w:hint="cs"/>
          <w:i/>
          <w:iCs/>
          <w:sz w:val="30"/>
          <w:szCs w:val="30"/>
          <w:cs/>
        </w:rPr>
        <w:t>จาก</w:t>
      </w:r>
      <w:r w:rsidRPr="0054265C">
        <w:rPr>
          <w:rFonts w:asciiTheme="majorBidi" w:hAnsiTheme="majorBidi"/>
          <w:i/>
          <w:iCs/>
          <w:sz w:val="30"/>
          <w:szCs w:val="30"/>
          <w:cs/>
        </w:rPr>
        <w:t xml:space="preserve">ทรัสต์เพื่อการลงทุนในสิทธิการเช่าอสังหาริมทรัพย์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CPN </w:t>
      </w:r>
      <w:r w:rsidRPr="0054265C">
        <w:rPr>
          <w:rFonts w:asciiTheme="majorBidi" w:hAnsiTheme="majorBidi"/>
          <w:i/>
          <w:iCs/>
          <w:sz w:val="30"/>
          <w:szCs w:val="30"/>
          <w:cs/>
        </w:rPr>
        <w:t xml:space="preserve">รีเทล โกรท (กิจการที่เกี่ยวข้องกัน)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187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ในงบการเงินรวมและ </w:t>
      </w:r>
      <w:r w:rsidRPr="0054265C">
        <w:rPr>
          <w:rFonts w:asciiTheme="majorBidi" w:hAnsiTheme="majorBidi" w:cstheme="majorBidi"/>
          <w:sz w:val="30"/>
          <w:szCs w:val="30"/>
        </w:rPr>
        <w:t>149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2563: 125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ในงบการเงินเฉพาะกิจการซึ่งมาจากการให้เช่าอาคารสำนักงาน</w:t>
      </w:r>
    </w:p>
    <w:p w14:paraId="1509BD5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1B15AEB" w14:textId="77777777" w:rsidR="00C00160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7BF9B891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ยอดคงเหลือของหนี้สินที่เกิดจากสัญญา</w:t>
      </w:r>
    </w:p>
    <w:p w14:paraId="362A92A7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A48F3CD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color w:val="000000"/>
          <w:sz w:val="30"/>
          <w:szCs w:val="30"/>
          <w:cs/>
        </w:rPr>
        <w:t>การเปลี่ยนแปลงที่สำคัญของหนี้สินที่เกิดจากสัญญาในระหว่างปีมีดังนี้</w:t>
      </w:r>
    </w:p>
    <w:p w14:paraId="7BBDBEDC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350"/>
        <w:gridCol w:w="208"/>
        <w:gridCol w:w="1412"/>
      </w:tblGrid>
      <w:tr w:rsidR="00C00160" w:rsidRPr="0054265C" w14:paraId="63614274" w14:textId="77777777" w:rsidTr="00531B6D">
        <w:trPr>
          <w:trHeight w:val="398"/>
          <w:tblHeader/>
        </w:trPr>
        <w:tc>
          <w:tcPr>
            <w:tcW w:w="6120" w:type="dxa"/>
          </w:tcPr>
          <w:p w14:paraId="394FF163" w14:textId="77777777" w:rsidR="00C00160" w:rsidRPr="0054265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970" w:type="dxa"/>
            <w:gridSpan w:val="3"/>
          </w:tcPr>
          <w:p w14:paraId="4AEC395B" w14:textId="77777777" w:rsidR="00C00160" w:rsidRPr="0054265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C00160" w:rsidRPr="0054265C" w14:paraId="778221E7" w14:textId="77777777" w:rsidTr="00531B6D">
        <w:trPr>
          <w:trHeight w:val="103"/>
          <w:tblHeader/>
        </w:trPr>
        <w:tc>
          <w:tcPr>
            <w:tcW w:w="6120" w:type="dxa"/>
          </w:tcPr>
          <w:p w14:paraId="253F59A6" w14:textId="77777777" w:rsidR="00C00160" w:rsidRPr="0054265C" w:rsidRDefault="00C00160" w:rsidP="00531B6D">
            <w:pPr>
              <w:pStyle w:val="acctfourfigures"/>
              <w:tabs>
                <w:tab w:val="left" w:pos="2643"/>
              </w:tabs>
              <w:spacing w:line="240" w:lineRule="auto"/>
              <w:ind w:right="-12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970" w:type="dxa"/>
            <w:gridSpan w:val="3"/>
          </w:tcPr>
          <w:p w14:paraId="0A5EF24D" w14:textId="77777777" w:rsidR="00C00160" w:rsidRPr="0054265C" w:rsidRDefault="00C00160" w:rsidP="00531B6D">
            <w:pPr>
              <w:pStyle w:val="acctmergecolhdg"/>
              <w:spacing w:line="240" w:lineRule="auto"/>
              <w:ind w:left="-122" w:right="-3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eastAsia="en-GB" w:bidi="th-TH"/>
              </w:rPr>
              <w:t>หนี้สินที่เกิดจากสัญญา</w:t>
            </w:r>
          </w:p>
        </w:tc>
      </w:tr>
      <w:tr w:rsidR="00C00160" w:rsidRPr="0054265C" w14:paraId="2B6D9765" w14:textId="77777777" w:rsidTr="00531B6D">
        <w:trPr>
          <w:trHeight w:val="409"/>
          <w:tblHeader/>
        </w:trPr>
        <w:tc>
          <w:tcPr>
            <w:tcW w:w="6120" w:type="dxa"/>
          </w:tcPr>
          <w:p w14:paraId="565B8205" w14:textId="77777777" w:rsidR="00C00160" w:rsidRPr="0054265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</w:tcPr>
          <w:p w14:paraId="0F97D14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2564</w:t>
            </w:r>
          </w:p>
        </w:tc>
        <w:tc>
          <w:tcPr>
            <w:tcW w:w="208" w:type="dxa"/>
          </w:tcPr>
          <w:p w14:paraId="4E43A9D7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412" w:type="dxa"/>
          </w:tcPr>
          <w:p w14:paraId="14D7874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2563</w:t>
            </w:r>
          </w:p>
        </w:tc>
      </w:tr>
      <w:tr w:rsidR="00C00160" w:rsidRPr="0054265C" w14:paraId="014F2EB7" w14:textId="77777777" w:rsidTr="00531B6D">
        <w:trPr>
          <w:trHeight w:val="409"/>
          <w:tblHeader/>
        </w:trPr>
        <w:tc>
          <w:tcPr>
            <w:tcW w:w="6120" w:type="dxa"/>
          </w:tcPr>
          <w:p w14:paraId="2655C70C" w14:textId="77777777" w:rsidR="00C00160" w:rsidRPr="0054265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970" w:type="dxa"/>
            <w:gridSpan w:val="3"/>
          </w:tcPr>
          <w:p w14:paraId="43C1EA88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C00160" w:rsidRPr="0054265C" w14:paraId="6F1A81C0" w14:textId="77777777" w:rsidTr="00531B6D">
        <w:trPr>
          <w:cantSplit/>
          <w:trHeight w:val="398"/>
        </w:trPr>
        <w:tc>
          <w:tcPr>
            <w:tcW w:w="6120" w:type="dxa"/>
            <w:hideMark/>
          </w:tcPr>
          <w:p w14:paraId="55BFC4A6" w14:textId="77777777" w:rsidR="00C00160" w:rsidRPr="0054265C" w:rsidRDefault="00C00160" w:rsidP="00531B6D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ณ  วันที่ 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มกราคม </w:t>
            </w:r>
          </w:p>
        </w:tc>
        <w:tc>
          <w:tcPr>
            <w:tcW w:w="1350" w:type="dxa"/>
          </w:tcPr>
          <w:p w14:paraId="38E7E78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(0.20)</w:t>
            </w:r>
          </w:p>
        </w:tc>
        <w:tc>
          <w:tcPr>
            <w:tcW w:w="208" w:type="dxa"/>
          </w:tcPr>
          <w:p w14:paraId="33AAE9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412" w:type="dxa"/>
          </w:tcPr>
          <w:p w14:paraId="3EDE3EC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(13.13)</w:t>
            </w:r>
          </w:p>
        </w:tc>
      </w:tr>
      <w:tr w:rsidR="00C00160" w:rsidRPr="0054265C" w14:paraId="2B231CB9" w14:textId="77777777" w:rsidTr="00531B6D">
        <w:trPr>
          <w:cantSplit/>
          <w:trHeight w:val="398"/>
        </w:trPr>
        <w:tc>
          <w:tcPr>
            <w:tcW w:w="6120" w:type="dxa"/>
            <w:hideMark/>
          </w:tcPr>
          <w:p w14:paraId="66F08474" w14:textId="77777777" w:rsidR="00C00160" w:rsidRPr="0054265C" w:rsidRDefault="00C00160" w:rsidP="00531B6D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รับรู้เป็นรายได้ในระหว่างปี</w:t>
            </w:r>
          </w:p>
        </w:tc>
        <w:tc>
          <w:tcPr>
            <w:tcW w:w="1350" w:type="dxa"/>
          </w:tcPr>
          <w:p w14:paraId="341650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98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 43.23</w:t>
            </w:r>
          </w:p>
        </w:tc>
        <w:tc>
          <w:tcPr>
            <w:tcW w:w="208" w:type="dxa"/>
          </w:tcPr>
          <w:p w14:paraId="572C48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412" w:type="dxa"/>
          </w:tcPr>
          <w:p w14:paraId="58F787D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10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62.53</w:t>
            </w:r>
          </w:p>
        </w:tc>
      </w:tr>
      <w:tr w:rsidR="00C00160" w:rsidRPr="0054265C" w14:paraId="37F5841B" w14:textId="77777777" w:rsidTr="00531B6D">
        <w:trPr>
          <w:cantSplit/>
          <w:trHeight w:val="387"/>
        </w:trPr>
        <w:tc>
          <w:tcPr>
            <w:tcW w:w="6120" w:type="dxa"/>
            <w:hideMark/>
          </w:tcPr>
          <w:p w14:paraId="7D11A1F8" w14:textId="77777777" w:rsidR="00C00160" w:rsidRPr="0054265C" w:rsidRDefault="00C00160" w:rsidP="00531B6D">
            <w:pPr>
              <w:ind w:right="-126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เงินรับล่วงหน้าจากลูกค้า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87FB3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(43.43)</w:t>
            </w:r>
          </w:p>
        </w:tc>
        <w:tc>
          <w:tcPr>
            <w:tcW w:w="208" w:type="dxa"/>
          </w:tcPr>
          <w:p w14:paraId="460AEBD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412" w:type="dxa"/>
          </w:tcPr>
          <w:p w14:paraId="2C0787E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49.60</w:t>
            </w:r>
            <w:r w:rsidRPr="0054265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</w:tr>
      <w:tr w:rsidR="00C00160" w:rsidRPr="0054265C" w14:paraId="30B92EEC" w14:textId="77777777" w:rsidTr="00531B6D">
        <w:trPr>
          <w:cantSplit/>
          <w:trHeight w:val="398"/>
        </w:trPr>
        <w:tc>
          <w:tcPr>
            <w:tcW w:w="6120" w:type="dxa"/>
          </w:tcPr>
          <w:p w14:paraId="60D9DBD2" w14:textId="77777777" w:rsidR="00C00160" w:rsidRPr="0054265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31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ธันวาคม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0D2E3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(0.40)</w:t>
            </w:r>
          </w:p>
        </w:tc>
        <w:tc>
          <w:tcPr>
            <w:tcW w:w="208" w:type="dxa"/>
          </w:tcPr>
          <w:p w14:paraId="5563FD0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</w:tcPr>
          <w:p w14:paraId="77EF41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(0.20)</w:t>
            </w:r>
          </w:p>
        </w:tc>
      </w:tr>
    </w:tbl>
    <w:p w14:paraId="4B49EFF9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E87EDEF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ค่าใช้จ่ายผลประโยชน์ของพนักงาน</w:t>
      </w:r>
    </w:p>
    <w:p w14:paraId="6FBFD8CA" w14:textId="77777777" w:rsidR="00C00160" w:rsidRPr="0054265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908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107"/>
        <w:gridCol w:w="270"/>
        <w:gridCol w:w="1044"/>
        <w:gridCol w:w="270"/>
        <w:gridCol w:w="1080"/>
        <w:gridCol w:w="270"/>
        <w:gridCol w:w="1080"/>
      </w:tblGrid>
      <w:tr w:rsidR="00C00160" w:rsidRPr="0054265C" w14:paraId="67BC09D4" w14:textId="77777777" w:rsidTr="00531B6D">
        <w:trPr>
          <w:trHeight w:val="409"/>
        </w:trPr>
        <w:tc>
          <w:tcPr>
            <w:tcW w:w="3690" w:type="dxa"/>
          </w:tcPr>
          <w:p w14:paraId="2DECBE09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433476" w14:textId="77777777" w:rsidR="00C00160" w:rsidRPr="0054265C" w:rsidRDefault="00C00160" w:rsidP="00531B6D">
            <w:pPr>
              <w:ind w:left="-738" w:right="-117" w:firstLine="63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21" w:type="dxa"/>
            <w:gridSpan w:val="3"/>
          </w:tcPr>
          <w:p w14:paraId="234080DD" w14:textId="77777777" w:rsidR="00C00160" w:rsidRPr="0054265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9C6AA2" w14:textId="77777777" w:rsidR="00C00160" w:rsidRPr="0054265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color w:val="FFFF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17B3CC94" w14:textId="77777777" w:rsidR="00C00160" w:rsidRPr="0054265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42A26C4C" w14:textId="77777777" w:rsidTr="00531B6D">
        <w:trPr>
          <w:trHeight w:val="409"/>
        </w:trPr>
        <w:tc>
          <w:tcPr>
            <w:tcW w:w="3690" w:type="dxa"/>
          </w:tcPr>
          <w:p w14:paraId="33D1EF78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DCA630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7" w:type="dxa"/>
          </w:tcPr>
          <w:p w14:paraId="06E03FE1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63FF564E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559ED7AF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49C53D40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CB9093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52762673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ADFBD2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02ED00EF" w14:textId="77777777" w:rsidTr="00531B6D">
        <w:trPr>
          <w:trHeight w:val="422"/>
        </w:trPr>
        <w:tc>
          <w:tcPr>
            <w:tcW w:w="3690" w:type="dxa"/>
          </w:tcPr>
          <w:p w14:paraId="6C21849C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E94F2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21" w:type="dxa"/>
            <w:gridSpan w:val="7"/>
          </w:tcPr>
          <w:p w14:paraId="7D8F70F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color w:val="FFFFFF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5A2C5189" w14:textId="77777777" w:rsidTr="00531B6D">
        <w:trPr>
          <w:trHeight w:val="409"/>
        </w:trPr>
        <w:tc>
          <w:tcPr>
            <w:tcW w:w="3690" w:type="dxa"/>
          </w:tcPr>
          <w:p w14:paraId="59497E9B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เงินเดือนค่าแรงและโบนัส</w:t>
            </w:r>
          </w:p>
        </w:tc>
        <w:tc>
          <w:tcPr>
            <w:tcW w:w="270" w:type="dxa"/>
          </w:tcPr>
          <w:p w14:paraId="738AD979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0C5EDA5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270" w:type="dxa"/>
          </w:tcPr>
          <w:p w14:paraId="343AA1FE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86558F3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270" w:type="dxa"/>
          </w:tcPr>
          <w:p w14:paraId="73124DA6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39BE4F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14:paraId="6246B0D8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FB27A2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</w:tr>
      <w:tr w:rsidR="00C00160" w:rsidRPr="0054265C" w14:paraId="20151336" w14:textId="77777777" w:rsidTr="00531B6D">
        <w:trPr>
          <w:trHeight w:val="409"/>
        </w:trPr>
        <w:tc>
          <w:tcPr>
            <w:tcW w:w="3690" w:type="dxa"/>
          </w:tcPr>
          <w:p w14:paraId="7140CCE2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5E00EB51" w14:textId="77777777" w:rsidR="00C00160" w:rsidRPr="0054265C" w:rsidRDefault="00C00160" w:rsidP="00531B6D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64506DF2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C96CFDA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0B0D076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5A3A18DB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D8692C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664767C4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64BF8B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C00160" w:rsidRPr="0054265C" w14:paraId="18E47A6C" w14:textId="77777777" w:rsidTr="00531B6D">
        <w:trPr>
          <w:trHeight w:val="409"/>
        </w:trPr>
        <w:tc>
          <w:tcPr>
            <w:tcW w:w="3690" w:type="dxa"/>
          </w:tcPr>
          <w:p w14:paraId="638EBEAE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635FEA9" w14:textId="77777777" w:rsidR="00C00160" w:rsidRPr="0054265C" w:rsidRDefault="00C00160" w:rsidP="00531B6D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077975A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56F61835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3A0B9227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8F2C765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D856BE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3A8483D3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C21677" w14:textId="77777777" w:rsidR="00C00160" w:rsidRPr="0054265C" w:rsidRDefault="00C00160" w:rsidP="00531B6D">
            <w:pPr>
              <w:tabs>
                <w:tab w:val="decimal" w:pos="791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C00160" w:rsidRPr="0054265C" w14:paraId="3FCF5511" w14:textId="77777777" w:rsidTr="00531B6D">
        <w:trPr>
          <w:trHeight w:val="409"/>
        </w:trPr>
        <w:tc>
          <w:tcPr>
            <w:tcW w:w="3690" w:type="dxa"/>
          </w:tcPr>
          <w:p w14:paraId="103934A3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สวัสดิการอื่น ๆ</w:t>
            </w:r>
          </w:p>
        </w:tc>
        <w:tc>
          <w:tcPr>
            <w:tcW w:w="270" w:type="dxa"/>
          </w:tcPr>
          <w:p w14:paraId="7DA51BEA" w14:textId="77777777" w:rsidR="00C00160" w:rsidRPr="0054265C" w:rsidRDefault="00C00160" w:rsidP="00531B6D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2CE3E2" w14:textId="77777777" w:rsidR="00C00160" w:rsidRPr="0054265C" w:rsidRDefault="00C00160" w:rsidP="00531B6D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4F2F22F4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5E5CB9EA" w14:textId="77777777" w:rsidR="00C00160" w:rsidRPr="0054265C" w:rsidRDefault="00C00160" w:rsidP="00531B6D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26552698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B64DDE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BD5FD6A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679517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</w:tr>
      <w:tr w:rsidR="00C00160" w:rsidRPr="0054265C" w14:paraId="3277965E" w14:textId="77777777" w:rsidTr="00531B6D">
        <w:trPr>
          <w:trHeight w:val="64"/>
        </w:trPr>
        <w:tc>
          <w:tcPr>
            <w:tcW w:w="3690" w:type="dxa"/>
            <w:vAlign w:val="bottom"/>
          </w:tcPr>
          <w:p w14:paraId="0FFF527B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1" w:name="_Hlk253748638"/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510C0256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C28C49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8CADB4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9C6C" w14:textId="77777777" w:rsidR="00C00160" w:rsidRPr="0054265C" w:rsidRDefault="00C00160" w:rsidP="00531B6D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ADA065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EF0F45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2995F7" w14:textId="77777777" w:rsidR="00C00160" w:rsidRPr="0054265C" w:rsidRDefault="00C00160" w:rsidP="00531B6D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6B2503" w14:textId="77777777" w:rsidR="00C00160" w:rsidRPr="0054265C" w:rsidRDefault="00C00160" w:rsidP="00531B6D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</w:t>
            </w:r>
          </w:p>
        </w:tc>
      </w:tr>
      <w:bookmarkEnd w:id="11"/>
    </w:tbl>
    <w:p w14:paraId="30D0696B" w14:textId="77777777" w:rsidR="00C00160" w:rsidRPr="0054265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</w:rPr>
      </w:pPr>
    </w:p>
    <w:p w14:paraId="4668FC79" w14:textId="77777777" w:rsidR="00C00160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Pr="0054265C">
        <w:rPr>
          <w:rFonts w:asciiTheme="majorBidi" w:hAnsiTheme="majorBidi" w:cstheme="majorBidi"/>
          <w:sz w:val="30"/>
          <w:szCs w:val="30"/>
        </w:rPr>
        <w:t>3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ถึงอัตราร้อยละ </w:t>
      </w:r>
      <w:r w:rsidRPr="0054265C">
        <w:rPr>
          <w:rFonts w:asciiTheme="majorBidi" w:hAnsiTheme="majorBidi" w:cstheme="majorBidi"/>
          <w:sz w:val="30"/>
          <w:szCs w:val="30"/>
        </w:rPr>
        <w:t>10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ของ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>เงินเดือน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ถึงอัตราร้อยละ</w:t>
      </w:r>
      <w:r w:rsidRPr="0054265C">
        <w:rPr>
          <w:rFonts w:asciiTheme="majorBidi" w:hAnsiTheme="majorBidi" w:cstheme="majorBidi"/>
          <w:spacing w:val="-2"/>
          <w:sz w:val="30"/>
          <w:szCs w:val="30"/>
        </w:rPr>
        <w:t xml:space="preserve"> 10</w:t>
      </w:r>
      <w:r w:rsidRPr="0054265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</w:t>
      </w:r>
      <w:r w:rsidRPr="0054265C">
        <w:rPr>
          <w:rFonts w:asciiTheme="majorBidi" w:hAnsiTheme="majorBidi" w:cstheme="majorBidi"/>
          <w:sz w:val="30"/>
          <w:szCs w:val="30"/>
          <w:cs/>
        </w:rPr>
        <w:t>เดือน กองทุนสำรองเลี้ยงชีพนี้ได้ จดทะเบียนเป็นกองทุนสำรองเลี้ยงชีพตามข้อกำหนดของกระทรวงการคลังและจัดการกองทุน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>โดยผู้จัดการกองทุนที่ได้รับอนุญาต</w:t>
      </w: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4AA7630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ค่าใช้จ่ายตามลักษณะ</w:t>
      </w:r>
    </w:p>
    <w:p w14:paraId="5A84ED2C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170"/>
        <w:gridCol w:w="265"/>
        <w:gridCol w:w="1175"/>
        <w:gridCol w:w="265"/>
        <w:gridCol w:w="1157"/>
        <w:gridCol w:w="241"/>
        <w:gridCol w:w="1218"/>
      </w:tblGrid>
      <w:tr w:rsidR="00C00160" w:rsidRPr="0054265C" w14:paraId="0FBFA6E0" w14:textId="77777777" w:rsidTr="00531B6D">
        <w:trPr>
          <w:tblHeader/>
        </w:trPr>
        <w:tc>
          <w:tcPr>
            <w:tcW w:w="2038" w:type="pct"/>
          </w:tcPr>
          <w:p w14:paraId="388B93BE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5DAFA2EF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360A8C88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4DBE11DA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7FA5781A" w14:textId="77777777" w:rsidTr="00531B6D">
        <w:trPr>
          <w:tblHeader/>
        </w:trPr>
        <w:tc>
          <w:tcPr>
            <w:tcW w:w="2038" w:type="pct"/>
          </w:tcPr>
          <w:p w14:paraId="46718836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C83593C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3" w:type="pct"/>
          </w:tcPr>
          <w:p w14:paraId="26030F91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E78ED10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</w:tcPr>
          <w:p w14:paraId="602B7246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14:paraId="7DCBE41B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0" w:type="pct"/>
          </w:tcPr>
          <w:p w14:paraId="11FAE99B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1E09448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7DEEB70B" w14:textId="77777777" w:rsidTr="00531B6D">
        <w:trPr>
          <w:tblHeader/>
        </w:trPr>
        <w:tc>
          <w:tcPr>
            <w:tcW w:w="2038" w:type="pct"/>
          </w:tcPr>
          <w:p w14:paraId="09FD7782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2" w:type="pct"/>
            <w:gridSpan w:val="7"/>
          </w:tcPr>
          <w:p w14:paraId="5BDE65A8" w14:textId="77777777" w:rsidR="00C00160" w:rsidRPr="0054265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1E4D6842" w14:textId="77777777" w:rsidTr="00531B6D">
        <w:tc>
          <w:tcPr>
            <w:tcW w:w="2038" w:type="pct"/>
            <w:vAlign w:val="bottom"/>
          </w:tcPr>
          <w:p w14:paraId="49F1191B" w14:textId="77777777" w:rsidR="00C00160" w:rsidRPr="0054265C" w:rsidRDefault="00C00160" w:rsidP="00531B6D">
            <w:pPr>
              <w:ind w:left="256" w:right="-168" w:hanging="2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15D013E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143" w:type="pct"/>
            <w:vAlign w:val="bottom"/>
          </w:tcPr>
          <w:p w14:paraId="28057899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74F04D96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  <w:tc>
          <w:tcPr>
            <w:tcW w:w="143" w:type="pct"/>
            <w:vAlign w:val="bottom"/>
          </w:tcPr>
          <w:p w14:paraId="41DD62B0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51FC2B1" w14:textId="77777777" w:rsidR="00C00160" w:rsidRPr="0054265C" w:rsidRDefault="00C00160" w:rsidP="00531B6D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116</w:t>
            </w:r>
          </w:p>
        </w:tc>
        <w:tc>
          <w:tcPr>
            <w:tcW w:w="130" w:type="pct"/>
            <w:vAlign w:val="bottom"/>
          </w:tcPr>
          <w:p w14:paraId="0E7CE874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68EE700C" w14:textId="77777777" w:rsidR="00C00160" w:rsidRPr="0054265C" w:rsidRDefault="00C00160" w:rsidP="00531B6D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155</w:t>
            </w:r>
          </w:p>
        </w:tc>
      </w:tr>
      <w:tr w:rsidR="00C00160" w:rsidRPr="0054265C" w14:paraId="5C6C3227" w14:textId="77777777" w:rsidTr="00531B6D">
        <w:tc>
          <w:tcPr>
            <w:tcW w:w="2038" w:type="pct"/>
            <w:vAlign w:val="bottom"/>
          </w:tcPr>
          <w:p w14:paraId="1AA57509" w14:textId="77777777" w:rsidR="00C00160" w:rsidRPr="0054265C" w:rsidRDefault="00C00160" w:rsidP="00531B6D">
            <w:pPr>
              <w:ind w:left="256" w:right="-168" w:hanging="274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เงินเดือน ค่าแรง และผลประโยชน์อื่น</w:t>
            </w:r>
            <w:r w:rsidRPr="0054265C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54265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879191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143" w:type="pct"/>
            <w:vAlign w:val="bottom"/>
          </w:tcPr>
          <w:p w14:paraId="63E84376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070F343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138</w:t>
            </w:r>
          </w:p>
        </w:tc>
        <w:tc>
          <w:tcPr>
            <w:tcW w:w="143" w:type="pct"/>
            <w:vAlign w:val="bottom"/>
          </w:tcPr>
          <w:p w14:paraId="683132AB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271C873" w14:textId="77777777" w:rsidR="00C00160" w:rsidRPr="0054265C" w:rsidRDefault="00C00160" w:rsidP="00531B6D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</w:t>
            </w:r>
          </w:p>
        </w:tc>
        <w:tc>
          <w:tcPr>
            <w:tcW w:w="130" w:type="pct"/>
            <w:vAlign w:val="bottom"/>
          </w:tcPr>
          <w:p w14:paraId="2223C70F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19857C6" w14:textId="77777777" w:rsidR="00C00160" w:rsidRPr="0054265C" w:rsidRDefault="00C00160" w:rsidP="00531B6D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79</w:t>
            </w:r>
          </w:p>
        </w:tc>
      </w:tr>
      <w:tr w:rsidR="00C00160" w:rsidRPr="0054265C" w14:paraId="5AC79B29" w14:textId="77777777" w:rsidTr="00531B6D">
        <w:tc>
          <w:tcPr>
            <w:tcW w:w="2038" w:type="pct"/>
            <w:vAlign w:val="bottom"/>
          </w:tcPr>
          <w:p w14:paraId="3DCCD93C" w14:textId="77777777" w:rsidR="00C00160" w:rsidRPr="0054265C" w:rsidRDefault="00C00160" w:rsidP="00531B6D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6B6AF2E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143" w:type="pct"/>
            <w:vAlign w:val="bottom"/>
          </w:tcPr>
          <w:p w14:paraId="596B767D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AAD8024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143" w:type="pct"/>
            <w:vAlign w:val="bottom"/>
          </w:tcPr>
          <w:p w14:paraId="3D1999AE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296F52" w14:textId="77777777" w:rsidR="00C00160" w:rsidRPr="0054265C" w:rsidRDefault="00C00160" w:rsidP="00531B6D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  <w:tc>
          <w:tcPr>
            <w:tcW w:w="130" w:type="pct"/>
            <w:vAlign w:val="bottom"/>
          </w:tcPr>
          <w:p w14:paraId="42A05EBA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1D5ED96B" w14:textId="77777777" w:rsidR="00C00160" w:rsidRPr="0054265C" w:rsidRDefault="00C00160" w:rsidP="00531B6D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</w:tr>
      <w:tr w:rsidR="00C00160" w:rsidRPr="0054265C" w14:paraId="6BE9C769" w14:textId="77777777" w:rsidTr="00531B6D">
        <w:tc>
          <w:tcPr>
            <w:tcW w:w="2038" w:type="pct"/>
            <w:vAlign w:val="bottom"/>
          </w:tcPr>
          <w:p w14:paraId="36986410" w14:textId="77777777" w:rsidR="00C00160" w:rsidRPr="0054265C" w:rsidRDefault="00C00160" w:rsidP="00531B6D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ต้นทุนขายอสังหาริมทรัพย์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F43906F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127</w:t>
            </w:r>
          </w:p>
        </w:tc>
        <w:tc>
          <w:tcPr>
            <w:tcW w:w="143" w:type="pct"/>
            <w:vAlign w:val="bottom"/>
          </w:tcPr>
          <w:p w14:paraId="2E08A4E7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CAAFCB3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43" w:type="pct"/>
            <w:vAlign w:val="bottom"/>
          </w:tcPr>
          <w:p w14:paraId="66AD1D24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43DE2C" w14:textId="77777777" w:rsidR="00C00160" w:rsidRPr="0054265C" w:rsidRDefault="00C00160" w:rsidP="00531B6D">
            <w:pPr>
              <w:pStyle w:val="BodyText"/>
              <w:tabs>
                <w:tab w:val="decimal" w:pos="630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130" w:type="pct"/>
            <w:vAlign w:val="bottom"/>
          </w:tcPr>
          <w:p w14:paraId="38AF0DA2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2EAADCEA" w14:textId="77777777" w:rsidR="00C00160" w:rsidRPr="0054265C" w:rsidRDefault="00C00160" w:rsidP="00531B6D">
            <w:pPr>
              <w:pStyle w:val="BodyText"/>
              <w:tabs>
                <w:tab w:val="decimal" w:pos="660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C00160" w:rsidRPr="0054265C" w14:paraId="7DAE7AF9" w14:textId="77777777" w:rsidTr="00531B6D">
        <w:tc>
          <w:tcPr>
            <w:tcW w:w="2038" w:type="pct"/>
            <w:vAlign w:val="bottom"/>
          </w:tcPr>
          <w:p w14:paraId="0293EF26" w14:textId="77777777" w:rsidR="00C00160" w:rsidRPr="0054265C" w:rsidRDefault="00C00160" w:rsidP="00531B6D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ค่าที่ปรึกษาและค่าธรรมเนียมอื่น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04A3CC8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143" w:type="pct"/>
            <w:vAlign w:val="bottom"/>
          </w:tcPr>
          <w:p w14:paraId="3B0A6C12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9E0CDD8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43" w:type="pct"/>
            <w:vAlign w:val="bottom"/>
          </w:tcPr>
          <w:p w14:paraId="6045A2D8" w14:textId="77777777" w:rsidR="00C00160" w:rsidRPr="0054265C" w:rsidRDefault="00C00160" w:rsidP="00531B6D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A852E54" w14:textId="77777777" w:rsidR="00C00160" w:rsidRPr="0054265C" w:rsidRDefault="00C00160" w:rsidP="00531B6D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115</w:t>
            </w:r>
          </w:p>
        </w:tc>
        <w:tc>
          <w:tcPr>
            <w:tcW w:w="130" w:type="pct"/>
            <w:vAlign w:val="bottom"/>
          </w:tcPr>
          <w:p w14:paraId="124F4202" w14:textId="77777777" w:rsidR="00C00160" w:rsidRPr="0054265C" w:rsidRDefault="00C00160" w:rsidP="00531B6D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05A3F303" w14:textId="77777777" w:rsidR="00C00160" w:rsidRPr="0054265C" w:rsidRDefault="00C00160" w:rsidP="00531B6D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</w:t>
            </w:r>
          </w:p>
        </w:tc>
      </w:tr>
      <w:tr w:rsidR="00C00160" w:rsidRPr="0054265C" w14:paraId="2CB369DE" w14:textId="77777777" w:rsidTr="00531B6D">
        <w:tc>
          <w:tcPr>
            <w:tcW w:w="2038" w:type="pct"/>
            <w:vAlign w:val="bottom"/>
          </w:tcPr>
          <w:p w14:paraId="29B0AE33" w14:textId="77777777" w:rsidR="00C00160" w:rsidRPr="0054265C" w:rsidRDefault="00C00160" w:rsidP="00531B6D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A17AB39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143" w:type="pct"/>
            <w:vAlign w:val="bottom"/>
          </w:tcPr>
          <w:p w14:paraId="79109B98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D2E1A05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143" w:type="pct"/>
            <w:vAlign w:val="bottom"/>
          </w:tcPr>
          <w:p w14:paraId="3CA8F8C6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95C9E4B" w14:textId="77777777" w:rsidR="00C00160" w:rsidRPr="0054265C" w:rsidRDefault="00C00160" w:rsidP="00531B6D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30" w:type="pct"/>
            <w:vAlign w:val="bottom"/>
          </w:tcPr>
          <w:p w14:paraId="31317F56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2EEC2C9" w14:textId="77777777" w:rsidR="00C00160" w:rsidRPr="0054265C" w:rsidRDefault="00C00160" w:rsidP="00531B6D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C00160" w:rsidRPr="0054265C" w14:paraId="26FDC4FC" w14:textId="77777777" w:rsidTr="00531B6D">
        <w:tc>
          <w:tcPr>
            <w:tcW w:w="2038" w:type="pct"/>
            <w:vAlign w:val="bottom"/>
          </w:tcPr>
          <w:p w14:paraId="79F1431C" w14:textId="77777777" w:rsidR="00C00160" w:rsidRPr="0054265C" w:rsidRDefault="00C00160" w:rsidP="00531B6D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ค่าใช้จ่ายโฆษณา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37A884BB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143" w:type="pct"/>
            <w:vAlign w:val="bottom"/>
          </w:tcPr>
          <w:p w14:paraId="56F8C1A4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02983E7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43" w:type="pct"/>
            <w:vAlign w:val="bottom"/>
          </w:tcPr>
          <w:p w14:paraId="73B5E7CB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48A3D66" w14:textId="77777777" w:rsidR="00C00160" w:rsidRPr="0054265C" w:rsidRDefault="00C00160" w:rsidP="00531B6D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130" w:type="pct"/>
            <w:vAlign w:val="bottom"/>
          </w:tcPr>
          <w:p w14:paraId="66624632" w14:textId="77777777" w:rsidR="00C00160" w:rsidRPr="0054265C" w:rsidRDefault="00C00160" w:rsidP="00531B6D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632BEBB1" w14:textId="77777777" w:rsidR="00C00160" w:rsidRPr="0054265C" w:rsidRDefault="00C00160" w:rsidP="00531B6D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</w:t>
            </w:r>
          </w:p>
        </w:tc>
      </w:tr>
    </w:tbl>
    <w:p w14:paraId="707ACFA9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327D779D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12628732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68E955BD" w14:textId="77777777" w:rsidR="00C00160" w:rsidRPr="0054265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  <w:r w:rsidRPr="0054265C">
        <w:rPr>
          <w:rFonts w:asciiTheme="majorBidi" w:hAnsiTheme="majorBidi" w:cstheme="majorBidi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5A8B25ED" w14:textId="77777777" w:rsidR="00C00160" w:rsidRPr="0054265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66"/>
        <w:gridCol w:w="1187"/>
        <w:gridCol w:w="286"/>
        <w:gridCol w:w="1175"/>
        <w:gridCol w:w="253"/>
        <w:gridCol w:w="1215"/>
        <w:gridCol w:w="273"/>
        <w:gridCol w:w="1239"/>
      </w:tblGrid>
      <w:tr w:rsidR="00C00160" w:rsidRPr="0054265C" w14:paraId="2D3AA801" w14:textId="77777777" w:rsidTr="00531B6D">
        <w:trPr>
          <w:trHeight w:val="410"/>
        </w:trPr>
        <w:tc>
          <w:tcPr>
            <w:tcW w:w="1906" w:type="pct"/>
          </w:tcPr>
          <w:p w14:paraId="273ACF03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6" w:type="pct"/>
            <w:gridSpan w:val="3"/>
          </w:tcPr>
          <w:p w14:paraId="16247EBC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111EA135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9" w:type="pct"/>
            <w:gridSpan w:val="3"/>
          </w:tcPr>
          <w:p w14:paraId="5F1B167D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38474E66" w14:textId="77777777" w:rsidTr="00531B6D">
        <w:trPr>
          <w:trHeight w:val="410"/>
        </w:trPr>
        <w:tc>
          <w:tcPr>
            <w:tcW w:w="1906" w:type="pct"/>
          </w:tcPr>
          <w:p w14:paraId="3E4C0C19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0678FDD7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7" w:type="pct"/>
          </w:tcPr>
          <w:p w14:paraId="6AAEE404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526E4F29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9" w:type="pct"/>
          </w:tcPr>
          <w:p w14:paraId="6CDFAC56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</w:tcPr>
          <w:p w14:paraId="5BE35447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0" w:type="pct"/>
          </w:tcPr>
          <w:p w14:paraId="3B251D82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19E9C56B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3E86A92D" w14:textId="77777777" w:rsidTr="00531B6D">
        <w:trPr>
          <w:trHeight w:val="423"/>
        </w:trPr>
        <w:tc>
          <w:tcPr>
            <w:tcW w:w="1906" w:type="pct"/>
          </w:tcPr>
          <w:p w14:paraId="22975F32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94" w:type="pct"/>
            <w:gridSpan w:val="7"/>
          </w:tcPr>
          <w:p w14:paraId="242BC739" w14:textId="77777777" w:rsidR="00C00160" w:rsidRPr="0054265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4B891510" w14:textId="77777777" w:rsidTr="00531B6D">
        <w:trPr>
          <w:trHeight w:val="410"/>
        </w:trPr>
        <w:tc>
          <w:tcPr>
            <w:tcW w:w="1906" w:type="pct"/>
          </w:tcPr>
          <w:p w14:paraId="4F150A86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</w:t>
            </w: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ปัจจุบัน</w:t>
            </w:r>
          </w:p>
        </w:tc>
        <w:tc>
          <w:tcPr>
            <w:tcW w:w="653" w:type="pct"/>
            <w:shd w:val="clear" w:color="auto" w:fill="auto"/>
          </w:tcPr>
          <w:p w14:paraId="75419516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" w:type="pct"/>
          </w:tcPr>
          <w:p w14:paraId="70016819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010371B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9" w:type="pct"/>
          </w:tcPr>
          <w:p w14:paraId="7C2DF28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</w:tcPr>
          <w:p w14:paraId="09BD698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287230F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</w:tcPr>
          <w:p w14:paraId="5558D24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00160" w:rsidRPr="0054265C" w14:paraId="60215A6D" w14:textId="77777777" w:rsidTr="00531B6D">
        <w:trPr>
          <w:trHeight w:val="398"/>
        </w:trPr>
        <w:tc>
          <w:tcPr>
            <w:tcW w:w="1906" w:type="pct"/>
          </w:tcPr>
          <w:p w14:paraId="64F9E405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653" w:type="pct"/>
            <w:shd w:val="clear" w:color="auto" w:fill="auto"/>
          </w:tcPr>
          <w:p w14:paraId="61AD9285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157" w:type="pct"/>
          </w:tcPr>
          <w:p w14:paraId="5ADAD813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18A02FFD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  <w:tc>
          <w:tcPr>
            <w:tcW w:w="139" w:type="pct"/>
          </w:tcPr>
          <w:p w14:paraId="545DC3A4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2C27566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0" w:type="pct"/>
          </w:tcPr>
          <w:p w14:paraId="7C2A6F80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030489A6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</w:tr>
      <w:tr w:rsidR="00C00160" w:rsidRPr="0054265C" w14:paraId="6C0158CA" w14:textId="77777777" w:rsidTr="00531B6D">
        <w:trPr>
          <w:trHeight w:val="155"/>
        </w:trPr>
        <w:tc>
          <w:tcPr>
            <w:tcW w:w="1906" w:type="pct"/>
          </w:tcPr>
          <w:p w14:paraId="7A96FF7B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53" w:type="pct"/>
            <w:shd w:val="clear" w:color="auto" w:fill="auto"/>
          </w:tcPr>
          <w:p w14:paraId="0DD41A82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" w:type="pct"/>
          </w:tcPr>
          <w:p w14:paraId="1D09946B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pct"/>
          </w:tcPr>
          <w:p w14:paraId="138F8046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pct"/>
          </w:tcPr>
          <w:p w14:paraId="0338C823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8" w:type="pct"/>
          </w:tcPr>
          <w:p w14:paraId="34629DDD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0" w:type="pct"/>
          </w:tcPr>
          <w:p w14:paraId="464EF523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pct"/>
          </w:tcPr>
          <w:p w14:paraId="5E1F25F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00160" w:rsidRPr="0054265C" w14:paraId="6151F405" w14:textId="77777777" w:rsidTr="00531B6D">
        <w:trPr>
          <w:trHeight w:val="423"/>
        </w:trPr>
        <w:tc>
          <w:tcPr>
            <w:tcW w:w="1906" w:type="pct"/>
          </w:tcPr>
          <w:p w14:paraId="0AB81D38" w14:textId="77777777" w:rsidR="00C00160" w:rsidRPr="0054265C" w:rsidRDefault="00C00160" w:rsidP="00531B6D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53" w:type="pct"/>
            <w:shd w:val="clear" w:color="auto" w:fill="auto"/>
          </w:tcPr>
          <w:p w14:paraId="5445AD1B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" w:type="pct"/>
          </w:tcPr>
          <w:p w14:paraId="100ED4C1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404B1D4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6326D0F4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632B10A8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62AEC14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37AF7616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16946647" w14:textId="77777777" w:rsidTr="00531B6D">
        <w:trPr>
          <w:trHeight w:val="398"/>
        </w:trPr>
        <w:tc>
          <w:tcPr>
            <w:tcW w:w="1906" w:type="pct"/>
          </w:tcPr>
          <w:p w14:paraId="200B4F57" w14:textId="77777777" w:rsidR="00C00160" w:rsidRPr="0054265C" w:rsidRDefault="00C00160" w:rsidP="00531B6D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53" w:type="pct"/>
            <w:shd w:val="clear" w:color="auto" w:fill="auto"/>
          </w:tcPr>
          <w:p w14:paraId="6CEF892E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157" w:type="pct"/>
          </w:tcPr>
          <w:p w14:paraId="3C6E9BF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7A629FCE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115</w:t>
            </w:r>
          </w:p>
        </w:tc>
        <w:tc>
          <w:tcPr>
            <w:tcW w:w="139" w:type="pct"/>
          </w:tcPr>
          <w:p w14:paraId="3499A7CF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05C7815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50" w:type="pct"/>
          </w:tcPr>
          <w:p w14:paraId="51BA024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67F75568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C00160" w:rsidRPr="0054265C" w14:paraId="530FEC37" w14:textId="77777777" w:rsidTr="00531B6D">
        <w:trPr>
          <w:trHeight w:val="410"/>
        </w:trPr>
        <w:tc>
          <w:tcPr>
            <w:tcW w:w="1906" w:type="pct"/>
          </w:tcPr>
          <w:p w14:paraId="5624700F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ภาษีเงินได้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EBC71D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</w:t>
            </w:r>
          </w:p>
        </w:tc>
        <w:tc>
          <w:tcPr>
            <w:tcW w:w="157" w:type="pct"/>
          </w:tcPr>
          <w:p w14:paraId="4642914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02CD3B26" w14:textId="77777777" w:rsidR="00C00160" w:rsidRPr="0054265C" w:rsidRDefault="00C00160" w:rsidP="00531B6D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207</w:t>
            </w:r>
          </w:p>
        </w:tc>
        <w:tc>
          <w:tcPr>
            <w:tcW w:w="139" w:type="pct"/>
          </w:tcPr>
          <w:p w14:paraId="1662E42B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bottom w:val="double" w:sz="4" w:space="0" w:color="auto"/>
            </w:tcBorders>
          </w:tcPr>
          <w:p w14:paraId="6AD80469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150" w:type="pct"/>
          </w:tcPr>
          <w:p w14:paraId="7C2E293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double" w:sz="4" w:space="0" w:color="auto"/>
            </w:tcBorders>
          </w:tcPr>
          <w:p w14:paraId="11F0844B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</w:t>
            </w:r>
          </w:p>
        </w:tc>
      </w:tr>
    </w:tbl>
    <w:p w14:paraId="24E5D1F3" w14:textId="77777777" w:rsidR="00C00160" w:rsidRDefault="00C00160" w:rsidP="00C00160">
      <w:pPr>
        <w:ind w:left="54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54265C" w14:paraId="37C899A2" w14:textId="77777777" w:rsidTr="00531B6D">
        <w:trPr>
          <w:trHeight w:val="20"/>
          <w:tblHeader/>
        </w:trPr>
        <w:tc>
          <w:tcPr>
            <w:tcW w:w="3042" w:type="dxa"/>
          </w:tcPr>
          <w:p w14:paraId="1FB41432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5A778F7D" w14:textId="77777777" w:rsidR="00C00160" w:rsidRPr="0054265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C00160" w:rsidRPr="0054265C" w14:paraId="3E3DBA8D" w14:textId="77777777" w:rsidTr="00531B6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25BAB2EC" w14:textId="77777777" w:rsidR="00C00160" w:rsidRPr="0054265C" w:rsidRDefault="00C00160" w:rsidP="00531B6D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066EBDC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617293E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3A0788F" w14:textId="77777777" w:rsidR="00C00160" w:rsidRPr="0054265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0CD1C19C" w14:textId="77777777" w:rsidTr="00531B6D">
        <w:trPr>
          <w:trHeight w:val="20"/>
          <w:tblHeader/>
        </w:trPr>
        <w:tc>
          <w:tcPr>
            <w:tcW w:w="3042" w:type="dxa"/>
            <w:vMerge/>
          </w:tcPr>
          <w:p w14:paraId="612A7A54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35A3D0D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88EB5C5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5E02A39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43C0968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4E5AF635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12A4283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3EA6D0F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0AA9208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AB106A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04586AD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F087D58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3BD89B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959D94C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36F216F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00670FB2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54265C" w14:paraId="384CB704" w14:textId="77777777" w:rsidTr="00531B6D">
        <w:trPr>
          <w:trHeight w:val="20"/>
          <w:tblHeader/>
        </w:trPr>
        <w:tc>
          <w:tcPr>
            <w:tcW w:w="3042" w:type="dxa"/>
          </w:tcPr>
          <w:p w14:paraId="65FD3C03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3EF42C1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54265C" w14:paraId="3040C9AC" w14:textId="77777777" w:rsidTr="00531B6D">
        <w:trPr>
          <w:cantSplit/>
          <w:trHeight w:val="20"/>
        </w:trPr>
        <w:tc>
          <w:tcPr>
            <w:tcW w:w="3042" w:type="dxa"/>
          </w:tcPr>
          <w:p w14:paraId="7215D88F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4B21EA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2B1077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6223A04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C80E13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14D0995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966490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19C9B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FFD46F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02981B3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059E521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33B7E1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00160" w:rsidRPr="0054265C" w14:paraId="0A6DFEE6" w14:textId="77777777" w:rsidTr="00531B6D">
        <w:trPr>
          <w:cantSplit/>
          <w:trHeight w:val="20"/>
        </w:trPr>
        <w:tc>
          <w:tcPr>
            <w:tcW w:w="3042" w:type="dxa"/>
          </w:tcPr>
          <w:p w14:paraId="40859630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871" w:type="dxa"/>
            <w:vAlign w:val="bottom"/>
          </w:tcPr>
          <w:p w14:paraId="5FDF8CF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1E2F1421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0F2405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180" w:type="dxa"/>
          </w:tcPr>
          <w:p w14:paraId="73EABBEB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0F382BB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8F2FE26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D0CE7C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2372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1F0BD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BB27B6C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2935A7A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169315FF" w14:textId="77777777" w:rsidTr="00531B6D">
        <w:trPr>
          <w:cantSplit/>
          <w:trHeight w:val="20"/>
        </w:trPr>
        <w:tc>
          <w:tcPr>
            <w:tcW w:w="3042" w:type="dxa"/>
          </w:tcPr>
          <w:p w14:paraId="38D884BD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สินทรัพย์ทางการเงินที่</w:t>
            </w: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</w:t>
            </w:r>
            <w:r w:rsidRPr="0054265C">
              <w:rPr>
                <w:rFonts w:asciiTheme="majorBidi" w:hAnsiTheme="majorBidi" w:hint="cs"/>
                <w:sz w:val="30"/>
                <w:szCs w:val="30"/>
                <w:cs/>
              </w:rPr>
              <w:t>น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14:paraId="65690F9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(44)</w:t>
            </w:r>
          </w:p>
        </w:tc>
        <w:tc>
          <w:tcPr>
            <w:tcW w:w="180" w:type="dxa"/>
            <w:vAlign w:val="bottom"/>
          </w:tcPr>
          <w:p w14:paraId="0A86FD67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14:paraId="77B4161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</w:tcPr>
          <w:p w14:paraId="52C01046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2D3D35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(35)</w:t>
            </w:r>
          </w:p>
        </w:tc>
        <w:tc>
          <w:tcPr>
            <w:tcW w:w="180" w:type="dxa"/>
          </w:tcPr>
          <w:p w14:paraId="204BBA65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143A659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594FB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405305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C01358C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65700C4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160" w:rsidRPr="0054265C" w14:paraId="533A4630" w14:textId="77777777" w:rsidTr="00531B6D">
        <w:trPr>
          <w:cantSplit/>
          <w:trHeight w:val="20"/>
        </w:trPr>
        <w:tc>
          <w:tcPr>
            <w:tcW w:w="3042" w:type="dxa"/>
          </w:tcPr>
          <w:p w14:paraId="23BF9F32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4B068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(40)</w:t>
            </w:r>
          </w:p>
        </w:tc>
        <w:tc>
          <w:tcPr>
            <w:tcW w:w="180" w:type="dxa"/>
            <w:vAlign w:val="bottom"/>
          </w:tcPr>
          <w:p w14:paraId="1E470A58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4918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7B2F0343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D15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(32)</w:t>
            </w:r>
          </w:p>
        </w:tc>
        <w:tc>
          <w:tcPr>
            <w:tcW w:w="180" w:type="dxa"/>
            <w:vAlign w:val="bottom"/>
          </w:tcPr>
          <w:p w14:paraId="065957A0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8350E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C41F4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F029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27ABD1D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B5EC6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DA39080" w14:textId="77777777" w:rsidR="00C00160" w:rsidRPr="0054265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54265C" w14:paraId="490C30D8" w14:textId="77777777" w:rsidTr="00531B6D">
        <w:trPr>
          <w:trHeight w:val="20"/>
          <w:tblHeader/>
        </w:trPr>
        <w:tc>
          <w:tcPr>
            <w:tcW w:w="3042" w:type="dxa"/>
          </w:tcPr>
          <w:p w14:paraId="06EB8261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13F56ABA" w14:textId="77777777" w:rsidR="00C00160" w:rsidRPr="0054265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54265C" w14:paraId="235B3768" w14:textId="77777777" w:rsidTr="00531B6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73BAAF0C" w14:textId="77777777" w:rsidR="00C00160" w:rsidRPr="0054265C" w:rsidRDefault="00C00160" w:rsidP="00531B6D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5BDA64B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6457400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2416F65" w14:textId="77777777" w:rsidR="00C00160" w:rsidRPr="0054265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15DAD60D" w14:textId="77777777" w:rsidTr="00531B6D">
        <w:trPr>
          <w:trHeight w:val="20"/>
          <w:tblHeader/>
        </w:trPr>
        <w:tc>
          <w:tcPr>
            <w:tcW w:w="3042" w:type="dxa"/>
            <w:vMerge/>
          </w:tcPr>
          <w:p w14:paraId="7D694FB8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4C244CD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27A5A06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1807CC17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7E2D501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2B65817B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025155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59B0734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14398DA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794BBB2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957F72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EB246BF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850FF9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669A3B6" w14:textId="77777777" w:rsidR="00C00160" w:rsidRPr="0054265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DBA59E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7116E1A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54265C" w14:paraId="63674D44" w14:textId="77777777" w:rsidTr="00531B6D">
        <w:trPr>
          <w:trHeight w:val="20"/>
          <w:tblHeader/>
        </w:trPr>
        <w:tc>
          <w:tcPr>
            <w:tcW w:w="3042" w:type="dxa"/>
          </w:tcPr>
          <w:p w14:paraId="07526E3E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005BF8E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54265C" w14:paraId="0A6902DF" w14:textId="77777777" w:rsidTr="00531B6D">
        <w:trPr>
          <w:cantSplit/>
          <w:trHeight w:val="20"/>
        </w:trPr>
        <w:tc>
          <w:tcPr>
            <w:tcW w:w="3042" w:type="dxa"/>
          </w:tcPr>
          <w:p w14:paraId="0D0C03C6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20F96B2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B9118DB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287340E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8ECD37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4963A04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07BF53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A43813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C1A97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28F562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E91625" w14:textId="77777777" w:rsidR="00C00160" w:rsidRPr="0054265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5C036C9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00160" w:rsidRPr="0054265C" w14:paraId="4B8C2B72" w14:textId="77777777" w:rsidTr="00531B6D">
        <w:trPr>
          <w:cantSplit/>
          <w:trHeight w:val="20"/>
        </w:trPr>
        <w:tc>
          <w:tcPr>
            <w:tcW w:w="3042" w:type="dxa"/>
          </w:tcPr>
          <w:p w14:paraId="799FD2B7" w14:textId="77777777" w:rsidR="00C00160" w:rsidRPr="0054265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bottom w:val="double" w:sz="4" w:space="0" w:color="auto"/>
            </w:tcBorders>
            <w:vAlign w:val="bottom"/>
          </w:tcPr>
          <w:p w14:paraId="0363AF0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223EF684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double" w:sz="4" w:space="0" w:color="auto"/>
            </w:tcBorders>
            <w:vAlign w:val="bottom"/>
          </w:tcPr>
          <w:p w14:paraId="6483DE4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180" w:type="dxa"/>
            <w:vAlign w:val="bottom"/>
          </w:tcPr>
          <w:p w14:paraId="31F3FA3A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vAlign w:val="bottom"/>
          </w:tcPr>
          <w:p w14:paraId="77D35D2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02A8C7EF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vAlign w:val="bottom"/>
          </w:tcPr>
          <w:p w14:paraId="200AC29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7D6E4A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vAlign w:val="bottom"/>
          </w:tcPr>
          <w:p w14:paraId="6A0DEEE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93A5EF" w14:textId="77777777" w:rsidR="00C00160" w:rsidRPr="0054265C" w:rsidRDefault="00C00160" w:rsidP="00531B6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vAlign w:val="bottom"/>
          </w:tcPr>
          <w:p w14:paraId="42517F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5B6B82CA" w14:textId="77777777" w:rsidR="00C00160" w:rsidRPr="0054265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6855912" w14:textId="77777777" w:rsidR="00C00160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04B6F1A4" w14:textId="77777777" w:rsidR="00C00160" w:rsidRPr="0054265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14:paraId="7960DBD8" w14:textId="77777777" w:rsidR="00C00160" w:rsidRPr="0054265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3"/>
        <w:gridCol w:w="1075"/>
        <w:gridCol w:w="256"/>
        <w:gridCol w:w="1186"/>
        <w:gridCol w:w="275"/>
        <w:gridCol w:w="1076"/>
        <w:gridCol w:w="275"/>
        <w:gridCol w:w="1227"/>
      </w:tblGrid>
      <w:tr w:rsidR="00C00160" w:rsidRPr="0054265C" w14:paraId="214CA4B4" w14:textId="77777777" w:rsidTr="00531B6D">
        <w:trPr>
          <w:tblHeader/>
        </w:trPr>
        <w:tc>
          <w:tcPr>
            <w:tcW w:w="2067" w:type="pct"/>
          </w:tcPr>
          <w:p w14:paraId="13DEE150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33" w:type="pct"/>
            <w:gridSpan w:val="7"/>
          </w:tcPr>
          <w:p w14:paraId="687666A5" w14:textId="77777777" w:rsidR="00C00160" w:rsidRPr="0054265C" w:rsidRDefault="00C00160" w:rsidP="00531B6D">
            <w:pPr>
              <w:pStyle w:val="BodyText"/>
              <w:ind w:left="-198" w:right="-107" w:firstLine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54265C" w14:paraId="3DA3AC62" w14:textId="77777777" w:rsidTr="00531B6D">
        <w:trPr>
          <w:tblHeader/>
        </w:trPr>
        <w:tc>
          <w:tcPr>
            <w:tcW w:w="2067" w:type="pct"/>
          </w:tcPr>
          <w:p w14:paraId="1457624A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14:paraId="77625CA3" w14:textId="77777777" w:rsidR="00C00160" w:rsidRPr="0054265C" w:rsidRDefault="00C00160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0" w:type="pct"/>
          </w:tcPr>
          <w:p w14:paraId="1388DC6B" w14:textId="77777777" w:rsidR="00C00160" w:rsidRPr="0054265C" w:rsidRDefault="00C00160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047CAA73" w14:textId="77777777" w:rsidR="00C00160" w:rsidRPr="0054265C" w:rsidRDefault="00C00160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4D1BD7C9" w14:textId="77777777" w:rsidTr="00531B6D">
        <w:trPr>
          <w:tblHeader/>
        </w:trPr>
        <w:tc>
          <w:tcPr>
            <w:tcW w:w="2067" w:type="pct"/>
          </w:tcPr>
          <w:p w14:paraId="4B1904B1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19D5D305" w14:textId="77777777" w:rsidR="00C00160" w:rsidRPr="0054265C" w:rsidRDefault="00C00160" w:rsidP="00531B6D">
            <w:pPr>
              <w:ind w:left="-198" w:right="-10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0" w:type="pct"/>
          </w:tcPr>
          <w:p w14:paraId="3B0D1CB1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01127CC9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D49CD43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3545D8E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50" w:type="pct"/>
          </w:tcPr>
          <w:p w14:paraId="6695EA33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04689A9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6C164827" w14:textId="77777777" w:rsidTr="00531B6D">
        <w:trPr>
          <w:tblHeader/>
        </w:trPr>
        <w:tc>
          <w:tcPr>
            <w:tcW w:w="2067" w:type="pct"/>
          </w:tcPr>
          <w:p w14:paraId="4032071F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5A480694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0" w:type="pct"/>
          </w:tcPr>
          <w:p w14:paraId="18313F33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34523C6E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51E50494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9ED7995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065E1E7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63C3DD86" w14:textId="77777777" w:rsidR="00C00160" w:rsidRPr="0054265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6200BA28" w14:textId="77777777" w:rsidTr="00531B6D">
        <w:tc>
          <w:tcPr>
            <w:tcW w:w="2067" w:type="pct"/>
          </w:tcPr>
          <w:p w14:paraId="2DDADE48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87" w:type="pct"/>
          </w:tcPr>
          <w:p w14:paraId="408E290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28C8C63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</w:tcPr>
          <w:p w14:paraId="3968E933" w14:textId="77777777" w:rsidR="00C00160" w:rsidRPr="0054265C" w:rsidRDefault="00C00160" w:rsidP="00531B6D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797</w:t>
            </w:r>
          </w:p>
        </w:tc>
        <w:tc>
          <w:tcPr>
            <w:tcW w:w="150" w:type="pct"/>
          </w:tcPr>
          <w:p w14:paraId="08C70C5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7322686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9FCBB3F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82E30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947</w:t>
            </w:r>
          </w:p>
        </w:tc>
      </w:tr>
      <w:tr w:rsidR="00C00160" w:rsidRPr="0054265C" w14:paraId="3875E1DE" w14:textId="77777777" w:rsidTr="00531B6D">
        <w:tc>
          <w:tcPr>
            <w:tcW w:w="2067" w:type="pct"/>
          </w:tcPr>
          <w:p w14:paraId="50F27EC0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87" w:type="pct"/>
          </w:tcPr>
          <w:p w14:paraId="01F56D03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0" w:type="pct"/>
          </w:tcPr>
          <w:p w14:paraId="3F63B6B9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6F65BE9C" w14:textId="77777777" w:rsidR="00C00160" w:rsidRPr="0054265C" w:rsidRDefault="00C00160" w:rsidP="00531B6D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159</w:t>
            </w:r>
          </w:p>
        </w:tc>
        <w:tc>
          <w:tcPr>
            <w:tcW w:w="150" w:type="pct"/>
          </w:tcPr>
          <w:p w14:paraId="2D4E4AA1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2F91C1F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50" w:type="pct"/>
          </w:tcPr>
          <w:p w14:paraId="05CA81B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44DEF550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189</w:t>
            </w:r>
          </w:p>
        </w:tc>
      </w:tr>
      <w:tr w:rsidR="00C00160" w:rsidRPr="0054265C" w14:paraId="7C3823B2" w14:textId="77777777" w:rsidTr="00531B6D">
        <w:tc>
          <w:tcPr>
            <w:tcW w:w="2067" w:type="pct"/>
          </w:tcPr>
          <w:p w14:paraId="1D66D964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87" w:type="pct"/>
            <w:shd w:val="clear" w:color="auto" w:fill="auto"/>
          </w:tcPr>
          <w:p w14:paraId="0DAE9FB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F319614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2C57675E" w14:textId="77777777" w:rsidR="00C00160" w:rsidRPr="0054265C" w:rsidRDefault="00C00160" w:rsidP="00531B6D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150" w:type="pct"/>
          </w:tcPr>
          <w:p w14:paraId="30253C6B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F8BA25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AE00321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0EE4D7D1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(38)</w:t>
            </w:r>
          </w:p>
        </w:tc>
      </w:tr>
      <w:tr w:rsidR="00C00160" w:rsidRPr="0054265C" w14:paraId="1A23538C" w14:textId="77777777" w:rsidTr="00531B6D">
        <w:tc>
          <w:tcPr>
            <w:tcW w:w="2067" w:type="pct"/>
          </w:tcPr>
          <w:p w14:paraId="10BE5B67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87" w:type="pct"/>
            <w:shd w:val="clear" w:color="auto" w:fill="auto"/>
          </w:tcPr>
          <w:p w14:paraId="71C53C1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69EDE47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07C20BF5" w14:textId="77777777" w:rsidR="00C00160" w:rsidRPr="0054265C" w:rsidRDefault="00C00160" w:rsidP="00531B6D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150" w:type="pct"/>
          </w:tcPr>
          <w:p w14:paraId="3A517864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2846B9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D217DB2" w14:textId="77777777" w:rsidR="00C00160" w:rsidRPr="0054265C" w:rsidRDefault="00C00160" w:rsidP="00531B6D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58DFBB5A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73E948B6" w14:textId="77777777" w:rsidTr="00531B6D">
        <w:tc>
          <w:tcPr>
            <w:tcW w:w="2067" w:type="pct"/>
          </w:tcPr>
          <w:p w14:paraId="5848F242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87" w:type="pct"/>
            <w:shd w:val="clear" w:color="auto" w:fill="auto"/>
          </w:tcPr>
          <w:p w14:paraId="0182A40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BDA353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4D37848C" w14:textId="77777777" w:rsidR="00C00160" w:rsidRPr="0054265C" w:rsidRDefault="00C00160" w:rsidP="00531B6D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50" w:type="pct"/>
          </w:tcPr>
          <w:p w14:paraId="65E4DBD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7D2BBB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0A77676C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1C73FDA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</w:tr>
      <w:tr w:rsidR="00C00160" w:rsidRPr="0054265C" w14:paraId="501A9A59" w14:textId="77777777" w:rsidTr="00531B6D">
        <w:tc>
          <w:tcPr>
            <w:tcW w:w="2067" w:type="pct"/>
          </w:tcPr>
          <w:p w14:paraId="57976900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87" w:type="pct"/>
            <w:shd w:val="clear" w:color="auto" w:fill="auto"/>
          </w:tcPr>
          <w:p w14:paraId="66A3FAA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BD35705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35BE34CE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CFCA271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2F0C08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49182349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3E0E9298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</w:tr>
      <w:tr w:rsidR="00C00160" w:rsidRPr="0054265C" w14:paraId="6022A4FB" w14:textId="77777777" w:rsidTr="00531B6D">
        <w:tc>
          <w:tcPr>
            <w:tcW w:w="2067" w:type="pct"/>
          </w:tcPr>
          <w:p w14:paraId="27A02CF6" w14:textId="77777777" w:rsidR="00C00160" w:rsidRPr="0054265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ผลขาดทุนในปีปัจจุบันที่ไม่รับรู้เป็น</w:t>
            </w:r>
            <w:r w:rsidRPr="0054265C">
              <w:rPr>
                <w:rFonts w:asciiTheme="majorBidi" w:hAnsiTheme="majorBidi"/>
                <w:sz w:val="30"/>
                <w:szCs w:val="30"/>
              </w:rPr>
              <w:t xml:space="preserve">  </w:t>
            </w:r>
            <w:r w:rsidRPr="0054265C">
              <w:rPr>
                <w:rFonts w:asciiTheme="majorBidi" w:hAnsiTheme="majorBidi"/>
                <w:sz w:val="30"/>
                <w:szCs w:val="30"/>
              </w:rPr>
              <w:br/>
              <w:t xml:space="preserve">   </w:t>
            </w: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87" w:type="pct"/>
            <w:shd w:val="clear" w:color="auto" w:fill="auto"/>
            <w:vAlign w:val="bottom"/>
          </w:tcPr>
          <w:p w14:paraId="46E9B10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0E396DA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4C3163A8" w14:textId="77777777" w:rsidR="00C00160" w:rsidRPr="0054265C" w:rsidRDefault="00C00160" w:rsidP="00531B6D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0" w:type="pct"/>
            <w:vAlign w:val="bottom"/>
          </w:tcPr>
          <w:p w14:paraId="1DC90DC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45218A4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14:paraId="32C234C9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vAlign w:val="bottom"/>
          </w:tcPr>
          <w:p w14:paraId="5F6FD3F1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204F419E" w14:textId="77777777" w:rsidTr="00531B6D">
        <w:tc>
          <w:tcPr>
            <w:tcW w:w="2067" w:type="pct"/>
          </w:tcPr>
          <w:p w14:paraId="2C20289F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ปรับปรุงสินทรัพย์ภาษีเงินได้สำหรับ</w:t>
            </w:r>
          </w:p>
          <w:p w14:paraId="68C323C4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ผลขาดทุนทางภาษีและผลแตกต่าง</w:t>
            </w:r>
          </w:p>
          <w:p w14:paraId="21400566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ชั่วคราวของปีก่อน</w:t>
            </w:r>
          </w:p>
        </w:tc>
        <w:tc>
          <w:tcPr>
            <w:tcW w:w="587" w:type="pct"/>
            <w:shd w:val="clear" w:color="auto" w:fill="auto"/>
            <w:vAlign w:val="bottom"/>
          </w:tcPr>
          <w:p w14:paraId="301BE2D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38D9075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78FBCD9A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14:paraId="6F0B78D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2627BF8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14:paraId="5DEB556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vAlign w:val="bottom"/>
          </w:tcPr>
          <w:p w14:paraId="2838A644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C00160" w:rsidRPr="0054265C" w14:paraId="2F0190F9" w14:textId="77777777" w:rsidTr="00531B6D">
        <w:tc>
          <w:tcPr>
            <w:tcW w:w="2067" w:type="pct"/>
          </w:tcPr>
          <w:p w14:paraId="1B9505BF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7" w:type="pct"/>
            <w:shd w:val="clear" w:color="auto" w:fill="auto"/>
          </w:tcPr>
          <w:p w14:paraId="3F0A1E7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140" w:type="pct"/>
            <w:shd w:val="clear" w:color="auto" w:fill="auto"/>
          </w:tcPr>
          <w:p w14:paraId="023FB046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5A1644" w14:textId="77777777" w:rsidR="00C00160" w:rsidRPr="0054265C" w:rsidRDefault="00C00160" w:rsidP="00531B6D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</w:t>
            </w:r>
          </w:p>
        </w:tc>
        <w:tc>
          <w:tcPr>
            <w:tcW w:w="150" w:type="pct"/>
          </w:tcPr>
          <w:p w14:paraId="7B150851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70ED058E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22</w:t>
            </w:r>
          </w:p>
        </w:tc>
        <w:tc>
          <w:tcPr>
            <w:tcW w:w="150" w:type="pct"/>
          </w:tcPr>
          <w:p w14:paraId="4FFB1BC9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double" w:sz="4" w:space="0" w:color="auto"/>
            </w:tcBorders>
          </w:tcPr>
          <w:p w14:paraId="6F65C9F4" w14:textId="77777777" w:rsidR="00C00160" w:rsidRPr="0054265C" w:rsidRDefault="00C00160" w:rsidP="00531B6D">
            <w:pPr>
              <w:pStyle w:val="BodyText"/>
              <w:tabs>
                <w:tab w:val="decimal" w:pos="870"/>
              </w:tabs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207</w:t>
            </w:r>
          </w:p>
        </w:tc>
      </w:tr>
    </w:tbl>
    <w:p w14:paraId="6A2379B2" w14:textId="77777777" w:rsidR="00C00160" w:rsidRPr="0054265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54265C">
        <w:rPr>
          <w:rFonts w:asciiTheme="majorBidi" w:hAnsiTheme="majorBidi" w:cstheme="majorBidi"/>
          <w:b/>
          <w:bCs/>
          <w:i/>
          <w:iCs/>
          <w:sz w:val="20"/>
          <w:szCs w:val="20"/>
        </w:rPr>
        <w:br w:type="page"/>
      </w: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090"/>
        <w:gridCol w:w="263"/>
        <w:gridCol w:w="1180"/>
        <w:gridCol w:w="263"/>
        <w:gridCol w:w="1097"/>
        <w:gridCol w:w="300"/>
        <w:gridCol w:w="1172"/>
      </w:tblGrid>
      <w:tr w:rsidR="00C00160" w:rsidRPr="0054265C" w14:paraId="62AB7D89" w14:textId="77777777" w:rsidTr="00531B6D">
        <w:trPr>
          <w:tblHeader/>
        </w:trPr>
        <w:tc>
          <w:tcPr>
            <w:tcW w:w="2066" w:type="pct"/>
          </w:tcPr>
          <w:p w14:paraId="6E008850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934" w:type="pct"/>
            <w:gridSpan w:val="7"/>
          </w:tcPr>
          <w:p w14:paraId="257A5F6C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5B75E2BE" w14:textId="77777777" w:rsidTr="00531B6D">
        <w:trPr>
          <w:tblHeader/>
        </w:trPr>
        <w:tc>
          <w:tcPr>
            <w:tcW w:w="2066" w:type="pct"/>
          </w:tcPr>
          <w:p w14:paraId="67FBDFA9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pct"/>
            <w:gridSpan w:val="3"/>
          </w:tcPr>
          <w:p w14:paraId="44C05001" w14:textId="77777777" w:rsidR="00C00160" w:rsidRPr="0054265C" w:rsidRDefault="00C00160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4" w:type="pct"/>
          </w:tcPr>
          <w:p w14:paraId="20CA08A3" w14:textId="77777777" w:rsidR="00C00160" w:rsidRPr="0054265C" w:rsidRDefault="00C00160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5" w:type="pct"/>
            <w:gridSpan w:val="3"/>
          </w:tcPr>
          <w:p w14:paraId="01BA19A1" w14:textId="77777777" w:rsidR="00C00160" w:rsidRPr="0054265C" w:rsidRDefault="00C00160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7769D136" w14:textId="77777777" w:rsidTr="00531B6D">
        <w:trPr>
          <w:tblHeader/>
        </w:trPr>
        <w:tc>
          <w:tcPr>
            <w:tcW w:w="2066" w:type="pct"/>
          </w:tcPr>
          <w:p w14:paraId="54888823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14DB93E3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4" w:type="pct"/>
          </w:tcPr>
          <w:p w14:paraId="46C537E4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6FE0A29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AD882B0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4F1A71D4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64" w:type="pct"/>
          </w:tcPr>
          <w:p w14:paraId="448DAE54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0A659DF7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14DDBA67" w14:textId="77777777" w:rsidTr="00531B6D">
        <w:trPr>
          <w:tblHeader/>
        </w:trPr>
        <w:tc>
          <w:tcPr>
            <w:tcW w:w="2066" w:type="pct"/>
          </w:tcPr>
          <w:p w14:paraId="318C0592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63BE7CBE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1DC46289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204EFA0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44" w:type="pct"/>
          </w:tcPr>
          <w:p w14:paraId="62697609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02E217DB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4" w:type="pct"/>
          </w:tcPr>
          <w:p w14:paraId="36B9E535" w14:textId="77777777" w:rsidR="00C00160" w:rsidRPr="0054265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49AE206" w14:textId="77777777" w:rsidR="00C00160" w:rsidRPr="0054265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0B55364F" w14:textId="77777777" w:rsidTr="00531B6D">
        <w:tc>
          <w:tcPr>
            <w:tcW w:w="2066" w:type="pct"/>
          </w:tcPr>
          <w:p w14:paraId="1944BA11" w14:textId="77777777" w:rsidR="00C00160" w:rsidRPr="0054265C" w:rsidRDefault="00C00160" w:rsidP="00531B6D">
            <w:pPr>
              <w:tabs>
                <w:tab w:val="left" w:pos="11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96" w:type="pct"/>
          </w:tcPr>
          <w:p w14:paraId="7CA2DDF0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F29302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14:paraId="3A284A37" w14:textId="77777777" w:rsidR="00C00160" w:rsidRPr="0054265C" w:rsidRDefault="00C00160" w:rsidP="00531B6D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44" w:type="pct"/>
          </w:tcPr>
          <w:p w14:paraId="36B3ECDC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2F927556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4" w:type="pct"/>
          </w:tcPr>
          <w:p w14:paraId="20AC2DAD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0860F9A0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461</w:t>
            </w:r>
          </w:p>
        </w:tc>
      </w:tr>
      <w:tr w:rsidR="00C00160" w:rsidRPr="0054265C" w14:paraId="3C3E042D" w14:textId="77777777" w:rsidTr="00531B6D">
        <w:tc>
          <w:tcPr>
            <w:tcW w:w="2066" w:type="pct"/>
          </w:tcPr>
          <w:p w14:paraId="5F113D9A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96" w:type="pct"/>
          </w:tcPr>
          <w:p w14:paraId="3375330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4" w:type="pct"/>
          </w:tcPr>
          <w:p w14:paraId="32339DF0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013EC679" w14:textId="77777777" w:rsidR="00C00160" w:rsidRPr="0054265C" w:rsidRDefault="00C00160" w:rsidP="00531B6D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4" w:type="pct"/>
          </w:tcPr>
          <w:p w14:paraId="6050D1F8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1793F1E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4" w:type="pct"/>
          </w:tcPr>
          <w:p w14:paraId="21B43C48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A795852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</w:tr>
      <w:tr w:rsidR="00C00160" w:rsidRPr="0054265C" w14:paraId="2B2DAC65" w14:textId="77777777" w:rsidTr="00531B6D">
        <w:tc>
          <w:tcPr>
            <w:tcW w:w="2066" w:type="pct"/>
          </w:tcPr>
          <w:p w14:paraId="323309A4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96" w:type="pct"/>
          </w:tcPr>
          <w:p w14:paraId="6B05A381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25E7E4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0E1F51B9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28ED735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1CE30484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4C3103E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0F6EDD55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(12)</w:t>
            </w:r>
          </w:p>
        </w:tc>
      </w:tr>
      <w:tr w:rsidR="00C00160" w:rsidRPr="0054265C" w14:paraId="27CD7A9E" w14:textId="77777777" w:rsidTr="00531B6D">
        <w:tc>
          <w:tcPr>
            <w:tcW w:w="2066" w:type="pct"/>
          </w:tcPr>
          <w:p w14:paraId="123B601B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ปรับปรุงสินทรัพย์ภาษีเงินได้สำหรับ</w:t>
            </w:r>
          </w:p>
          <w:p w14:paraId="0AE2B53E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ผลขาดทุนทางภาษีและผลแตกต่าง</w:t>
            </w:r>
          </w:p>
          <w:p w14:paraId="364FBF4D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ชั่วคราวของปีก่อน</w:t>
            </w:r>
          </w:p>
        </w:tc>
        <w:tc>
          <w:tcPr>
            <w:tcW w:w="596" w:type="pct"/>
            <w:vAlign w:val="bottom"/>
          </w:tcPr>
          <w:p w14:paraId="2C6AB428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148E2B71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  <w:vAlign w:val="bottom"/>
          </w:tcPr>
          <w:p w14:paraId="2D25376A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7CB9B2D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14:paraId="290CD3A2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  <w:vAlign w:val="bottom"/>
          </w:tcPr>
          <w:p w14:paraId="6C1FAFDC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vAlign w:val="bottom"/>
          </w:tcPr>
          <w:p w14:paraId="16AA8C1A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C00160" w:rsidRPr="0054265C" w14:paraId="78204A56" w14:textId="77777777" w:rsidTr="00531B6D">
        <w:tc>
          <w:tcPr>
            <w:tcW w:w="2066" w:type="pct"/>
          </w:tcPr>
          <w:p w14:paraId="10E5C995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รายการปรับปรุงค่าใช้จ่ายภาษีเงินได้ปีก่อน</w:t>
            </w:r>
          </w:p>
        </w:tc>
        <w:tc>
          <w:tcPr>
            <w:tcW w:w="596" w:type="pct"/>
          </w:tcPr>
          <w:p w14:paraId="5A7305DC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9B4B3A0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745BA769" w14:textId="77777777" w:rsidR="00C00160" w:rsidRPr="0054265C" w:rsidRDefault="00C00160" w:rsidP="00531B6D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B326060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56A83F2E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0F8CAEBE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23185923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</w:tr>
      <w:tr w:rsidR="00C00160" w:rsidRPr="0054265C" w14:paraId="2D57259C" w14:textId="77777777" w:rsidTr="00531B6D">
        <w:tc>
          <w:tcPr>
            <w:tcW w:w="2066" w:type="pct"/>
          </w:tcPr>
          <w:p w14:paraId="09D0AF0B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96" w:type="pct"/>
          </w:tcPr>
          <w:p w14:paraId="25D7FEC2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55101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5C567A33" w14:textId="77777777" w:rsidR="00C00160" w:rsidRPr="0054265C" w:rsidRDefault="00C00160" w:rsidP="00531B6D">
            <w:pPr>
              <w:pStyle w:val="BodyText"/>
              <w:tabs>
                <w:tab w:val="decimal" w:pos="981"/>
              </w:tabs>
              <w:ind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44" w:type="pct"/>
          </w:tcPr>
          <w:p w14:paraId="7C9AD36F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5AAE5284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6CA08245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4B2759E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(24)</w:t>
            </w:r>
          </w:p>
        </w:tc>
      </w:tr>
      <w:tr w:rsidR="00C00160" w:rsidRPr="0054265C" w14:paraId="5713E919" w14:textId="77777777" w:rsidTr="00531B6D">
        <w:tc>
          <w:tcPr>
            <w:tcW w:w="2066" w:type="pct"/>
          </w:tcPr>
          <w:p w14:paraId="034AAB24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96" w:type="pct"/>
          </w:tcPr>
          <w:p w14:paraId="629432E8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71DC47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2D1C7326" w14:textId="77777777" w:rsidR="00C00160" w:rsidRPr="0054265C" w:rsidRDefault="00C00160" w:rsidP="00531B6D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4" w:type="pct"/>
          </w:tcPr>
          <w:p w14:paraId="377A4D1A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69EC9F2E" w14:textId="77777777" w:rsidR="00C00160" w:rsidRPr="0054265C" w:rsidRDefault="00C00160" w:rsidP="00531B6D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35A3A584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21191D1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C00160" w:rsidRPr="0054265C" w14:paraId="0C1BAC06" w14:textId="77777777" w:rsidTr="00531B6D">
        <w:tc>
          <w:tcPr>
            <w:tcW w:w="2066" w:type="pct"/>
          </w:tcPr>
          <w:p w14:paraId="31E24CAF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shd w:val="clear" w:color="auto" w:fill="auto"/>
          </w:tcPr>
          <w:p w14:paraId="51A49EEE" w14:textId="77777777" w:rsidR="00C00160" w:rsidRPr="0054265C" w:rsidRDefault="00C00160" w:rsidP="00531B6D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144" w:type="pct"/>
            <w:shd w:val="clear" w:color="auto" w:fill="auto"/>
          </w:tcPr>
          <w:p w14:paraId="3371E3A2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68928" w14:textId="77777777" w:rsidR="00C00160" w:rsidRPr="0054265C" w:rsidRDefault="00C00160" w:rsidP="00531B6D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144" w:type="pct"/>
          </w:tcPr>
          <w:p w14:paraId="4E388C10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6A62150E" w14:textId="77777777" w:rsidR="00C00160" w:rsidRPr="0054265C" w:rsidRDefault="00C00160" w:rsidP="00531B6D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4" w:type="pct"/>
          </w:tcPr>
          <w:p w14:paraId="4FCEB2B8" w14:textId="77777777" w:rsidR="00C00160" w:rsidRPr="0054265C" w:rsidRDefault="00C00160" w:rsidP="00531B6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14:paraId="47AB279E" w14:textId="77777777" w:rsidR="00C00160" w:rsidRPr="0054265C" w:rsidRDefault="00C00160" w:rsidP="00531B6D">
            <w:pPr>
              <w:pStyle w:val="BodyText"/>
              <w:tabs>
                <w:tab w:val="decimal" w:pos="830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</w:t>
            </w:r>
          </w:p>
        </w:tc>
      </w:tr>
    </w:tbl>
    <w:p w14:paraId="1CA30A92" w14:textId="77777777" w:rsidR="00C00160" w:rsidRPr="00592785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21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79"/>
        <w:gridCol w:w="1144"/>
        <w:gridCol w:w="267"/>
        <w:gridCol w:w="1200"/>
        <w:gridCol w:w="271"/>
        <w:gridCol w:w="1168"/>
        <w:gridCol w:w="271"/>
        <w:gridCol w:w="1113"/>
      </w:tblGrid>
      <w:tr w:rsidR="00C00160" w:rsidRPr="0054265C" w14:paraId="294FB362" w14:textId="77777777" w:rsidTr="00531B6D">
        <w:trPr>
          <w:trHeight w:val="405"/>
        </w:trPr>
        <w:tc>
          <w:tcPr>
            <w:tcW w:w="2051" w:type="pct"/>
          </w:tcPr>
          <w:p w14:paraId="35D932D8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17" w:type="pct"/>
            <w:gridSpan w:val="3"/>
          </w:tcPr>
          <w:p w14:paraId="68805DF6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1FA189E0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85" w:type="pct"/>
            <w:gridSpan w:val="3"/>
          </w:tcPr>
          <w:p w14:paraId="1333123F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04D333F1" w14:textId="77777777" w:rsidTr="00531B6D">
        <w:trPr>
          <w:trHeight w:val="405"/>
        </w:trPr>
        <w:tc>
          <w:tcPr>
            <w:tcW w:w="2051" w:type="pct"/>
          </w:tcPr>
          <w:p w14:paraId="71A18ECA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21" w:type="pct"/>
          </w:tcPr>
          <w:p w14:paraId="5DEFD391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45" w:type="pct"/>
          </w:tcPr>
          <w:p w14:paraId="54944900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1" w:type="pct"/>
          </w:tcPr>
          <w:p w14:paraId="57C17158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33262FD6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5B05E9AD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47" w:type="pct"/>
          </w:tcPr>
          <w:p w14:paraId="0CE26FE3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14:paraId="65EB095D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C00160" w:rsidRPr="0054265C" w14:paraId="4A0D89B4" w14:textId="77777777" w:rsidTr="00531B6D">
        <w:trPr>
          <w:trHeight w:val="405"/>
        </w:trPr>
        <w:tc>
          <w:tcPr>
            <w:tcW w:w="2051" w:type="pct"/>
          </w:tcPr>
          <w:p w14:paraId="357C6165" w14:textId="77777777" w:rsidR="00C00160" w:rsidRPr="0054265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949" w:type="pct"/>
            <w:gridSpan w:val="7"/>
          </w:tcPr>
          <w:p w14:paraId="7FB1260C" w14:textId="77777777" w:rsidR="00C00160" w:rsidRPr="0054265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13D0358D" w14:textId="77777777" w:rsidTr="00531B6D">
        <w:trPr>
          <w:trHeight w:val="80"/>
        </w:trPr>
        <w:tc>
          <w:tcPr>
            <w:tcW w:w="2051" w:type="pct"/>
          </w:tcPr>
          <w:p w14:paraId="0468953D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สินทรัพย์ภาษีเงินได้รอตัดบัญชี</w:t>
            </w:r>
          </w:p>
        </w:tc>
        <w:tc>
          <w:tcPr>
            <w:tcW w:w="621" w:type="pct"/>
            <w:vAlign w:val="bottom"/>
          </w:tcPr>
          <w:p w14:paraId="3B31E6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82</w:t>
            </w:r>
          </w:p>
        </w:tc>
        <w:tc>
          <w:tcPr>
            <w:tcW w:w="145" w:type="pct"/>
            <w:vAlign w:val="bottom"/>
          </w:tcPr>
          <w:p w14:paraId="045C1693" w14:textId="77777777" w:rsidR="00C00160" w:rsidRPr="0054265C" w:rsidRDefault="00C00160" w:rsidP="00531B6D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51" w:type="pct"/>
            <w:vAlign w:val="bottom"/>
          </w:tcPr>
          <w:p w14:paraId="5BDAC4A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93</w:t>
            </w:r>
          </w:p>
        </w:tc>
        <w:tc>
          <w:tcPr>
            <w:tcW w:w="147" w:type="pct"/>
            <w:vAlign w:val="bottom"/>
          </w:tcPr>
          <w:p w14:paraId="72B6AD1A" w14:textId="77777777" w:rsidR="00C00160" w:rsidRPr="0054265C" w:rsidRDefault="00C00160" w:rsidP="00531B6D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51BC35E" w14:textId="77777777" w:rsidR="00C00160" w:rsidRPr="0054265C" w:rsidRDefault="00C00160" w:rsidP="00531B6D">
            <w:pPr>
              <w:tabs>
                <w:tab w:val="decimal" w:pos="530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522CFF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53919A10" w14:textId="77777777" w:rsidR="00C00160" w:rsidRPr="0054265C" w:rsidRDefault="00C00160" w:rsidP="00531B6D">
            <w:pPr>
              <w:tabs>
                <w:tab w:val="decimal" w:pos="530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C00160" w:rsidRPr="0054265C" w14:paraId="3D9AADD5" w14:textId="77777777" w:rsidTr="00531B6D">
        <w:trPr>
          <w:trHeight w:val="80"/>
        </w:trPr>
        <w:tc>
          <w:tcPr>
            <w:tcW w:w="2051" w:type="pct"/>
          </w:tcPr>
          <w:p w14:paraId="35A31E9E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621" w:type="pct"/>
            <w:shd w:val="clear" w:color="auto" w:fill="auto"/>
            <w:vAlign w:val="bottom"/>
          </w:tcPr>
          <w:p w14:paraId="4DDA564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(1,657)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C2DF668" w14:textId="77777777" w:rsidR="00C00160" w:rsidRPr="0054265C" w:rsidRDefault="00C00160" w:rsidP="00531B6D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14:paraId="1A52C8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(1,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599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74D827BE" w14:textId="77777777" w:rsidR="00C00160" w:rsidRPr="0054265C" w:rsidRDefault="00C00160" w:rsidP="00531B6D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99997" w14:textId="77777777" w:rsidR="00C00160" w:rsidRPr="0054265C" w:rsidRDefault="00C00160" w:rsidP="00531B6D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(896)</w:t>
            </w:r>
          </w:p>
        </w:tc>
        <w:tc>
          <w:tcPr>
            <w:tcW w:w="147" w:type="pct"/>
            <w:vAlign w:val="bottom"/>
          </w:tcPr>
          <w:p w14:paraId="0B05E9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7CCF73CE" w14:textId="77777777" w:rsidR="00C00160" w:rsidRPr="0054265C" w:rsidRDefault="00C00160" w:rsidP="00531B6D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(882)</w:t>
            </w:r>
          </w:p>
        </w:tc>
      </w:tr>
      <w:tr w:rsidR="00C00160" w:rsidRPr="0054265C" w14:paraId="26387DD9" w14:textId="77777777" w:rsidTr="00531B6D">
        <w:trPr>
          <w:trHeight w:val="50"/>
        </w:trPr>
        <w:tc>
          <w:tcPr>
            <w:tcW w:w="2051" w:type="pct"/>
          </w:tcPr>
          <w:p w14:paraId="720B91ED" w14:textId="77777777" w:rsidR="00C00160" w:rsidRPr="0054265C" w:rsidRDefault="00C00160" w:rsidP="00531B6D">
            <w:pPr>
              <w:pStyle w:val="BodyText"/>
              <w:ind w:left="252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EA31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(1,575)</w:t>
            </w:r>
          </w:p>
        </w:tc>
        <w:tc>
          <w:tcPr>
            <w:tcW w:w="145" w:type="pct"/>
            <w:vAlign w:val="bottom"/>
          </w:tcPr>
          <w:p w14:paraId="736F48EC" w14:textId="77777777" w:rsidR="00C00160" w:rsidRPr="0054265C" w:rsidRDefault="00C00160" w:rsidP="00531B6D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4D71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06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28FBDDD6" w14:textId="77777777" w:rsidR="00C00160" w:rsidRPr="0054265C" w:rsidRDefault="00C00160" w:rsidP="00531B6D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7A125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(896)</w:t>
            </w:r>
          </w:p>
        </w:tc>
        <w:tc>
          <w:tcPr>
            <w:tcW w:w="147" w:type="pct"/>
            <w:vAlign w:val="bottom"/>
          </w:tcPr>
          <w:p w14:paraId="231E64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11CED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(882)</w:t>
            </w:r>
          </w:p>
        </w:tc>
      </w:tr>
    </w:tbl>
    <w:p w14:paraId="6040B7B6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cs/>
          <w:lang w:val="en-GB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  <w:lang w:val="en-GB"/>
        </w:rPr>
        <w:br w:type="page"/>
      </w:r>
    </w:p>
    <w:p w14:paraId="2DD49EB4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  <w:r w:rsidRPr="0054265C">
        <w:rPr>
          <w:rFonts w:asciiTheme="majorBidi" w:hAnsiTheme="majorBidi" w:cstheme="majorBidi"/>
          <w:b/>
          <w:sz w:val="30"/>
          <w:szCs w:val="30"/>
          <w:cs/>
          <w:lang w:val="en-GB"/>
        </w:rPr>
        <w:lastRenderedPageBreak/>
        <w:t>รายการเคลื่อนไหวของสินทรัพย์และหนี้สินภาษีเงินได้รอการตัดบัญชีรวมที่เกิดขึ้นในระหว่างปีมีดังนี้</w:t>
      </w:r>
    </w:p>
    <w:p w14:paraId="50D93435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18"/>
          <w:szCs w:val="18"/>
        </w:rPr>
      </w:pPr>
    </w:p>
    <w:tbl>
      <w:tblPr>
        <w:tblW w:w="92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22"/>
        <w:gridCol w:w="1349"/>
        <w:gridCol w:w="271"/>
        <w:gridCol w:w="1193"/>
        <w:gridCol w:w="271"/>
        <w:gridCol w:w="1261"/>
        <w:gridCol w:w="271"/>
        <w:gridCol w:w="1266"/>
      </w:tblGrid>
      <w:tr w:rsidR="00C00160" w:rsidRPr="0054265C" w14:paraId="31C9742B" w14:textId="77777777" w:rsidTr="00531B6D">
        <w:trPr>
          <w:tblHeader/>
        </w:trPr>
        <w:tc>
          <w:tcPr>
            <w:tcW w:w="1805" w:type="pct"/>
            <w:vAlign w:val="bottom"/>
          </w:tcPr>
          <w:p w14:paraId="37B4C6C5" w14:textId="77777777" w:rsidR="00C00160" w:rsidRPr="0054265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bookmarkStart w:id="12" w:name="_Hlk95301206"/>
            <w:r w:rsidRPr="0054265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95" w:type="pct"/>
            <w:gridSpan w:val="7"/>
            <w:vAlign w:val="bottom"/>
          </w:tcPr>
          <w:p w14:paraId="2D3A5486" w14:textId="77777777" w:rsidR="00C00160" w:rsidRPr="0054265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54265C" w14:paraId="1CA679A0" w14:textId="77777777" w:rsidTr="00531B6D">
        <w:trPr>
          <w:tblHeader/>
        </w:trPr>
        <w:tc>
          <w:tcPr>
            <w:tcW w:w="1805" w:type="pct"/>
            <w:vAlign w:val="bottom"/>
          </w:tcPr>
          <w:p w14:paraId="187A6725" w14:textId="77777777" w:rsidR="00C00160" w:rsidRPr="0054265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3" w:type="pct"/>
            <w:vAlign w:val="bottom"/>
          </w:tcPr>
          <w:p w14:paraId="2AD3C1E5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14:paraId="18C244A9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80" w:type="pct"/>
            <w:gridSpan w:val="3"/>
            <w:tcBorders>
              <w:bottom w:val="single" w:sz="4" w:space="0" w:color="auto"/>
            </w:tcBorders>
            <w:vAlign w:val="bottom"/>
          </w:tcPr>
          <w:p w14:paraId="6FD0D265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  <w:vAlign w:val="bottom"/>
          </w:tcPr>
          <w:p w14:paraId="39246613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446CCAA2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C00160" w:rsidRPr="0054265C" w14:paraId="2EBE4651" w14:textId="77777777" w:rsidTr="00531B6D">
        <w:trPr>
          <w:tblHeader/>
        </w:trPr>
        <w:tc>
          <w:tcPr>
            <w:tcW w:w="1805" w:type="pct"/>
            <w:vAlign w:val="bottom"/>
          </w:tcPr>
          <w:p w14:paraId="3994C19F" w14:textId="77777777" w:rsidR="00C00160" w:rsidRPr="0054265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3" w:type="pct"/>
            <w:vAlign w:val="bottom"/>
          </w:tcPr>
          <w:p w14:paraId="1AD4CA14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  <w:vAlign w:val="bottom"/>
          </w:tcPr>
          <w:p w14:paraId="70592885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14:paraId="27746C8E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  <w:vAlign w:val="bottom"/>
          </w:tcPr>
          <w:p w14:paraId="38754F57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07718896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7" w:type="pct"/>
            <w:vAlign w:val="bottom"/>
          </w:tcPr>
          <w:p w14:paraId="29919D03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241509C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C00160" w:rsidRPr="0054265C" w14:paraId="54592DE8" w14:textId="77777777" w:rsidTr="00531B6D">
        <w:trPr>
          <w:tblHeader/>
        </w:trPr>
        <w:tc>
          <w:tcPr>
            <w:tcW w:w="1805" w:type="pct"/>
            <w:vAlign w:val="bottom"/>
          </w:tcPr>
          <w:p w14:paraId="549C5C81" w14:textId="77777777" w:rsidR="00C00160" w:rsidRPr="0054265C" w:rsidRDefault="00C00160" w:rsidP="00531B6D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0D959ADB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  <w:vAlign w:val="bottom"/>
          </w:tcPr>
          <w:p w14:paraId="3F627CCE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05ABBFC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  <w:vAlign w:val="bottom"/>
          </w:tcPr>
          <w:p w14:paraId="73EA8185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677B665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7" w:type="pct"/>
            <w:vAlign w:val="bottom"/>
          </w:tcPr>
          <w:p w14:paraId="399CE389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2D1C401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54265C" w14:paraId="0E858FA9" w14:textId="77777777" w:rsidTr="00531B6D">
        <w:trPr>
          <w:tblHeader/>
        </w:trPr>
        <w:tc>
          <w:tcPr>
            <w:tcW w:w="1805" w:type="pct"/>
            <w:vAlign w:val="bottom"/>
          </w:tcPr>
          <w:p w14:paraId="7C430B6C" w14:textId="77777777" w:rsidR="00C00160" w:rsidRPr="0054265C" w:rsidRDefault="00C00160" w:rsidP="00531B6D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95" w:type="pct"/>
            <w:gridSpan w:val="7"/>
            <w:vAlign w:val="bottom"/>
          </w:tcPr>
          <w:p w14:paraId="331A2EE3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1274A48E" w14:textId="77777777" w:rsidTr="00531B6D">
        <w:tc>
          <w:tcPr>
            <w:tcW w:w="1805" w:type="pct"/>
            <w:vAlign w:val="bottom"/>
          </w:tcPr>
          <w:p w14:paraId="34E50E07" w14:textId="77777777" w:rsidR="00C00160" w:rsidRPr="0054265C" w:rsidRDefault="00C00160" w:rsidP="00531B6D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3195" w:type="pct"/>
            <w:gridSpan w:val="7"/>
            <w:vAlign w:val="bottom"/>
          </w:tcPr>
          <w:p w14:paraId="5257EEE5" w14:textId="77777777" w:rsidR="00C00160" w:rsidRPr="0054265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47C682E8" w14:textId="77777777" w:rsidTr="00531B6D">
        <w:tc>
          <w:tcPr>
            <w:tcW w:w="1805" w:type="pct"/>
            <w:vAlign w:val="bottom"/>
            <w:hideMark/>
          </w:tcPr>
          <w:p w14:paraId="1FD99B81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7A2F5503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04DD5A4A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ADD88A6" w14:textId="77777777" w:rsidR="00C00160" w:rsidRPr="0054265C" w:rsidRDefault="00C00160" w:rsidP="00531B6D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FD011E2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C4AF32D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25FEAA6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64B9D252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C00160" w:rsidRPr="0054265C" w14:paraId="1A9B4B4F" w14:textId="77777777" w:rsidTr="00531B6D">
        <w:tc>
          <w:tcPr>
            <w:tcW w:w="1805" w:type="pct"/>
            <w:vAlign w:val="bottom"/>
          </w:tcPr>
          <w:p w14:paraId="2598E66F" w14:textId="77777777" w:rsidR="00C00160" w:rsidRPr="0054265C" w:rsidRDefault="00C00160" w:rsidP="00531B6D">
            <w:pPr>
              <w:pStyle w:val="BodyText"/>
              <w:ind w:left="344" w:hanging="34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ลูกหนี้การค้า </w:t>
            </w: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(ผลขาดทุนด้านเครดิตที่คาดว่าจะเกิดขึ้น)</w:t>
            </w:r>
          </w:p>
        </w:tc>
        <w:tc>
          <w:tcPr>
            <w:tcW w:w="733" w:type="pct"/>
            <w:vAlign w:val="bottom"/>
          </w:tcPr>
          <w:p w14:paraId="75CCF63B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30F2154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67E82F0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3E71E87C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2F0B8D6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7EFB0C6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215D7D44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C00160" w:rsidRPr="0054265C" w14:paraId="52C95C40" w14:textId="77777777" w:rsidTr="00531B6D">
        <w:tc>
          <w:tcPr>
            <w:tcW w:w="1805" w:type="pct"/>
            <w:vAlign w:val="bottom"/>
          </w:tcPr>
          <w:p w14:paraId="52A4D29D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33" w:type="pct"/>
            <w:vAlign w:val="bottom"/>
          </w:tcPr>
          <w:p w14:paraId="1830C4B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vAlign w:val="bottom"/>
          </w:tcPr>
          <w:p w14:paraId="21F7D86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C36CB07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D17A7E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F922DE1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5F6D11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38C0AD69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C00160" w:rsidRPr="0054265C" w14:paraId="4D8D76DF" w14:textId="77777777" w:rsidTr="00531B6D">
        <w:tc>
          <w:tcPr>
            <w:tcW w:w="1805" w:type="pct"/>
            <w:vAlign w:val="bottom"/>
            <w:hideMark/>
          </w:tcPr>
          <w:p w14:paraId="11E4EB8E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33" w:type="pct"/>
            <w:vAlign w:val="bottom"/>
          </w:tcPr>
          <w:p w14:paraId="162D541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63FEF3D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6DCFC2F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6C36DB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253F83E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A672D4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4341C774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C00160" w:rsidRPr="0054265C" w14:paraId="62CEA203" w14:textId="77777777" w:rsidTr="00531B6D">
        <w:tc>
          <w:tcPr>
            <w:tcW w:w="1805" w:type="pct"/>
            <w:vAlign w:val="bottom"/>
          </w:tcPr>
          <w:p w14:paraId="471618A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33" w:type="pct"/>
            <w:vAlign w:val="bottom"/>
          </w:tcPr>
          <w:p w14:paraId="35BCE87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bottom"/>
          </w:tcPr>
          <w:p w14:paraId="2B2E9AE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5F99E48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443A0E7E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24AC58E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9897A88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7A2E71BF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</w:tr>
      <w:tr w:rsidR="00C00160" w:rsidRPr="0054265C" w14:paraId="79B16237" w14:textId="77777777" w:rsidTr="00531B6D">
        <w:tc>
          <w:tcPr>
            <w:tcW w:w="1805" w:type="pct"/>
            <w:vAlign w:val="bottom"/>
          </w:tcPr>
          <w:p w14:paraId="2C2A44E7" w14:textId="77777777" w:rsidR="00C00160" w:rsidRPr="0054265C" w:rsidRDefault="00C00160" w:rsidP="00531B6D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33" w:type="pct"/>
            <w:vAlign w:val="bottom"/>
          </w:tcPr>
          <w:p w14:paraId="6CA2166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2142480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6D13F6F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247B3C79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6CBBBCF" w14:textId="77777777" w:rsidR="00C00160" w:rsidRPr="0054265C" w:rsidRDefault="00C00160" w:rsidP="00531B6D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70F0C378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F87D98A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C00160" w:rsidRPr="0054265C" w14:paraId="681A52E7" w14:textId="77777777" w:rsidTr="00531B6D">
        <w:tc>
          <w:tcPr>
            <w:tcW w:w="1805" w:type="pct"/>
            <w:vAlign w:val="bottom"/>
          </w:tcPr>
          <w:p w14:paraId="2511C514" w14:textId="77777777" w:rsidR="00C00160" w:rsidRPr="0054265C" w:rsidRDefault="00C00160" w:rsidP="00531B6D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33" w:type="pct"/>
            <w:vAlign w:val="bottom"/>
          </w:tcPr>
          <w:p w14:paraId="35C255B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14:paraId="7B5F82A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1A2448D1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bottom"/>
          </w:tcPr>
          <w:p w14:paraId="7D0A2F0C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ABBD740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33D5756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434C7B1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C00160" w:rsidRPr="0054265C" w14:paraId="28C80197" w14:textId="77777777" w:rsidTr="00531B6D">
        <w:tc>
          <w:tcPr>
            <w:tcW w:w="1805" w:type="pct"/>
            <w:vAlign w:val="bottom"/>
          </w:tcPr>
          <w:p w14:paraId="54EB614D" w14:textId="77777777" w:rsidR="00C00160" w:rsidRPr="0054265C" w:rsidRDefault="00C00160" w:rsidP="00531B6D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33" w:type="pct"/>
            <w:vAlign w:val="bottom"/>
          </w:tcPr>
          <w:p w14:paraId="6500AAB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13</w:t>
            </w:r>
          </w:p>
        </w:tc>
        <w:tc>
          <w:tcPr>
            <w:tcW w:w="147" w:type="pct"/>
            <w:vAlign w:val="bottom"/>
          </w:tcPr>
          <w:p w14:paraId="65A18C2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18AF9C2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(9)</w:t>
            </w:r>
          </w:p>
        </w:tc>
        <w:tc>
          <w:tcPr>
            <w:tcW w:w="147" w:type="pct"/>
            <w:vAlign w:val="bottom"/>
          </w:tcPr>
          <w:p w14:paraId="4B9C3A6D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37A5538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72420AE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0069D29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C00160" w:rsidRPr="0054265C" w14:paraId="5E0E3C7D" w14:textId="77777777" w:rsidTr="00531B6D">
        <w:tc>
          <w:tcPr>
            <w:tcW w:w="1805" w:type="pct"/>
            <w:vAlign w:val="bottom"/>
          </w:tcPr>
          <w:p w14:paraId="1BF1D393" w14:textId="77777777" w:rsidR="00C00160" w:rsidRPr="0054265C" w:rsidRDefault="00C00160" w:rsidP="00531B6D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ผลขาดทุนจากการปรับมูลค่า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733" w:type="pct"/>
            <w:vAlign w:val="bottom"/>
          </w:tcPr>
          <w:p w14:paraId="274E807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64</w:t>
            </w:r>
          </w:p>
        </w:tc>
        <w:tc>
          <w:tcPr>
            <w:tcW w:w="147" w:type="pct"/>
            <w:vAlign w:val="bottom"/>
          </w:tcPr>
          <w:p w14:paraId="09A291A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CBA46ED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(10)</w:t>
            </w:r>
          </w:p>
        </w:tc>
        <w:tc>
          <w:tcPr>
            <w:tcW w:w="147" w:type="pct"/>
            <w:vAlign w:val="bottom"/>
          </w:tcPr>
          <w:p w14:paraId="513FBFB9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15AAFCF1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BB67022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vAlign w:val="bottom"/>
          </w:tcPr>
          <w:p w14:paraId="00F8A63E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54</w:t>
            </w:r>
          </w:p>
        </w:tc>
      </w:tr>
      <w:tr w:rsidR="00C00160" w:rsidRPr="0054265C" w14:paraId="39DD7380" w14:textId="77777777" w:rsidTr="00531B6D">
        <w:tc>
          <w:tcPr>
            <w:tcW w:w="1805" w:type="pct"/>
            <w:vAlign w:val="bottom"/>
            <w:hideMark/>
          </w:tcPr>
          <w:p w14:paraId="63336871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AA4F8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93</w:t>
            </w:r>
          </w:p>
        </w:tc>
        <w:tc>
          <w:tcPr>
            <w:tcW w:w="147" w:type="pct"/>
            <w:vAlign w:val="bottom"/>
          </w:tcPr>
          <w:p w14:paraId="52D7A9D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9B7E97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(12)</w:t>
            </w:r>
          </w:p>
        </w:tc>
        <w:tc>
          <w:tcPr>
            <w:tcW w:w="147" w:type="pct"/>
            <w:vAlign w:val="bottom"/>
          </w:tcPr>
          <w:p w14:paraId="06542666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1CBBA" w14:textId="77777777" w:rsidR="00C00160" w:rsidRPr="0054265C" w:rsidRDefault="00C00160" w:rsidP="00531B6D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0E019303" w14:textId="77777777" w:rsidR="00C00160" w:rsidRPr="0054265C" w:rsidRDefault="00C00160" w:rsidP="00531B6D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197E7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82</w:t>
            </w:r>
          </w:p>
        </w:tc>
      </w:tr>
      <w:tr w:rsidR="00C00160" w:rsidRPr="0054265C" w14:paraId="0D332644" w14:textId="77777777" w:rsidTr="00531B6D">
        <w:tc>
          <w:tcPr>
            <w:tcW w:w="1805" w:type="pct"/>
            <w:vAlign w:val="bottom"/>
          </w:tcPr>
          <w:p w14:paraId="7FA4D5A1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  <w:cs/>
              </w:rPr>
            </w:pP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1A4836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4F52522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426512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6D03F45F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5" w:type="pct"/>
            <w:vAlign w:val="bottom"/>
          </w:tcPr>
          <w:p w14:paraId="4BC2CAF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0AF203B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01860324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</w:tr>
      <w:tr w:rsidR="00C00160" w:rsidRPr="0054265C" w14:paraId="774D7230" w14:textId="77777777" w:rsidTr="00531B6D">
        <w:tc>
          <w:tcPr>
            <w:tcW w:w="1805" w:type="pct"/>
            <w:vAlign w:val="bottom"/>
            <w:hideMark/>
          </w:tcPr>
          <w:p w14:paraId="7E4FBC4B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53F77A6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8207C7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7154BFE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B52910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992957C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77D64A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008B33C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C00160" w:rsidRPr="0054265C" w14:paraId="39543355" w14:textId="77777777" w:rsidTr="00531B6D">
        <w:tc>
          <w:tcPr>
            <w:tcW w:w="1805" w:type="pct"/>
            <w:vAlign w:val="bottom"/>
          </w:tcPr>
          <w:p w14:paraId="71229E09" w14:textId="77777777" w:rsidR="00C00160" w:rsidRPr="0054265C" w:rsidRDefault="00C00160" w:rsidP="00531B6D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5815BBB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54CF9D2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BCD6937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24A40B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5A18F3D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200DA1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15BAC64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</w:tr>
      <w:tr w:rsidR="00C00160" w:rsidRPr="0054265C" w14:paraId="4113F854" w14:textId="77777777" w:rsidTr="00531B6D">
        <w:tc>
          <w:tcPr>
            <w:tcW w:w="1805" w:type="pct"/>
            <w:vAlign w:val="bottom"/>
          </w:tcPr>
          <w:p w14:paraId="6E42128D" w14:textId="77777777" w:rsidR="00C00160" w:rsidRPr="0054265C" w:rsidRDefault="00C00160" w:rsidP="00531B6D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7CEA0C8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(9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CFB18B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7EFC1ED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3EF89B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7826162" w14:textId="77777777" w:rsidR="00C00160" w:rsidRPr="0054265C" w:rsidRDefault="00C00160" w:rsidP="00531B6D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(9)</w:t>
            </w:r>
          </w:p>
        </w:tc>
        <w:tc>
          <w:tcPr>
            <w:tcW w:w="147" w:type="pct"/>
            <w:vAlign w:val="bottom"/>
          </w:tcPr>
          <w:p w14:paraId="1FDEBFC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3F6FDA3C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(102)</w:t>
            </w:r>
          </w:p>
        </w:tc>
      </w:tr>
      <w:tr w:rsidR="00C00160" w:rsidRPr="0054265C" w14:paraId="4B18233A" w14:textId="77777777" w:rsidTr="00531B6D">
        <w:tc>
          <w:tcPr>
            <w:tcW w:w="1805" w:type="pct"/>
            <w:vAlign w:val="bottom"/>
          </w:tcPr>
          <w:p w14:paraId="362A81C3" w14:textId="77777777" w:rsidR="00C00160" w:rsidRPr="0054265C" w:rsidRDefault="00C00160" w:rsidP="00531B6D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17C0E81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(1,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505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5E9564F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44E6B89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49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6F80358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2492057C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0E93BB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5EA3C061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(1,554)</w:t>
            </w:r>
          </w:p>
        </w:tc>
      </w:tr>
      <w:tr w:rsidR="00C00160" w:rsidRPr="0054265C" w14:paraId="38AFFEC0" w14:textId="77777777" w:rsidTr="00531B6D">
        <w:tc>
          <w:tcPr>
            <w:tcW w:w="1805" w:type="pct"/>
            <w:vAlign w:val="bottom"/>
            <w:hideMark/>
          </w:tcPr>
          <w:p w14:paraId="780C47AD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6AF5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99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09222B7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EA8CA2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49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07220E3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885C9" w14:textId="77777777" w:rsidR="00C00160" w:rsidRPr="0054265C" w:rsidRDefault="00C00160" w:rsidP="00531B6D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(9)</w:t>
            </w:r>
          </w:p>
        </w:tc>
        <w:tc>
          <w:tcPr>
            <w:tcW w:w="147" w:type="pct"/>
            <w:vAlign w:val="bottom"/>
          </w:tcPr>
          <w:p w14:paraId="50814B2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C2C66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(1,657)</w:t>
            </w:r>
          </w:p>
        </w:tc>
      </w:tr>
      <w:tr w:rsidR="00C00160" w:rsidRPr="0054265C" w14:paraId="592A39F7" w14:textId="77777777" w:rsidTr="00531B6D">
        <w:tc>
          <w:tcPr>
            <w:tcW w:w="1805" w:type="pct"/>
            <w:vAlign w:val="bottom"/>
          </w:tcPr>
          <w:p w14:paraId="52CCE05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C76C9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359D571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22C15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00609C2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15531A6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3029790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5CB6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</w:tr>
      <w:tr w:rsidR="00C00160" w:rsidRPr="0054265C" w14:paraId="516F6094" w14:textId="77777777" w:rsidTr="00531B6D">
        <w:tc>
          <w:tcPr>
            <w:tcW w:w="1805" w:type="pct"/>
            <w:vAlign w:val="bottom"/>
            <w:hideMark/>
          </w:tcPr>
          <w:p w14:paraId="43FE8E00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3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9A649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06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1912302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F0C15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61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70F646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double" w:sz="4" w:space="0" w:color="auto"/>
            </w:tcBorders>
            <w:vAlign w:val="bottom"/>
          </w:tcPr>
          <w:p w14:paraId="348AECE0" w14:textId="77777777" w:rsidR="00C00160" w:rsidRPr="0054265C" w:rsidRDefault="00C00160" w:rsidP="00531B6D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(8)</w:t>
            </w:r>
          </w:p>
        </w:tc>
        <w:tc>
          <w:tcPr>
            <w:tcW w:w="147" w:type="pct"/>
            <w:vAlign w:val="bottom"/>
          </w:tcPr>
          <w:p w14:paraId="50AE2F1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510D1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(1,575)</w:t>
            </w:r>
          </w:p>
        </w:tc>
      </w:tr>
      <w:tr w:rsidR="00C00160" w:rsidRPr="0054265C" w14:paraId="40A10085" w14:textId="77777777" w:rsidTr="00531B6D">
        <w:tc>
          <w:tcPr>
            <w:tcW w:w="1805" w:type="pct"/>
            <w:vAlign w:val="bottom"/>
          </w:tcPr>
          <w:p w14:paraId="38D8DCF7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  <w:cs/>
              </w:rPr>
            </w:pP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2A1C95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43B6181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BC75CE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6A442AB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5" w:type="pct"/>
            <w:vAlign w:val="bottom"/>
          </w:tcPr>
          <w:p w14:paraId="542780AD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0A8050A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77A2EE6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C00160" w:rsidRPr="0054265C" w14:paraId="0040002B" w14:textId="77777777" w:rsidTr="00531B6D">
        <w:tc>
          <w:tcPr>
            <w:tcW w:w="1805" w:type="pct"/>
            <w:vAlign w:val="bottom"/>
          </w:tcPr>
          <w:p w14:paraId="7B9DC827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bookmarkStart w:id="13" w:name="_Hlk95301227"/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lastRenderedPageBreak/>
              <w:t>2563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6F14783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F543C6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D9F243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D3C831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557D8C3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C787CFC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455F9E1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C00160" w:rsidRPr="0054265C" w14:paraId="2D58328A" w14:textId="77777777" w:rsidTr="00531B6D">
        <w:tc>
          <w:tcPr>
            <w:tcW w:w="1805" w:type="pct"/>
            <w:vAlign w:val="bottom"/>
          </w:tcPr>
          <w:p w14:paraId="32532D1E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3BF693E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D957330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6970E9F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2BCC16A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F8EA6F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2EA738F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6040B47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C00160" w:rsidRPr="0054265C" w14:paraId="04B91836" w14:textId="77777777" w:rsidTr="00531B6D">
        <w:tc>
          <w:tcPr>
            <w:tcW w:w="1805" w:type="pct"/>
            <w:vAlign w:val="bottom"/>
          </w:tcPr>
          <w:p w14:paraId="2B97B4E5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6038A1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vAlign w:val="bottom"/>
          </w:tcPr>
          <w:p w14:paraId="00D5401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10097560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5E89960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5750D160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27D3BC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296AE3FD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C00160" w:rsidRPr="0054265C" w14:paraId="3AE2E444" w14:textId="77777777" w:rsidTr="00531B6D">
        <w:tc>
          <w:tcPr>
            <w:tcW w:w="1805" w:type="pct"/>
            <w:vAlign w:val="bottom"/>
          </w:tcPr>
          <w:p w14:paraId="4BE2850A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4C16BE0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1F84F3E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4A8CB057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255DCE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307BDCB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B08D99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7D90E66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C00160" w:rsidRPr="0054265C" w14:paraId="591C5625" w14:textId="77777777" w:rsidTr="00531B6D">
        <w:tc>
          <w:tcPr>
            <w:tcW w:w="1805" w:type="pct"/>
            <w:vAlign w:val="bottom"/>
          </w:tcPr>
          <w:p w14:paraId="2D5BD40E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36E2DE4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  <w:vAlign w:val="bottom"/>
          </w:tcPr>
          <w:p w14:paraId="3875FE5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1AA4FEE" w14:textId="77777777" w:rsidR="00C00160" w:rsidRPr="0054265C" w:rsidRDefault="00C00160" w:rsidP="00531B6D">
            <w:pPr>
              <w:pStyle w:val="BodyText"/>
              <w:tabs>
                <w:tab w:val="decimal" w:pos="89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1DC9238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86478C9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17A9E3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6813C292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C00160" w:rsidRPr="0054265C" w14:paraId="2F8C38FE" w14:textId="77777777" w:rsidTr="00531B6D">
        <w:tc>
          <w:tcPr>
            <w:tcW w:w="1805" w:type="pct"/>
            <w:vAlign w:val="bottom"/>
          </w:tcPr>
          <w:p w14:paraId="2F21B3FE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3B02D5FD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6D8260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D378939" w14:textId="77777777" w:rsidR="00C00160" w:rsidRPr="0054265C" w:rsidRDefault="00C00160" w:rsidP="00531B6D">
            <w:pPr>
              <w:pStyle w:val="BodyText"/>
              <w:tabs>
                <w:tab w:val="decimal" w:pos="89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36982FD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77026AC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488469C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2B09BC5E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C00160" w:rsidRPr="0054265C" w14:paraId="757CE431" w14:textId="77777777" w:rsidTr="00531B6D">
        <w:tc>
          <w:tcPr>
            <w:tcW w:w="1805" w:type="pct"/>
            <w:vAlign w:val="bottom"/>
          </w:tcPr>
          <w:p w14:paraId="31732FC2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2AFBE3E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14:paraId="1C62876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0AF26C7E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138D5F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C756DC6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001273C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574B0EA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</w:tr>
      <w:tr w:rsidR="00C00160" w:rsidRPr="0054265C" w14:paraId="3ED76699" w14:textId="77777777" w:rsidTr="00531B6D">
        <w:tc>
          <w:tcPr>
            <w:tcW w:w="1805" w:type="pct"/>
            <w:vAlign w:val="bottom"/>
          </w:tcPr>
          <w:p w14:paraId="534B245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04BEC14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26</w:t>
            </w:r>
          </w:p>
        </w:tc>
        <w:tc>
          <w:tcPr>
            <w:tcW w:w="147" w:type="pct"/>
            <w:vAlign w:val="bottom"/>
          </w:tcPr>
          <w:p w14:paraId="250A85A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1FB754D5" w14:textId="77777777" w:rsidR="00C00160" w:rsidRPr="0054265C" w:rsidRDefault="00C00160" w:rsidP="00531B6D">
            <w:pPr>
              <w:pStyle w:val="BodyText"/>
              <w:tabs>
                <w:tab w:val="decimal" w:pos="89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(13)</w:t>
            </w:r>
          </w:p>
        </w:tc>
        <w:tc>
          <w:tcPr>
            <w:tcW w:w="147" w:type="pct"/>
            <w:vAlign w:val="bottom"/>
          </w:tcPr>
          <w:p w14:paraId="573E231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5D49CD9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891D77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1E04F27D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13</w:t>
            </w:r>
          </w:p>
        </w:tc>
      </w:tr>
      <w:tr w:rsidR="00C00160" w:rsidRPr="0054265C" w14:paraId="632BAE84" w14:textId="77777777" w:rsidTr="00531B6D">
        <w:tc>
          <w:tcPr>
            <w:tcW w:w="1805" w:type="pct"/>
            <w:vAlign w:val="bottom"/>
          </w:tcPr>
          <w:p w14:paraId="6887D678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ผลขาดทุนจากการปรับมูลค่า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3E3BA01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70</w:t>
            </w:r>
          </w:p>
        </w:tc>
        <w:tc>
          <w:tcPr>
            <w:tcW w:w="147" w:type="pct"/>
            <w:vAlign w:val="bottom"/>
          </w:tcPr>
          <w:p w14:paraId="1079A52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5C1298D" w14:textId="77777777" w:rsidR="00C00160" w:rsidRPr="0054265C" w:rsidRDefault="00C00160" w:rsidP="00531B6D">
            <w:pPr>
              <w:pStyle w:val="BodyText"/>
              <w:tabs>
                <w:tab w:val="decimal" w:pos="8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(6)</w:t>
            </w:r>
          </w:p>
        </w:tc>
        <w:tc>
          <w:tcPr>
            <w:tcW w:w="147" w:type="pct"/>
            <w:vAlign w:val="bottom"/>
          </w:tcPr>
          <w:p w14:paraId="7E63C708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54D782AE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6ABD21F4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74CC783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64</w:t>
            </w:r>
          </w:p>
        </w:tc>
      </w:tr>
      <w:tr w:rsidR="00C00160" w:rsidRPr="0054265C" w14:paraId="66D2EB9A" w14:textId="77777777" w:rsidTr="00531B6D">
        <w:tc>
          <w:tcPr>
            <w:tcW w:w="1805" w:type="pct"/>
            <w:vAlign w:val="bottom"/>
          </w:tcPr>
          <w:p w14:paraId="1DD2D925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E1161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107</w:t>
            </w:r>
          </w:p>
        </w:tc>
        <w:tc>
          <w:tcPr>
            <w:tcW w:w="147" w:type="pct"/>
            <w:vAlign w:val="bottom"/>
          </w:tcPr>
          <w:p w14:paraId="22194C4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90AE37" w14:textId="77777777" w:rsidR="00C00160" w:rsidRPr="0054265C" w:rsidRDefault="00C00160" w:rsidP="00531B6D">
            <w:pPr>
              <w:pStyle w:val="BodyText"/>
              <w:tabs>
                <w:tab w:val="decimal" w:pos="89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14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2C784D1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318442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CAB8DD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6DAEAD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93</w:t>
            </w:r>
          </w:p>
        </w:tc>
      </w:tr>
      <w:tr w:rsidR="00C00160" w:rsidRPr="0054265C" w14:paraId="3DD92484" w14:textId="77777777" w:rsidTr="00531B6D">
        <w:tc>
          <w:tcPr>
            <w:tcW w:w="1805" w:type="pct"/>
            <w:vAlign w:val="bottom"/>
          </w:tcPr>
          <w:p w14:paraId="44A55B1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  <w:cs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A493F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42CE3CC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FF9A40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74CD8D4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0CB1925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1348F53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F338D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  <w:tr w:rsidR="00C00160" w:rsidRPr="0054265C" w14:paraId="24D77D6A" w14:textId="77777777" w:rsidTr="00531B6D">
        <w:tc>
          <w:tcPr>
            <w:tcW w:w="1805" w:type="pct"/>
            <w:vAlign w:val="bottom"/>
          </w:tcPr>
          <w:p w14:paraId="4E5AB8A4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096A398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B2CE01B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139E4846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A475E7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5EFF446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01EF3EF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524E6723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C00160" w:rsidRPr="0054265C" w14:paraId="0A9FB92E" w14:textId="77777777" w:rsidTr="00531B6D">
        <w:tc>
          <w:tcPr>
            <w:tcW w:w="1805" w:type="pct"/>
            <w:vAlign w:val="bottom"/>
          </w:tcPr>
          <w:p w14:paraId="79F311DD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D013AA0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3333095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47F9C96F" w14:textId="77777777" w:rsidR="00C00160" w:rsidRPr="0054265C" w:rsidRDefault="00C00160" w:rsidP="00531B6D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4B19312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B63FB05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5A1D4B9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2C6A71E2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</w:tr>
      <w:tr w:rsidR="00C00160" w:rsidRPr="0054265C" w14:paraId="1EA0DE74" w14:textId="77777777" w:rsidTr="00531B6D">
        <w:tc>
          <w:tcPr>
            <w:tcW w:w="1805" w:type="pct"/>
            <w:vAlign w:val="bottom"/>
          </w:tcPr>
          <w:p w14:paraId="2C8FD787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254C2A44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5FE2C78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2FCF985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(9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2DFD3BF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66F1FB45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C417B0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2719AA24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(9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C00160" w:rsidRPr="0054265C" w14:paraId="59ACE4BB" w14:textId="77777777" w:rsidTr="00531B6D">
        <w:tc>
          <w:tcPr>
            <w:tcW w:w="1805" w:type="pct"/>
            <w:vAlign w:val="bottom"/>
          </w:tcPr>
          <w:p w14:paraId="1C82C489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73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BA7EA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(1,427)</w:t>
            </w:r>
          </w:p>
        </w:tc>
        <w:tc>
          <w:tcPr>
            <w:tcW w:w="147" w:type="pct"/>
            <w:vAlign w:val="bottom"/>
          </w:tcPr>
          <w:p w14:paraId="109ABAEC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019DD1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2810299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0F18C826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4C30D0E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D8B538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(1,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505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C00160" w:rsidRPr="0054265C" w14:paraId="0E4AE2CF" w14:textId="77777777" w:rsidTr="00531B6D">
        <w:tc>
          <w:tcPr>
            <w:tcW w:w="1805" w:type="pct"/>
            <w:vAlign w:val="bottom"/>
          </w:tcPr>
          <w:p w14:paraId="58CFCD6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7985F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(1,428)</w:t>
            </w:r>
          </w:p>
        </w:tc>
        <w:tc>
          <w:tcPr>
            <w:tcW w:w="147" w:type="pct"/>
            <w:vAlign w:val="bottom"/>
          </w:tcPr>
          <w:p w14:paraId="396D57F1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D393D1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01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79DA758A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DC2D50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5C32B68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650A5A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99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C00160" w:rsidRPr="0054265C" w14:paraId="22F065B4" w14:textId="77777777" w:rsidTr="00531B6D">
        <w:tc>
          <w:tcPr>
            <w:tcW w:w="1805" w:type="pct"/>
            <w:vAlign w:val="bottom"/>
          </w:tcPr>
          <w:p w14:paraId="69EBD6F2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  <w:cs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A1E127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3847437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F45C8A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598EDCF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58BFF0D5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5686F3F1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49593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C00160" w:rsidRPr="0054265C" w14:paraId="323EC65C" w14:textId="77777777" w:rsidTr="00531B6D">
        <w:tc>
          <w:tcPr>
            <w:tcW w:w="1805" w:type="pct"/>
            <w:vAlign w:val="bottom"/>
          </w:tcPr>
          <w:p w14:paraId="7B7A723E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3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37DBC25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(1,391)</w:t>
            </w:r>
          </w:p>
        </w:tc>
        <w:tc>
          <w:tcPr>
            <w:tcW w:w="147" w:type="pct"/>
            <w:vAlign w:val="bottom"/>
          </w:tcPr>
          <w:p w14:paraId="29A7A89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FFB77D5" w14:textId="77777777" w:rsidR="00C00160" w:rsidRPr="0054265C" w:rsidRDefault="00C00160" w:rsidP="00531B6D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15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0D30EB17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double" w:sz="4" w:space="0" w:color="auto"/>
            </w:tcBorders>
            <w:vAlign w:val="bottom"/>
          </w:tcPr>
          <w:p w14:paraId="28B79A7D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6AE6BAD" w14:textId="77777777" w:rsidR="00C00160" w:rsidRPr="0054265C" w:rsidRDefault="00C00160" w:rsidP="00531B6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C65A384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(1,5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06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bookmarkEnd w:id="12"/>
      <w:bookmarkEnd w:id="13"/>
    </w:tbl>
    <w:p w14:paraId="2D4C953C" w14:textId="77777777" w:rsidR="00C00160" w:rsidRPr="0054265C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sz w:val="30"/>
          <w:szCs w:val="30"/>
          <w:lang w:val="en-GB"/>
        </w:rPr>
      </w:pPr>
      <w:r w:rsidRPr="0054265C">
        <w:rPr>
          <w:rFonts w:asciiTheme="majorBidi" w:hAnsiTheme="majorBidi" w:cstheme="majorBidi"/>
          <w:b/>
          <w:sz w:val="30"/>
          <w:szCs w:val="30"/>
          <w:lang w:val="en-GB"/>
        </w:rPr>
        <w:br w:type="page"/>
      </w:r>
    </w:p>
    <w:tbl>
      <w:tblPr>
        <w:tblW w:w="90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18"/>
        <w:gridCol w:w="1197"/>
        <w:gridCol w:w="237"/>
        <w:gridCol w:w="16"/>
        <w:gridCol w:w="1305"/>
        <w:gridCol w:w="237"/>
        <w:gridCol w:w="1235"/>
        <w:gridCol w:w="237"/>
        <w:gridCol w:w="1215"/>
      </w:tblGrid>
      <w:tr w:rsidR="00C00160" w:rsidRPr="0054265C" w14:paraId="172E04CF" w14:textId="77777777" w:rsidTr="00531B6D">
        <w:trPr>
          <w:tblHeader/>
        </w:trPr>
        <w:tc>
          <w:tcPr>
            <w:tcW w:w="1879" w:type="pct"/>
          </w:tcPr>
          <w:p w14:paraId="6E05E228" w14:textId="77777777" w:rsidR="00C00160" w:rsidRPr="0054265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lastRenderedPageBreak/>
              <w:br w:type="page"/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</w:p>
        </w:tc>
        <w:tc>
          <w:tcPr>
            <w:tcW w:w="3121" w:type="pct"/>
            <w:gridSpan w:val="8"/>
          </w:tcPr>
          <w:p w14:paraId="72C1FDAF" w14:textId="77777777" w:rsidR="00C00160" w:rsidRPr="0054265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728AFFA4" w14:textId="77777777" w:rsidTr="00531B6D">
        <w:trPr>
          <w:tblHeader/>
        </w:trPr>
        <w:tc>
          <w:tcPr>
            <w:tcW w:w="1879" w:type="pct"/>
          </w:tcPr>
          <w:p w14:paraId="5B7B31C5" w14:textId="77777777" w:rsidR="00C00160" w:rsidRPr="0054265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8" w:type="pct"/>
          </w:tcPr>
          <w:p w14:paraId="203131BA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9" w:type="pct"/>
            <w:gridSpan w:val="2"/>
          </w:tcPr>
          <w:p w14:paraId="1A4D7A46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526" w:type="pct"/>
            <w:gridSpan w:val="3"/>
            <w:tcBorders>
              <w:bottom w:val="single" w:sz="4" w:space="0" w:color="auto"/>
            </w:tcBorders>
          </w:tcPr>
          <w:p w14:paraId="295890C5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บันทึกเป็น(รายจ่าย) 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0" w:type="pct"/>
          </w:tcPr>
          <w:p w14:paraId="45B69807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</w:tcPr>
          <w:p w14:paraId="08F322CE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C00160" w:rsidRPr="0054265C" w14:paraId="75D821C3" w14:textId="77777777" w:rsidTr="00531B6D">
        <w:trPr>
          <w:tblHeader/>
        </w:trPr>
        <w:tc>
          <w:tcPr>
            <w:tcW w:w="1879" w:type="pct"/>
          </w:tcPr>
          <w:p w14:paraId="597E295E" w14:textId="77777777" w:rsidR="00C00160" w:rsidRPr="0054265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8" w:type="pct"/>
          </w:tcPr>
          <w:p w14:paraId="5805DF7A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9" w:type="pct"/>
            <w:gridSpan w:val="2"/>
          </w:tcPr>
          <w:p w14:paraId="745B2D79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17" w:type="pct"/>
            <w:tcBorders>
              <w:top w:val="single" w:sz="4" w:space="0" w:color="auto"/>
            </w:tcBorders>
          </w:tcPr>
          <w:p w14:paraId="68EC7936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0" w:type="pct"/>
          </w:tcPr>
          <w:p w14:paraId="52F2E901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9" w:type="pct"/>
            <w:vAlign w:val="bottom"/>
          </w:tcPr>
          <w:p w14:paraId="4BE1A3C7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0" w:type="pct"/>
          </w:tcPr>
          <w:p w14:paraId="2A54F005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</w:tcPr>
          <w:p w14:paraId="1788CAC8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C00160" w:rsidRPr="0054265C" w14:paraId="3E65B2E5" w14:textId="77777777" w:rsidTr="00531B6D">
        <w:trPr>
          <w:tblHeader/>
        </w:trPr>
        <w:tc>
          <w:tcPr>
            <w:tcW w:w="1879" w:type="pct"/>
          </w:tcPr>
          <w:p w14:paraId="7F941E23" w14:textId="77777777" w:rsidR="00C00160" w:rsidRPr="0054265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8" w:type="pct"/>
          </w:tcPr>
          <w:p w14:paraId="70551EEC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มกราคม</w:t>
            </w:r>
          </w:p>
        </w:tc>
        <w:tc>
          <w:tcPr>
            <w:tcW w:w="139" w:type="pct"/>
            <w:gridSpan w:val="2"/>
          </w:tcPr>
          <w:p w14:paraId="0C902778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17" w:type="pct"/>
          </w:tcPr>
          <w:p w14:paraId="1146D115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0" w:type="pct"/>
          </w:tcPr>
          <w:p w14:paraId="64CFC5BA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9" w:type="pct"/>
            <w:vAlign w:val="bottom"/>
          </w:tcPr>
          <w:p w14:paraId="11E16C21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0" w:type="pct"/>
          </w:tcPr>
          <w:p w14:paraId="0FFDF59F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</w:tcPr>
          <w:p w14:paraId="1CC4A11E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C00160" w:rsidRPr="0054265C" w14:paraId="264F6202" w14:textId="77777777" w:rsidTr="00531B6D">
        <w:trPr>
          <w:tblHeader/>
        </w:trPr>
        <w:tc>
          <w:tcPr>
            <w:tcW w:w="1879" w:type="pct"/>
          </w:tcPr>
          <w:p w14:paraId="5E8CE178" w14:textId="77777777" w:rsidR="00C00160" w:rsidRPr="0054265C" w:rsidRDefault="00C00160" w:rsidP="00531B6D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121" w:type="pct"/>
            <w:gridSpan w:val="8"/>
          </w:tcPr>
          <w:p w14:paraId="5DB2901C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17EE6FE2" w14:textId="77777777" w:rsidTr="00531B6D">
        <w:tc>
          <w:tcPr>
            <w:tcW w:w="1879" w:type="pct"/>
          </w:tcPr>
          <w:p w14:paraId="4E6FA66A" w14:textId="77777777" w:rsidR="00C00160" w:rsidRPr="0054265C" w:rsidRDefault="00C00160" w:rsidP="00531B6D">
            <w:pPr>
              <w:pStyle w:val="BodyText"/>
              <w:spacing w:line="380" w:lineRule="exact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3121" w:type="pct"/>
            <w:gridSpan w:val="8"/>
          </w:tcPr>
          <w:p w14:paraId="2C50197C" w14:textId="77777777" w:rsidR="00C00160" w:rsidRPr="0054265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54265C" w14:paraId="2738F9D4" w14:textId="77777777" w:rsidTr="00531B6D">
        <w:tc>
          <w:tcPr>
            <w:tcW w:w="1879" w:type="pct"/>
            <w:hideMark/>
          </w:tcPr>
          <w:p w14:paraId="3146EFAB" w14:textId="77777777" w:rsidR="00C00160" w:rsidRPr="0054265C" w:rsidRDefault="00C00160" w:rsidP="00531B6D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58" w:type="pct"/>
          </w:tcPr>
          <w:p w14:paraId="0965404D" w14:textId="77777777" w:rsidR="00C00160" w:rsidRPr="0054265C" w:rsidRDefault="00C00160" w:rsidP="00531B6D">
            <w:pPr>
              <w:pStyle w:val="BodyText"/>
              <w:tabs>
                <w:tab w:val="decimal" w:pos="971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0C6080E6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</w:tcPr>
          <w:p w14:paraId="6D3DB07F" w14:textId="77777777" w:rsidR="00C00160" w:rsidRPr="0054265C" w:rsidRDefault="00C00160" w:rsidP="00531B6D">
            <w:pPr>
              <w:pStyle w:val="BodyText"/>
              <w:tabs>
                <w:tab w:val="decimal" w:pos="94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72A8FA22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5790F03F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6E5D9180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16A3DBEE" w14:textId="77777777" w:rsidR="00C00160" w:rsidRPr="0054265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B95E7B6" w14:textId="77777777" w:rsidTr="00531B6D">
        <w:tc>
          <w:tcPr>
            <w:tcW w:w="1879" w:type="pct"/>
            <w:hideMark/>
          </w:tcPr>
          <w:p w14:paraId="4FD4EE9D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5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D2EA82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0" w:type="pct"/>
            <w:vAlign w:val="bottom"/>
          </w:tcPr>
          <w:p w14:paraId="547B3F2A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33021B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(1)</w:t>
            </w:r>
          </w:p>
        </w:tc>
        <w:tc>
          <w:tcPr>
            <w:tcW w:w="130" w:type="pct"/>
            <w:vAlign w:val="bottom"/>
          </w:tcPr>
          <w:p w14:paraId="1AE4831A" w14:textId="77777777" w:rsidR="00C00160" w:rsidRPr="0054265C" w:rsidRDefault="00C00160" w:rsidP="00531B6D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vAlign w:val="bottom"/>
          </w:tcPr>
          <w:p w14:paraId="4B86464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0" w:type="pct"/>
            <w:vAlign w:val="bottom"/>
          </w:tcPr>
          <w:p w14:paraId="7941DBDD" w14:textId="77777777" w:rsidR="00C00160" w:rsidRPr="0054265C" w:rsidRDefault="00C00160" w:rsidP="00531B6D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9CAC96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C00160" w:rsidRPr="0054265C" w14:paraId="369CA04E" w14:textId="77777777" w:rsidTr="00531B6D">
        <w:tc>
          <w:tcPr>
            <w:tcW w:w="1879" w:type="pct"/>
            <w:vAlign w:val="bottom"/>
          </w:tcPr>
          <w:p w14:paraId="10E6F647" w14:textId="77777777" w:rsidR="00C00160" w:rsidRPr="0054265C" w:rsidRDefault="00C00160" w:rsidP="00531B6D">
            <w:pPr>
              <w:pStyle w:val="BodyText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58" w:type="pct"/>
            <w:tcBorders>
              <w:top w:val="single" w:sz="4" w:space="0" w:color="auto"/>
            </w:tcBorders>
          </w:tcPr>
          <w:p w14:paraId="0782CE60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4033DE6A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</w:tcBorders>
          </w:tcPr>
          <w:p w14:paraId="20E8626D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0E14A1E1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4892E3A5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4633FF8B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</w:tcBorders>
          </w:tcPr>
          <w:p w14:paraId="53DF3FBA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0160" w:rsidRPr="0054265C" w14:paraId="065D94BF" w14:textId="77777777" w:rsidTr="00531B6D">
        <w:tc>
          <w:tcPr>
            <w:tcW w:w="1879" w:type="pct"/>
            <w:hideMark/>
          </w:tcPr>
          <w:p w14:paraId="31BEB318" w14:textId="77777777" w:rsidR="00C00160" w:rsidRPr="0054265C" w:rsidRDefault="00C00160" w:rsidP="00531B6D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58" w:type="pct"/>
          </w:tcPr>
          <w:p w14:paraId="7BE962A0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43799C3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</w:tcPr>
          <w:p w14:paraId="2B69FE9C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1C597559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2EF7A688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6DBC8905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74E167F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3EC464C7" w14:textId="77777777" w:rsidTr="00531B6D">
        <w:trPr>
          <w:trHeight w:val="326"/>
        </w:trPr>
        <w:tc>
          <w:tcPr>
            <w:tcW w:w="1879" w:type="pct"/>
            <w:hideMark/>
          </w:tcPr>
          <w:p w14:paraId="4F20112B" w14:textId="77777777" w:rsidR="00C00160" w:rsidRPr="0054265C" w:rsidRDefault="00C00160" w:rsidP="00531B6D">
            <w:pPr>
              <w:pStyle w:val="BodyText"/>
              <w:spacing w:line="380" w:lineRule="exac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658" w:type="pct"/>
            <w:tcBorders>
              <w:top w:val="nil"/>
              <w:left w:val="nil"/>
              <w:right w:val="nil"/>
            </w:tcBorders>
          </w:tcPr>
          <w:p w14:paraId="1C3F77CA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30" w:type="pct"/>
          </w:tcPr>
          <w:p w14:paraId="49E339B4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2D298682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0" w:type="pct"/>
          </w:tcPr>
          <w:p w14:paraId="2D19F415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57B58EB6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6B30C816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4978EA61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7B745D89" w14:textId="77777777" w:rsidTr="00531B6D">
        <w:tc>
          <w:tcPr>
            <w:tcW w:w="1879" w:type="pct"/>
          </w:tcPr>
          <w:p w14:paraId="0F5B0275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A0604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(885)</w:t>
            </w:r>
          </w:p>
        </w:tc>
        <w:tc>
          <w:tcPr>
            <w:tcW w:w="130" w:type="pct"/>
            <w:vAlign w:val="bottom"/>
          </w:tcPr>
          <w:p w14:paraId="3145942E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2828D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(15)</w:t>
            </w:r>
          </w:p>
        </w:tc>
        <w:tc>
          <w:tcPr>
            <w:tcW w:w="130" w:type="pct"/>
            <w:vAlign w:val="bottom"/>
          </w:tcPr>
          <w:p w14:paraId="59672CE5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vAlign w:val="bottom"/>
          </w:tcPr>
          <w:p w14:paraId="66322694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2CFEF05B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579ED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(900)</w:t>
            </w:r>
          </w:p>
        </w:tc>
      </w:tr>
      <w:tr w:rsidR="00C00160" w:rsidRPr="0054265C" w14:paraId="7EE840D4" w14:textId="77777777" w:rsidTr="00531B6D">
        <w:tc>
          <w:tcPr>
            <w:tcW w:w="1879" w:type="pct"/>
            <w:vAlign w:val="bottom"/>
            <w:hideMark/>
          </w:tcPr>
          <w:p w14:paraId="3A355804" w14:textId="77777777" w:rsidR="00C00160" w:rsidRPr="0054265C" w:rsidRDefault="00C00160" w:rsidP="00531B6D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7E660C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(886)</w:t>
            </w:r>
          </w:p>
        </w:tc>
        <w:tc>
          <w:tcPr>
            <w:tcW w:w="130" w:type="pct"/>
          </w:tcPr>
          <w:p w14:paraId="2B1DB6F9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1356A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(14)</w:t>
            </w:r>
          </w:p>
        </w:tc>
        <w:tc>
          <w:tcPr>
            <w:tcW w:w="130" w:type="pct"/>
          </w:tcPr>
          <w:p w14:paraId="7F6AFDDE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14:paraId="469A3019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24341210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5C7A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(900)</w:t>
            </w:r>
          </w:p>
        </w:tc>
      </w:tr>
      <w:tr w:rsidR="00C00160" w:rsidRPr="0054265C" w14:paraId="3749A498" w14:textId="77777777" w:rsidTr="00531B6D">
        <w:tc>
          <w:tcPr>
            <w:tcW w:w="1879" w:type="pct"/>
          </w:tcPr>
          <w:p w14:paraId="2F0C010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0E54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0382B3D7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F461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72610CB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1030F23E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40C9E574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45E1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36AEBAA6" w14:textId="77777777" w:rsidTr="00531B6D">
        <w:tc>
          <w:tcPr>
            <w:tcW w:w="1879" w:type="pct"/>
            <w:hideMark/>
          </w:tcPr>
          <w:p w14:paraId="1F3C1CB5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0261C26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(882)</w:t>
            </w:r>
          </w:p>
        </w:tc>
        <w:tc>
          <w:tcPr>
            <w:tcW w:w="130" w:type="pct"/>
          </w:tcPr>
          <w:p w14:paraId="3112DA30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92AFF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(15)</w:t>
            </w:r>
          </w:p>
        </w:tc>
        <w:tc>
          <w:tcPr>
            <w:tcW w:w="130" w:type="pct"/>
          </w:tcPr>
          <w:p w14:paraId="01033E06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double" w:sz="4" w:space="0" w:color="auto"/>
            </w:tcBorders>
          </w:tcPr>
          <w:p w14:paraId="746F274C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0" w:type="pct"/>
          </w:tcPr>
          <w:p w14:paraId="67437483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1D9AC2B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(896)</w:t>
            </w:r>
          </w:p>
        </w:tc>
      </w:tr>
      <w:tr w:rsidR="00C00160" w:rsidRPr="0054265C" w14:paraId="24A713DF" w14:textId="77777777" w:rsidTr="00531B6D">
        <w:tc>
          <w:tcPr>
            <w:tcW w:w="1879" w:type="pct"/>
          </w:tcPr>
          <w:p w14:paraId="683B41A7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8" w:type="pct"/>
            <w:tcBorders>
              <w:top w:val="double" w:sz="4" w:space="0" w:color="auto"/>
              <w:left w:val="nil"/>
              <w:right w:val="nil"/>
            </w:tcBorders>
          </w:tcPr>
          <w:p w14:paraId="44528B3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2DB3BE3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14:paraId="6395C3EF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038A9440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7666085B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435B723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double" w:sz="4" w:space="0" w:color="auto"/>
              <w:left w:val="nil"/>
              <w:right w:val="nil"/>
            </w:tcBorders>
          </w:tcPr>
          <w:p w14:paraId="263A464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530D7E12" w14:textId="77777777" w:rsidTr="00531B6D">
        <w:tc>
          <w:tcPr>
            <w:tcW w:w="1879" w:type="pct"/>
          </w:tcPr>
          <w:p w14:paraId="38B21214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658" w:type="pct"/>
            <w:tcBorders>
              <w:left w:val="nil"/>
              <w:right w:val="nil"/>
            </w:tcBorders>
          </w:tcPr>
          <w:p w14:paraId="226C485B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2F20A2A7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left w:val="nil"/>
              <w:right w:val="nil"/>
            </w:tcBorders>
          </w:tcPr>
          <w:p w14:paraId="120CA11C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098D6ABE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1144BE03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153A3B68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left w:val="nil"/>
              <w:right w:val="nil"/>
            </w:tcBorders>
          </w:tcPr>
          <w:p w14:paraId="7605AEBD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366244A6" w14:textId="77777777" w:rsidTr="00531B6D">
        <w:tc>
          <w:tcPr>
            <w:tcW w:w="1879" w:type="pct"/>
          </w:tcPr>
          <w:p w14:paraId="47AA6AA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58" w:type="pct"/>
            <w:tcBorders>
              <w:top w:val="nil"/>
              <w:left w:val="nil"/>
              <w:right w:val="nil"/>
            </w:tcBorders>
          </w:tcPr>
          <w:p w14:paraId="6FCA7B0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45DDDC9C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6B652143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21BA0A51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792A8C61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705865F6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0A4C90F9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4B6A078C" w14:textId="77777777" w:rsidTr="00531B6D">
        <w:tc>
          <w:tcPr>
            <w:tcW w:w="1879" w:type="pct"/>
          </w:tcPr>
          <w:p w14:paraId="72F063E0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484D6" w14:textId="77777777" w:rsidR="00C00160" w:rsidRPr="0054265C" w:rsidRDefault="00C00160" w:rsidP="00531B6D">
            <w:pPr>
              <w:pStyle w:val="BodyText"/>
              <w:tabs>
                <w:tab w:val="decimal" w:pos="589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78D8ADFA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73E6B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eastAsia="ja-JP"/>
              </w:rPr>
              <w:t>4</w:t>
            </w:r>
          </w:p>
        </w:tc>
        <w:tc>
          <w:tcPr>
            <w:tcW w:w="130" w:type="pct"/>
            <w:vAlign w:val="bottom"/>
          </w:tcPr>
          <w:p w14:paraId="6442463E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vAlign w:val="bottom"/>
          </w:tcPr>
          <w:p w14:paraId="5D8D9B47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1C8ADC1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959E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C00160" w:rsidRPr="0054265C" w14:paraId="4EDF3C1F" w14:textId="77777777" w:rsidTr="00531B6D">
        <w:tc>
          <w:tcPr>
            <w:tcW w:w="1879" w:type="pct"/>
            <w:vAlign w:val="bottom"/>
          </w:tcPr>
          <w:p w14:paraId="3DB0548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right w:val="nil"/>
            </w:tcBorders>
          </w:tcPr>
          <w:p w14:paraId="30A7DAF8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328835B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E8143E3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30161ADB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5B1110A9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38B8F9B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right w:val="nil"/>
            </w:tcBorders>
          </w:tcPr>
          <w:p w14:paraId="2B509E8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4C39731C" w14:textId="77777777" w:rsidTr="00531B6D">
        <w:tc>
          <w:tcPr>
            <w:tcW w:w="1879" w:type="pct"/>
          </w:tcPr>
          <w:p w14:paraId="6512543D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58" w:type="pct"/>
            <w:tcBorders>
              <w:top w:val="nil"/>
              <w:left w:val="nil"/>
              <w:right w:val="nil"/>
            </w:tcBorders>
          </w:tcPr>
          <w:p w14:paraId="0B36A658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4A982CF3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4B013BD8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0961B7F2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04DA76AA" w14:textId="77777777" w:rsidR="00C00160" w:rsidRPr="0054265C" w:rsidRDefault="00C00160" w:rsidP="00531B6D">
            <w:pPr>
              <w:pStyle w:val="BodyText"/>
              <w:tabs>
                <w:tab w:val="decimal" w:pos="589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4C0710A1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4615C528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67AA05DD" w14:textId="77777777" w:rsidTr="00531B6D">
        <w:tc>
          <w:tcPr>
            <w:tcW w:w="1879" w:type="pct"/>
          </w:tcPr>
          <w:p w14:paraId="5301E25F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658" w:type="pct"/>
            <w:tcBorders>
              <w:top w:val="nil"/>
              <w:left w:val="nil"/>
              <w:right w:val="nil"/>
            </w:tcBorders>
          </w:tcPr>
          <w:p w14:paraId="0A563141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30" w:type="pct"/>
          </w:tcPr>
          <w:p w14:paraId="27AC3CD1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15A5EC3B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19643FCB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35F0169A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69FF334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5141E2E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</w:tr>
      <w:tr w:rsidR="00C00160" w:rsidRPr="0054265C" w14:paraId="19FD6134" w14:textId="77777777" w:rsidTr="00531B6D">
        <w:tc>
          <w:tcPr>
            <w:tcW w:w="1879" w:type="pct"/>
          </w:tcPr>
          <w:p w14:paraId="00AFE29B" w14:textId="77777777" w:rsidR="00C00160" w:rsidRPr="0054265C" w:rsidRDefault="00C00160" w:rsidP="00531B6D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54265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94F65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(870)</w:t>
            </w:r>
          </w:p>
        </w:tc>
        <w:tc>
          <w:tcPr>
            <w:tcW w:w="130" w:type="pct"/>
            <w:vAlign w:val="bottom"/>
          </w:tcPr>
          <w:p w14:paraId="4BBAB9D3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7B9C7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(15)</w:t>
            </w:r>
          </w:p>
        </w:tc>
        <w:tc>
          <w:tcPr>
            <w:tcW w:w="130" w:type="pct"/>
            <w:vAlign w:val="bottom"/>
          </w:tcPr>
          <w:p w14:paraId="6D1EF73C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vAlign w:val="bottom"/>
          </w:tcPr>
          <w:p w14:paraId="57FFA0DF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04CB7065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37CF4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(885)</w:t>
            </w:r>
          </w:p>
        </w:tc>
      </w:tr>
      <w:tr w:rsidR="00C00160" w:rsidRPr="0054265C" w14:paraId="6DA59BE7" w14:textId="77777777" w:rsidTr="00531B6D">
        <w:tc>
          <w:tcPr>
            <w:tcW w:w="1879" w:type="pct"/>
            <w:vAlign w:val="bottom"/>
          </w:tcPr>
          <w:p w14:paraId="2886C316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6E980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(871)</w:t>
            </w:r>
          </w:p>
        </w:tc>
        <w:tc>
          <w:tcPr>
            <w:tcW w:w="130" w:type="pct"/>
          </w:tcPr>
          <w:p w14:paraId="1F68AA6B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5E995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(15)</w:t>
            </w:r>
          </w:p>
        </w:tc>
        <w:tc>
          <w:tcPr>
            <w:tcW w:w="130" w:type="pct"/>
          </w:tcPr>
          <w:p w14:paraId="012CBF73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14:paraId="2CB95E65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E670455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E2CB3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sz w:val="30"/>
                <w:szCs w:val="30"/>
              </w:rPr>
              <w:t>(886)</w:t>
            </w:r>
          </w:p>
        </w:tc>
      </w:tr>
      <w:tr w:rsidR="00C00160" w:rsidRPr="0054265C" w14:paraId="79D617C0" w14:textId="77777777" w:rsidTr="00531B6D">
        <w:tc>
          <w:tcPr>
            <w:tcW w:w="1879" w:type="pct"/>
            <w:vAlign w:val="bottom"/>
          </w:tcPr>
          <w:p w14:paraId="055AD4B3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right w:val="nil"/>
            </w:tcBorders>
          </w:tcPr>
          <w:p w14:paraId="089E7A2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42C1A4BA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9D95CFF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42D16BEB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7725E292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0371F0D5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right w:val="nil"/>
            </w:tcBorders>
          </w:tcPr>
          <w:p w14:paraId="4530BD2C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00160" w:rsidRPr="0054265C" w14:paraId="1F675A60" w14:textId="77777777" w:rsidTr="00531B6D">
        <w:tc>
          <w:tcPr>
            <w:tcW w:w="1879" w:type="pct"/>
            <w:vAlign w:val="bottom"/>
          </w:tcPr>
          <w:p w14:paraId="255A07A1" w14:textId="77777777" w:rsidR="00C00160" w:rsidRPr="0054265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E36E1A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(871)</w:t>
            </w:r>
          </w:p>
        </w:tc>
        <w:tc>
          <w:tcPr>
            <w:tcW w:w="130" w:type="pct"/>
          </w:tcPr>
          <w:p w14:paraId="7503A147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74F05B9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(11)</w:t>
            </w:r>
          </w:p>
        </w:tc>
        <w:tc>
          <w:tcPr>
            <w:tcW w:w="130" w:type="pct"/>
          </w:tcPr>
          <w:p w14:paraId="1D9B5776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double" w:sz="4" w:space="0" w:color="auto"/>
            </w:tcBorders>
          </w:tcPr>
          <w:p w14:paraId="6B7707C1" w14:textId="77777777" w:rsidR="00C00160" w:rsidRPr="0054265C" w:rsidRDefault="00C00160" w:rsidP="00531B6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07178AA" w14:textId="77777777" w:rsidR="00C00160" w:rsidRPr="0054265C" w:rsidRDefault="00C00160" w:rsidP="00531B6D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2EEDD9" w14:textId="77777777" w:rsidR="00C00160" w:rsidRPr="0054265C" w:rsidRDefault="00C00160" w:rsidP="00531B6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(882)</w:t>
            </w:r>
          </w:p>
        </w:tc>
      </w:tr>
    </w:tbl>
    <w:p w14:paraId="5B02E5B9" w14:textId="77777777" w:rsidR="00C00160" w:rsidRPr="0054265C" w:rsidRDefault="00C00160" w:rsidP="00C00160">
      <w:pPr>
        <w:rPr>
          <w:sz w:val="22"/>
          <w:szCs w:val="22"/>
        </w:rPr>
      </w:pPr>
    </w:p>
    <w:p w14:paraId="1933C3AD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</w:rPr>
        <w:t xml:space="preserve">2564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ผลขาดทุนทางภาษีที่ยังไม่ได้ใช้ของกลุ่มบริษัทจำนวน </w:t>
      </w:r>
      <w:r w:rsidRPr="0054265C">
        <w:rPr>
          <w:rFonts w:asciiTheme="majorBidi" w:hAnsiTheme="majorBidi" w:cstheme="majorBidi"/>
          <w:sz w:val="30"/>
          <w:szCs w:val="30"/>
        </w:rPr>
        <w:t xml:space="preserve">23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2563: 2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ล้านบาท)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ไม่ได้บันทึกสินทรัพย์ภาษีเงินได้รอการตัดบัญชีจะทยอยสิ้นสุดในระยะเวลาการให้ประโยชน์ภายในปี </w:t>
      </w:r>
      <w:r w:rsidRPr="0054265C">
        <w:rPr>
          <w:rFonts w:asciiTheme="majorBidi" w:hAnsiTheme="majorBidi" w:cstheme="majorBidi"/>
          <w:sz w:val="30"/>
          <w:szCs w:val="30"/>
        </w:rPr>
        <w:t>2566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เนื่องจากฝ่ายบริหารของบริษัทและบริษัทย่อยพิจารณาแล้วเห็นว่าอาจไม่ได้ใช้รายการดังกล่าวเพื่อหักกับกำไรทางภาษีในอนาคต</w:t>
      </w: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1E672AD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กำไรต่อหุ้นขั้นพื้นฐาน</w:t>
      </w:r>
    </w:p>
    <w:p w14:paraId="30CA44D8" w14:textId="77777777" w:rsidR="00C00160" w:rsidRPr="00E35913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1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219"/>
        <w:gridCol w:w="236"/>
        <w:gridCol w:w="1223"/>
        <w:gridCol w:w="265"/>
        <w:gridCol w:w="1274"/>
        <w:gridCol w:w="278"/>
        <w:gridCol w:w="1228"/>
      </w:tblGrid>
      <w:tr w:rsidR="00C00160" w:rsidRPr="0054265C" w14:paraId="5F6095C6" w14:textId="77777777" w:rsidTr="00531B6D">
        <w:trPr>
          <w:trHeight w:val="407"/>
        </w:trPr>
        <w:tc>
          <w:tcPr>
            <w:tcW w:w="3420" w:type="dxa"/>
          </w:tcPr>
          <w:p w14:paraId="5ABFDED2" w14:textId="77777777" w:rsidR="00C00160" w:rsidRPr="0054265C" w:rsidRDefault="00C00160" w:rsidP="00531B6D">
            <w:pPr>
              <w:tabs>
                <w:tab w:val="left" w:pos="540"/>
              </w:tabs>
              <w:ind w:lef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8" w:type="dxa"/>
            <w:gridSpan w:val="3"/>
          </w:tcPr>
          <w:p w14:paraId="0DD3FBA7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1869F59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0" w:type="dxa"/>
            <w:gridSpan w:val="3"/>
          </w:tcPr>
          <w:p w14:paraId="33FF2CA5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55EB2F5D" w14:textId="77777777" w:rsidTr="00531B6D">
        <w:trPr>
          <w:trHeight w:val="385"/>
        </w:trPr>
        <w:tc>
          <w:tcPr>
            <w:tcW w:w="3420" w:type="dxa"/>
          </w:tcPr>
          <w:p w14:paraId="175EB2FC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27053029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0D155ABB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07467681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5" w:type="dxa"/>
          </w:tcPr>
          <w:p w14:paraId="353CD9AD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</w:tcPr>
          <w:p w14:paraId="7A779F21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8" w:type="dxa"/>
          </w:tcPr>
          <w:p w14:paraId="5A20BAA9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34A5C108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102AC38B" w14:textId="77777777" w:rsidTr="00531B6D">
        <w:trPr>
          <w:trHeight w:val="396"/>
        </w:trPr>
        <w:tc>
          <w:tcPr>
            <w:tcW w:w="3420" w:type="dxa"/>
          </w:tcPr>
          <w:p w14:paraId="3A84EC5C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23" w:type="dxa"/>
            <w:gridSpan w:val="7"/>
          </w:tcPr>
          <w:p w14:paraId="186C5CA4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(ล้านบาท/ล้านหุ้น)</w:t>
            </w:r>
          </w:p>
        </w:tc>
      </w:tr>
      <w:tr w:rsidR="00C00160" w:rsidRPr="0054265C" w14:paraId="5EDE6B82" w14:textId="77777777" w:rsidTr="00531B6D">
        <w:trPr>
          <w:trHeight w:val="396"/>
        </w:trPr>
        <w:tc>
          <w:tcPr>
            <w:tcW w:w="3420" w:type="dxa"/>
          </w:tcPr>
          <w:p w14:paraId="539C554E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1219" w:type="dxa"/>
          </w:tcPr>
          <w:p w14:paraId="2F8178D0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04977C" w14:textId="77777777" w:rsidR="00C00160" w:rsidRPr="0054265C" w:rsidRDefault="00C00160" w:rsidP="00531B6D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6C34344E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29C78062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4" w:type="dxa"/>
          </w:tcPr>
          <w:p w14:paraId="659506BE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</w:tcPr>
          <w:p w14:paraId="21308A61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5E397F88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19E171CA" w14:textId="77777777" w:rsidTr="00531B6D">
        <w:trPr>
          <w:trHeight w:val="407"/>
        </w:trPr>
        <w:tc>
          <w:tcPr>
            <w:tcW w:w="3420" w:type="dxa"/>
          </w:tcPr>
          <w:p w14:paraId="15CF31AC" w14:textId="77777777" w:rsidR="00C00160" w:rsidRPr="0054265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ของบริษัท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48B145FC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574</w:t>
            </w:r>
          </w:p>
        </w:tc>
        <w:tc>
          <w:tcPr>
            <w:tcW w:w="236" w:type="dxa"/>
            <w:shd w:val="clear" w:color="auto" w:fill="auto"/>
          </w:tcPr>
          <w:p w14:paraId="53D6BEB8" w14:textId="77777777" w:rsidR="00C00160" w:rsidRPr="0054265C" w:rsidRDefault="00C00160" w:rsidP="00531B6D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705F8171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716</w:t>
            </w:r>
          </w:p>
        </w:tc>
        <w:tc>
          <w:tcPr>
            <w:tcW w:w="265" w:type="dxa"/>
            <w:shd w:val="clear" w:color="auto" w:fill="auto"/>
          </w:tcPr>
          <w:p w14:paraId="1AF5BBC5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603147CF" w14:textId="77777777" w:rsidR="00C00160" w:rsidRPr="0054265C" w:rsidRDefault="00C00160" w:rsidP="00531B6D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278" w:type="dxa"/>
            <w:shd w:val="clear" w:color="auto" w:fill="auto"/>
          </w:tcPr>
          <w:p w14:paraId="5D9CC8D5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62D17E26" w14:textId="77777777" w:rsidR="00C00160" w:rsidRPr="0054265C" w:rsidRDefault="00C00160" w:rsidP="00531B6D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368</w:t>
            </w:r>
          </w:p>
        </w:tc>
      </w:tr>
      <w:tr w:rsidR="00C00160" w:rsidRPr="0054265C" w14:paraId="70FA6CC6" w14:textId="77777777" w:rsidTr="00531B6D">
        <w:trPr>
          <w:trHeight w:val="281"/>
        </w:trPr>
        <w:tc>
          <w:tcPr>
            <w:tcW w:w="3420" w:type="dxa"/>
          </w:tcPr>
          <w:p w14:paraId="78D72121" w14:textId="77777777" w:rsidR="00C00160" w:rsidRPr="0054265C" w:rsidRDefault="00C00160" w:rsidP="00531B6D">
            <w:pPr>
              <w:tabs>
                <w:tab w:val="left" w:pos="540"/>
              </w:tabs>
              <w:spacing w:line="14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  <w:shd w:val="clear" w:color="auto" w:fill="auto"/>
          </w:tcPr>
          <w:p w14:paraId="701EEB84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D3E22F5" w14:textId="77777777" w:rsidR="00C00160" w:rsidRPr="0054265C" w:rsidRDefault="00C00160" w:rsidP="00531B6D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shd w:val="clear" w:color="auto" w:fill="auto"/>
          </w:tcPr>
          <w:p w14:paraId="03D00286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spacing w:line="140" w:lineRule="exact"/>
              <w:ind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5DFD8959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628AFDC9" w14:textId="77777777" w:rsidR="00C00160" w:rsidRPr="0054265C" w:rsidRDefault="00C00160" w:rsidP="00531B6D">
            <w:pPr>
              <w:pStyle w:val="BodyText"/>
              <w:tabs>
                <w:tab w:val="decimal" w:pos="1036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0936FBCA" w14:textId="77777777" w:rsidR="00C00160" w:rsidRPr="0054265C" w:rsidRDefault="00C00160" w:rsidP="00531B6D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top w:val="double" w:sz="4" w:space="0" w:color="auto"/>
            </w:tcBorders>
            <w:shd w:val="clear" w:color="auto" w:fill="auto"/>
          </w:tcPr>
          <w:p w14:paraId="1D6619D9" w14:textId="77777777" w:rsidR="00C00160" w:rsidRPr="0054265C" w:rsidRDefault="00C00160" w:rsidP="00531B6D">
            <w:pPr>
              <w:pStyle w:val="BodyText"/>
              <w:tabs>
                <w:tab w:val="decimal" w:pos="97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5D0A2AF3" w14:textId="77777777" w:rsidTr="00531B6D">
        <w:trPr>
          <w:trHeight w:val="407"/>
        </w:trPr>
        <w:tc>
          <w:tcPr>
            <w:tcW w:w="3420" w:type="dxa"/>
          </w:tcPr>
          <w:p w14:paraId="522BEB0E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4" w:name="_Hlk253159678"/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79E54D20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36" w:type="dxa"/>
            <w:shd w:val="clear" w:color="auto" w:fill="auto"/>
          </w:tcPr>
          <w:p w14:paraId="6CCCCB0B" w14:textId="77777777" w:rsidR="00C00160" w:rsidRPr="0054265C" w:rsidRDefault="00C00160" w:rsidP="00531B6D">
            <w:pPr>
              <w:pStyle w:val="BodyText"/>
              <w:tabs>
                <w:tab w:val="decimal" w:pos="999"/>
              </w:tabs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0796601B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65" w:type="dxa"/>
            <w:shd w:val="clear" w:color="auto" w:fill="auto"/>
          </w:tcPr>
          <w:p w14:paraId="2EF1B012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8FC683A" w14:textId="77777777" w:rsidR="00C00160" w:rsidRPr="0054265C" w:rsidRDefault="00C00160" w:rsidP="00531B6D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78" w:type="dxa"/>
            <w:shd w:val="clear" w:color="auto" w:fill="auto"/>
          </w:tcPr>
          <w:p w14:paraId="563729B3" w14:textId="77777777" w:rsidR="00C00160" w:rsidRPr="0054265C" w:rsidRDefault="00C00160" w:rsidP="00531B6D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1D478D73" w14:textId="77777777" w:rsidR="00C00160" w:rsidRPr="0054265C" w:rsidRDefault="00C00160" w:rsidP="00531B6D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</w:tr>
      <w:bookmarkEnd w:id="14"/>
      <w:tr w:rsidR="00C00160" w:rsidRPr="0054265C" w14:paraId="152791B8" w14:textId="77777777" w:rsidTr="00531B6D">
        <w:trPr>
          <w:trHeight w:val="396"/>
        </w:trPr>
        <w:tc>
          <w:tcPr>
            <w:tcW w:w="3420" w:type="dxa"/>
          </w:tcPr>
          <w:p w14:paraId="6A1E92A1" w14:textId="77777777" w:rsidR="00C00160" w:rsidRPr="0054265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EC08F9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0.088</w:t>
            </w:r>
          </w:p>
        </w:tc>
        <w:tc>
          <w:tcPr>
            <w:tcW w:w="236" w:type="dxa"/>
            <w:shd w:val="clear" w:color="auto" w:fill="auto"/>
          </w:tcPr>
          <w:p w14:paraId="4721142B" w14:textId="77777777" w:rsidR="00C00160" w:rsidRPr="0054265C" w:rsidRDefault="00C00160" w:rsidP="00531B6D">
            <w:pPr>
              <w:pStyle w:val="BodyText"/>
              <w:tabs>
                <w:tab w:val="center" w:pos="954"/>
                <w:tab w:val="decimal" w:pos="999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5B0F9C0C" w14:textId="77777777" w:rsidR="00C00160" w:rsidRPr="0054265C" w:rsidRDefault="00C00160" w:rsidP="00531B6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0.110</w:t>
            </w:r>
          </w:p>
        </w:tc>
        <w:tc>
          <w:tcPr>
            <w:tcW w:w="265" w:type="dxa"/>
            <w:shd w:val="clear" w:color="auto" w:fill="auto"/>
          </w:tcPr>
          <w:p w14:paraId="00E25DD1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735CC28" w14:textId="77777777" w:rsidR="00C00160" w:rsidRPr="0054265C" w:rsidRDefault="00C00160" w:rsidP="00531B6D">
            <w:pPr>
              <w:pStyle w:val="BodyText"/>
              <w:tabs>
                <w:tab w:val="decimal" w:pos="103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0.009</w:t>
            </w:r>
          </w:p>
        </w:tc>
        <w:tc>
          <w:tcPr>
            <w:tcW w:w="278" w:type="dxa"/>
            <w:shd w:val="clear" w:color="auto" w:fill="auto"/>
          </w:tcPr>
          <w:p w14:paraId="35E5DAF9" w14:textId="77777777" w:rsidR="00C00160" w:rsidRPr="0054265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4E0E4987" w14:textId="77777777" w:rsidR="00C00160" w:rsidRPr="0054265C" w:rsidRDefault="00C00160" w:rsidP="00531B6D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0.057</w:t>
            </w:r>
          </w:p>
        </w:tc>
      </w:tr>
    </w:tbl>
    <w:p w14:paraId="2A0DF2DF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742B233C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เครื่องมือทางการเงิน</w:t>
      </w:r>
    </w:p>
    <w:p w14:paraId="35F3A6EA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5F572B0F" w14:textId="77777777" w:rsidR="00C00160" w:rsidRPr="0054265C" w:rsidRDefault="00C00160" w:rsidP="00C00160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54265C">
        <w:rPr>
          <w:rFonts w:asciiTheme="majorBidi" w:hAnsiTheme="majorBidi" w:cstheme="majorBidi"/>
          <w:i/>
          <w:iCs/>
          <w:sz w:val="30"/>
          <w:cs/>
        </w:rPr>
        <w:t>มูลค่าตามบัญชีและมูลค่ายุติธรรม</w:t>
      </w:r>
      <w:r w:rsidRPr="0054265C">
        <w:rPr>
          <w:rFonts w:asciiTheme="majorBidi" w:hAnsiTheme="majorBidi" w:cstheme="majorBidi"/>
          <w:i/>
          <w:iCs/>
          <w:sz w:val="30"/>
        </w:rPr>
        <w:t xml:space="preserve"> </w:t>
      </w:r>
    </w:p>
    <w:p w14:paraId="2E1BC64D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7A93485E" w14:textId="77777777" w:rsidR="00C00160" w:rsidRPr="0054265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7F4C3A87" w14:textId="77777777" w:rsidR="00C00160" w:rsidRPr="0054265C" w:rsidRDefault="00C00160" w:rsidP="00C00160"/>
    <w:tbl>
      <w:tblPr>
        <w:tblW w:w="5074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702"/>
        <w:gridCol w:w="1129"/>
        <w:gridCol w:w="236"/>
        <w:gridCol w:w="1037"/>
        <w:gridCol w:w="238"/>
        <w:gridCol w:w="1021"/>
        <w:gridCol w:w="236"/>
        <w:gridCol w:w="854"/>
        <w:gridCol w:w="236"/>
        <w:gridCol w:w="875"/>
        <w:gridCol w:w="236"/>
        <w:gridCol w:w="947"/>
      </w:tblGrid>
      <w:tr w:rsidR="00C00160" w:rsidRPr="0054265C" w14:paraId="575DA8E3" w14:textId="77777777" w:rsidTr="00531B6D">
        <w:trPr>
          <w:tblHeader/>
        </w:trPr>
        <w:tc>
          <w:tcPr>
            <w:tcW w:w="1386" w:type="pct"/>
            <w:shd w:val="clear" w:color="auto" w:fill="auto"/>
            <w:vAlign w:val="bottom"/>
          </w:tcPr>
          <w:p w14:paraId="2A6E3AF7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3614" w:type="pct"/>
            <w:gridSpan w:val="11"/>
            <w:vAlign w:val="bottom"/>
          </w:tcPr>
          <w:p w14:paraId="61D8DB30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C00160" w:rsidRPr="0054265C" w14:paraId="0576E37F" w14:textId="77777777" w:rsidTr="00531B6D">
        <w:trPr>
          <w:tblHeader/>
        </w:trPr>
        <w:tc>
          <w:tcPr>
            <w:tcW w:w="1386" w:type="pct"/>
            <w:shd w:val="clear" w:color="auto" w:fill="auto"/>
            <w:vAlign w:val="bottom"/>
          </w:tcPr>
          <w:p w14:paraId="3F24EE3F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878" w:type="pct"/>
            <w:gridSpan w:val="5"/>
            <w:tcBorders>
              <w:bottom w:val="single" w:sz="4" w:space="0" w:color="auto"/>
            </w:tcBorders>
            <w:vAlign w:val="bottom"/>
          </w:tcPr>
          <w:p w14:paraId="06D4C24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2B2ECE87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615" w:type="pct"/>
            <w:gridSpan w:val="5"/>
            <w:tcBorders>
              <w:bottom w:val="single" w:sz="4" w:space="0" w:color="auto"/>
            </w:tcBorders>
            <w:vAlign w:val="bottom"/>
          </w:tcPr>
          <w:p w14:paraId="3DB5E09E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มูลค่ายุติธรรม</w:t>
            </w:r>
          </w:p>
        </w:tc>
      </w:tr>
      <w:tr w:rsidR="00C00160" w:rsidRPr="0054265C" w14:paraId="768BB759" w14:textId="77777777" w:rsidTr="00531B6D">
        <w:trPr>
          <w:tblHeader/>
        </w:trPr>
        <w:tc>
          <w:tcPr>
            <w:tcW w:w="1386" w:type="pct"/>
            <w:shd w:val="clear" w:color="auto" w:fill="auto"/>
            <w:vAlign w:val="bottom"/>
          </w:tcPr>
          <w:p w14:paraId="3D02274C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vAlign w:val="bottom"/>
          </w:tcPr>
          <w:p w14:paraId="16AA763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14:paraId="2486BDA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</w:tcPr>
          <w:p w14:paraId="6026920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2" w:type="pct"/>
            <w:tcBorders>
              <w:top w:val="single" w:sz="4" w:space="0" w:color="auto"/>
            </w:tcBorders>
            <w:vAlign w:val="bottom"/>
          </w:tcPr>
          <w:p w14:paraId="42BDC32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F4A57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ราคาทุนตัดจำหน่าย</w:t>
            </w:r>
            <w:r w:rsidRPr="0054265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 - </w:t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สุทธิ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387D3241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35FDC7E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21" w:type="pct"/>
          </w:tcPr>
          <w:p w14:paraId="63EA85B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449" w:type="pct"/>
            <w:vAlign w:val="bottom"/>
          </w:tcPr>
          <w:p w14:paraId="3717A78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21" w:type="pct"/>
          </w:tcPr>
          <w:p w14:paraId="2183944E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486" w:type="pct"/>
            <w:tcBorders>
              <w:top w:val="single" w:sz="4" w:space="0" w:color="auto"/>
            </w:tcBorders>
            <w:vAlign w:val="bottom"/>
          </w:tcPr>
          <w:p w14:paraId="4FDD4422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C00160" w:rsidRPr="0054265C" w14:paraId="7A6760DC" w14:textId="77777777" w:rsidTr="00531B6D">
        <w:trPr>
          <w:tblHeader/>
        </w:trPr>
        <w:tc>
          <w:tcPr>
            <w:tcW w:w="1386" w:type="pct"/>
            <w:shd w:val="clear" w:color="auto" w:fill="auto"/>
          </w:tcPr>
          <w:p w14:paraId="6905B9DB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</w:p>
        </w:tc>
        <w:tc>
          <w:tcPr>
            <w:tcW w:w="3614" w:type="pct"/>
            <w:gridSpan w:val="11"/>
          </w:tcPr>
          <w:p w14:paraId="1BB7EF6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 w:bidi="th-TH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ล้านบาท)</w:t>
            </w:r>
          </w:p>
        </w:tc>
      </w:tr>
      <w:tr w:rsidR="00C00160" w:rsidRPr="0054265C" w14:paraId="3A26ADB7" w14:textId="77777777" w:rsidTr="00531B6D">
        <w:tc>
          <w:tcPr>
            <w:tcW w:w="1386" w:type="pct"/>
            <w:shd w:val="clear" w:color="auto" w:fill="auto"/>
          </w:tcPr>
          <w:p w14:paraId="6AFBC517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3614" w:type="pct"/>
            <w:gridSpan w:val="11"/>
          </w:tcPr>
          <w:p w14:paraId="57C4F63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</w:rPr>
            </w:pPr>
          </w:p>
        </w:tc>
      </w:tr>
      <w:tr w:rsidR="00C00160" w:rsidRPr="0054265C" w14:paraId="1B6E420E" w14:textId="77777777" w:rsidTr="00531B6D">
        <w:tc>
          <w:tcPr>
            <w:tcW w:w="1386" w:type="pct"/>
            <w:shd w:val="clear" w:color="auto" w:fill="auto"/>
          </w:tcPr>
          <w:p w14:paraId="78E32A7B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79" w:type="pct"/>
          </w:tcPr>
          <w:p w14:paraId="3DE1AB3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1" w:type="pct"/>
          </w:tcPr>
          <w:p w14:paraId="1571500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</w:tcPr>
          <w:p w14:paraId="3718764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407EA28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</w:tcPr>
          <w:p w14:paraId="552D6D2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21" w:type="pct"/>
            <w:shd w:val="clear" w:color="auto" w:fill="auto"/>
          </w:tcPr>
          <w:p w14:paraId="4AC265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</w:tcPr>
          <w:p w14:paraId="1EC1F59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</w:tcPr>
          <w:p w14:paraId="11F727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</w:tcPr>
          <w:p w14:paraId="51A0FF7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</w:tcPr>
          <w:p w14:paraId="2875AD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</w:tcPr>
          <w:p w14:paraId="4581B0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41E850F8" w14:textId="77777777" w:rsidTr="00531B6D">
        <w:tc>
          <w:tcPr>
            <w:tcW w:w="1386" w:type="pct"/>
            <w:shd w:val="clear" w:color="auto" w:fill="auto"/>
          </w:tcPr>
          <w:p w14:paraId="6FE8DC83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79" w:type="pct"/>
            <w:vAlign w:val="bottom"/>
          </w:tcPr>
          <w:p w14:paraId="53608E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40</w:t>
            </w:r>
          </w:p>
        </w:tc>
        <w:tc>
          <w:tcPr>
            <w:tcW w:w="121" w:type="pct"/>
          </w:tcPr>
          <w:p w14:paraId="3A37F5F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0FE447B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439F434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4FE46C1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091430F0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66A6149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0C70E7E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627D7D3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1" w:type="pct"/>
            <w:vAlign w:val="bottom"/>
          </w:tcPr>
          <w:p w14:paraId="03393080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4406549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5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C00160" w:rsidRPr="0054265C" w14:paraId="3AE9B3B1" w14:textId="77777777" w:rsidTr="00531B6D">
        <w:tc>
          <w:tcPr>
            <w:tcW w:w="1386" w:type="pct"/>
            <w:shd w:val="clear" w:color="auto" w:fill="auto"/>
          </w:tcPr>
          <w:p w14:paraId="08770D58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เงินลงทุนในตราสารทุน</w:t>
            </w:r>
          </w:p>
        </w:tc>
        <w:tc>
          <w:tcPr>
            <w:tcW w:w="579" w:type="pct"/>
            <w:vAlign w:val="bottom"/>
          </w:tcPr>
          <w:p w14:paraId="5A4794E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</w:tcPr>
          <w:p w14:paraId="0727402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07D4C5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615</w:t>
            </w:r>
          </w:p>
        </w:tc>
        <w:tc>
          <w:tcPr>
            <w:tcW w:w="122" w:type="pct"/>
            <w:vAlign w:val="bottom"/>
          </w:tcPr>
          <w:p w14:paraId="08A6B5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7E87ED7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3FAF1CFE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3BF81FD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38EAD7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245618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15F40C87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4E916558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615</w:t>
            </w:r>
          </w:p>
        </w:tc>
      </w:tr>
      <w:tr w:rsidR="00C00160" w:rsidRPr="0054265C" w14:paraId="18A89A7E" w14:textId="77777777" w:rsidTr="00531B6D">
        <w:tc>
          <w:tcPr>
            <w:tcW w:w="1386" w:type="pct"/>
            <w:shd w:val="clear" w:color="auto" w:fill="auto"/>
          </w:tcPr>
          <w:p w14:paraId="329F552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579" w:type="pct"/>
            <w:vAlign w:val="bottom"/>
          </w:tcPr>
          <w:p w14:paraId="2592C0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22,251</w:t>
            </w:r>
          </w:p>
        </w:tc>
        <w:tc>
          <w:tcPr>
            <w:tcW w:w="121" w:type="pct"/>
          </w:tcPr>
          <w:p w14:paraId="09FAD6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76FF2E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6AD16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294627D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03741591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176C0B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2709E2C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414E36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708E9608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291EAB91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22,251</w:t>
            </w:r>
          </w:p>
        </w:tc>
      </w:tr>
      <w:tr w:rsidR="00C00160" w:rsidRPr="0054265C" w14:paraId="058BBC59" w14:textId="77777777" w:rsidTr="00531B6D">
        <w:tc>
          <w:tcPr>
            <w:tcW w:w="1386" w:type="pct"/>
            <w:shd w:val="clear" w:color="auto" w:fill="auto"/>
          </w:tcPr>
          <w:p w14:paraId="173B8BD3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lastRenderedPageBreak/>
              <w:t>หนี้สินที่เปิดเผยมูลค่ายุติธรรม</w:t>
            </w:r>
          </w:p>
        </w:tc>
        <w:tc>
          <w:tcPr>
            <w:tcW w:w="579" w:type="pct"/>
          </w:tcPr>
          <w:p w14:paraId="626FCC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1" w:type="pct"/>
          </w:tcPr>
          <w:p w14:paraId="75F3397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</w:tcPr>
          <w:p w14:paraId="0EEFFC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27ABCB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</w:tcPr>
          <w:p w14:paraId="04ABFC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  <w:shd w:val="clear" w:color="auto" w:fill="auto"/>
          </w:tcPr>
          <w:p w14:paraId="54FF70CF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</w:tcPr>
          <w:p w14:paraId="66978A2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</w:tcPr>
          <w:p w14:paraId="5E9C6CB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</w:tcPr>
          <w:p w14:paraId="32035AD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</w:tcPr>
          <w:p w14:paraId="45C0799E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</w:tcPr>
          <w:p w14:paraId="04066CE2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7059E1B4" w14:textId="77777777" w:rsidTr="00531B6D">
        <w:tc>
          <w:tcPr>
            <w:tcW w:w="1386" w:type="pct"/>
            <w:shd w:val="clear" w:color="auto" w:fill="auto"/>
          </w:tcPr>
          <w:p w14:paraId="5CC5562E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79" w:type="pct"/>
            <w:vAlign w:val="bottom"/>
          </w:tcPr>
          <w:p w14:paraId="1988173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14EFD0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4F2C31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6D79DA8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76C1B82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(1,000)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00C35A50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38" w:type="pct"/>
            <w:vAlign w:val="bottom"/>
          </w:tcPr>
          <w:p w14:paraId="616C58F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149D2A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6C6EE6A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7594AA8D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86" w:type="pct"/>
            <w:vAlign w:val="bottom"/>
          </w:tcPr>
          <w:p w14:paraId="635FE17A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(1,000)</w:t>
            </w:r>
          </w:p>
        </w:tc>
      </w:tr>
      <w:tr w:rsidR="00C00160" w:rsidRPr="0054265C" w14:paraId="12DEA4FB" w14:textId="77777777" w:rsidTr="00531B6D">
        <w:tc>
          <w:tcPr>
            <w:tcW w:w="1386" w:type="pct"/>
            <w:shd w:val="clear" w:color="auto" w:fill="auto"/>
          </w:tcPr>
          <w:p w14:paraId="4334B52B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ที่ถึงกำหนดชำระภายในหนึ่งปี</w:t>
            </w:r>
          </w:p>
        </w:tc>
        <w:tc>
          <w:tcPr>
            <w:tcW w:w="579" w:type="pct"/>
            <w:vAlign w:val="bottom"/>
          </w:tcPr>
          <w:p w14:paraId="581719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0934464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357998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4E48CC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EF9A88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(2,532)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6AC21A27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38" w:type="pct"/>
            <w:vAlign w:val="bottom"/>
          </w:tcPr>
          <w:p w14:paraId="33723A5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4034CBD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447D8FD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2004DC11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86" w:type="pct"/>
            <w:vAlign w:val="bottom"/>
          </w:tcPr>
          <w:p w14:paraId="757B364A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(2,526)</w:t>
            </w:r>
          </w:p>
        </w:tc>
      </w:tr>
      <w:tr w:rsidR="00C00160" w:rsidRPr="0054265C" w14:paraId="47FAD1FD" w14:textId="77777777" w:rsidTr="00531B6D">
        <w:tc>
          <w:tcPr>
            <w:tcW w:w="1386" w:type="pct"/>
            <w:shd w:val="clear" w:color="auto" w:fill="auto"/>
          </w:tcPr>
          <w:p w14:paraId="026BDA79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79" w:type="pct"/>
            <w:vAlign w:val="bottom"/>
          </w:tcPr>
          <w:p w14:paraId="7EA90A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360A997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4FAD365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430A09C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7326329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(1,028)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1B70C5FF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38" w:type="pct"/>
            <w:vAlign w:val="bottom"/>
          </w:tcPr>
          <w:p w14:paraId="50687F0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53DD527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6CB221F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(1,032)</w:t>
            </w:r>
          </w:p>
        </w:tc>
        <w:tc>
          <w:tcPr>
            <w:tcW w:w="121" w:type="pct"/>
            <w:vAlign w:val="bottom"/>
          </w:tcPr>
          <w:p w14:paraId="08CD95B7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51F53B9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5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C00160" w:rsidRPr="0054265C" w14:paraId="54DE2AD5" w14:textId="77777777" w:rsidTr="00531B6D">
        <w:tc>
          <w:tcPr>
            <w:tcW w:w="1386" w:type="pct"/>
            <w:shd w:val="clear" w:color="auto" w:fill="auto"/>
          </w:tcPr>
          <w:p w14:paraId="7C56A61B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579" w:type="pct"/>
            <w:vAlign w:val="bottom"/>
          </w:tcPr>
          <w:p w14:paraId="232F59C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</w:tcPr>
          <w:p w14:paraId="6A945726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32" w:type="pct"/>
            <w:vAlign w:val="bottom"/>
          </w:tcPr>
          <w:p w14:paraId="57E0328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2" w:type="pct"/>
            <w:vAlign w:val="bottom"/>
          </w:tcPr>
          <w:p w14:paraId="4F00650D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D317A0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14:paraId="4E23B510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38" w:type="pct"/>
            <w:vAlign w:val="bottom"/>
          </w:tcPr>
          <w:p w14:paraId="4AE60213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  <w:vAlign w:val="bottom"/>
          </w:tcPr>
          <w:p w14:paraId="74EA75E1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49" w:type="pct"/>
            <w:vAlign w:val="bottom"/>
          </w:tcPr>
          <w:p w14:paraId="61B936E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  <w:vAlign w:val="bottom"/>
          </w:tcPr>
          <w:p w14:paraId="197CAAB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86" w:type="pct"/>
            <w:vAlign w:val="bottom"/>
          </w:tcPr>
          <w:p w14:paraId="5EAE040C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C00160" w:rsidRPr="0054265C" w14:paraId="5B32239C" w14:textId="77777777" w:rsidTr="00531B6D">
        <w:tc>
          <w:tcPr>
            <w:tcW w:w="1386" w:type="pct"/>
            <w:shd w:val="clear" w:color="auto" w:fill="auto"/>
          </w:tcPr>
          <w:p w14:paraId="6A1E0B7D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2563</w:t>
            </w:r>
          </w:p>
        </w:tc>
        <w:tc>
          <w:tcPr>
            <w:tcW w:w="3614" w:type="pct"/>
            <w:gridSpan w:val="11"/>
          </w:tcPr>
          <w:p w14:paraId="1DAB99A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</w:rPr>
            </w:pPr>
          </w:p>
        </w:tc>
      </w:tr>
      <w:tr w:rsidR="00C00160" w:rsidRPr="0054265C" w14:paraId="7B1110D8" w14:textId="77777777" w:rsidTr="00531B6D">
        <w:tc>
          <w:tcPr>
            <w:tcW w:w="1386" w:type="pct"/>
            <w:shd w:val="clear" w:color="auto" w:fill="auto"/>
          </w:tcPr>
          <w:p w14:paraId="2D8CFB41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79" w:type="pct"/>
          </w:tcPr>
          <w:p w14:paraId="148FAF7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1" w:type="pct"/>
          </w:tcPr>
          <w:p w14:paraId="674AA98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</w:tcPr>
          <w:p w14:paraId="3656058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1D1E8D9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</w:tcPr>
          <w:p w14:paraId="382BB9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21" w:type="pct"/>
            <w:shd w:val="clear" w:color="auto" w:fill="auto"/>
          </w:tcPr>
          <w:p w14:paraId="0069A2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</w:tcPr>
          <w:p w14:paraId="6F7D3A2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</w:tcPr>
          <w:p w14:paraId="322CE18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</w:tcPr>
          <w:p w14:paraId="7ED4EDE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</w:tcPr>
          <w:p w14:paraId="49B7AC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</w:tcPr>
          <w:p w14:paraId="265DE46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77961171" w14:textId="77777777" w:rsidTr="00531B6D">
        <w:tc>
          <w:tcPr>
            <w:tcW w:w="1386" w:type="pct"/>
            <w:shd w:val="clear" w:color="auto" w:fill="auto"/>
          </w:tcPr>
          <w:p w14:paraId="58C03A35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79" w:type="pct"/>
            <w:vAlign w:val="bottom"/>
          </w:tcPr>
          <w:p w14:paraId="6185FA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40</w:t>
            </w:r>
          </w:p>
        </w:tc>
        <w:tc>
          <w:tcPr>
            <w:tcW w:w="121" w:type="pct"/>
          </w:tcPr>
          <w:p w14:paraId="6BE0C0F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28572E1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38F7C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229D711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0D079BA1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77EA2C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6DA7FFC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610B68A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1" w:type="pct"/>
            <w:vAlign w:val="bottom"/>
          </w:tcPr>
          <w:p w14:paraId="0DBAAAE8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4D3B50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5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C00160" w:rsidRPr="0054265C" w14:paraId="295E51D0" w14:textId="77777777" w:rsidTr="00531B6D">
        <w:tc>
          <w:tcPr>
            <w:tcW w:w="1386" w:type="pct"/>
            <w:shd w:val="clear" w:color="auto" w:fill="auto"/>
          </w:tcPr>
          <w:p w14:paraId="53281CA0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สินทรัพย์ทางการเงินไม่หมุนเวียนอื่น - เงินลงทุนในตราสารทุน</w:t>
            </w:r>
          </w:p>
        </w:tc>
        <w:tc>
          <w:tcPr>
            <w:tcW w:w="579" w:type="pct"/>
            <w:vAlign w:val="bottom"/>
          </w:tcPr>
          <w:p w14:paraId="44DF1A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3E0DCA5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321921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572</w:t>
            </w:r>
          </w:p>
        </w:tc>
        <w:tc>
          <w:tcPr>
            <w:tcW w:w="122" w:type="pct"/>
            <w:vAlign w:val="bottom"/>
          </w:tcPr>
          <w:p w14:paraId="0935BB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6D6B27B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42DF5B5E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0DC0EE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3D8A9E0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09DD8A9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1319F1F0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65633111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572</w:t>
            </w:r>
          </w:p>
        </w:tc>
      </w:tr>
      <w:tr w:rsidR="00C00160" w:rsidRPr="0054265C" w14:paraId="588301BD" w14:textId="77777777" w:rsidTr="00531B6D">
        <w:tc>
          <w:tcPr>
            <w:tcW w:w="1386" w:type="pct"/>
            <w:shd w:val="clear" w:color="auto" w:fill="auto"/>
          </w:tcPr>
          <w:p w14:paraId="22755CF9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579" w:type="pct"/>
            <w:vAlign w:val="bottom"/>
          </w:tcPr>
          <w:p w14:paraId="0B7C901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22,342</w:t>
            </w:r>
          </w:p>
        </w:tc>
        <w:tc>
          <w:tcPr>
            <w:tcW w:w="121" w:type="pct"/>
          </w:tcPr>
          <w:p w14:paraId="44B01E0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337C559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43ED8A4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ADDC31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78933820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42DD28D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3974E52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5488A8B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19BE601C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3779D8E8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22,342</w:t>
            </w:r>
          </w:p>
        </w:tc>
      </w:tr>
      <w:tr w:rsidR="00C00160" w:rsidRPr="0054265C" w14:paraId="11E2DC6B" w14:textId="77777777" w:rsidTr="00531B6D">
        <w:tc>
          <w:tcPr>
            <w:tcW w:w="1386" w:type="pct"/>
            <w:shd w:val="clear" w:color="auto" w:fill="auto"/>
          </w:tcPr>
          <w:p w14:paraId="34E6981C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579" w:type="pct"/>
            <w:vAlign w:val="bottom"/>
          </w:tcPr>
          <w:p w14:paraId="0D664BF5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</w:tcPr>
          <w:p w14:paraId="287CAB0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32" w:type="pct"/>
            <w:vAlign w:val="bottom"/>
          </w:tcPr>
          <w:p w14:paraId="51BB02A4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2" w:type="pct"/>
            <w:vAlign w:val="bottom"/>
          </w:tcPr>
          <w:p w14:paraId="0E611D2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3EA83743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14:paraId="565CD3DD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38" w:type="pct"/>
            <w:vAlign w:val="bottom"/>
          </w:tcPr>
          <w:p w14:paraId="4238ACE9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  <w:vAlign w:val="bottom"/>
          </w:tcPr>
          <w:p w14:paraId="134E4881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49" w:type="pct"/>
            <w:vAlign w:val="bottom"/>
          </w:tcPr>
          <w:p w14:paraId="3D4038E2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1" w:type="pct"/>
            <w:vAlign w:val="bottom"/>
          </w:tcPr>
          <w:p w14:paraId="63D2FC8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86" w:type="pct"/>
            <w:vAlign w:val="bottom"/>
          </w:tcPr>
          <w:p w14:paraId="302EE3B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C00160" w:rsidRPr="0054265C" w14:paraId="3C5352C5" w14:textId="77777777" w:rsidTr="00531B6D">
        <w:tc>
          <w:tcPr>
            <w:tcW w:w="1386" w:type="pct"/>
            <w:shd w:val="clear" w:color="auto" w:fill="auto"/>
          </w:tcPr>
          <w:p w14:paraId="472EAEC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579" w:type="pct"/>
            <w:vAlign w:val="bottom"/>
          </w:tcPr>
          <w:p w14:paraId="64F464E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1" w:type="pct"/>
          </w:tcPr>
          <w:p w14:paraId="0ECF02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3699FE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4CCFE8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F07A5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14:paraId="435F5638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38" w:type="pct"/>
            <w:vAlign w:val="bottom"/>
          </w:tcPr>
          <w:p w14:paraId="3B7B8B1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  <w:vAlign w:val="bottom"/>
          </w:tcPr>
          <w:p w14:paraId="0D93EF0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7F45110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" w:type="pct"/>
            <w:vAlign w:val="bottom"/>
          </w:tcPr>
          <w:p w14:paraId="17AAB8DF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0B830494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7EFC3D1F" w14:textId="77777777" w:rsidTr="00531B6D">
        <w:tc>
          <w:tcPr>
            <w:tcW w:w="1386" w:type="pct"/>
            <w:shd w:val="clear" w:color="auto" w:fill="auto"/>
          </w:tcPr>
          <w:p w14:paraId="639B2176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79" w:type="pct"/>
            <w:vAlign w:val="bottom"/>
          </w:tcPr>
          <w:p w14:paraId="515F9A2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5BA9FF1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23AD152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4210C77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8C1F6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(550)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640F0307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38" w:type="pct"/>
            <w:vAlign w:val="bottom"/>
          </w:tcPr>
          <w:p w14:paraId="2EF4111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6440684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15ECA21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321223D8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86" w:type="pct"/>
            <w:vAlign w:val="bottom"/>
          </w:tcPr>
          <w:p w14:paraId="7CF5DBC0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(548)</w:t>
            </w:r>
          </w:p>
        </w:tc>
      </w:tr>
      <w:tr w:rsidR="00C00160" w:rsidRPr="0054265C" w14:paraId="44097694" w14:textId="77777777" w:rsidTr="00531B6D">
        <w:tc>
          <w:tcPr>
            <w:tcW w:w="1386" w:type="pct"/>
            <w:shd w:val="clear" w:color="auto" w:fill="auto"/>
          </w:tcPr>
          <w:p w14:paraId="2DC1CF84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579" w:type="pct"/>
            <w:vAlign w:val="bottom"/>
          </w:tcPr>
          <w:p w14:paraId="7F42BB2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3E132D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00CB08A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0817D63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581FD3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(2,532)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36DCB270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38" w:type="pct"/>
            <w:vAlign w:val="bottom"/>
          </w:tcPr>
          <w:p w14:paraId="4BB6476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2ADDC1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1859684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3902F14B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86" w:type="pct"/>
            <w:vAlign w:val="bottom"/>
          </w:tcPr>
          <w:p w14:paraId="40EFA13D" w14:textId="77777777" w:rsidR="00C00160" w:rsidRPr="0054265C" w:rsidRDefault="00C00160" w:rsidP="00531B6D">
            <w:pPr>
              <w:tabs>
                <w:tab w:val="decimal" w:pos="72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(2,523)</w:t>
            </w:r>
          </w:p>
        </w:tc>
      </w:tr>
      <w:tr w:rsidR="00C00160" w:rsidRPr="0054265C" w14:paraId="0142E467" w14:textId="77777777" w:rsidTr="00531B6D">
        <w:tc>
          <w:tcPr>
            <w:tcW w:w="1386" w:type="pct"/>
            <w:shd w:val="clear" w:color="auto" w:fill="auto"/>
          </w:tcPr>
          <w:p w14:paraId="3A16E84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79" w:type="pct"/>
            <w:vAlign w:val="bottom"/>
          </w:tcPr>
          <w:p w14:paraId="1BDAB85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1" w:type="pct"/>
          </w:tcPr>
          <w:p w14:paraId="30DE26A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32" w:type="pct"/>
            <w:vAlign w:val="bottom"/>
          </w:tcPr>
          <w:p w14:paraId="557D16E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AE5688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DE7C22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(2,189)</w:t>
            </w:r>
          </w:p>
        </w:tc>
        <w:tc>
          <w:tcPr>
            <w:tcW w:w="121" w:type="pct"/>
            <w:shd w:val="clear" w:color="auto" w:fill="auto"/>
            <w:vAlign w:val="bottom"/>
          </w:tcPr>
          <w:p w14:paraId="0F0F69F2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38" w:type="pct"/>
            <w:vAlign w:val="bottom"/>
          </w:tcPr>
          <w:p w14:paraId="5D60295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1" w:type="pct"/>
            <w:vAlign w:val="bottom"/>
          </w:tcPr>
          <w:p w14:paraId="4D1F43A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49" w:type="pct"/>
            <w:vAlign w:val="bottom"/>
          </w:tcPr>
          <w:p w14:paraId="43723A7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(2,215)</w:t>
            </w:r>
          </w:p>
        </w:tc>
        <w:tc>
          <w:tcPr>
            <w:tcW w:w="121" w:type="pct"/>
            <w:vAlign w:val="bottom"/>
          </w:tcPr>
          <w:p w14:paraId="103A1CA3" w14:textId="77777777" w:rsidR="00C00160" w:rsidRPr="0054265C" w:rsidRDefault="00C00160" w:rsidP="00531B6D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86" w:type="pct"/>
            <w:vAlign w:val="bottom"/>
          </w:tcPr>
          <w:p w14:paraId="206943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5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</w:tbl>
    <w:p w14:paraId="7E40E8BB" w14:textId="77777777" w:rsidR="00C00160" w:rsidRPr="0054265C" w:rsidRDefault="00C00160" w:rsidP="00C00160">
      <w:r w:rsidRPr="0054265C">
        <w:br w:type="page"/>
      </w:r>
    </w:p>
    <w:tbl>
      <w:tblPr>
        <w:tblW w:w="4825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98"/>
        <w:gridCol w:w="1246"/>
        <w:gridCol w:w="237"/>
        <w:gridCol w:w="1059"/>
        <w:gridCol w:w="252"/>
        <w:gridCol w:w="1151"/>
        <w:gridCol w:w="237"/>
        <w:gridCol w:w="932"/>
        <w:gridCol w:w="237"/>
        <w:gridCol w:w="1020"/>
      </w:tblGrid>
      <w:tr w:rsidR="00C00160" w:rsidRPr="0054265C" w14:paraId="5B7A4BB4" w14:textId="77777777" w:rsidTr="00531B6D">
        <w:trPr>
          <w:trHeight w:val="259"/>
          <w:tblHeader/>
        </w:trPr>
        <w:tc>
          <w:tcPr>
            <w:tcW w:w="1563" w:type="pct"/>
            <w:shd w:val="clear" w:color="auto" w:fill="auto"/>
            <w:vAlign w:val="bottom"/>
          </w:tcPr>
          <w:p w14:paraId="1B2D394F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3437" w:type="pct"/>
            <w:gridSpan w:val="9"/>
            <w:vAlign w:val="bottom"/>
          </w:tcPr>
          <w:p w14:paraId="30FC55F4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C00160" w:rsidRPr="0054265C" w14:paraId="3ED1D277" w14:textId="77777777" w:rsidTr="00531B6D">
        <w:trPr>
          <w:trHeight w:val="259"/>
          <w:tblHeader/>
        </w:trPr>
        <w:tc>
          <w:tcPr>
            <w:tcW w:w="1563" w:type="pct"/>
            <w:shd w:val="clear" w:color="auto" w:fill="auto"/>
            <w:vAlign w:val="bottom"/>
          </w:tcPr>
          <w:p w14:paraId="7DB71EF7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71" w:type="pct"/>
            <w:gridSpan w:val="3"/>
            <w:tcBorders>
              <w:bottom w:val="single" w:sz="4" w:space="0" w:color="auto"/>
            </w:tcBorders>
            <w:vAlign w:val="bottom"/>
          </w:tcPr>
          <w:p w14:paraId="752BDD1E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54265C">
              <w:rPr>
                <w:rFonts w:asciiTheme="majorBidi" w:hAnsiTheme="majorBidi" w:hint="cs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ECEBD9D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930" w:type="pct"/>
            <w:gridSpan w:val="5"/>
            <w:tcBorders>
              <w:bottom w:val="single" w:sz="4" w:space="0" w:color="auto"/>
            </w:tcBorders>
            <w:vAlign w:val="bottom"/>
          </w:tcPr>
          <w:p w14:paraId="4C4CF14C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มูลค่ายุติธรรม</w:t>
            </w:r>
          </w:p>
        </w:tc>
      </w:tr>
      <w:tr w:rsidR="00C00160" w:rsidRPr="0054265C" w14:paraId="3AD39896" w14:textId="77777777" w:rsidTr="00531B6D">
        <w:trPr>
          <w:trHeight w:val="259"/>
          <w:tblHeader/>
        </w:trPr>
        <w:tc>
          <w:tcPr>
            <w:tcW w:w="1563" w:type="pct"/>
            <w:shd w:val="clear" w:color="auto" w:fill="auto"/>
            <w:vAlign w:val="bottom"/>
          </w:tcPr>
          <w:p w14:paraId="1284019D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vAlign w:val="bottom"/>
          </w:tcPr>
          <w:p w14:paraId="6D3EAA77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28" w:type="pct"/>
            <w:tcBorders>
              <w:top w:val="single" w:sz="4" w:space="0" w:color="auto"/>
            </w:tcBorders>
          </w:tcPr>
          <w:p w14:paraId="181E8D8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28E02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วัดมูลค่าด้วยราคาทุนตัดจำหน่าย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62BAC55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  <w:vAlign w:val="bottom"/>
          </w:tcPr>
          <w:p w14:paraId="747EF7E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28" w:type="pct"/>
          </w:tcPr>
          <w:p w14:paraId="45F8DCD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503" w:type="pct"/>
            <w:vAlign w:val="bottom"/>
          </w:tcPr>
          <w:p w14:paraId="773C027B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28" w:type="pct"/>
          </w:tcPr>
          <w:p w14:paraId="5438309A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50" w:type="pct"/>
            <w:vAlign w:val="bottom"/>
          </w:tcPr>
          <w:p w14:paraId="0AAD70F8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C00160" w:rsidRPr="0054265C" w14:paraId="2F111D42" w14:textId="77777777" w:rsidTr="00531B6D">
        <w:trPr>
          <w:trHeight w:val="259"/>
          <w:tblHeader/>
        </w:trPr>
        <w:tc>
          <w:tcPr>
            <w:tcW w:w="1563" w:type="pct"/>
            <w:shd w:val="clear" w:color="auto" w:fill="auto"/>
            <w:vAlign w:val="bottom"/>
          </w:tcPr>
          <w:p w14:paraId="629178B3" w14:textId="77777777" w:rsidR="00C00160" w:rsidRPr="0054265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3437" w:type="pct"/>
            <w:gridSpan w:val="9"/>
            <w:vAlign w:val="bottom"/>
          </w:tcPr>
          <w:p w14:paraId="01D04C70" w14:textId="77777777" w:rsidR="00C00160" w:rsidRPr="0054265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  <w:t>ล้าน</w:t>
            </w:r>
            <w:r w:rsidRPr="0054265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/>
              </w:rPr>
              <w:t>บาท)</w:t>
            </w:r>
          </w:p>
        </w:tc>
      </w:tr>
      <w:tr w:rsidR="00C00160" w:rsidRPr="0054265C" w14:paraId="7D4CA197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3E9C4C23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2564</w:t>
            </w:r>
          </w:p>
        </w:tc>
        <w:tc>
          <w:tcPr>
            <w:tcW w:w="672" w:type="pct"/>
          </w:tcPr>
          <w:p w14:paraId="0D21BF6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62B94A81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796C208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44281FC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</w:tcPr>
          <w:p w14:paraId="5257D5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0E9B29C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719E4A6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6099111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6B3221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7D908673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7FE0210D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672" w:type="pct"/>
          </w:tcPr>
          <w:p w14:paraId="5460F20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2631A53A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599C5BC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5E7942C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</w:tcPr>
          <w:p w14:paraId="6D0468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5D32482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6D074DB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4C3C88B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4955D9C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22A08315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2C82DDD8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br/>
              <w:t xml:space="preserve">- </w:t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672" w:type="pct"/>
            <w:vAlign w:val="bottom"/>
          </w:tcPr>
          <w:p w14:paraId="338568E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40</w:t>
            </w:r>
          </w:p>
        </w:tc>
        <w:tc>
          <w:tcPr>
            <w:tcW w:w="128" w:type="pct"/>
          </w:tcPr>
          <w:p w14:paraId="20156F8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71648E8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39BD580B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  <w:vAlign w:val="bottom"/>
          </w:tcPr>
          <w:p w14:paraId="2FE7670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28" w:type="pct"/>
            <w:vAlign w:val="bottom"/>
          </w:tcPr>
          <w:p w14:paraId="5B693B6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6F17FA6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40</w:t>
            </w:r>
          </w:p>
        </w:tc>
        <w:tc>
          <w:tcPr>
            <w:tcW w:w="128" w:type="pct"/>
            <w:vAlign w:val="bottom"/>
          </w:tcPr>
          <w:p w14:paraId="05ED955D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0687CBC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</w:tr>
      <w:tr w:rsidR="00C00160" w:rsidRPr="0054265C" w14:paraId="7E0E1526" w14:textId="77777777" w:rsidTr="00531B6D">
        <w:trPr>
          <w:trHeight w:val="245"/>
        </w:trPr>
        <w:tc>
          <w:tcPr>
            <w:tcW w:w="1563" w:type="pct"/>
            <w:shd w:val="clear" w:color="auto" w:fill="auto"/>
          </w:tcPr>
          <w:p w14:paraId="02D1798D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672" w:type="pct"/>
            <w:vAlign w:val="bottom"/>
          </w:tcPr>
          <w:p w14:paraId="3930BD3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  <w:t>10,207</w:t>
            </w:r>
          </w:p>
        </w:tc>
        <w:tc>
          <w:tcPr>
            <w:tcW w:w="128" w:type="pct"/>
          </w:tcPr>
          <w:p w14:paraId="1DD69F4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4DAA14A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10E82A89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21" w:type="pct"/>
            <w:vAlign w:val="bottom"/>
          </w:tcPr>
          <w:p w14:paraId="35B47CA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681EAC9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7BD017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79176435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116C2D2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10,207</w:t>
            </w:r>
          </w:p>
        </w:tc>
      </w:tr>
      <w:tr w:rsidR="00C00160" w:rsidRPr="0054265C" w14:paraId="34373654" w14:textId="77777777" w:rsidTr="00531B6D">
        <w:trPr>
          <w:trHeight w:val="245"/>
        </w:trPr>
        <w:tc>
          <w:tcPr>
            <w:tcW w:w="1563" w:type="pct"/>
            <w:shd w:val="clear" w:color="auto" w:fill="auto"/>
          </w:tcPr>
          <w:p w14:paraId="7D4E520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72" w:type="pct"/>
            <w:vAlign w:val="bottom"/>
          </w:tcPr>
          <w:p w14:paraId="40ADE73B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</w:tcPr>
          <w:p w14:paraId="6A8C92A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DE40BA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209FFBD5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vAlign w:val="bottom"/>
          </w:tcPr>
          <w:p w14:paraId="348CDF04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vAlign w:val="bottom"/>
          </w:tcPr>
          <w:p w14:paraId="1B545E9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03" w:type="pct"/>
            <w:vAlign w:val="bottom"/>
          </w:tcPr>
          <w:p w14:paraId="0EBE95C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vAlign w:val="bottom"/>
          </w:tcPr>
          <w:p w14:paraId="40851750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50" w:type="pct"/>
            <w:vAlign w:val="bottom"/>
          </w:tcPr>
          <w:p w14:paraId="4CDC22F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C00160" w:rsidRPr="0054265C" w14:paraId="4A73FA0E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452BF601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672" w:type="pct"/>
          </w:tcPr>
          <w:p w14:paraId="428954C3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298592DC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045FC97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" w:type="pct"/>
            <w:shd w:val="clear" w:color="auto" w:fill="auto"/>
          </w:tcPr>
          <w:p w14:paraId="69C13911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</w:tcPr>
          <w:p w14:paraId="34B722A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20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70B96CE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1494E7D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2F8FD770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3C48A879" w14:textId="77777777" w:rsidR="00C00160" w:rsidRPr="0054265C" w:rsidRDefault="00C00160" w:rsidP="00531B6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C00160" w:rsidRPr="0054265C" w14:paraId="5CB3B8BE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5E4CCB98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672" w:type="pct"/>
            <w:vAlign w:val="bottom"/>
          </w:tcPr>
          <w:p w14:paraId="432B5E4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71CBF439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8651E4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(1,000)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1A474F1B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3CB272F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24F10B0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4E40E63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2ACC50DA" w14:textId="77777777" w:rsidR="00C00160" w:rsidRPr="0054265C" w:rsidRDefault="00C00160" w:rsidP="00531B6D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550" w:type="pct"/>
            <w:vAlign w:val="bottom"/>
          </w:tcPr>
          <w:p w14:paraId="7B468D9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(1,000)</w:t>
            </w:r>
          </w:p>
        </w:tc>
      </w:tr>
      <w:tr w:rsidR="00C00160" w:rsidRPr="0054265C" w14:paraId="5CD41E85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75C342D6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672" w:type="pct"/>
            <w:vAlign w:val="bottom"/>
          </w:tcPr>
          <w:p w14:paraId="5EE8089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069DBA8F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6C0ABA8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(1,028)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72A341FB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7C273224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06BB87F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635ADB93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(1,032)</w:t>
            </w:r>
          </w:p>
        </w:tc>
        <w:tc>
          <w:tcPr>
            <w:tcW w:w="128" w:type="pct"/>
            <w:vAlign w:val="bottom"/>
          </w:tcPr>
          <w:p w14:paraId="2FA68AFE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232EFE0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C00160" w:rsidRPr="0054265C" w14:paraId="32B05FD2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50A3B533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72" w:type="pct"/>
            <w:vAlign w:val="bottom"/>
          </w:tcPr>
          <w:p w14:paraId="336B3A0C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</w:tcPr>
          <w:p w14:paraId="339EB401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6A6C5570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5916AA0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vAlign w:val="bottom"/>
          </w:tcPr>
          <w:p w14:paraId="5586213E" w14:textId="77777777" w:rsidR="00C00160" w:rsidRPr="0054265C" w:rsidRDefault="00C00160" w:rsidP="00531B6D">
            <w:pPr>
              <w:tabs>
                <w:tab w:val="decimal" w:pos="588"/>
              </w:tabs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vAlign w:val="bottom"/>
          </w:tcPr>
          <w:p w14:paraId="15B618AC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03" w:type="pct"/>
            <w:vAlign w:val="bottom"/>
          </w:tcPr>
          <w:p w14:paraId="05DD4D76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vAlign w:val="bottom"/>
          </w:tcPr>
          <w:p w14:paraId="15F16C94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50" w:type="pct"/>
            <w:vAlign w:val="bottom"/>
          </w:tcPr>
          <w:p w14:paraId="69DF32E5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C00160" w:rsidRPr="0054265C" w14:paraId="5E6E5D16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3358D2F5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bookmarkStart w:id="15" w:name="_Hlk92813313"/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2563</w:t>
            </w:r>
          </w:p>
        </w:tc>
        <w:tc>
          <w:tcPr>
            <w:tcW w:w="672" w:type="pct"/>
            <w:vAlign w:val="bottom"/>
          </w:tcPr>
          <w:p w14:paraId="71A1C86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669241F4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13F9175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56022FF0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2CF5EC4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  <w:vAlign w:val="bottom"/>
          </w:tcPr>
          <w:p w14:paraId="7175E3F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52B8415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  <w:vAlign w:val="bottom"/>
          </w:tcPr>
          <w:p w14:paraId="01AF9E1F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4951B3DF" w14:textId="77777777" w:rsidR="00C00160" w:rsidRPr="0054265C" w:rsidRDefault="00C00160" w:rsidP="00531B6D">
            <w:pPr>
              <w:tabs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7B87A3B6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4AF5F520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672" w:type="pct"/>
          </w:tcPr>
          <w:p w14:paraId="58C9A83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4B4611ED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5A2A9EC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301AA897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</w:tcPr>
          <w:p w14:paraId="09C2705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035C780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0D753D6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65C21766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6208829D" w14:textId="77777777" w:rsidR="00C00160" w:rsidRPr="0054265C" w:rsidRDefault="00C00160" w:rsidP="00531B6D">
            <w:pPr>
              <w:tabs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2EC5D12A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1DA085CA" w14:textId="77777777" w:rsidR="00C00160" w:rsidRPr="0054265C" w:rsidRDefault="00C00160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54265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672" w:type="pct"/>
            <w:vAlign w:val="bottom"/>
          </w:tcPr>
          <w:p w14:paraId="323955D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40</w:t>
            </w:r>
          </w:p>
        </w:tc>
        <w:tc>
          <w:tcPr>
            <w:tcW w:w="128" w:type="pct"/>
          </w:tcPr>
          <w:p w14:paraId="5C9F39E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637D251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5305AD57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1BD7BA5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3E14B6B5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3BB21772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8" w:type="pct"/>
            <w:vAlign w:val="bottom"/>
          </w:tcPr>
          <w:p w14:paraId="3A3A3426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65EF776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C00160" w:rsidRPr="0054265C" w14:paraId="55D1302D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75F60B0D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672" w:type="pct"/>
            <w:vAlign w:val="bottom"/>
          </w:tcPr>
          <w:p w14:paraId="7B12E6E8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10,364</w:t>
            </w:r>
          </w:p>
        </w:tc>
        <w:tc>
          <w:tcPr>
            <w:tcW w:w="128" w:type="pct"/>
          </w:tcPr>
          <w:p w14:paraId="1F3155C8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42B4AB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rtl/>
                <w:cs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814EF4B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462CEAD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4439DE5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7B14B90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8" w:type="pct"/>
            <w:vAlign w:val="bottom"/>
          </w:tcPr>
          <w:p w14:paraId="650C200E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1D36AE8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10,</w:t>
            </w:r>
            <w:r w:rsidRPr="0054265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364</w:t>
            </w:r>
          </w:p>
        </w:tc>
      </w:tr>
      <w:tr w:rsidR="00C00160" w:rsidRPr="0054265C" w14:paraId="6B125B08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553219B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72" w:type="pct"/>
          </w:tcPr>
          <w:p w14:paraId="7E118CD8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</w:tcPr>
          <w:p w14:paraId="025534FB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</w:tcPr>
          <w:p w14:paraId="19DE3410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36" w:type="pct"/>
            <w:shd w:val="clear" w:color="auto" w:fill="auto"/>
          </w:tcPr>
          <w:p w14:paraId="7C800A1A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</w:tcPr>
          <w:p w14:paraId="57107271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</w:tcPr>
          <w:p w14:paraId="2D034194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03" w:type="pct"/>
          </w:tcPr>
          <w:p w14:paraId="70F78D26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</w:tcPr>
          <w:p w14:paraId="63EEE875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50" w:type="pct"/>
          </w:tcPr>
          <w:p w14:paraId="5F58C1DE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C00160" w:rsidRPr="0054265C" w14:paraId="320A6A9E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3A3B25A3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54265C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672" w:type="pct"/>
          </w:tcPr>
          <w:p w14:paraId="0A1FAF11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7C8BD246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1B0EC2F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205B2B9E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</w:tcPr>
          <w:p w14:paraId="64A51FB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2DBEAF1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074F9F4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149E6127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1B01E066" w14:textId="77777777" w:rsidR="00C00160" w:rsidRPr="0054265C" w:rsidRDefault="00C00160" w:rsidP="00531B6D">
            <w:pPr>
              <w:tabs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C00160" w:rsidRPr="0054265C" w14:paraId="0E6B42D0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54A906C4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672" w:type="pct"/>
            <w:vAlign w:val="bottom"/>
          </w:tcPr>
          <w:p w14:paraId="73755F19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78CE306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1922BB1A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(550)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6470A165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4FEC8E6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412123F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2F6EC827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480143D4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7393F6A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(548)</w:t>
            </w:r>
          </w:p>
        </w:tc>
      </w:tr>
      <w:tr w:rsidR="00C00160" w:rsidRPr="0054265C" w14:paraId="522584EA" w14:textId="77777777" w:rsidTr="00531B6D">
        <w:trPr>
          <w:trHeight w:val="259"/>
        </w:trPr>
        <w:tc>
          <w:tcPr>
            <w:tcW w:w="1563" w:type="pct"/>
            <w:shd w:val="clear" w:color="auto" w:fill="auto"/>
          </w:tcPr>
          <w:p w14:paraId="43EED1B2" w14:textId="77777777" w:rsidR="00C00160" w:rsidRPr="0054265C" w:rsidRDefault="00C00160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672" w:type="pct"/>
            <w:vAlign w:val="bottom"/>
          </w:tcPr>
          <w:p w14:paraId="3BEF72F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6C1ACE70" w14:textId="77777777" w:rsidR="00C00160" w:rsidRPr="0054265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B6E94E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(2,189)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3C5413DA" w14:textId="77777777" w:rsidR="00C00160" w:rsidRPr="0054265C" w:rsidRDefault="00C00160" w:rsidP="00531B6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008A5E2D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574B9ED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0B1A7F2C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(2,215)</w:t>
            </w:r>
          </w:p>
        </w:tc>
        <w:tc>
          <w:tcPr>
            <w:tcW w:w="128" w:type="pct"/>
            <w:vAlign w:val="bottom"/>
          </w:tcPr>
          <w:p w14:paraId="128D75BB" w14:textId="77777777" w:rsidR="00C00160" w:rsidRPr="0054265C" w:rsidRDefault="00C00160" w:rsidP="00531B6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57EA49FE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54265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bookmarkEnd w:id="15"/>
    </w:tbl>
    <w:p w14:paraId="0468F794" w14:textId="77777777" w:rsidR="00C00160" w:rsidRPr="0054265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30"/>
          <w:szCs w:val="30"/>
        </w:rPr>
      </w:pPr>
    </w:p>
    <w:p w14:paraId="49EE91D3" w14:textId="77777777" w:rsidR="00C00160" w:rsidRPr="0054265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30"/>
          <w:szCs w:val="30"/>
        </w:rPr>
      </w:pPr>
      <w:r w:rsidRPr="0054265C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05D3A2C" w14:textId="77777777" w:rsidR="00C00160" w:rsidRPr="0054265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738D80C0" w14:textId="77777777" w:rsidR="00C00160" w:rsidRPr="0054265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54265C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4265C">
        <w:rPr>
          <w:rFonts w:ascii="Angsana New" w:hAnsi="Angsana New"/>
          <w:sz w:val="30"/>
          <w:szCs w:val="30"/>
          <w:cs/>
        </w:rPr>
        <w:t>เจ้าหนี้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4265C">
        <w:rPr>
          <w:rFonts w:ascii="Angsana New" w:hAnsi="Angsana New"/>
          <w:sz w:val="30"/>
          <w:szCs w:val="30"/>
          <w:cs/>
        </w:rPr>
        <w:t>เงินกู้ยืม</w:t>
      </w:r>
      <w:r>
        <w:rPr>
          <w:rFonts w:ascii="Angsana New" w:hAnsi="Angsana New" w:hint="cs"/>
          <w:sz w:val="30"/>
          <w:szCs w:val="30"/>
          <w:cs/>
        </w:rPr>
        <w:t xml:space="preserve"> และเงินให้กู้ยืมมีอัตราดอกเบี้ยใกล้เคียงกับตลาด</w:t>
      </w:r>
      <w:r w:rsidRPr="0054265C">
        <w:rPr>
          <w:rFonts w:ascii="Angsana New" w:hAnsi="Angsana New"/>
          <w:sz w:val="30"/>
          <w:szCs w:val="30"/>
          <w:cs/>
        </w:rPr>
        <w:t xml:space="preserve"> แสดงมูลค่ายุติธรรมโดยประมาณตามมูลค่าตามบัญชีที่แสดงในงบแสดงฐานะการเงิน</w:t>
      </w:r>
    </w:p>
    <w:p w14:paraId="16912CA1" w14:textId="77777777" w:rsidR="00C00160" w:rsidRPr="0054265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  <w:cs/>
        </w:rPr>
      </w:pPr>
    </w:p>
    <w:p w14:paraId="5A69DF19" w14:textId="77777777" w:rsidR="00C00160" w:rsidRPr="0054265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54265C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2AA0AE48" w14:textId="77777777" w:rsidR="00C00160" w:rsidRPr="0054265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714ABEB8" w14:textId="77777777" w:rsidR="00C00160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54265C">
        <w:rPr>
          <w:rFonts w:ascii="Angsana New" w:hAnsi="Angsana New"/>
          <w:sz w:val="30"/>
          <w:szCs w:val="30"/>
          <w:cs/>
        </w:rPr>
        <w:t>เงินกู้ยืมระยะยาว</w:t>
      </w:r>
      <w:r>
        <w:rPr>
          <w:rFonts w:ascii="Angsana New" w:hAnsi="Angsana New" w:hint="cs"/>
          <w:sz w:val="30"/>
          <w:szCs w:val="30"/>
          <w:cs/>
        </w:rPr>
        <w:t>จากสถาบันการเงิน แสดงมูลค่ายุติธรรมที่สะท้อน</w:t>
      </w:r>
      <w:r w:rsidRPr="00687D0C">
        <w:rPr>
          <w:rFonts w:ascii="Angsana New" w:hAnsi="Angsana New"/>
          <w:sz w:val="30"/>
          <w:szCs w:val="30"/>
          <w:cs/>
        </w:rPr>
        <w:t>ความเสี่ยงด้านเครดิตของกลุ่มบริษัท</w:t>
      </w:r>
    </w:p>
    <w:p w14:paraId="5B838C62" w14:textId="77777777" w:rsidR="00C00160" w:rsidRDefault="00C00160" w:rsidP="00C00160">
      <w:pPr>
        <w:pStyle w:val="ListParagraph"/>
        <w:rPr>
          <w:rFonts w:ascii="Angsana New" w:hAnsi="Angsana New"/>
          <w:sz w:val="30"/>
        </w:rPr>
      </w:pPr>
      <w:r>
        <w:rPr>
          <w:rFonts w:ascii="Angsana New" w:hAnsi="Angsana New"/>
          <w:sz w:val="30"/>
        </w:rPr>
        <w:br w:type="page"/>
      </w:r>
    </w:p>
    <w:p w14:paraId="60AD6909" w14:textId="77777777" w:rsidR="00C00160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830F68">
        <w:rPr>
          <w:rFonts w:ascii="Angsana New" w:hAnsi="Angsana New" w:hint="cs"/>
          <w:sz w:val="30"/>
          <w:szCs w:val="30"/>
          <w:cs/>
        </w:rPr>
        <w:lastRenderedPageBreak/>
        <w:t>เงินลงทุนในตราสารทุนที่ไม่ใช่บริษัทจดทะเบียนแสดงมูลค่ายุติธรรมโดยใช้แบบจำลองราคาในกรณีที่ไม่มีราคาตลาด</w:t>
      </w:r>
    </w:p>
    <w:p w14:paraId="77A36B83" w14:textId="77777777" w:rsidR="00C00160" w:rsidRPr="00B040A8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  <w:cs/>
        </w:rPr>
      </w:pPr>
    </w:p>
    <w:p w14:paraId="53607A59" w14:textId="77777777" w:rsidR="00C00160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0B492A">
        <w:rPr>
          <w:rFonts w:ascii="Angsana New" w:hAnsi="Angsana New"/>
          <w:sz w:val="30"/>
          <w:szCs w:val="30"/>
          <w:cs/>
        </w:rPr>
        <w:t>เงินลงทุนในหน่วยลงทุนในความต้องการของตลาดที่วัดมูลค่าด้วยมูลค่ายุติธรรมผ่านกำไรหรือขาดทุน</w:t>
      </w:r>
      <w:r>
        <w:rPr>
          <w:rFonts w:ascii="Angsana New" w:hAnsi="Angsana New" w:hint="cs"/>
          <w:sz w:val="30"/>
          <w:szCs w:val="30"/>
          <w:cs/>
        </w:rPr>
        <w:t>วัดมูลค่าโดยใช้</w:t>
      </w:r>
      <w:r w:rsidRPr="000B492A">
        <w:rPr>
          <w:rFonts w:ascii="Angsana New" w:hAnsi="Angsana New"/>
          <w:sz w:val="30"/>
          <w:szCs w:val="30"/>
          <w:cs/>
        </w:rPr>
        <w:t>มูลค่าสินทรัพย์สุทธิ ณ วันที่รายงาน</w:t>
      </w:r>
    </w:p>
    <w:p w14:paraId="3742889E" w14:textId="77777777" w:rsidR="00C00160" w:rsidRPr="00B040A8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0E7FD88A" w14:textId="77777777" w:rsidR="00C00160" w:rsidRPr="0054265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val="en-US" w:bidi="th-TH"/>
        </w:rPr>
        <w:t>มูลค่ายุติธรรมของเครื่องมือทางการเงิน เช่น ลูกหนี้การค้า ลูกหนี้อื่น เงินให้กู้ยืมแก่กิจการที่เกี่ยวข้องกัน เจ้าหนี้การค้า เจ้าหนี้อื่น เจ้าหนี้ผู้รับเหมาก่อสร้าง เงินกู้ยืมจากกิจการที่เกี่ยวข้องกัน</w:t>
      </w:r>
      <w:r w:rsidRPr="0054265C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เงินรับล่วงหน้าจากลูกค้า </w:t>
      </w: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มี</w:t>
      </w:r>
      <w:r w:rsidRPr="0054265C">
        <w:rPr>
          <w:rFonts w:asciiTheme="majorBidi" w:hAnsiTheme="majorBidi" w:cstheme="majorBidi"/>
          <w:sz w:val="30"/>
          <w:szCs w:val="30"/>
          <w:cs/>
          <w:lang w:val="en-US" w:bidi="th-TH"/>
        </w:rPr>
        <w:t>มูลค่ายุติธรรมจากการที่เครื่องมือทางการเงินเหล่านี้จะครบกำหนดในระยะเวลาอันสั้น</w:t>
      </w:r>
    </w:p>
    <w:p w14:paraId="59A2D004" w14:textId="77777777" w:rsidR="00C00160" w:rsidRPr="0054265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Cs w:val="22"/>
          <w:cs/>
          <w:lang w:val="en-US" w:bidi="th-TH"/>
        </w:rPr>
      </w:pPr>
    </w:p>
    <w:p w14:paraId="561317E5" w14:textId="77777777" w:rsidR="00C00160" w:rsidRPr="0054265C" w:rsidRDefault="00C00160" w:rsidP="00C00160">
      <w:pPr>
        <w:ind w:left="567"/>
        <w:jc w:val="thaiDistribute"/>
        <w:rPr>
          <w:rFonts w:asciiTheme="majorBidi" w:eastAsia="Arial Unicode MS" w:hAnsiTheme="majorBidi" w:cstheme="majorBidi"/>
          <w:sz w:val="30"/>
          <w:szCs w:val="30"/>
          <w:lang w:val="en-GB"/>
        </w:rPr>
      </w:pPr>
      <w:r w:rsidRPr="0054265C">
        <w:rPr>
          <w:rFonts w:asciiTheme="majorBidi" w:eastAsia="Arial Unicode MS" w:hAnsiTheme="majorBidi" w:cstheme="majorBidi"/>
          <w:sz w:val="30"/>
          <w:szCs w:val="30"/>
          <w:cs/>
          <w:lang w:val="en-GB"/>
        </w:rPr>
        <w:t>ไม่มีรายการโอนระหว่างลำดับชั้นมูลค่ายุติธรรมในระหว่างปี</w:t>
      </w:r>
    </w:p>
    <w:p w14:paraId="3588A25B" w14:textId="77777777" w:rsidR="00C00160" w:rsidRPr="0054265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Cs w:val="22"/>
          <w:lang w:val="en-US" w:bidi="th-TH"/>
        </w:rPr>
      </w:pPr>
    </w:p>
    <w:p w14:paraId="55C941B1" w14:textId="77777777" w:rsidR="00C00160" w:rsidRPr="0054265C" w:rsidRDefault="00C00160" w:rsidP="00C00160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i/>
          <w:iCs/>
          <w:sz w:val="30"/>
        </w:rPr>
      </w:pPr>
      <w:r w:rsidRPr="0054265C">
        <w:rPr>
          <w:rFonts w:asciiTheme="majorBidi" w:hAnsiTheme="majorBidi" w:cstheme="majorBidi"/>
          <w:i/>
          <w:iCs/>
          <w:sz w:val="30"/>
          <w:cs/>
        </w:rPr>
        <w:t>รายการเคลื่อนไหวของตราสารหนี้ที่อยู่ในความต้องการของตลาด</w:t>
      </w:r>
    </w:p>
    <w:p w14:paraId="24EA0BD4" w14:textId="77777777" w:rsidR="00C00160" w:rsidRPr="0054265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Cs w:val="22"/>
          <w:lang w:val="en-US" w:bidi="th-TH"/>
        </w:rPr>
      </w:pPr>
    </w:p>
    <w:tbl>
      <w:tblPr>
        <w:tblStyle w:val="TableGrid"/>
        <w:tblW w:w="916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9"/>
        <w:gridCol w:w="16"/>
        <w:gridCol w:w="1064"/>
        <w:gridCol w:w="24"/>
        <w:gridCol w:w="225"/>
        <w:gridCol w:w="21"/>
        <w:gridCol w:w="990"/>
        <w:gridCol w:w="10"/>
        <w:gridCol w:w="231"/>
        <w:gridCol w:w="8"/>
        <w:gridCol w:w="1101"/>
        <w:gridCol w:w="232"/>
        <w:gridCol w:w="1080"/>
        <w:gridCol w:w="19"/>
        <w:gridCol w:w="212"/>
        <w:gridCol w:w="20"/>
        <w:gridCol w:w="1097"/>
        <w:gridCol w:w="24"/>
      </w:tblGrid>
      <w:tr w:rsidR="00C00160" w:rsidRPr="0054265C" w14:paraId="379CB50C" w14:textId="77777777" w:rsidTr="00531B6D">
        <w:trPr>
          <w:gridAfter w:val="1"/>
          <w:wAfter w:w="24" w:type="dxa"/>
          <w:tblHeader/>
        </w:trPr>
        <w:tc>
          <w:tcPr>
            <w:tcW w:w="2806" w:type="dxa"/>
            <w:gridSpan w:val="2"/>
          </w:tcPr>
          <w:p w14:paraId="41D48667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3" w:type="dxa"/>
            <w:gridSpan w:val="15"/>
            <w:hideMark/>
          </w:tcPr>
          <w:p w14:paraId="1134F4B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7B4A5838" w14:textId="77777777" w:rsidTr="00531B6D">
        <w:trPr>
          <w:gridAfter w:val="1"/>
          <w:wAfter w:w="24" w:type="dxa"/>
          <w:tblHeader/>
        </w:trPr>
        <w:tc>
          <w:tcPr>
            <w:tcW w:w="2806" w:type="dxa"/>
            <w:gridSpan w:val="2"/>
            <w:vAlign w:val="bottom"/>
            <w:hideMark/>
          </w:tcPr>
          <w:p w14:paraId="11DA596A" w14:textId="77777777" w:rsidR="00C00160" w:rsidRPr="0054265C" w:rsidRDefault="00C00160" w:rsidP="00531B6D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088" w:type="dxa"/>
            <w:gridSpan w:val="2"/>
            <w:vAlign w:val="bottom"/>
            <w:hideMark/>
          </w:tcPr>
          <w:p w14:paraId="00A4F900" w14:textId="77777777" w:rsidR="00C00160" w:rsidRPr="0054265C" w:rsidRDefault="00C00160" w:rsidP="00531B6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3F11F09" w14:textId="77777777" w:rsidR="00C00160" w:rsidRPr="0054265C" w:rsidRDefault="00C00160" w:rsidP="00531B6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6" w:type="dxa"/>
            <w:gridSpan w:val="2"/>
            <w:vAlign w:val="bottom"/>
          </w:tcPr>
          <w:p w14:paraId="6440724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00" w:type="dxa"/>
            <w:gridSpan w:val="2"/>
            <w:vAlign w:val="bottom"/>
            <w:hideMark/>
          </w:tcPr>
          <w:p w14:paraId="176D53E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9" w:type="dxa"/>
            <w:gridSpan w:val="2"/>
            <w:vAlign w:val="bottom"/>
          </w:tcPr>
          <w:p w14:paraId="5838A8A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1" w:type="dxa"/>
            <w:vAlign w:val="bottom"/>
            <w:hideMark/>
          </w:tcPr>
          <w:p w14:paraId="10AAB91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1" w:type="dxa"/>
            <w:vAlign w:val="bottom"/>
          </w:tcPr>
          <w:p w14:paraId="008B06C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  <w:hideMark/>
          </w:tcPr>
          <w:p w14:paraId="708F4027" w14:textId="77777777" w:rsidR="00C00160" w:rsidRPr="0054265C" w:rsidRDefault="00C00160" w:rsidP="00531B6D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1" w:type="dxa"/>
            <w:gridSpan w:val="2"/>
            <w:vAlign w:val="bottom"/>
          </w:tcPr>
          <w:p w14:paraId="429D05C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7" w:type="dxa"/>
            <w:gridSpan w:val="2"/>
            <w:vAlign w:val="bottom"/>
            <w:hideMark/>
          </w:tcPr>
          <w:p w14:paraId="1CF3F1D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592C98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54265C" w14:paraId="4828B588" w14:textId="77777777" w:rsidTr="00531B6D">
        <w:trPr>
          <w:gridAfter w:val="1"/>
          <w:wAfter w:w="24" w:type="dxa"/>
          <w:tblHeader/>
        </w:trPr>
        <w:tc>
          <w:tcPr>
            <w:tcW w:w="2806" w:type="dxa"/>
            <w:gridSpan w:val="2"/>
          </w:tcPr>
          <w:p w14:paraId="6E27592C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33" w:type="dxa"/>
            <w:gridSpan w:val="15"/>
            <w:vAlign w:val="bottom"/>
            <w:hideMark/>
          </w:tcPr>
          <w:p w14:paraId="7694DE7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54265C" w14:paraId="442EE264" w14:textId="77777777" w:rsidTr="00531B6D">
        <w:trPr>
          <w:gridAfter w:val="1"/>
          <w:wAfter w:w="24" w:type="dxa"/>
        </w:trPr>
        <w:tc>
          <w:tcPr>
            <w:tcW w:w="2806" w:type="dxa"/>
            <w:gridSpan w:val="2"/>
            <w:hideMark/>
          </w:tcPr>
          <w:p w14:paraId="5CC904EF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088" w:type="dxa"/>
            <w:gridSpan w:val="2"/>
          </w:tcPr>
          <w:p w14:paraId="26CF3F8F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gridSpan w:val="2"/>
          </w:tcPr>
          <w:p w14:paraId="77C618A7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gridSpan w:val="2"/>
          </w:tcPr>
          <w:p w14:paraId="05ACB85B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gridSpan w:val="2"/>
          </w:tcPr>
          <w:p w14:paraId="4E292DEF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1CD4107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0E88EC51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DEAAA8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gridSpan w:val="2"/>
          </w:tcPr>
          <w:p w14:paraId="3A45B098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</w:tcPr>
          <w:p w14:paraId="1E948E9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46F62569" w14:textId="77777777" w:rsidTr="00531B6D">
        <w:trPr>
          <w:gridAfter w:val="1"/>
          <w:wAfter w:w="24" w:type="dxa"/>
        </w:trPr>
        <w:tc>
          <w:tcPr>
            <w:tcW w:w="2806" w:type="dxa"/>
            <w:gridSpan w:val="2"/>
            <w:hideMark/>
          </w:tcPr>
          <w:p w14:paraId="55AFDE42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88" w:type="dxa"/>
            <w:gridSpan w:val="2"/>
          </w:tcPr>
          <w:p w14:paraId="56EE7233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  <w:gridSpan w:val="2"/>
          </w:tcPr>
          <w:p w14:paraId="14A001C5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gridSpan w:val="2"/>
          </w:tcPr>
          <w:p w14:paraId="5970A3F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gridSpan w:val="2"/>
          </w:tcPr>
          <w:p w14:paraId="514F9D9D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765E6A2C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1F1C0788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59B577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gridSpan w:val="2"/>
          </w:tcPr>
          <w:p w14:paraId="39934D87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</w:tcPr>
          <w:p w14:paraId="63120FD4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10832B1" w14:textId="77777777" w:rsidTr="00531B6D">
        <w:trPr>
          <w:gridAfter w:val="1"/>
          <w:wAfter w:w="24" w:type="dxa"/>
        </w:trPr>
        <w:tc>
          <w:tcPr>
            <w:tcW w:w="2806" w:type="dxa"/>
            <w:gridSpan w:val="2"/>
          </w:tcPr>
          <w:p w14:paraId="6C060E79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088" w:type="dxa"/>
            <w:gridSpan w:val="2"/>
          </w:tcPr>
          <w:p w14:paraId="3F663649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  <w:gridSpan w:val="2"/>
          </w:tcPr>
          <w:p w14:paraId="4F3D71F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gridSpan w:val="2"/>
          </w:tcPr>
          <w:p w14:paraId="0349528B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gridSpan w:val="2"/>
          </w:tcPr>
          <w:p w14:paraId="2EF05B1D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55E43F5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305F4C0B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F50E7F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gridSpan w:val="2"/>
          </w:tcPr>
          <w:p w14:paraId="1E3A0970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</w:tcPr>
          <w:p w14:paraId="3388C55C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7213ACF" w14:textId="77777777" w:rsidTr="00531B6D">
        <w:trPr>
          <w:gridAfter w:val="1"/>
          <w:wAfter w:w="24" w:type="dxa"/>
        </w:trPr>
        <w:tc>
          <w:tcPr>
            <w:tcW w:w="2806" w:type="dxa"/>
            <w:gridSpan w:val="2"/>
            <w:hideMark/>
          </w:tcPr>
          <w:p w14:paraId="528D62BA" w14:textId="77777777" w:rsidR="00C00160" w:rsidRPr="0054265C" w:rsidRDefault="00C00160" w:rsidP="00531B6D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250" w:hanging="250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ยุติธรรมผ่านกำไรหรือขาดทุน</w:t>
            </w:r>
          </w:p>
        </w:tc>
        <w:tc>
          <w:tcPr>
            <w:tcW w:w="1088" w:type="dxa"/>
            <w:gridSpan w:val="2"/>
            <w:tcBorders>
              <w:bottom w:val="double" w:sz="4" w:space="0" w:color="auto"/>
            </w:tcBorders>
            <w:vAlign w:val="bottom"/>
          </w:tcPr>
          <w:p w14:paraId="15115CC7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40.12</w:t>
            </w:r>
          </w:p>
        </w:tc>
        <w:tc>
          <w:tcPr>
            <w:tcW w:w="246" w:type="dxa"/>
            <w:gridSpan w:val="2"/>
            <w:vAlign w:val="bottom"/>
          </w:tcPr>
          <w:p w14:paraId="562104A6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gridSpan w:val="2"/>
            <w:tcBorders>
              <w:bottom w:val="double" w:sz="4" w:space="0" w:color="auto"/>
            </w:tcBorders>
            <w:vAlign w:val="bottom"/>
          </w:tcPr>
          <w:p w14:paraId="4BBC43A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70.00</w:t>
            </w:r>
          </w:p>
        </w:tc>
        <w:tc>
          <w:tcPr>
            <w:tcW w:w="239" w:type="dxa"/>
            <w:gridSpan w:val="2"/>
            <w:vAlign w:val="bottom"/>
          </w:tcPr>
          <w:p w14:paraId="107C0E00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0231CF8D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(70.00)</w:t>
            </w:r>
          </w:p>
        </w:tc>
        <w:tc>
          <w:tcPr>
            <w:tcW w:w="231" w:type="dxa"/>
            <w:vAlign w:val="bottom"/>
          </w:tcPr>
          <w:p w14:paraId="4BF3F484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8F850C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0.06</w:t>
            </w:r>
          </w:p>
        </w:tc>
        <w:tc>
          <w:tcPr>
            <w:tcW w:w="231" w:type="dxa"/>
            <w:gridSpan w:val="2"/>
            <w:vAlign w:val="bottom"/>
          </w:tcPr>
          <w:p w14:paraId="1940F26A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  <w:tcBorders>
              <w:bottom w:val="double" w:sz="4" w:space="0" w:color="auto"/>
            </w:tcBorders>
            <w:vAlign w:val="bottom"/>
          </w:tcPr>
          <w:p w14:paraId="6BA07E7C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40.18</w:t>
            </w:r>
          </w:p>
        </w:tc>
      </w:tr>
      <w:tr w:rsidR="00C00160" w:rsidRPr="0054265C" w14:paraId="1982AB3D" w14:textId="77777777" w:rsidTr="00531B6D">
        <w:trPr>
          <w:gridAfter w:val="1"/>
          <w:wAfter w:w="24" w:type="dxa"/>
        </w:trPr>
        <w:tc>
          <w:tcPr>
            <w:tcW w:w="2806" w:type="dxa"/>
            <w:gridSpan w:val="2"/>
          </w:tcPr>
          <w:p w14:paraId="20D9D012" w14:textId="77777777" w:rsidR="00C00160" w:rsidRPr="0054265C" w:rsidRDefault="00C0016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88" w:type="dxa"/>
            <w:gridSpan w:val="2"/>
            <w:vAlign w:val="bottom"/>
          </w:tcPr>
          <w:p w14:paraId="5F101735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07572FD6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6D2E794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540AF381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1" w:type="dxa"/>
            <w:vAlign w:val="bottom"/>
          </w:tcPr>
          <w:p w14:paraId="432C746E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1B7B6E4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6941D30F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  <w:lang w:bidi="th-TH"/>
              </w:rPr>
            </w:pPr>
          </w:p>
        </w:tc>
        <w:tc>
          <w:tcPr>
            <w:tcW w:w="231" w:type="dxa"/>
            <w:gridSpan w:val="2"/>
            <w:vAlign w:val="bottom"/>
          </w:tcPr>
          <w:p w14:paraId="1D4AD4AC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Align w:val="bottom"/>
          </w:tcPr>
          <w:p w14:paraId="5ACD856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00160" w:rsidRPr="0054265C" w14:paraId="058884B3" w14:textId="77777777" w:rsidTr="00531B6D">
        <w:tc>
          <w:tcPr>
            <w:tcW w:w="2790" w:type="dxa"/>
            <w:shd w:val="clear" w:color="auto" w:fill="auto"/>
            <w:hideMark/>
          </w:tcPr>
          <w:p w14:paraId="44F00433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gridSpan w:val="2"/>
          </w:tcPr>
          <w:p w14:paraId="46DDE57B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49B9681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</w:tcPr>
          <w:p w14:paraId="68DA197B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1210849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1EBA4BF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6C016A1E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0D50F8DD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7667E26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gridSpan w:val="2"/>
          </w:tcPr>
          <w:p w14:paraId="0A65FC3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5850AD55" w14:textId="77777777" w:rsidTr="00531B6D">
        <w:tc>
          <w:tcPr>
            <w:tcW w:w="2790" w:type="dxa"/>
            <w:shd w:val="clear" w:color="auto" w:fill="auto"/>
          </w:tcPr>
          <w:p w14:paraId="61577089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80" w:type="dxa"/>
            <w:gridSpan w:val="2"/>
          </w:tcPr>
          <w:p w14:paraId="728529BC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799EF5B3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</w:tcPr>
          <w:p w14:paraId="6244BD2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02195504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20DF37BF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2E6A643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4292996C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0D14941D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gridSpan w:val="2"/>
          </w:tcPr>
          <w:p w14:paraId="6982C1C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060DB290" w14:textId="77777777" w:rsidTr="00531B6D">
        <w:tc>
          <w:tcPr>
            <w:tcW w:w="2790" w:type="dxa"/>
            <w:shd w:val="clear" w:color="auto" w:fill="auto"/>
          </w:tcPr>
          <w:p w14:paraId="2A167F01" w14:textId="77777777" w:rsidR="00C00160" w:rsidRPr="0054265C" w:rsidRDefault="00C00160" w:rsidP="00531B6D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080" w:type="dxa"/>
            <w:gridSpan w:val="2"/>
          </w:tcPr>
          <w:p w14:paraId="3C131D2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44517E0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</w:tcPr>
          <w:p w14:paraId="055D139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5EC42B31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26B9D344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</w:tcPr>
          <w:p w14:paraId="41EA90B9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5EBEEBD0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5D6965E6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gridSpan w:val="2"/>
          </w:tcPr>
          <w:p w14:paraId="2F771281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6ED01559" w14:textId="77777777" w:rsidTr="00531B6D">
        <w:tc>
          <w:tcPr>
            <w:tcW w:w="2790" w:type="dxa"/>
            <w:shd w:val="clear" w:color="auto" w:fill="auto"/>
          </w:tcPr>
          <w:p w14:paraId="5687EDAB" w14:textId="77777777" w:rsidR="00C00160" w:rsidRPr="0054265C" w:rsidRDefault="00C00160" w:rsidP="00531B6D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250" w:hanging="250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ยุติธรรมผ่านกำไรหรือขาดทุน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37B58B2B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9" w:type="dxa"/>
            <w:gridSpan w:val="2"/>
            <w:vAlign w:val="bottom"/>
          </w:tcPr>
          <w:p w14:paraId="4AA8C67D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bottom w:val="double" w:sz="4" w:space="0" w:color="auto"/>
            </w:tcBorders>
            <w:vAlign w:val="bottom"/>
          </w:tcPr>
          <w:p w14:paraId="47D38965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346.24</w:t>
            </w:r>
          </w:p>
        </w:tc>
        <w:tc>
          <w:tcPr>
            <w:tcW w:w="241" w:type="dxa"/>
            <w:gridSpan w:val="2"/>
            <w:vAlign w:val="bottom"/>
          </w:tcPr>
          <w:p w14:paraId="194AB552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vAlign w:val="bottom"/>
          </w:tcPr>
          <w:p w14:paraId="621AC528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(306.24)</w:t>
            </w:r>
          </w:p>
        </w:tc>
        <w:tc>
          <w:tcPr>
            <w:tcW w:w="232" w:type="dxa"/>
            <w:vAlign w:val="bottom"/>
          </w:tcPr>
          <w:p w14:paraId="380A7C7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tcBorders>
              <w:bottom w:val="double" w:sz="4" w:space="0" w:color="auto"/>
            </w:tcBorders>
            <w:vAlign w:val="bottom"/>
          </w:tcPr>
          <w:p w14:paraId="05563236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0.12</w:t>
            </w:r>
          </w:p>
        </w:tc>
        <w:tc>
          <w:tcPr>
            <w:tcW w:w="232" w:type="dxa"/>
            <w:gridSpan w:val="2"/>
            <w:vAlign w:val="bottom"/>
          </w:tcPr>
          <w:p w14:paraId="56D0E595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bottom"/>
          </w:tcPr>
          <w:p w14:paraId="2704662A" w14:textId="77777777" w:rsidR="00C00160" w:rsidRPr="0054265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40.12</w:t>
            </w:r>
          </w:p>
        </w:tc>
      </w:tr>
    </w:tbl>
    <w:p w14:paraId="3FCFEB19" w14:textId="77777777" w:rsidR="00C00160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  <w:cs/>
        </w:rPr>
        <w:br w:type="page"/>
      </w:r>
    </w:p>
    <w:p w14:paraId="267AE9FC" w14:textId="77777777" w:rsidR="00C00160" w:rsidRPr="004B5C39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B5C3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การวิเคราะห์ความอ่อนไหว  </w:t>
      </w:r>
    </w:p>
    <w:p w14:paraId="546F4276" w14:textId="77777777" w:rsidR="00C00160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4B558182" w14:textId="77777777" w:rsidR="00C00160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4B5C39">
        <w:rPr>
          <w:rFonts w:asciiTheme="majorBidi" w:hAnsiTheme="majorBidi" w:cs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 ณ วันที่ </w:t>
      </w:r>
      <w:r w:rsidRPr="004B5C39">
        <w:rPr>
          <w:rFonts w:asciiTheme="majorBidi" w:hAnsiTheme="majorBidi" w:cstheme="majorBidi"/>
          <w:sz w:val="30"/>
          <w:szCs w:val="30"/>
        </w:rPr>
        <w:t xml:space="preserve">31 </w:t>
      </w:r>
      <w:r w:rsidRPr="004B5C3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4B5C39">
        <w:rPr>
          <w:rFonts w:asciiTheme="majorBidi" w:hAnsiTheme="majorBidi" w:cstheme="majorBidi"/>
          <w:sz w:val="30"/>
          <w:szCs w:val="30"/>
        </w:rPr>
        <w:t xml:space="preserve">2564 </w:t>
      </w:r>
      <w:r w:rsidRPr="004B5C39">
        <w:rPr>
          <w:rFonts w:asciiTheme="majorBidi" w:hAnsiTheme="majorBidi" w:cstheme="majorBidi"/>
          <w:sz w:val="30"/>
          <w:szCs w:val="30"/>
          <w:cs/>
        </w:rPr>
        <w:t xml:space="preserve">ในขณะที่ปัจจัยอื่นคงที่มูลค่ายุติธรรมของสินทรัพย์ทางการเงินที่วัดมูลค่าด้วยมูลค่ายุติธรรมระดับ </w:t>
      </w:r>
      <w:r w:rsidRPr="004B5C39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4B5C39">
        <w:rPr>
          <w:rFonts w:asciiTheme="majorBidi" w:hAnsiTheme="majorBidi" w:cstheme="majorBidi"/>
          <w:sz w:val="30"/>
          <w:szCs w:val="30"/>
          <w:cs/>
        </w:rPr>
        <w:t>จะมีผลกระทบดังนี้</w:t>
      </w:r>
    </w:p>
    <w:p w14:paraId="2A562D7F" w14:textId="77777777" w:rsidR="00C00160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78"/>
        <w:gridCol w:w="1442"/>
        <w:gridCol w:w="180"/>
        <w:gridCol w:w="1440"/>
      </w:tblGrid>
      <w:tr w:rsidR="00C00160" w:rsidRPr="004B5C39" w14:paraId="741CD972" w14:textId="77777777" w:rsidTr="00531B6D">
        <w:trPr>
          <w:cantSplit/>
          <w:tblHeader/>
        </w:trPr>
        <w:tc>
          <w:tcPr>
            <w:tcW w:w="3150" w:type="dxa"/>
          </w:tcPr>
          <w:p w14:paraId="471C2FBD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F602DE5" w14:textId="77777777" w:rsidR="00C00160" w:rsidRPr="004B5C39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4B5C3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47CD6190" w14:textId="77777777" w:rsidR="00C00160" w:rsidRPr="004B5C39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062" w:type="dxa"/>
            <w:gridSpan w:val="3"/>
            <w:vAlign w:val="bottom"/>
          </w:tcPr>
          <w:p w14:paraId="2D24B412" w14:textId="77777777" w:rsidR="00C00160" w:rsidRPr="004B5C39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4B5C3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4B5C39" w14:paraId="78ECAC04" w14:textId="77777777" w:rsidTr="00531B6D">
        <w:trPr>
          <w:cantSplit/>
          <w:tblHeader/>
        </w:trPr>
        <w:tc>
          <w:tcPr>
            <w:tcW w:w="3150" w:type="dxa"/>
            <w:vAlign w:val="bottom"/>
          </w:tcPr>
          <w:p w14:paraId="11CEF27D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4B5C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40" w:type="dxa"/>
            <w:vAlign w:val="bottom"/>
          </w:tcPr>
          <w:p w14:paraId="4B39537E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4B5C3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440" w:type="dxa"/>
            <w:vAlign w:val="bottom"/>
          </w:tcPr>
          <w:p w14:paraId="7144D772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ข้อสมมติลดลง</w:t>
            </w:r>
          </w:p>
          <w:p w14:paraId="790A25F9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ร้อยละ </w:t>
            </w:r>
            <w:r w:rsidRPr="004B5C3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55FC183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14:paraId="158F8267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4B5C3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8A6BA8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0D564" w14:textId="77777777" w:rsidR="00C00160" w:rsidRPr="004B5C39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ข้อสมมติลดลง</w:t>
            </w:r>
          </w:p>
          <w:p w14:paraId="72170A22" w14:textId="77777777" w:rsidR="00C00160" w:rsidRPr="004B5C39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ร้อยละ </w:t>
            </w:r>
            <w:r w:rsidRPr="004B5C3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C00160" w:rsidRPr="004B5C39" w14:paraId="4E34E557" w14:textId="77777777" w:rsidTr="00531B6D">
        <w:trPr>
          <w:cantSplit/>
          <w:tblHeader/>
        </w:trPr>
        <w:tc>
          <w:tcPr>
            <w:tcW w:w="3150" w:type="dxa"/>
          </w:tcPr>
          <w:p w14:paraId="2A901B5A" w14:textId="77777777" w:rsidR="00C00160" w:rsidRPr="004B5C39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14:paraId="757615F2" w14:textId="77777777" w:rsidR="00C00160" w:rsidRPr="004B5C39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4B5C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4B5C39" w14:paraId="67443787" w14:textId="77777777" w:rsidTr="00531B6D">
        <w:trPr>
          <w:cantSplit/>
        </w:trPr>
        <w:tc>
          <w:tcPr>
            <w:tcW w:w="3150" w:type="dxa"/>
          </w:tcPr>
          <w:p w14:paraId="5E4F2155" w14:textId="77777777" w:rsidR="00C00160" w:rsidRPr="004B5C39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2564</w:t>
            </w:r>
          </w:p>
        </w:tc>
        <w:tc>
          <w:tcPr>
            <w:tcW w:w="1440" w:type="dxa"/>
            <w:vAlign w:val="bottom"/>
          </w:tcPr>
          <w:p w14:paraId="1CBE94D8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660E993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EED94B3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5B6E913C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C68E74" w14:textId="77777777" w:rsidR="00C00160" w:rsidRPr="004B5C39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B53C1F2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4B5C39" w14:paraId="2604F680" w14:textId="77777777" w:rsidTr="00531B6D">
        <w:trPr>
          <w:cantSplit/>
        </w:trPr>
        <w:tc>
          <w:tcPr>
            <w:tcW w:w="3150" w:type="dxa"/>
          </w:tcPr>
          <w:p w14:paraId="3F133559" w14:textId="77777777" w:rsidR="00C00160" w:rsidRPr="004B5C39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5EF2621C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AAB0A7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647C066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9ACD8B4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024E73" w14:textId="77777777" w:rsidR="00C00160" w:rsidRPr="004B5C39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E88828C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4B5C39" w14:paraId="27A51A60" w14:textId="77777777" w:rsidTr="00531B6D">
        <w:trPr>
          <w:cantSplit/>
        </w:trPr>
        <w:tc>
          <w:tcPr>
            <w:tcW w:w="3150" w:type="dxa"/>
          </w:tcPr>
          <w:p w14:paraId="27714479" w14:textId="77777777" w:rsidR="00C00160" w:rsidRPr="004B5C39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Pr="004B5C3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3F5CA3BC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</w:rPr>
              <w:t>(1,001)</w:t>
            </w:r>
          </w:p>
        </w:tc>
        <w:tc>
          <w:tcPr>
            <w:tcW w:w="1440" w:type="dxa"/>
          </w:tcPr>
          <w:p w14:paraId="60022B9A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</w:rPr>
              <w:t>1,182</w:t>
            </w:r>
          </w:p>
        </w:tc>
        <w:tc>
          <w:tcPr>
            <w:tcW w:w="178" w:type="dxa"/>
            <w:vAlign w:val="bottom"/>
          </w:tcPr>
          <w:p w14:paraId="4E4F97A6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E7999F0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</w:rPr>
              <w:t>(282)</w:t>
            </w:r>
          </w:p>
        </w:tc>
        <w:tc>
          <w:tcPr>
            <w:tcW w:w="180" w:type="dxa"/>
            <w:vAlign w:val="bottom"/>
          </w:tcPr>
          <w:p w14:paraId="7A1375D5" w14:textId="77777777" w:rsidR="00C00160" w:rsidRPr="004B5C39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79C70ED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</w:rPr>
              <w:t>352</w:t>
            </w:r>
          </w:p>
        </w:tc>
      </w:tr>
      <w:tr w:rsidR="00C00160" w:rsidRPr="004B5C39" w14:paraId="58945B14" w14:textId="77777777" w:rsidTr="00531B6D">
        <w:trPr>
          <w:cantSplit/>
        </w:trPr>
        <w:tc>
          <w:tcPr>
            <w:tcW w:w="3150" w:type="dxa"/>
          </w:tcPr>
          <w:p w14:paraId="03F1AC65" w14:textId="77777777" w:rsidR="00C00160" w:rsidRPr="004B5C39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96F5829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F9602F2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8FBE6E3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2D57EBD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6BDE31" w14:textId="77777777" w:rsidR="00C00160" w:rsidRPr="004B5C39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C37ED39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4B5C39" w14:paraId="401AEE78" w14:textId="77777777" w:rsidTr="00531B6D">
        <w:trPr>
          <w:cantSplit/>
        </w:trPr>
        <w:tc>
          <w:tcPr>
            <w:tcW w:w="3150" w:type="dxa"/>
          </w:tcPr>
          <w:p w14:paraId="4E76F105" w14:textId="77777777" w:rsidR="00C00160" w:rsidRPr="004B5C39" w:rsidRDefault="00C00160" w:rsidP="00531B6D">
            <w:pPr>
              <w:ind w:left="370" w:hanging="3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B5C3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สินทรัพย์ทางการเงินหมุนเวียนอื่น 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4B5C3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- เงินลงทุนในตราสารหนี้</w:t>
            </w:r>
          </w:p>
        </w:tc>
        <w:tc>
          <w:tcPr>
            <w:tcW w:w="1440" w:type="dxa"/>
          </w:tcPr>
          <w:p w14:paraId="44093617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06CF210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E8F2441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346EC6A7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C7C3DF" w14:textId="77777777" w:rsidR="00C00160" w:rsidRPr="004B5C39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2B1F543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4B5C39" w14:paraId="7C53E527" w14:textId="77777777" w:rsidTr="00531B6D">
        <w:trPr>
          <w:cantSplit/>
        </w:trPr>
        <w:tc>
          <w:tcPr>
            <w:tcW w:w="3150" w:type="dxa"/>
          </w:tcPr>
          <w:p w14:paraId="643B5758" w14:textId="77777777" w:rsidR="00C00160" w:rsidRPr="004B5C39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5392BE6F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</w:rPr>
              <w:t>(1,205)</w:t>
            </w:r>
          </w:p>
        </w:tc>
        <w:tc>
          <w:tcPr>
            <w:tcW w:w="1440" w:type="dxa"/>
          </w:tcPr>
          <w:p w14:paraId="3FA07EA4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5C39">
              <w:rPr>
                <w:rFonts w:asciiTheme="majorBidi" w:hAnsiTheme="majorBidi" w:cstheme="majorBidi"/>
                <w:sz w:val="30"/>
                <w:szCs w:val="30"/>
              </w:rPr>
              <w:t>1,317</w:t>
            </w:r>
          </w:p>
        </w:tc>
        <w:tc>
          <w:tcPr>
            <w:tcW w:w="178" w:type="dxa"/>
            <w:vAlign w:val="bottom"/>
          </w:tcPr>
          <w:p w14:paraId="0B273D03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7B5C50FC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9BDCE5" w14:textId="77777777" w:rsidR="00C00160" w:rsidRPr="004B5C39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3975EEB8" w14:textId="77777777" w:rsidR="00C00160" w:rsidRPr="004B5C39" w:rsidRDefault="00C00160" w:rsidP="00531B6D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398B00FB" w14:textId="77777777" w:rsidR="00C00160" w:rsidRPr="004B5C39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4B161BF" w14:textId="77777777" w:rsidR="00C00160" w:rsidRPr="0054265C" w:rsidRDefault="00C00160" w:rsidP="00C00160">
      <w:pPr>
        <w:pStyle w:val="ListParagraph"/>
        <w:numPr>
          <w:ilvl w:val="1"/>
          <w:numId w:val="24"/>
        </w:numPr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i/>
          <w:iCs/>
          <w:sz w:val="30"/>
        </w:rPr>
      </w:pPr>
      <w:r w:rsidRPr="0054265C">
        <w:rPr>
          <w:rFonts w:asciiTheme="majorBidi" w:hAnsiTheme="majorBidi" w:cstheme="majorBidi"/>
          <w:i/>
          <w:iCs/>
          <w:sz w:val="30"/>
          <w:cs/>
        </w:rPr>
        <w:t xml:space="preserve">นโยบายการจัดการความเสี่ยงทางด้านการเงิน   </w:t>
      </w:r>
    </w:p>
    <w:p w14:paraId="43FF9795" w14:textId="77777777" w:rsidR="00C00160" w:rsidRPr="0054265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  <w:cs/>
        </w:rPr>
      </w:pPr>
    </w:p>
    <w:p w14:paraId="3F66F5A3" w14:textId="77777777" w:rsidR="00C00160" w:rsidRPr="0054265C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6BEA4521" w14:textId="77777777" w:rsidR="00C00160" w:rsidRPr="0054265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156AF7CE" w14:textId="77777777" w:rsidR="00C00160" w:rsidRPr="0054265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43B15435" w14:textId="77777777" w:rsidR="00C00160" w:rsidRPr="0054265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04F83BD7" w14:textId="77777777" w:rsidR="00C00160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21C5EA1" w14:textId="77777777" w:rsidR="00C00160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556710D1" w14:textId="77777777" w:rsidR="00C00160" w:rsidRPr="0054265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DFD02F5" w14:textId="77777777" w:rsidR="00C00160" w:rsidRPr="0054265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.1)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ความเสี่ยงด้านเครดิต</w:t>
      </w:r>
    </w:p>
    <w:p w14:paraId="1E675376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7CF9A36A" w14:textId="77777777" w:rsidR="00C00160" w:rsidRPr="0054265C" w:rsidRDefault="00C00160" w:rsidP="00C00160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ซึ่งโดยส่วนใหญ่เกิดจากลูกหนี้ที่เป็นลูกค้าและเงินลงทุนในตราสารหนี้ของกลุ่มบริษัท</w:t>
      </w:r>
    </w:p>
    <w:p w14:paraId="0FFF19A3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48874D11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</w:rPr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ค</w:t>
      </w:r>
      <w:r w:rsidRPr="0054265C">
        <w:rPr>
          <w:rFonts w:asciiTheme="majorBidi" w:hAnsiTheme="majorBidi" w:cstheme="majorBidi"/>
          <w:sz w:val="30"/>
          <w:szCs w:val="30"/>
        </w:rPr>
        <w:t xml:space="preserve">.1.1) </w:t>
      </w:r>
      <w:r w:rsidRPr="0054265C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09A470A0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04816FBD" w14:textId="77777777" w:rsidR="00C00160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ซึ่งรวมถึงความเสี่ยงของการผิดนัดชำระซึ่งเกี่ยวข้องกับอุตสาหกรรมที่ลูกค้าดำเนินธุรกิจอยู่</w:t>
      </w:r>
    </w:p>
    <w:p w14:paraId="74A84F51" w14:textId="77777777" w:rsidR="00C00160" w:rsidRPr="0054265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 แต่ละรายก่อนที่กลุ่มบริษัทจะเสนอระยะเวลาและเงื่อนไขทางการค้า กลุ่มบริษัทจะทบทวนอันดับความน่าเชื่อถือภายนอก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77F7D653" w14:textId="77777777" w:rsidR="00C00160" w:rsidRPr="0054265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E630C0" w14:textId="77777777" w:rsidR="00C00160" w:rsidRPr="0054265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/>
          <w:sz w:val="30"/>
          <w:szCs w:val="30"/>
          <w:cs/>
        </w:rPr>
        <w:t>กลุ่มบริษัทมีการติดตามยอดคงค้างของลูกหนี้การค้าอย่างสม่ำเสมอ 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/ กลุ่มลูกค้าที่มีรูปแบบของความเสี่ยงด้านเครดิตที่คล้ายคลึงกัน รวมถึงการเรียกเก็บเงินมัดจำล่วงหน้า และสะท้อนผลแตกต่างระหว่างสภาวะเศรษฐกิจในอดีตที่ผ่านมา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0EE926AC" w14:textId="77777777" w:rsidR="00C00160" w:rsidRPr="0054265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17D3DC6" w14:textId="77777777" w:rsidR="00C00160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กลุ่มบริษัทจำกัดความเสี่ยงด้านเครดิตของลูกหนี้การค้าด้วยการกำหนดระยะเวลาการจ่ายชำระสูงสุดที่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 </w:t>
      </w:r>
      <w:r w:rsidRPr="0054265C">
        <w:rPr>
          <w:rFonts w:asciiTheme="majorBidi" w:hAnsiTheme="majorBidi" w:cstheme="majorBidi"/>
          <w:sz w:val="30"/>
          <w:szCs w:val="30"/>
          <w:cs/>
        </w:rPr>
        <w:t>เดือน</w:t>
      </w: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CB78BA0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</w:rPr>
        <w:lastRenderedPageBreak/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ค</w:t>
      </w:r>
      <w:r w:rsidRPr="0054265C">
        <w:rPr>
          <w:rFonts w:asciiTheme="majorBidi" w:hAnsiTheme="majorBidi" w:cstheme="majorBidi"/>
          <w:sz w:val="30"/>
          <w:szCs w:val="30"/>
        </w:rPr>
        <w:t xml:space="preserve">.1.2) </w:t>
      </w:r>
      <w:r w:rsidRPr="0054265C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</w:p>
    <w:p w14:paraId="087469E5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 w:rsidRPr="0054265C">
        <w:rPr>
          <w:rFonts w:asciiTheme="majorBidi" w:hAnsiTheme="majorBidi" w:cstheme="majorBidi"/>
        </w:rPr>
        <w:tab/>
      </w:r>
    </w:p>
    <w:p w14:paraId="750F37D3" w14:textId="77777777" w:rsidR="00C00160" w:rsidRPr="0054265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พิจารณาว่าเงินลงทุนในตราสารหนี้ซึ่งวัดมูลค่าด้วยมูลค่ายุติธรรมผ่านกำไรหรือขาดทุนมีความเสี่ยงด้านเครดิตต่ำ ดังนั้น ค่าเผื่อผลขาดทุนด้านเครดิตที่ 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Pr="0054265C">
        <w:rPr>
          <w:rFonts w:asciiTheme="majorBidi" w:hAnsiTheme="majorBidi" w:cstheme="majorBidi"/>
          <w:sz w:val="30"/>
          <w:szCs w:val="30"/>
        </w:rPr>
        <w:t xml:space="preserve">12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(</w:t>
      </w:r>
      <w:r w:rsidRPr="0054265C">
        <w:rPr>
          <w:rFonts w:asciiTheme="majorBidi" w:hAnsiTheme="majorBidi" w:cstheme="majorBidi"/>
          <w:sz w:val="30"/>
          <w:szCs w:val="30"/>
        </w:rPr>
        <w:t xml:space="preserve">Investment grade credit rating)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จากหน่วยงานจัดอันดับเครดิตภายนอกที่มีการเผยแพร่ ตราสารอื่น ๆจะพิจารณาว่ามีความเสี่ยงด้านเครดิตต่ำเมื่อความเสี่ยงจากการผิดนัดชำระหนี้อยู่ในระดับต่ำ และ ผู้ออกตราสารมีความสามารถทางการเงินที่จะปฏิบัติตามภาระผูกพันตามสัญญาได้</w:t>
      </w:r>
    </w:p>
    <w:p w14:paraId="63DD9E59" w14:textId="77777777" w:rsidR="00C00160" w:rsidRPr="0054265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cs/>
          <w:lang w:bidi="th-TH"/>
        </w:rPr>
      </w:pPr>
    </w:p>
    <w:p w14:paraId="4810B08C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</w:rPr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ค</w:t>
      </w:r>
      <w:r w:rsidRPr="0054265C">
        <w:rPr>
          <w:rFonts w:asciiTheme="majorBidi" w:hAnsiTheme="majorBidi" w:cstheme="majorBidi"/>
          <w:sz w:val="30"/>
          <w:szCs w:val="30"/>
        </w:rPr>
        <w:t xml:space="preserve">.1.3) </w:t>
      </w:r>
      <w:r>
        <w:rPr>
          <w:rFonts w:asciiTheme="majorBidi" w:hAnsiTheme="majorBidi" w:cstheme="majorBidi" w:hint="cs"/>
          <w:sz w:val="30"/>
          <w:szCs w:val="30"/>
          <w:cs/>
        </w:rPr>
        <w:t>เครื่องมือทางการเงิน และเงินฝากธนาคาร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351BA22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 w:rsidRPr="0054265C">
        <w:rPr>
          <w:rFonts w:asciiTheme="majorBidi" w:hAnsiTheme="majorBidi" w:cstheme="majorBidi"/>
        </w:rPr>
        <w:tab/>
      </w:r>
    </w:p>
    <w:p w14:paraId="315E8AEF" w14:textId="77777777" w:rsidR="00C00160" w:rsidRPr="0054265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ความเสี่ยงด้านเครดิตของกลุ่มบริษัทที่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เกี่ยวข้องกับยอดคงเหลือกับธนาคารและสถาบันการเงินที่ได้รับการอนุมัติแล้ว และอยู่ในวงเงินสินเชื่อที่กำหนด เนื่องจากคู่สัญญาเป็นธนาคาร และสถาบันการเงิน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ซึ่งกลุ่มบริษัทพิจารณา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ว่า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มีความเสี่ยงด้านเครดิตต่ำ</w:t>
      </w:r>
    </w:p>
    <w:p w14:paraId="1304D1D6" w14:textId="77777777" w:rsidR="00C00160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</w:p>
    <w:p w14:paraId="3AF2BE82" w14:textId="77777777" w:rsidR="00C00160" w:rsidRPr="0054265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ความเสี่ยงด้านสภาพคล่อง</w:t>
      </w:r>
    </w:p>
    <w:p w14:paraId="0D834ACF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00D9A8EA" w14:textId="77777777" w:rsidR="00C00160" w:rsidRPr="0054265C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229C5">
        <w:rPr>
          <w:rFonts w:asciiTheme="majorBidi" w:hAnsiTheme="majorBidi"/>
          <w:sz w:val="30"/>
          <w:szCs w:val="30"/>
          <w:cs/>
        </w:rPr>
        <w:t>ซึ่งกลุ่มบริษัทพิจารณาว่ามีความเสี่ยง</w:t>
      </w:r>
      <w:r>
        <w:rPr>
          <w:rFonts w:asciiTheme="majorBidi" w:hAnsiTheme="majorBidi" w:hint="cs"/>
          <w:sz w:val="30"/>
          <w:szCs w:val="30"/>
          <w:cs/>
        </w:rPr>
        <w:t>อยู่ในระดับต่ำ</w:t>
      </w:r>
    </w:p>
    <w:p w14:paraId="3931D7F3" w14:textId="77777777" w:rsidR="00C00160" w:rsidRPr="0054265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48364EEF" w14:textId="77777777" w:rsidR="00C00160" w:rsidRPr="0054265C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667EFAF7" w14:textId="77777777" w:rsidR="00C00160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54265C" w14:paraId="18A33F83" w14:textId="77777777" w:rsidTr="00531B6D">
        <w:trPr>
          <w:tblHeader/>
        </w:trPr>
        <w:tc>
          <w:tcPr>
            <w:tcW w:w="3420" w:type="dxa"/>
          </w:tcPr>
          <w:p w14:paraId="306ED542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hideMark/>
          </w:tcPr>
          <w:p w14:paraId="26F824A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00160" w:rsidRPr="0054265C" w14:paraId="21FF66B5" w14:textId="77777777" w:rsidTr="00531B6D">
        <w:trPr>
          <w:tblHeader/>
        </w:trPr>
        <w:tc>
          <w:tcPr>
            <w:tcW w:w="3420" w:type="dxa"/>
          </w:tcPr>
          <w:p w14:paraId="49C84F71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9C8D8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4ED2D1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39E85B32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54265C" w14:paraId="431B98A5" w14:textId="77777777" w:rsidTr="00531B6D">
        <w:trPr>
          <w:tblHeader/>
        </w:trPr>
        <w:tc>
          <w:tcPr>
            <w:tcW w:w="3420" w:type="dxa"/>
            <w:vAlign w:val="bottom"/>
            <w:hideMark/>
          </w:tcPr>
          <w:p w14:paraId="5E13E38D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C0D8219" w14:textId="77777777" w:rsidR="00C00160" w:rsidRPr="0054265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D44C5CE" w14:textId="77777777" w:rsidR="00C00160" w:rsidRPr="0054265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0265700B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08880162" w14:textId="77777777" w:rsidR="00C00160" w:rsidRPr="0054265C" w:rsidRDefault="00C00160" w:rsidP="00531B6D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4A9C69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6034BCAE" w14:textId="77777777" w:rsidR="00C00160" w:rsidRPr="0054265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237395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7B9FF8E0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54265C" w14:paraId="7C16C78E" w14:textId="77777777" w:rsidTr="00531B6D">
        <w:trPr>
          <w:tblHeader/>
        </w:trPr>
        <w:tc>
          <w:tcPr>
            <w:tcW w:w="3420" w:type="dxa"/>
          </w:tcPr>
          <w:p w14:paraId="14BBC1BE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2045AA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54265C" w14:paraId="60BCCFDD" w14:textId="77777777" w:rsidTr="00531B6D">
        <w:trPr>
          <w:tblHeader/>
        </w:trPr>
        <w:tc>
          <w:tcPr>
            <w:tcW w:w="3420" w:type="dxa"/>
          </w:tcPr>
          <w:p w14:paraId="10F27B57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5850" w:type="dxa"/>
            <w:gridSpan w:val="7"/>
          </w:tcPr>
          <w:p w14:paraId="4172809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54265C" w14:paraId="7596D221" w14:textId="77777777" w:rsidTr="00531B6D">
        <w:tc>
          <w:tcPr>
            <w:tcW w:w="3420" w:type="dxa"/>
            <w:hideMark/>
          </w:tcPr>
          <w:p w14:paraId="467F4067" w14:textId="77777777" w:rsidR="00C00160" w:rsidRPr="0054265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1AD69792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58181F3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44630CD0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6EF509F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45F49B0F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53ED6A3C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56116D31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04853D54" w14:textId="77777777" w:rsidTr="00531B6D">
        <w:tc>
          <w:tcPr>
            <w:tcW w:w="3420" w:type="dxa"/>
            <w:hideMark/>
          </w:tcPr>
          <w:p w14:paraId="36083A51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74B218DA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</w:p>
        </w:tc>
        <w:tc>
          <w:tcPr>
            <w:tcW w:w="272" w:type="dxa"/>
          </w:tcPr>
          <w:p w14:paraId="6F7064D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5D8AF6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3,532</w:t>
            </w:r>
          </w:p>
        </w:tc>
        <w:tc>
          <w:tcPr>
            <w:tcW w:w="272" w:type="dxa"/>
          </w:tcPr>
          <w:p w14:paraId="24CE81B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152841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63" w:type="dxa"/>
          </w:tcPr>
          <w:p w14:paraId="75A2854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6DFD89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</w:p>
        </w:tc>
      </w:tr>
      <w:tr w:rsidR="00C00160" w:rsidRPr="0054265C" w14:paraId="0719451A" w14:textId="77777777" w:rsidTr="00531B6D">
        <w:tc>
          <w:tcPr>
            <w:tcW w:w="3420" w:type="dxa"/>
          </w:tcPr>
          <w:p w14:paraId="068E679B" w14:textId="77777777" w:rsidR="00C00160" w:rsidRPr="0054265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20295F9B" w14:textId="77777777" w:rsidR="00C00160" w:rsidRPr="0054265C" w:rsidRDefault="00C00160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272" w:type="dxa"/>
          </w:tcPr>
          <w:p w14:paraId="6E457CEC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AD64BBD" w14:textId="77777777" w:rsidR="00C00160" w:rsidRPr="0054265C" w:rsidRDefault="00C00160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272" w:type="dxa"/>
          </w:tcPr>
          <w:p w14:paraId="0A2481FB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59B3873" w14:textId="77777777" w:rsidR="00C00160" w:rsidRPr="0054265C" w:rsidRDefault="00C00160" w:rsidP="00531B6D">
            <w:pPr>
              <w:tabs>
                <w:tab w:val="decimal" w:pos="708"/>
              </w:tabs>
              <w:ind w:right="2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1ED16B72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313BBD2" w14:textId="77777777" w:rsidR="00C00160" w:rsidRPr="0054265C" w:rsidRDefault="00C00160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</w:tr>
      <w:tr w:rsidR="00C00160" w:rsidRPr="0054265C" w14:paraId="04F48F4C" w14:textId="77777777" w:rsidTr="00531B6D">
        <w:tc>
          <w:tcPr>
            <w:tcW w:w="3420" w:type="dxa"/>
            <w:hideMark/>
          </w:tcPr>
          <w:p w14:paraId="6F7CB9CE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1EF0F8F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72" w:type="dxa"/>
          </w:tcPr>
          <w:p w14:paraId="1D8CE42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11917F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AB82A6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63E9D1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263" w:type="dxa"/>
          </w:tcPr>
          <w:p w14:paraId="2B1C2FC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361AB4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</w:tr>
      <w:tr w:rsidR="00C00160" w:rsidRPr="0054265C" w14:paraId="468DB8F4" w14:textId="77777777" w:rsidTr="00531B6D">
        <w:tc>
          <w:tcPr>
            <w:tcW w:w="3420" w:type="dxa"/>
            <w:hideMark/>
          </w:tcPr>
          <w:p w14:paraId="352A1B9F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B72616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72" w:type="dxa"/>
          </w:tcPr>
          <w:p w14:paraId="5E0F809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3C3ED7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72" w:type="dxa"/>
          </w:tcPr>
          <w:p w14:paraId="5E7A410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31C9B7B" w14:textId="77777777" w:rsidR="00C00160" w:rsidRPr="0054265C" w:rsidRDefault="00C00160" w:rsidP="00531B6D">
            <w:pPr>
              <w:tabs>
                <w:tab w:val="decimal" w:pos="706"/>
              </w:tabs>
              <w:ind w:right="2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B85888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5CD3DB3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</w:tr>
      <w:tr w:rsidR="00C00160" w:rsidRPr="0054265C" w14:paraId="2CA2C444" w14:textId="77777777" w:rsidTr="00531B6D">
        <w:tc>
          <w:tcPr>
            <w:tcW w:w="3420" w:type="dxa"/>
          </w:tcPr>
          <w:p w14:paraId="45FD38AA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73AB4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567F5EC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6F63957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5A68DCC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03EA9823" w14:textId="77777777" w:rsidR="00C00160" w:rsidRPr="0054265C" w:rsidRDefault="00C00160" w:rsidP="00531B6D">
            <w:pPr>
              <w:tabs>
                <w:tab w:val="decimal" w:pos="706"/>
              </w:tabs>
              <w:ind w:right="2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59DB220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46B5199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</w:tr>
      <w:tr w:rsidR="00C00160" w:rsidRPr="0054265C" w14:paraId="558B2029" w14:textId="77777777" w:rsidTr="00531B6D">
        <w:tc>
          <w:tcPr>
            <w:tcW w:w="3420" w:type="dxa"/>
          </w:tcPr>
          <w:p w14:paraId="7B503074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2B8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5FC47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201</w:t>
            </w:r>
          </w:p>
        </w:tc>
        <w:tc>
          <w:tcPr>
            <w:tcW w:w="272" w:type="dxa"/>
          </w:tcPr>
          <w:p w14:paraId="4B0183B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426E5F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2" w:type="dxa"/>
          </w:tcPr>
          <w:p w14:paraId="334FF59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D8D6DA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263" w:type="dxa"/>
          </w:tcPr>
          <w:p w14:paraId="55B5A58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349BBC1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201</w:t>
            </w:r>
          </w:p>
        </w:tc>
      </w:tr>
      <w:tr w:rsidR="00C00160" w:rsidRPr="0054265C" w14:paraId="380459F8" w14:textId="77777777" w:rsidTr="00531B6D">
        <w:tc>
          <w:tcPr>
            <w:tcW w:w="3420" w:type="dxa"/>
          </w:tcPr>
          <w:p w14:paraId="555D9704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277514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272" w:type="dxa"/>
            <w:vAlign w:val="bottom"/>
          </w:tcPr>
          <w:p w14:paraId="36765FB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7643F06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272" w:type="dxa"/>
            <w:vAlign w:val="bottom"/>
          </w:tcPr>
          <w:p w14:paraId="2769FA2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27AF8610" w14:textId="77777777" w:rsidR="00C00160" w:rsidRPr="0054265C" w:rsidRDefault="00C00160" w:rsidP="00531B6D">
            <w:pPr>
              <w:tabs>
                <w:tab w:val="decimal" w:pos="706"/>
              </w:tabs>
              <w:ind w:right="2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13B6D50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vAlign w:val="bottom"/>
          </w:tcPr>
          <w:p w14:paraId="68163BE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</w:tr>
      <w:tr w:rsidR="00C00160" w:rsidRPr="0054265C" w14:paraId="3578A317" w14:textId="77777777" w:rsidTr="00531B6D">
        <w:tc>
          <w:tcPr>
            <w:tcW w:w="3420" w:type="dxa"/>
          </w:tcPr>
          <w:p w14:paraId="19FC4528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F5BCA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7,078</w:t>
            </w:r>
          </w:p>
        </w:tc>
        <w:tc>
          <w:tcPr>
            <w:tcW w:w="272" w:type="dxa"/>
          </w:tcPr>
          <w:p w14:paraId="5752A06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DFFAD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5,716</w:t>
            </w:r>
          </w:p>
        </w:tc>
        <w:tc>
          <w:tcPr>
            <w:tcW w:w="272" w:type="dxa"/>
          </w:tcPr>
          <w:p w14:paraId="06A5D94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8D38D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1,362</w:t>
            </w:r>
          </w:p>
        </w:tc>
        <w:tc>
          <w:tcPr>
            <w:tcW w:w="263" w:type="dxa"/>
          </w:tcPr>
          <w:p w14:paraId="7BCB0F0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0BBDA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7,078</w:t>
            </w:r>
          </w:p>
        </w:tc>
      </w:tr>
      <w:tr w:rsidR="00C00160" w:rsidRPr="0054265C" w14:paraId="1D57D536" w14:textId="77777777" w:rsidTr="00531B6D">
        <w:trPr>
          <w:tblHeader/>
        </w:trPr>
        <w:tc>
          <w:tcPr>
            <w:tcW w:w="3420" w:type="dxa"/>
          </w:tcPr>
          <w:p w14:paraId="70156BE4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0D8EF0F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54265C" w14:paraId="5C6566C7" w14:textId="77777777" w:rsidTr="00531B6D">
        <w:trPr>
          <w:tblHeader/>
        </w:trPr>
        <w:tc>
          <w:tcPr>
            <w:tcW w:w="3420" w:type="dxa"/>
          </w:tcPr>
          <w:p w14:paraId="4D9B4C63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5850" w:type="dxa"/>
            <w:gridSpan w:val="7"/>
          </w:tcPr>
          <w:p w14:paraId="59CE5A2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54265C" w14:paraId="55713083" w14:textId="77777777" w:rsidTr="00531B6D">
        <w:tc>
          <w:tcPr>
            <w:tcW w:w="3420" w:type="dxa"/>
          </w:tcPr>
          <w:p w14:paraId="3924CD9D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3F0DA6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59F7572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00D6E2F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4ECEAE6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6A05322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462093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0075C6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20A67044" w14:textId="77777777" w:rsidTr="00531B6D">
        <w:tc>
          <w:tcPr>
            <w:tcW w:w="3420" w:type="dxa"/>
          </w:tcPr>
          <w:p w14:paraId="725F01E8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1D905D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3,082</w:t>
            </w:r>
          </w:p>
        </w:tc>
        <w:tc>
          <w:tcPr>
            <w:tcW w:w="272" w:type="dxa"/>
          </w:tcPr>
          <w:p w14:paraId="3DC1B39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B13815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2" w:type="dxa"/>
          </w:tcPr>
          <w:p w14:paraId="4654FBF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4553BA2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2,532</w:t>
            </w:r>
          </w:p>
        </w:tc>
        <w:tc>
          <w:tcPr>
            <w:tcW w:w="263" w:type="dxa"/>
          </w:tcPr>
          <w:p w14:paraId="381A431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28B9A2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3,082</w:t>
            </w:r>
          </w:p>
        </w:tc>
      </w:tr>
      <w:tr w:rsidR="00C00160" w:rsidRPr="0054265C" w14:paraId="5F46776F" w14:textId="77777777" w:rsidTr="00531B6D">
        <w:tc>
          <w:tcPr>
            <w:tcW w:w="3420" w:type="dxa"/>
          </w:tcPr>
          <w:p w14:paraId="2C2D91DC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B415E6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</w:t>
            </w:r>
          </w:p>
        </w:tc>
        <w:tc>
          <w:tcPr>
            <w:tcW w:w="272" w:type="dxa"/>
          </w:tcPr>
          <w:p w14:paraId="45CF086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815A5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</w:t>
            </w:r>
          </w:p>
        </w:tc>
        <w:tc>
          <w:tcPr>
            <w:tcW w:w="272" w:type="dxa"/>
          </w:tcPr>
          <w:p w14:paraId="2774758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39CEA546" w14:textId="77777777" w:rsidR="00C00160" w:rsidRPr="0054265C" w:rsidRDefault="00C00160" w:rsidP="00531B6D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7A73C5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75C3454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</w:t>
            </w:r>
          </w:p>
        </w:tc>
      </w:tr>
      <w:tr w:rsidR="00C00160" w:rsidRPr="0054265C" w14:paraId="48472B24" w14:textId="77777777" w:rsidTr="00531B6D">
        <w:tc>
          <w:tcPr>
            <w:tcW w:w="3420" w:type="dxa"/>
          </w:tcPr>
          <w:p w14:paraId="2D60BCDC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33A0E1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134 </w:t>
            </w:r>
          </w:p>
        </w:tc>
        <w:tc>
          <w:tcPr>
            <w:tcW w:w="272" w:type="dxa"/>
          </w:tcPr>
          <w:p w14:paraId="153BCE8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6F6EE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2" w:type="dxa"/>
          </w:tcPr>
          <w:p w14:paraId="77FE8DE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7B96A5AA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263" w:type="dxa"/>
          </w:tcPr>
          <w:p w14:paraId="5D5E675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09B0375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134</w:t>
            </w:r>
          </w:p>
        </w:tc>
      </w:tr>
      <w:tr w:rsidR="00C00160" w:rsidRPr="0054265C" w14:paraId="3A1544AF" w14:textId="77777777" w:rsidTr="00531B6D">
        <w:tc>
          <w:tcPr>
            <w:tcW w:w="3420" w:type="dxa"/>
          </w:tcPr>
          <w:p w14:paraId="6D4EE28F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568A0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272" w:type="dxa"/>
          </w:tcPr>
          <w:p w14:paraId="40F9EE9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F4395C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272" w:type="dxa"/>
          </w:tcPr>
          <w:p w14:paraId="6ED5316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03D62FC4" w14:textId="77777777" w:rsidR="00C00160" w:rsidRPr="0054265C" w:rsidRDefault="00C00160" w:rsidP="00531B6D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AF32DC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E2FC7EA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</w:tr>
      <w:tr w:rsidR="00C00160" w:rsidRPr="0054265C" w14:paraId="7AE5636E" w14:textId="77777777" w:rsidTr="00531B6D">
        <w:tc>
          <w:tcPr>
            <w:tcW w:w="3420" w:type="dxa"/>
          </w:tcPr>
          <w:p w14:paraId="5CF8BDF9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D9CCF7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  <w:tc>
          <w:tcPr>
            <w:tcW w:w="272" w:type="dxa"/>
          </w:tcPr>
          <w:p w14:paraId="13D042E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7A2771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1,163</w:t>
            </w:r>
          </w:p>
        </w:tc>
        <w:tc>
          <w:tcPr>
            <w:tcW w:w="272" w:type="dxa"/>
          </w:tcPr>
          <w:p w14:paraId="6EC0C1B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73D57BE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  <w:tc>
          <w:tcPr>
            <w:tcW w:w="263" w:type="dxa"/>
          </w:tcPr>
          <w:p w14:paraId="60000E2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7D2B22D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</w:tr>
      <w:tr w:rsidR="00C00160" w:rsidRPr="0054265C" w14:paraId="79469035" w14:textId="77777777" w:rsidTr="00531B6D">
        <w:tc>
          <w:tcPr>
            <w:tcW w:w="3420" w:type="dxa"/>
          </w:tcPr>
          <w:p w14:paraId="4D246992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2B8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8F2F49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  <w:tc>
          <w:tcPr>
            <w:tcW w:w="272" w:type="dxa"/>
            <w:vAlign w:val="bottom"/>
          </w:tcPr>
          <w:p w14:paraId="6B9CE8B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7D989B5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72" w:type="dxa"/>
            <w:vAlign w:val="bottom"/>
          </w:tcPr>
          <w:p w14:paraId="628CDB0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50BBAE2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128</w:t>
            </w:r>
          </w:p>
        </w:tc>
        <w:tc>
          <w:tcPr>
            <w:tcW w:w="263" w:type="dxa"/>
            <w:vAlign w:val="bottom"/>
          </w:tcPr>
          <w:p w14:paraId="4B15E03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214899F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</w:tr>
      <w:tr w:rsidR="00C00160" w:rsidRPr="0054265C" w14:paraId="5011B62B" w14:textId="77777777" w:rsidTr="00531B6D">
        <w:trPr>
          <w:trHeight w:val="281"/>
        </w:trPr>
        <w:tc>
          <w:tcPr>
            <w:tcW w:w="3420" w:type="dxa"/>
          </w:tcPr>
          <w:p w14:paraId="23174368" w14:textId="77777777" w:rsidR="00C00160" w:rsidRPr="0054265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E81B3E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162</w:t>
            </w:r>
          </w:p>
        </w:tc>
        <w:tc>
          <w:tcPr>
            <w:tcW w:w="272" w:type="dxa"/>
          </w:tcPr>
          <w:p w14:paraId="60DEF3C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</w:tcPr>
          <w:p w14:paraId="643A7A0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162</w:t>
            </w:r>
          </w:p>
        </w:tc>
        <w:tc>
          <w:tcPr>
            <w:tcW w:w="272" w:type="dxa"/>
          </w:tcPr>
          <w:p w14:paraId="3269020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</w:tcPr>
          <w:p w14:paraId="017F1D43" w14:textId="77777777" w:rsidR="00C00160" w:rsidRPr="0054265C" w:rsidRDefault="00C00160" w:rsidP="00531B6D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0492439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</w:tcPr>
          <w:p w14:paraId="7A37F72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162</w:t>
            </w:r>
          </w:p>
        </w:tc>
      </w:tr>
      <w:tr w:rsidR="00C00160" w:rsidRPr="0054265C" w14:paraId="1BBCAE2D" w14:textId="77777777" w:rsidTr="00531B6D">
        <w:tc>
          <w:tcPr>
            <w:tcW w:w="3420" w:type="dxa"/>
          </w:tcPr>
          <w:p w14:paraId="52867B24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2F070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7B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7,456</w:t>
            </w:r>
          </w:p>
        </w:tc>
        <w:tc>
          <w:tcPr>
            <w:tcW w:w="272" w:type="dxa"/>
          </w:tcPr>
          <w:p w14:paraId="032D16B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CD6AC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7B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3,640</w:t>
            </w:r>
          </w:p>
        </w:tc>
        <w:tc>
          <w:tcPr>
            <w:tcW w:w="272" w:type="dxa"/>
          </w:tcPr>
          <w:p w14:paraId="2A856D1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B8042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3,816</w:t>
            </w:r>
          </w:p>
        </w:tc>
        <w:tc>
          <w:tcPr>
            <w:tcW w:w="263" w:type="dxa"/>
          </w:tcPr>
          <w:p w14:paraId="3D84D18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66A46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7B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7,456</w:t>
            </w:r>
          </w:p>
        </w:tc>
      </w:tr>
    </w:tbl>
    <w:p w14:paraId="3072A9C6" w14:textId="77777777" w:rsidR="00C00160" w:rsidRPr="0054265C" w:rsidRDefault="00C00160" w:rsidP="00C00160">
      <w:r w:rsidRPr="0054265C"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54265C" w14:paraId="68307FFE" w14:textId="77777777" w:rsidTr="00531B6D">
        <w:trPr>
          <w:tblHeader/>
        </w:trPr>
        <w:tc>
          <w:tcPr>
            <w:tcW w:w="3420" w:type="dxa"/>
          </w:tcPr>
          <w:p w14:paraId="39E7D7F6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E54D9B4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C00160" w:rsidRPr="0054265C" w14:paraId="028AAEDF" w14:textId="77777777" w:rsidTr="00531B6D">
        <w:trPr>
          <w:tblHeader/>
        </w:trPr>
        <w:tc>
          <w:tcPr>
            <w:tcW w:w="3420" w:type="dxa"/>
          </w:tcPr>
          <w:p w14:paraId="27AB168E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98D12E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641B5FD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09399EB8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54265C" w14:paraId="30640026" w14:textId="77777777" w:rsidTr="00531B6D">
        <w:trPr>
          <w:tblHeader/>
        </w:trPr>
        <w:tc>
          <w:tcPr>
            <w:tcW w:w="3420" w:type="dxa"/>
            <w:vAlign w:val="bottom"/>
            <w:hideMark/>
          </w:tcPr>
          <w:p w14:paraId="1D635311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0676738C" w14:textId="77777777" w:rsidR="00C00160" w:rsidRPr="0054265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93B671A" w14:textId="77777777" w:rsidR="00C00160" w:rsidRPr="0054265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46EF0E7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5C0B942B" w14:textId="77777777" w:rsidR="00C00160" w:rsidRPr="0054265C" w:rsidRDefault="00C00160" w:rsidP="00531B6D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43402FC1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1074DBCE" w14:textId="77777777" w:rsidR="00C00160" w:rsidRPr="0054265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E211565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063EC04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54265C" w14:paraId="26A74E26" w14:textId="77777777" w:rsidTr="00531B6D">
        <w:trPr>
          <w:tblHeader/>
        </w:trPr>
        <w:tc>
          <w:tcPr>
            <w:tcW w:w="3420" w:type="dxa"/>
          </w:tcPr>
          <w:p w14:paraId="076671CC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028573C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54265C" w14:paraId="4556255B" w14:textId="77777777" w:rsidTr="00531B6D">
        <w:trPr>
          <w:tblHeader/>
        </w:trPr>
        <w:tc>
          <w:tcPr>
            <w:tcW w:w="3420" w:type="dxa"/>
          </w:tcPr>
          <w:p w14:paraId="7B6DC7DE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5850" w:type="dxa"/>
            <w:gridSpan w:val="7"/>
          </w:tcPr>
          <w:p w14:paraId="3D99837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54265C" w14:paraId="273A7431" w14:textId="77777777" w:rsidTr="00531B6D">
        <w:tc>
          <w:tcPr>
            <w:tcW w:w="3420" w:type="dxa"/>
            <w:hideMark/>
          </w:tcPr>
          <w:p w14:paraId="14E3F0D3" w14:textId="77777777" w:rsidR="00C00160" w:rsidRPr="0054265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079A7D30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CC14632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DAEC900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561E0DD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36FC4C49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080769BC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1F700347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2E1080E8" w14:textId="77777777" w:rsidTr="00531B6D">
        <w:tc>
          <w:tcPr>
            <w:tcW w:w="3420" w:type="dxa"/>
            <w:hideMark/>
          </w:tcPr>
          <w:p w14:paraId="08883486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6C53BF69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2,100</w:t>
            </w:r>
          </w:p>
        </w:tc>
        <w:tc>
          <w:tcPr>
            <w:tcW w:w="272" w:type="dxa"/>
          </w:tcPr>
          <w:p w14:paraId="63E30AF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8288E4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1,000</w:t>
            </w:r>
          </w:p>
        </w:tc>
        <w:tc>
          <w:tcPr>
            <w:tcW w:w="272" w:type="dxa"/>
          </w:tcPr>
          <w:p w14:paraId="66E63C5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9A69314" w14:textId="77777777" w:rsidR="00C00160" w:rsidRPr="0054265C" w:rsidRDefault="00C00160" w:rsidP="00531B6D">
            <w:pPr>
              <w:ind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63" w:type="dxa"/>
          </w:tcPr>
          <w:p w14:paraId="7665313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31D1738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2,100</w:t>
            </w:r>
          </w:p>
        </w:tc>
      </w:tr>
      <w:tr w:rsidR="00C00160" w:rsidRPr="0054265C" w14:paraId="1AE6F5D6" w14:textId="77777777" w:rsidTr="00531B6D">
        <w:tc>
          <w:tcPr>
            <w:tcW w:w="3420" w:type="dxa"/>
            <w:hideMark/>
          </w:tcPr>
          <w:p w14:paraId="4A2E1BA6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65E7813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272" w:type="dxa"/>
          </w:tcPr>
          <w:p w14:paraId="7D546FD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B52B38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272" w:type="dxa"/>
          </w:tcPr>
          <w:p w14:paraId="1EBD9BE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B12DBA9" w14:textId="77777777" w:rsidR="00C00160" w:rsidRPr="0054265C" w:rsidRDefault="00C00160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D81CE1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7CB3CC5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</w:tr>
      <w:tr w:rsidR="00C00160" w:rsidRPr="0054265C" w14:paraId="02A47EBF" w14:textId="77777777" w:rsidTr="00531B6D">
        <w:tc>
          <w:tcPr>
            <w:tcW w:w="3420" w:type="dxa"/>
          </w:tcPr>
          <w:p w14:paraId="2971C2EC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0C4FA9B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2" w:type="dxa"/>
          </w:tcPr>
          <w:p w14:paraId="672E53A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4C11C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3C52A62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9BE170A" w14:textId="77777777" w:rsidR="00C00160" w:rsidRPr="0054265C" w:rsidRDefault="00C00160" w:rsidP="00531B6D">
            <w:pPr>
              <w:ind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63" w:type="dxa"/>
          </w:tcPr>
          <w:p w14:paraId="1C86BCC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8056945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00160" w:rsidRPr="0054265C" w14:paraId="418D9593" w14:textId="77777777" w:rsidTr="00531B6D">
        <w:tc>
          <w:tcPr>
            <w:tcW w:w="3420" w:type="dxa"/>
          </w:tcPr>
          <w:p w14:paraId="7B9F1078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2047B67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  <w:tc>
          <w:tcPr>
            <w:tcW w:w="272" w:type="dxa"/>
          </w:tcPr>
          <w:p w14:paraId="7A2EFEB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EEA15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  <w:tc>
          <w:tcPr>
            <w:tcW w:w="272" w:type="dxa"/>
          </w:tcPr>
          <w:p w14:paraId="18B1B32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4317E9B" w14:textId="77777777" w:rsidR="00C00160" w:rsidRPr="0054265C" w:rsidRDefault="00C00160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29D2F20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C9CAC60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</w:tr>
      <w:tr w:rsidR="00C00160" w:rsidRPr="0054265C" w14:paraId="5E26CF36" w14:textId="77777777" w:rsidTr="00531B6D">
        <w:tc>
          <w:tcPr>
            <w:tcW w:w="3420" w:type="dxa"/>
            <w:hideMark/>
          </w:tcPr>
          <w:p w14:paraId="6FAFF2CE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C02B0D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1E46E01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200F2D0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013FC74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06CDB9AE" w14:textId="77777777" w:rsidR="00C00160" w:rsidRPr="0054265C" w:rsidRDefault="00C00160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1D59007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7A7463D5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</w:tr>
      <w:tr w:rsidR="00C00160" w:rsidRPr="0054265C" w14:paraId="45E3CF3C" w14:textId="77777777" w:rsidTr="00531B6D">
        <w:tc>
          <w:tcPr>
            <w:tcW w:w="3420" w:type="dxa"/>
          </w:tcPr>
          <w:p w14:paraId="11E83159" w14:textId="77777777" w:rsidR="00C00160" w:rsidRPr="0054265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252B8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3B9D7E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  <w:vAlign w:val="bottom"/>
          </w:tcPr>
          <w:p w14:paraId="5B9DB2E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4BE63CC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2" w:type="dxa"/>
            <w:vAlign w:val="bottom"/>
          </w:tcPr>
          <w:p w14:paraId="5AB5D8A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0D46953B" w14:textId="77777777" w:rsidR="00C00160" w:rsidRPr="0054265C" w:rsidRDefault="00C00160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63" w:type="dxa"/>
            <w:vAlign w:val="bottom"/>
          </w:tcPr>
          <w:p w14:paraId="67D7C23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5B4374C7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C00160" w:rsidRPr="0054265C" w14:paraId="00978F94" w14:textId="77777777" w:rsidTr="00531B6D">
        <w:tc>
          <w:tcPr>
            <w:tcW w:w="3420" w:type="dxa"/>
          </w:tcPr>
          <w:p w14:paraId="4F91FB93" w14:textId="77777777" w:rsidR="00C00160" w:rsidRPr="0054265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6D1AE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  <w:vAlign w:val="bottom"/>
          </w:tcPr>
          <w:p w14:paraId="2AAD19D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C4D00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  <w:vAlign w:val="bottom"/>
          </w:tcPr>
          <w:p w14:paraId="126D799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DEF9B7" w14:textId="77777777" w:rsidR="00C00160" w:rsidRPr="0054265C" w:rsidRDefault="00C00160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611EA31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64943B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C00160" w:rsidRPr="0054265C" w14:paraId="6B54FD52" w14:textId="77777777" w:rsidTr="00531B6D">
        <w:tc>
          <w:tcPr>
            <w:tcW w:w="3420" w:type="dxa"/>
          </w:tcPr>
          <w:p w14:paraId="516BC2DB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1F3E3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8,029</w:t>
            </w:r>
          </w:p>
        </w:tc>
        <w:tc>
          <w:tcPr>
            <w:tcW w:w="272" w:type="dxa"/>
          </w:tcPr>
          <w:p w14:paraId="7FA20C6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C1EDF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6,923</w:t>
            </w:r>
          </w:p>
        </w:tc>
        <w:tc>
          <w:tcPr>
            <w:tcW w:w="272" w:type="dxa"/>
          </w:tcPr>
          <w:p w14:paraId="58D3A30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23270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1,106</w:t>
            </w:r>
          </w:p>
        </w:tc>
        <w:tc>
          <w:tcPr>
            <w:tcW w:w="263" w:type="dxa"/>
          </w:tcPr>
          <w:p w14:paraId="419C1FD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7D4F39" w14:textId="77777777" w:rsidR="00C00160" w:rsidRPr="0054265C" w:rsidRDefault="00C00160" w:rsidP="00531B6D">
            <w:pPr>
              <w:tabs>
                <w:tab w:val="decimal" w:pos="706"/>
              </w:tabs>
              <w:ind w:right="1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8,029</w:t>
            </w:r>
          </w:p>
        </w:tc>
      </w:tr>
      <w:tr w:rsidR="00C00160" w:rsidRPr="0054265C" w14:paraId="7EF4EB73" w14:textId="77777777" w:rsidTr="00531B6D">
        <w:trPr>
          <w:tblHeader/>
        </w:trPr>
        <w:tc>
          <w:tcPr>
            <w:tcW w:w="3420" w:type="dxa"/>
            <w:vAlign w:val="bottom"/>
          </w:tcPr>
          <w:p w14:paraId="368714CC" w14:textId="77777777" w:rsidR="00C00160" w:rsidRPr="0054265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735A010" w14:textId="77777777" w:rsidR="00C00160" w:rsidRPr="0054265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5F4A6A5D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44DF68FF" w14:textId="77777777" w:rsidR="00C00160" w:rsidRPr="0054265C" w:rsidRDefault="00C00160" w:rsidP="00531B6D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49CBD81A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C2E32A4" w14:textId="77777777" w:rsidR="00C00160" w:rsidRPr="0054265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03598537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</w:tcPr>
          <w:p w14:paraId="1C5834F9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1F2B14AC" w14:textId="77777777" w:rsidTr="00531B6D">
        <w:trPr>
          <w:tblHeader/>
        </w:trPr>
        <w:tc>
          <w:tcPr>
            <w:tcW w:w="3420" w:type="dxa"/>
          </w:tcPr>
          <w:p w14:paraId="14F9A76C" w14:textId="77777777" w:rsidR="00C00160" w:rsidRPr="0054265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5850" w:type="dxa"/>
            <w:gridSpan w:val="7"/>
            <w:hideMark/>
          </w:tcPr>
          <w:p w14:paraId="48988B76" w14:textId="77777777" w:rsidR="00C00160" w:rsidRPr="0054265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54265C" w14:paraId="74519214" w14:textId="77777777" w:rsidTr="00531B6D">
        <w:tc>
          <w:tcPr>
            <w:tcW w:w="3420" w:type="dxa"/>
            <w:hideMark/>
          </w:tcPr>
          <w:p w14:paraId="52C4C60D" w14:textId="77777777" w:rsidR="00C00160" w:rsidRPr="0054265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61EECA12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0CAFD37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660F74E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70FC3A62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1758B3A5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40F0861A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66556005" w14:textId="77777777" w:rsidR="00C00160" w:rsidRPr="0054265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54265C" w14:paraId="5F559ED8" w14:textId="77777777" w:rsidTr="00531B6D">
        <w:tc>
          <w:tcPr>
            <w:tcW w:w="3420" w:type="dxa"/>
            <w:hideMark/>
          </w:tcPr>
          <w:p w14:paraId="785E098A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4AA0F22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2" w:type="dxa"/>
          </w:tcPr>
          <w:p w14:paraId="1B75FE1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8A05B0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2" w:type="dxa"/>
          </w:tcPr>
          <w:p w14:paraId="5AD092E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EA16C36" w14:textId="77777777" w:rsidR="00C00160" w:rsidRPr="0054265C" w:rsidRDefault="00C00160" w:rsidP="00531B6D">
            <w:pPr>
              <w:pStyle w:val="acctfourfigures"/>
              <w:spacing w:line="240" w:lineRule="auto"/>
              <w:ind w:left="-83" w:right="250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61C10C7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608EC1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</w:tr>
      <w:tr w:rsidR="00C00160" w:rsidRPr="0054265C" w14:paraId="7ED82805" w14:textId="77777777" w:rsidTr="00531B6D">
        <w:tc>
          <w:tcPr>
            <w:tcW w:w="3420" w:type="dxa"/>
            <w:hideMark/>
          </w:tcPr>
          <w:p w14:paraId="72BBADAA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250253D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248</w:t>
            </w:r>
          </w:p>
        </w:tc>
        <w:tc>
          <w:tcPr>
            <w:tcW w:w="272" w:type="dxa"/>
          </w:tcPr>
          <w:p w14:paraId="6557F78F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AC1249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248</w:t>
            </w:r>
          </w:p>
        </w:tc>
        <w:tc>
          <w:tcPr>
            <w:tcW w:w="272" w:type="dxa"/>
          </w:tcPr>
          <w:p w14:paraId="5EA536BA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3316C3E" w14:textId="77777777" w:rsidR="00C00160" w:rsidRPr="0054265C" w:rsidRDefault="00C00160" w:rsidP="00531B6D">
            <w:pPr>
              <w:pStyle w:val="acctfourfigures"/>
              <w:spacing w:line="240" w:lineRule="auto"/>
              <w:ind w:left="-83" w:right="250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1A1244D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9E8B0E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248</w:t>
            </w:r>
          </w:p>
        </w:tc>
      </w:tr>
      <w:tr w:rsidR="00C00160" w:rsidRPr="0054265C" w14:paraId="67F3AA02" w14:textId="77777777" w:rsidTr="00531B6D">
        <w:tc>
          <w:tcPr>
            <w:tcW w:w="3420" w:type="dxa"/>
          </w:tcPr>
          <w:p w14:paraId="4584434C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7E16A1A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</w:tcPr>
          <w:p w14:paraId="4543BAB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525DCF1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3DDDD4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17EAA50" w14:textId="77777777" w:rsidR="00C00160" w:rsidRPr="0054265C" w:rsidRDefault="00C00160" w:rsidP="00531B6D">
            <w:pPr>
              <w:pStyle w:val="acctfourfigures"/>
              <w:tabs>
                <w:tab w:val="clear" w:pos="765"/>
                <w:tab w:val="decimal" w:pos="1040"/>
              </w:tabs>
              <w:spacing w:line="240" w:lineRule="auto"/>
              <w:ind w:left="-83" w:right="-110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3" w:type="dxa"/>
          </w:tcPr>
          <w:p w14:paraId="1358777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3ECA14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C00160" w:rsidRPr="0054265C" w14:paraId="53F4E020" w14:textId="77777777" w:rsidTr="00531B6D">
        <w:tc>
          <w:tcPr>
            <w:tcW w:w="3420" w:type="dxa"/>
          </w:tcPr>
          <w:p w14:paraId="09CDF5AF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3D56DDB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  <w:tc>
          <w:tcPr>
            <w:tcW w:w="272" w:type="dxa"/>
          </w:tcPr>
          <w:p w14:paraId="4884969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191E1E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  <w:tc>
          <w:tcPr>
            <w:tcW w:w="272" w:type="dxa"/>
          </w:tcPr>
          <w:p w14:paraId="7494BDA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93C7BE0" w14:textId="77777777" w:rsidR="00C00160" w:rsidRPr="0054265C" w:rsidRDefault="00C00160" w:rsidP="00531B6D">
            <w:pPr>
              <w:pStyle w:val="acctfourfigures"/>
              <w:spacing w:line="240" w:lineRule="auto"/>
              <w:ind w:left="-83" w:right="250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7068E98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3D315B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4,848</w:t>
            </w:r>
          </w:p>
        </w:tc>
      </w:tr>
      <w:tr w:rsidR="00C00160" w:rsidRPr="0054265C" w14:paraId="52065A82" w14:textId="77777777" w:rsidTr="00531B6D">
        <w:tc>
          <w:tcPr>
            <w:tcW w:w="3420" w:type="dxa"/>
            <w:hideMark/>
          </w:tcPr>
          <w:p w14:paraId="744712E0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5AC00C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  <w:tc>
          <w:tcPr>
            <w:tcW w:w="272" w:type="dxa"/>
          </w:tcPr>
          <w:p w14:paraId="12A5BCD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7B49431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1,163</w:t>
            </w:r>
          </w:p>
        </w:tc>
        <w:tc>
          <w:tcPr>
            <w:tcW w:w="272" w:type="dxa"/>
          </w:tcPr>
          <w:p w14:paraId="449FA6C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3BCE80B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  <w:tc>
          <w:tcPr>
            <w:tcW w:w="263" w:type="dxa"/>
          </w:tcPr>
          <w:p w14:paraId="7C2C53C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4B95EF3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</w:p>
        </w:tc>
      </w:tr>
      <w:tr w:rsidR="00C00160" w:rsidRPr="0054265C" w14:paraId="1D328ECC" w14:textId="77777777" w:rsidTr="00531B6D">
        <w:tc>
          <w:tcPr>
            <w:tcW w:w="3420" w:type="dxa"/>
            <w:vAlign w:val="bottom"/>
          </w:tcPr>
          <w:p w14:paraId="58CB050B" w14:textId="77777777" w:rsidR="00C00160" w:rsidRPr="0054265C" w:rsidRDefault="00C00160" w:rsidP="00531B6D">
            <w:pPr>
              <w:ind w:left="73" w:right="-24" w:hanging="73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252B8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F8D4C56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  <w:vAlign w:val="bottom"/>
          </w:tcPr>
          <w:p w14:paraId="6AB67B2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75A0319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2" w:type="dxa"/>
            <w:vAlign w:val="bottom"/>
          </w:tcPr>
          <w:p w14:paraId="1D9BF35C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02D3C13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63" w:type="dxa"/>
            <w:vAlign w:val="bottom"/>
          </w:tcPr>
          <w:p w14:paraId="10A7A4E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0A6D4667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C00160" w:rsidRPr="0054265C" w14:paraId="6C63AF2E" w14:textId="77777777" w:rsidTr="00531B6D">
        <w:tc>
          <w:tcPr>
            <w:tcW w:w="3420" w:type="dxa"/>
          </w:tcPr>
          <w:p w14:paraId="379CF67C" w14:textId="77777777" w:rsidR="00C00160" w:rsidRPr="0054265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BA8CCBD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272" w:type="dxa"/>
          </w:tcPr>
          <w:p w14:paraId="35C3326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</w:tcPr>
          <w:p w14:paraId="1C712E53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272" w:type="dxa"/>
          </w:tcPr>
          <w:p w14:paraId="3D0AF3A1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</w:tcPr>
          <w:p w14:paraId="68313A48" w14:textId="77777777" w:rsidR="00C00160" w:rsidRPr="0054265C" w:rsidRDefault="00C00160" w:rsidP="00531B6D">
            <w:pPr>
              <w:tabs>
                <w:tab w:val="decimal" w:pos="70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395D158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</w:tcPr>
          <w:p w14:paraId="658CFA1A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C00160" w:rsidRPr="0054265C" w14:paraId="4BCC65D3" w14:textId="77777777" w:rsidTr="00531B6D">
        <w:tc>
          <w:tcPr>
            <w:tcW w:w="3420" w:type="dxa"/>
          </w:tcPr>
          <w:p w14:paraId="47445B97" w14:textId="77777777" w:rsidR="00C00160" w:rsidRPr="0054265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7A8EA4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7B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7,870</w:t>
            </w:r>
          </w:p>
        </w:tc>
        <w:tc>
          <w:tcPr>
            <w:tcW w:w="272" w:type="dxa"/>
          </w:tcPr>
          <w:p w14:paraId="0CBEFACE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A8606B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7B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6,834</w:t>
            </w:r>
          </w:p>
        </w:tc>
        <w:tc>
          <w:tcPr>
            <w:tcW w:w="272" w:type="dxa"/>
          </w:tcPr>
          <w:p w14:paraId="7787A975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7CDD60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1,036</w:t>
            </w:r>
          </w:p>
        </w:tc>
        <w:tc>
          <w:tcPr>
            <w:tcW w:w="263" w:type="dxa"/>
          </w:tcPr>
          <w:p w14:paraId="134566B2" w14:textId="77777777" w:rsidR="00C00160" w:rsidRPr="0054265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8184B1" w14:textId="77777777" w:rsidR="00C00160" w:rsidRPr="0054265C" w:rsidRDefault="00C00160" w:rsidP="00531B6D">
            <w:pPr>
              <w:tabs>
                <w:tab w:val="decimal" w:pos="96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7B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7,870</w:t>
            </w:r>
          </w:p>
        </w:tc>
      </w:tr>
    </w:tbl>
    <w:p w14:paraId="7B6B1C3A" w14:textId="77777777" w:rsidR="00C00160" w:rsidRPr="0054265C" w:rsidRDefault="00C00160" w:rsidP="00C00160">
      <w:pPr>
        <w:rPr>
          <w:sz w:val="18"/>
          <w:szCs w:val="18"/>
        </w:rPr>
      </w:pPr>
    </w:p>
    <w:p w14:paraId="5726CF56" w14:textId="77777777" w:rsidR="00C00160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06ECF03C" w14:textId="77777777" w:rsidR="00C00160" w:rsidRPr="0054265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4AC8E70B" w14:textId="77777777" w:rsidR="00C00160" w:rsidRPr="0054265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18546225" w14:textId="77777777" w:rsidR="00C00160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>ที่มีมูลค่ายุติธรรมหรือกระแสเงินสดในอนาคตของเครื่องเมือทางการเงินจะมีความผันผวน เนื่องมาจากการเปลี่ยนแปลงของราคาตลาด ความเสี่ยงด้านตลาดมีดังนี้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845F46A" w14:textId="77777777" w:rsidR="00C00160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EBE7195" w14:textId="77777777" w:rsidR="00C00160" w:rsidRPr="0054265C" w:rsidRDefault="00C00160" w:rsidP="00C00160">
      <w:pPr>
        <w:pStyle w:val="block"/>
        <w:spacing w:after="0" w:line="240" w:lineRule="auto"/>
        <w:ind w:left="1080" w:right="-7" w:hanging="90"/>
        <w:jc w:val="both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</w:t>
      </w:r>
      <w:r w:rsidRPr="0054265C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5B182A55" w14:textId="77777777" w:rsidR="00C00160" w:rsidRPr="0054265C" w:rsidRDefault="00C00160" w:rsidP="00C00160">
      <w:pPr>
        <w:pStyle w:val="block"/>
        <w:spacing w:after="0" w:line="240" w:lineRule="auto"/>
        <w:ind w:left="1260" w:right="-7" w:hanging="90"/>
        <w:jc w:val="both"/>
        <w:rPr>
          <w:rFonts w:asciiTheme="majorBidi" w:hAnsiTheme="majorBidi" w:cstheme="majorBidi"/>
          <w:sz w:val="30"/>
          <w:szCs w:val="30"/>
        </w:rPr>
      </w:pPr>
    </w:p>
    <w:p w14:paraId="491CEA7A" w14:textId="77777777" w:rsidR="00C00160" w:rsidRPr="0054265C" w:rsidRDefault="00C00160" w:rsidP="00C00160">
      <w:pPr>
        <w:pStyle w:val="block"/>
        <w:spacing w:after="0" w:line="240" w:lineRule="atLeast"/>
        <w:ind w:left="99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  <w:lang w:bidi="th-TH"/>
        </w:rPr>
        <w:t>อย่างไรก็ตาม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Pr="0054265C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ซึ่งไม่มีผลกระทบอย่างเป็นสาระสำคัญต่องบการเงินของกลุ่มบริษัท</w:t>
      </w:r>
    </w:p>
    <w:p w14:paraId="755C1DDD" w14:textId="77777777" w:rsidR="00C00160" w:rsidRPr="0054265C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</w:p>
    <w:p w14:paraId="69F2956D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การบริหารจัดการทุน</w:t>
      </w:r>
    </w:p>
    <w:p w14:paraId="1A5B7767" w14:textId="77777777" w:rsidR="00C00160" w:rsidRPr="0054265C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4200671C" w14:textId="77777777" w:rsidR="00C00160" w:rsidRPr="0054265C" w:rsidRDefault="00C00160" w:rsidP="00C00160">
      <w:pPr>
        <w:tabs>
          <w:tab w:val="left" w:pos="360"/>
        </w:tabs>
        <w:ind w:left="630"/>
        <w:jc w:val="thaiDistribute"/>
        <w:rPr>
          <w:rFonts w:asciiTheme="majorBidi" w:eastAsia="Calibri" w:hAnsiTheme="majorBidi"/>
          <w:sz w:val="30"/>
          <w:szCs w:val="30"/>
          <w:lang w:val="en-GB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Pr="0054265C">
        <w:rPr>
          <w:rFonts w:asciiTheme="majorBidi" w:eastAsia="Calibri" w:hAnsiTheme="majorBidi"/>
          <w:sz w:val="30"/>
          <w:szCs w:val="30"/>
          <w:cs/>
          <w:lang w:val="en-GB"/>
        </w:rPr>
        <w:t>อย่างสม่ำเสมอ</w:t>
      </w:r>
    </w:p>
    <w:p w14:paraId="24807BF5" w14:textId="77777777" w:rsidR="00C00160" w:rsidRPr="0054265C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70203739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1EF38204" w14:textId="77777777" w:rsidR="00C00160" w:rsidRPr="0054265C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</w:p>
    <w:tbl>
      <w:tblPr>
        <w:tblW w:w="9114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82"/>
        <w:gridCol w:w="1109"/>
        <w:gridCol w:w="266"/>
        <w:gridCol w:w="1125"/>
        <w:gridCol w:w="236"/>
        <w:gridCol w:w="1136"/>
        <w:gridCol w:w="255"/>
        <w:gridCol w:w="1105"/>
      </w:tblGrid>
      <w:tr w:rsidR="00C00160" w:rsidRPr="0054265C" w14:paraId="36EEFD99" w14:textId="77777777" w:rsidTr="00531B6D">
        <w:trPr>
          <w:tblHeader/>
        </w:trPr>
        <w:tc>
          <w:tcPr>
            <w:tcW w:w="2130" w:type="pct"/>
          </w:tcPr>
          <w:p w14:paraId="7ECF941D" w14:textId="77777777" w:rsidR="00C00160" w:rsidRPr="0054265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2" w:type="pct"/>
            <w:gridSpan w:val="3"/>
          </w:tcPr>
          <w:p w14:paraId="7C72135E" w14:textId="77777777" w:rsidR="00C00160" w:rsidRPr="0054265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3F5E00A6" w14:textId="77777777" w:rsidR="00C00160" w:rsidRPr="0054265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pct"/>
            <w:gridSpan w:val="3"/>
          </w:tcPr>
          <w:p w14:paraId="144BB1C1" w14:textId="77777777" w:rsidR="00C00160" w:rsidRPr="0054265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54265C" w14:paraId="7C3917EE" w14:textId="77777777" w:rsidTr="00531B6D">
        <w:trPr>
          <w:tblHeader/>
        </w:trPr>
        <w:tc>
          <w:tcPr>
            <w:tcW w:w="2130" w:type="pct"/>
          </w:tcPr>
          <w:p w14:paraId="0983B12D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</w:tcPr>
          <w:p w14:paraId="1C30AF9E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6" w:type="pct"/>
          </w:tcPr>
          <w:p w14:paraId="12CDF095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7" w:type="pct"/>
          </w:tcPr>
          <w:p w14:paraId="01932FBE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29" w:type="pct"/>
          </w:tcPr>
          <w:p w14:paraId="069B3490" w14:textId="77777777" w:rsidR="00C00160" w:rsidRPr="0054265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0B3C360F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0" w:type="pct"/>
          </w:tcPr>
          <w:p w14:paraId="1FF28FD6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784C9A9" w14:textId="77777777" w:rsidR="00C00160" w:rsidRPr="0054265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160" w:rsidRPr="0054265C" w14:paraId="245EFF79" w14:textId="77777777" w:rsidTr="00531B6D">
        <w:trPr>
          <w:tblHeader/>
        </w:trPr>
        <w:tc>
          <w:tcPr>
            <w:tcW w:w="2130" w:type="pct"/>
          </w:tcPr>
          <w:p w14:paraId="355806DD" w14:textId="77777777" w:rsidR="00C00160" w:rsidRPr="0054265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0" w:type="pct"/>
            <w:gridSpan w:val="7"/>
          </w:tcPr>
          <w:p w14:paraId="0D0C1A70" w14:textId="77777777" w:rsidR="00C00160" w:rsidRPr="0054265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54265C" w14:paraId="2D8C2B48" w14:textId="77777777" w:rsidTr="00531B6D">
        <w:tc>
          <w:tcPr>
            <w:tcW w:w="2130" w:type="pct"/>
          </w:tcPr>
          <w:p w14:paraId="6B7B950E" w14:textId="77777777" w:rsidR="00C00160" w:rsidRPr="0054265C" w:rsidRDefault="00C00160" w:rsidP="00531B6D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ภาระผูกพันของรายจ่ายฝ่ายทุน</w:t>
            </w:r>
          </w:p>
        </w:tc>
        <w:tc>
          <w:tcPr>
            <w:tcW w:w="609" w:type="pct"/>
            <w:shd w:val="clear" w:color="auto" w:fill="FFFFFF"/>
          </w:tcPr>
          <w:p w14:paraId="7F121A97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4931142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7" w:type="pct"/>
          </w:tcPr>
          <w:p w14:paraId="4909FB4D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1EFA8939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0C6F17CB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CF0702F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14:paraId="4F0C7FB5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00160" w:rsidRPr="0054265C" w14:paraId="1067D83C" w14:textId="77777777" w:rsidTr="00531B6D">
        <w:tc>
          <w:tcPr>
            <w:tcW w:w="2130" w:type="pct"/>
          </w:tcPr>
          <w:p w14:paraId="75652B8A" w14:textId="77777777" w:rsidR="00C00160" w:rsidRPr="0054265C" w:rsidRDefault="00C00160" w:rsidP="00531B6D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60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5444ACA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146" w:type="pct"/>
          </w:tcPr>
          <w:p w14:paraId="67F5F262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double" w:sz="4" w:space="0" w:color="auto"/>
            </w:tcBorders>
            <w:vAlign w:val="bottom"/>
          </w:tcPr>
          <w:p w14:paraId="616092FC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129" w:type="pct"/>
          </w:tcPr>
          <w:p w14:paraId="50F3B147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FFF"/>
          </w:tcPr>
          <w:p w14:paraId="2FE4C191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18</w:t>
            </w:r>
          </w:p>
        </w:tc>
        <w:tc>
          <w:tcPr>
            <w:tcW w:w="140" w:type="pct"/>
          </w:tcPr>
          <w:p w14:paraId="75E2AA2B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double" w:sz="4" w:space="0" w:color="auto"/>
            </w:tcBorders>
          </w:tcPr>
          <w:p w14:paraId="13A7334D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</w:tr>
      <w:tr w:rsidR="00C00160" w:rsidRPr="0054265C" w14:paraId="255E267E" w14:textId="77777777" w:rsidTr="00531B6D">
        <w:tc>
          <w:tcPr>
            <w:tcW w:w="2130" w:type="pct"/>
          </w:tcPr>
          <w:p w14:paraId="7ADF1F4E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09" w:type="pct"/>
            <w:tcBorders>
              <w:top w:val="double" w:sz="4" w:space="0" w:color="auto"/>
            </w:tcBorders>
          </w:tcPr>
          <w:p w14:paraId="5CC0E54D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6F299F7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double" w:sz="4" w:space="0" w:color="auto"/>
            </w:tcBorders>
          </w:tcPr>
          <w:p w14:paraId="2AD6EEDF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9" w:type="pct"/>
          </w:tcPr>
          <w:p w14:paraId="1296B0AA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3A042075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0" w:type="pct"/>
          </w:tcPr>
          <w:p w14:paraId="4B5DF2E8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14:paraId="6E3C9647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00160" w:rsidRPr="0054265C" w14:paraId="69E6FC4A" w14:textId="77777777" w:rsidTr="00531B6D">
        <w:tc>
          <w:tcPr>
            <w:tcW w:w="2130" w:type="pct"/>
          </w:tcPr>
          <w:p w14:paraId="27F77DA0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09" w:type="pct"/>
          </w:tcPr>
          <w:p w14:paraId="5C9B3266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8E953A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</w:tcPr>
          <w:p w14:paraId="3A3A7339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14:paraId="6F6337D5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4C61D652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6067F00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14:paraId="0E6F9655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54265C" w14:paraId="459EC740" w14:textId="77777777" w:rsidTr="00531B6D">
        <w:tc>
          <w:tcPr>
            <w:tcW w:w="2130" w:type="pct"/>
          </w:tcPr>
          <w:p w14:paraId="5D6992AD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</w:p>
          <w:p w14:paraId="362CD0FD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ระหว่างการพัฒนา</w:t>
            </w:r>
          </w:p>
        </w:tc>
        <w:tc>
          <w:tcPr>
            <w:tcW w:w="609" w:type="pct"/>
            <w:vAlign w:val="bottom"/>
          </w:tcPr>
          <w:p w14:paraId="705A4117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</w:rPr>
              <w:t>57</w:t>
            </w:r>
          </w:p>
        </w:tc>
        <w:tc>
          <w:tcPr>
            <w:tcW w:w="146" w:type="pct"/>
            <w:vAlign w:val="bottom"/>
          </w:tcPr>
          <w:p w14:paraId="517FFEA0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6580FED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29" w:type="pct"/>
            <w:vAlign w:val="bottom"/>
          </w:tcPr>
          <w:p w14:paraId="6B67BBBB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599DD76" w14:textId="77777777" w:rsidR="00C00160" w:rsidRPr="0054265C" w:rsidRDefault="00C00160" w:rsidP="00531B6D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</w:tcPr>
          <w:p w14:paraId="7AD1BA5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vAlign w:val="bottom"/>
          </w:tcPr>
          <w:p w14:paraId="5AE606C6" w14:textId="77777777" w:rsidR="00C00160" w:rsidRPr="0054265C" w:rsidRDefault="00C00160" w:rsidP="00531B6D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37E07FA1" w14:textId="77777777" w:rsidTr="00531B6D">
        <w:tc>
          <w:tcPr>
            <w:tcW w:w="2130" w:type="pct"/>
          </w:tcPr>
          <w:p w14:paraId="774EBC9C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09" w:type="pct"/>
            <w:vAlign w:val="bottom"/>
          </w:tcPr>
          <w:p w14:paraId="22A6AF20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</w:rPr>
              <w:t>112</w:t>
            </w:r>
          </w:p>
        </w:tc>
        <w:tc>
          <w:tcPr>
            <w:tcW w:w="146" w:type="pct"/>
            <w:vAlign w:val="bottom"/>
          </w:tcPr>
          <w:p w14:paraId="6F991B3D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FB6F156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129" w:type="pct"/>
            <w:vAlign w:val="bottom"/>
          </w:tcPr>
          <w:p w14:paraId="08556BF4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01B1ED8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</w:rPr>
              <w:t>26</w:t>
            </w:r>
          </w:p>
        </w:tc>
        <w:tc>
          <w:tcPr>
            <w:tcW w:w="140" w:type="pct"/>
            <w:vAlign w:val="bottom"/>
          </w:tcPr>
          <w:p w14:paraId="3B7B2EF1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vAlign w:val="bottom"/>
          </w:tcPr>
          <w:p w14:paraId="7FC4B1A8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C00160" w:rsidRPr="0054265C" w14:paraId="3A5C5C34" w14:textId="77777777" w:rsidTr="00531B6D">
        <w:tc>
          <w:tcPr>
            <w:tcW w:w="2130" w:type="pct"/>
          </w:tcPr>
          <w:p w14:paraId="3A8D183C" w14:textId="77777777" w:rsidR="00C00160" w:rsidRPr="0054265C" w:rsidRDefault="00C00160" w:rsidP="00531B6D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54265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สัญญาอื่นๆ</w:t>
            </w:r>
          </w:p>
        </w:tc>
        <w:tc>
          <w:tcPr>
            <w:tcW w:w="609" w:type="pct"/>
            <w:vAlign w:val="bottom"/>
          </w:tcPr>
          <w:p w14:paraId="51E779FB" w14:textId="77777777" w:rsidR="00C00160" w:rsidRPr="0054265C" w:rsidRDefault="00C00160" w:rsidP="00531B6D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vAlign w:val="bottom"/>
          </w:tcPr>
          <w:p w14:paraId="383F774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5CF207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29" w:type="pct"/>
            <w:vAlign w:val="bottom"/>
          </w:tcPr>
          <w:p w14:paraId="261CD730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B780635" w14:textId="77777777" w:rsidR="00C00160" w:rsidRPr="0054265C" w:rsidRDefault="00C00160" w:rsidP="00531B6D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vAlign w:val="bottom"/>
          </w:tcPr>
          <w:p w14:paraId="0692FAD2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vAlign w:val="bottom"/>
          </w:tcPr>
          <w:p w14:paraId="4FACFC6A" w14:textId="77777777" w:rsidR="00C00160" w:rsidRPr="0054265C" w:rsidRDefault="00C00160" w:rsidP="00531B6D">
            <w:pPr>
              <w:pStyle w:val="BodyText"/>
              <w:tabs>
                <w:tab w:val="decimal" w:pos="70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00160" w:rsidRPr="0054265C" w14:paraId="463C2A1E" w14:textId="77777777" w:rsidTr="00531B6D">
        <w:tc>
          <w:tcPr>
            <w:tcW w:w="2130" w:type="pct"/>
          </w:tcPr>
          <w:p w14:paraId="044A0DBD" w14:textId="77777777" w:rsidR="00C00160" w:rsidRPr="0054265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DACC8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169</w:t>
            </w:r>
          </w:p>
        </w:tc>
        <w:tc>
          <w:tcPr>
            <w:tcW w:w="146" w:type="pct"/>
            <w:vAlign w:val="bottom"/>
          </w:tcPr>
          <w:p w14:paraId="49DA3312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61F24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155</w:t>
            </w:r>
          </w:p>
        </w:tc>
        <w:tc>
          <w:tcPr>
            <w:tcW w:w="129" w:type="pct"/>
            <w:vAlign w:val="bottom"/>
          </w:tcPr>
          <w:p w14:paraId="61458D9B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5651DE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140" w:type="pct"/>
            <w:vAlign w:val="bottom"/>
          </w:tcPr>
          <w:p w14:paraId="3E8F9454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3A3CD3" w14:textId="77777777" w:rsidR="00C00160" w:rsidRPr="0054265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</w:tbl>
    <w:p w14:paraId="0D2894F9" w14:textId="77777777" w:rsidR="00C00160" w:rsidRPr="0054265C" w:rsidRDefault="00C00160" w:rsidP="00C00160">
      <w:pPr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68E7C04A" w14:textId="77777777" w:rsidR="00C00160" w:rsidRPr="0054265C" w:rsidRDefault="00C00160" w:rsidP="00C00160">
      <w:pPr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อื่นๆ</w:t>
      </w:r>
    </w:p>
    <w:p w14:paraId="1DC8BAB1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38AEC9AE" w14:textId="77777777" w:rsidR="00C00160" w:rsidRPr="0054265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hAnsiTheme="majorBidi" w:cstheme="majorBidi"/>
          <w:sz w:val="30"/>
          <w:szCs w:val="30"/>
        </w:rPr>
        <w:t>2564</w:t>
      </w:r>
    </w:p>
    <w:p w14:paraId="247BE697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4049E22F" w14:textId="77777777" w:rsidR="00C00160" w:rsidRPr="0054265C" w:rsidRDefault="00C00160" w:rsidP="00C00160">
      <w:pPr>
        <w:numPr>
          <w:ilvl w:val="0"/>
          <w:numId w:val="15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กลุ่มบริษัทและบริษัทมีหนังสือค้ำประกันซึ่งออกโดยธนาคารเหลืออยู่เป็นจำนวน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</w:rPr>
        <w:t xml:space="preserve">19 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 xml:space="preserve">ล้านบาท และ </w:t>
      </w:r>
      <w:r w:rsidRPr="0054265C">
        <w:rPr>
          <w:rFonts w:asciiTheme="majorBidi" w:hAnsiTheme="majorBidi" w:cstheme="majorBidi"/>
          <w:sz w:val="30"/>
          <w:szCs w:val="30"/>
        </w:rPr>
        <w:t xml:space="preserve">7 </w:t>
      </w:r>
      <w:r w:rsidRPr="0054265C">
        <w:rPr>
          <w:rFonts w:asciiTheme="majorBidi" w:hAnsiTheme="majorBidi" w:cstheme="majorBidi" w:hint="cs"/>
          <w:sz w:val="30"/>
          <w:szCs w:val="30"/>
          <w:cs/>
        </w:rPr>
        <w:t>ล้านบาท ตามลำดับ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(2563 :19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 และ 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 xml:space="preserve">8 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ล้านบาทตามลำดับ</w:t>
      </w:r>
      <w:r w:rsidRPr="0054265C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 ซึ่งเกี่ยวเนื่องกับภาระผูกพันทางปฏิบัติบางประการตามปกติธุรกิจของกลุ่มบริษัท</w:t>
      </w:r>
    </w:p>
    <w:p w14:paraId="6D76E8CF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14:paraId="05CE2ED6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6" w:name="_Hlk32297863"/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คดีฟ้องร้อง</w:t>
      </w:r>
    </w:p>
    <w:p w14:paraId="51E76EEE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bookmarkEnd w:id="16"/>
    <w:p w14:paraId="36977A3A" w14:textId="77777777" w:rsidR="00C00160" w:rsidRPr="0054265C" w:rsidRDefault="00C00160" w:rsidP="00C00160">
      <w:pPr>
        <w:tabs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54265C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</w:rPr>
        <w:t>2563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54265C">
        <w:rPr>
          <w:rFonts w:asciiTheme="majorBidi" w:hAnsiTheme="majorBidi"/>
          <w:sz w:val="30"/>
          <w:szCs w:val="30"/>
          <w:cs/>
        </w:rPr>
        <w:t xml:space="preserve"> (</w:t>
      </w:r>
      <w:r w:rsidRPr="0054265C">
        <w:rPr>
          <w:rFonts w:asciiTheme="majorBidi" w:hAnsiTheme="majorBidi" w:hint="cs"/>
          <w:sz w:val="30"/>
          <w:szCs w:val="30"/>
          <w:cs/>
        </w:rPr>
        <w:t>ผู้ฟ้อง</w:t>
      </w:r>
      <w:r w:rsidRPr="0054265C">
        <w:rPr>
          <w:rFonts w:asciiTheme="majorBidi" w:hAnsiTheme="majorBidi"/>
          <w:sz w:val="30"/>
          <w:szCs w:val="30"/>
          <w:cs/>
        </w:rPr>
        <w:t xml:space="preserve">) </w:t>
      </w:r>
      <w:r w:rsidRPr="0054265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โดยฟ้องขอให้ชำระเงินค่าเสียหายในฐานความผิดจ้างทำของ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ค่าบริการที่ค้างชำระเป็นจำนวนเงิน </w:t>
      </w:r>
      <w:r w:rsidRPr="0054265C">
        <w:rPr>
          <w:rFonts w:asciiTheme="majorBidi" w:hAnsiTheme="majorBidi"/>
          <w:sz w:val="30"/>
          <w:szCs w:val="30"/>
        </w:rPr>
        <w:t xml:space="preserve">5.8 </w:t>
      </w:r>
      <w:r w:rsidRPr="0054265C">
        <w:rPr>
          <w:rFonts w:asciiTheme="majorBidi" w:hAnsiTheme="majorBidi" w:hint="cs"/>
          <w:sz w:val="30"/>
          <w:szCs w:val="30"/>
          <w:cs/>
        </w:rPr>
        <w:t>ล้านบาท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>ศาลได้นัดชี้สองสถานกำหนดแนวทางพิจารณาคดีและนัดไกล่เกลี่ยในวันที่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</w:rPr>
        <w:t xml:space="preserve">23 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 xml:space="preserve">พฤศจิกายน </w:t>
      </w:r>
      <w:r w:rsidRPr="0054265C">
        <w:rPr>
          <w:rFonts w:asciiTheme="majorBidi" w:hAnsiTheme="majorBidi"/>
          <w:sz w:val="30"/>
          <w:szCs w:val="30"/>
          <w:lang w:eastAsia="ja-JP"/>
        </w:rPr>
        <w:t>2564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 xml:space="preserve"> โดย</w:t>
      </w:r>
      <w:r w:rsidRPr="0054265C">
        <w:rPr>
          <w:rFonts w:asciiTheme="majorBidi" w:hAnsiTheme="majorBidi"/>
          <w:sz w:val="30"/>
          <w:szCs w:val="30"/>
          <w:cs/>
          <w:lang w:eastAsia="ja-JP"/>
        </w:rPr>
        <w:t>ให้คู่ความนำผู้มีอำนาจในการตัดสินใจมาร่วมในวันไกล่เกลี่ย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 xml:space="preserve">และนัดสืบพยานทั้งสองฝ่ายในเดือนมีนาคม </w:t>
      </w:r>
      <w:r w:rsidRPr="0054265C">
        <w:rPr>
          <w:rFonts w:asciiTheme="majorBidi" w:hAnsiTheme="majorBidi"/>
          <w:sz w:val="30"/>
          <w:szCs w:val="30"/>
          <w:lang w:eastAsia="ja-JP"/>
        </w:rPr>
        <w:t>2565</w:t>
      </w:r>
    </w:p>
    <w:p w14:paraId="6C38CDC5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14:paraId="5A3B0270" w14:textId="77777777" w:rsidR="00C00160" w:rsidRPr="0054265C" w:rsidRDefault="00C00160" w:rsidP="00C00160">
      <w:pPr>
        <w:tabs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54265C">
        <w:rPr>
          <w:rFonts w:asciiTheme="majorBidi" w:hAnsiTheme="majorBidi" w:hint="cs"/>
          <w:sz w:val="30"/>
          <w:szCs w:val="30"/>
          <w:cs/>
        </w:rPr>
        <w:t xml:space="preserve">ในไตรมาสที่ </w:t>
      </w:r>
      <w:r w:rsidRPr="0054265C">
        <w:rPr>
          <w:rFonts w:asciiTheme="majorBidi" w:hAnsiTheme="majorBidi" w:hint="eastAsia"/>
          <w:sz w:val="30"/>
          <w:szCs w:val="30"/>
          <w:lang w:eastAsia="ja-JP"/>
        </w:rPr>
        <w:t>2</w:t>
      </w:r>
      <w:r w:rsidRPr="0054265C">
        <w:rPr>
          <w:rFonts w:asciiTheme="majorBidi" w:hAnsiTheme="majorBidi"/>
          <w:sz w:val="30"/>
          <w:szCs w:val="30"/>
          <w:lang w:eastAsia="ja-JP"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>ปี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</w:rPr>
        <w:t>2564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54265C">
        <w:rPr>
          <w:rFonts w:asciiTheme="majorBidi" w:hAnsiTheme="majorBidi"/>
          <w:sz w:val="30"/>
          <w:szCs w:val="30"/>
          <w:cs/>
        </w:rPr>
        <w:t xml:space="preserve"> (</w:t>
      </w:r>
      <w:r w:rsidRPr="0054265C">
        <w:rPr>
          <w:rFonts w:asciiTheme="majorBidi" w:hAnsiTheme="majorBidi" w:hint="cs"/>
          <w:sz w:val="30"/>
          <w:szCs w:val="30"/>
          <w:cs/>
        </w:rPr>
        <w:t>ผู้ฟ้อง</w:t>
      </w:r>
      <w:r w:rsidRPr="0054265C">
        <w:rPr>
          <w:rFonts w:asciiTheme="majorBidi" w:hAnsiTheme="majorBidi"/>
          <w:sz w:val="30"/>
          <w:szCs w:val="30"/>
          <w:cs/>
        </w:rPr>
        <w:t xml:space="preserve">) </w:t>
      </w:r>
      <w:r w:rsidRPr="0054265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ความผิด</w:t>
      </w:r>
      <w:r w:rsidRPr="0054265C">
        <w:rPr>
          <w:rFonts w:asciiTheme="majorBidi" w:hAnsiTheme="majorBidi" w:hint="cs"/>
          <w:sz w:val="30"/>
          <w:szCs w:val="30"/>
          <w:cs/>
        </w:rPr>
        <w:t>สัญญา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>ติดตามเอาทรัพย์คืน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54265C">
        <w:rPr>
          <w:rFonts w:asciiTheme="majorBidi" w:hAnsiTheme="majorBidi"/>
          <w:sz w:val="30"/>
          <w:szCs w:val="30"/>
          <w:lang w:eastAsia="ja-JP"/>
        </w:rPr>
        <w:t xml:space="preserve">31 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54265C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54265C">
        <w:rPr>
          <w:rFonts w:asciiTheme="majorBidi" w:hAnsiTheme="majorBidi"/>
          <w:sz w:val="30"/>
          <w:szCs w:val="30"/>
          <w:cs/>
        </w:rPr>
        <w:t xml:space="preserve">ในเดือนมีนาคม </w:t>
      </w:r>
      <w:r w:rsidRPr="006E5BA3">
        <w:rPr>
          <w:rFonts w:asciiTheme="majorBidi" w:hAnsiTheme="majorBidi"/>
          <w:sz w:val="30"/>
          <w:szCs w:val="30"/>
        </w:rPr>
        <w:t>2565</w:t>
      </w:r>
    </w:p>
    <w:p w14:paraId="24D976E7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45B34B31" w14:textId="77777777" w:rsidR="00C00160" w:rsidRPr="0054265C" w:rsidRDefault="00C00160" w:rsidP="00C00160">
      <w:pPr>
        <w:tabs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54265C">
        <w:rPr>
          <w:rFonts w:asciiTheme="majorBidi" w:hAnsiTheme="majorBidi" w:hint="cs"/>
          <w:sz w:val="30"/>
          <w:szCs w:val="30"/>
          <w:cs/>
        </w:rPr>
        <w:t xml:space="preserve">ในเดือนตุลาคม </w:t>
      </w:r>
      <w:r w:rsidRPr="0054265C">
        <w:rPr>
          <w:rFonts w:asciiTheme="majorBidi" w:hAnsiTheme="majorBidi"/>
          <w:sz w:val="30"/>
          <w:szCs w:val="30"/>
        </w:rPr>
        <w:t>2564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54265C">
        <w:rPr>
          <w:rFonts w:asciiTheme="majorBidi" w:hAnsiTheme="majorBidi"/>
          <w:sz w:val="30"/>
          <w:szCs w:val="30"/>
          <w:cs/>
        </w:rPr>
        <w:t xml:space="preserve"> (</w:t>
      </w:r>
      <w:r w:rsidRPr="0054265C">
        <w:rPr>
          <w:rFonts w:asciiTheme="majorBidi" w:hAnsiTheme="majorBidi" w:hint="cs"/>
          <w:sz w:val="30"/>
          <w:szCs w:val="30"/>
          <w:cs/>
        </w:rPr>
        <w:t>ผู้ฟ้อง</w:t>
      </w:r>
      <w:r w:rsidRPr="0054265C">
        <w:rPr>
          <w:rFonts w:asciiTheme="majorBidi" w:hAnsiTheme="majorBidi"/>
          <w:sz w:val="30"/>
          <w:szCs w:val="30"/>
          <w:cs/>
        </w:rPr>
        <w:t xml:space="preserve">) </w:t>
      </w:r>
      <w:r w:rsidRPr="0054265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</w:t>
      </w:r>
      <w:r w:rsidRPr="0054265C">
        <w:rPr>
          <w:rFonts w:asciiTheme="majorBidi" w:hAnsiTheme="majorBidi"/>
          <w:sz w:val="30"/>
          <w:szCs w:val="30"/>
          <w:cs/>
          <w:lang w:eastAsia="ja-JP"/>
        </w:rPr>
        <w:t xml:space="preserve">ผิดสัญญาการเช่า 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54265C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54265C">
        <w:rPr>
          <w:rFonts w:asciiTheme="majorBidi" w:hAnsiTheme="majorBidi"/>
          <w:sz w:val="30"/>
          <w:szCs w:val="30"/>
          <w:lang w:eastAsia="ja-JP"/>
        </w:rPr>
        <w:t xml:space="preserve">51 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54265C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54265C">
        <w:rPr>
          <w:rFonts w:asciiTheme="majorBidi" w:hAnsiTheme="majorBidi"/>
          <w:sz w:val="30"/>
          <w:szCs w:val="30"/>
          <w:cs/>
        </w:rPr>
        <w:t xml:space="preserve">ในเดือนมีนาคม </w:t>
      </w:r>
      <w:r>
        <w:rPr>
          <w:rFonts w:asciiTheme="majorBidi" w:hAnsiTheme="majorBidi"/>
          <w:sz w:val="30"/>
          <w:szCs w:val="30"/>
        </w:rPr>
        <w:t>2566</w:t>
      </w:r>
    </w:p>
    <w:p w14:paraId="0A587763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7EE8C99B" w14:textId="77777777" w:rsidR="00C00160" w:rsidRDefault="00C00160" w:rsidP="00C00160">
      <w:pPr>
        <w:tabs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54265C">
        <w:rPr>
          <w:rFonts w:asciiTheme="majorBidi" w:hAnsiTheme="majorBidi" w:hint="cs"/>
          <w:sz w:val="30"/>
          <w:szCs w:val="30"/>
          <w:cs/>
        </w:rPr>
        <w:t>ในเดือนธันวาคม</w:t>
      </w:r>
      <w:r w:rsidRPr="0054265C">
        <w:rPr>
          <w:rFonts w:asciiTheme="majorBidi" w:hAnsiTheme="majorBidi"/>
          <w:sz w:val="30"/>
          <w:szCs w:val="30"/>
          <w:cs/>
        </w:rPr>
        <w:t xml:space="preserve"> </w:t>
      </w:r>
      <w:r w:rsidRPr="0054265C">
        <w:rPr>
          <w:rFonts w:asciiTheme="majorBidi" w:hAnsiTheme="majorBidi"/>
          <w:sz w:val="30"/>
          <w:szCs w:val="30"/>
        </w:rPr>
        <w:t xml:space="preserve">2564 </w:t>
      </w:r>
      <w:r w:rsidRPr="0054265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54265C">
        <w:rPr>
          <w:rFonts w:asciiTheme="majorBidi" w:hAnsiTheme="majorBidi"/>
          <w:sz w:val="30"/>
          <w:szCs w:val="30"/>
          <w:cs/>
        </w:rPr>
        <w:t xml:space="preserve"> (</w:t>
      </w:r>
      <w:r w:rsidRPr="0054265C">
        <w:rPr>
          <w:rFonts w:asciiTheme="majorBidi" w:hAnsiTheme="majorBidi" w:hint="cs"/>
          <w:sz w:val="30"/>
          <w:szCs w:val="30"/>
          <w:cs/>
        </w:rPr>
        <w:t>ผู้ฟ้อง</w:t>
      </w:r>
      <w:r w:rsidRPr="0054265C">
        <w:rPr>
          <w:rFonts w:asciiTheme="majorBidi" w:hAnsiTheme="majorBidi"/>
          <w:sz w:val="30"/>
          <w:szCs w:val="30"/>
          <w:cs/>
        </w:rPr>
        <w:t xml:space="preserve">) </w:t>
      </w:r>
      <w:r w:rsidRPr="0054265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</w:t>
      </w:r>
      <w:r w:rsidRPr="0054265C">
        <w:rPr>
          <w:rFonts w:asciiTheme="majorBidi" w:hAnsiTheme="majorBidi"/>
          <w:sz w:val="30"/>
          <w:szCs w:val="30"/>
          <w:cs/>
        </w:rPr>
        <w:t>ผิดสัญญาจ้างทำของ</w:t>
      </w:r>
      <w:r w:rsidRPr="0054265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54265C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54265C">
        <w:rPr>
          <w:rFonts w:asciiTheme="majorBidi" w:hAnsiTheme="majorBidi"/>
          <w:sz w:val="30"/>
          <w:szCs w:val="30"/>
          <w:lang w:eastAsia="ja-JP"/>
        </w:rPr>
        <w:t xml:space="preserve">2 </w:t>
      </w:r>
      <w:r w:rsidRPr="0054265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54265C">
        <w:rPr>
          <w:rFonts w:asciiTheme="majorBidi" w:hAnsiTheme="majorBidi" w:hint="cs"/>
          <w:sz w:val="30"/>
          <w:szCs w:val="30"/>
          <w:cs/>
        </w:rPr>
        <w:t xml:space="preserve"> โดย</w:t>
      </w:r>
      <w:r w:rsidRPr="0054265C">
        <w:rPr>
          <w:rFonts w:asciiTheme="majorBidi" w:hAnsiTheme="majorBidi"/>
          <w:sz w:val="30"/>
          <w:szCs w:val="30"/>
          <w:cs/>
        </w:rPr>
        <w:t>อยู่ระหว่างจัดเตรียมหนังสือมอบอำนาจและใบแต่งทนาย</w:t>
      </w:r>
    </w:p>
    <w:p w14:paraId="438B4BCD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51E7C120" w14:textId="77777777" w:rsidR="00C00160" w:rsidRPr="0054265C" w:rsidRDefault="00C00160" w:rsidP="00C00160">
      <w:pPr>
        <w:tabs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741087">
        <w:rPr>
          <w:rFonts w:asciiTheme="majorBidi" w:hAnsiTheme="majorBidi"/>
          <w:sz w:val="30"/>
          <w:szCs w:val="30"/>
          <w:cs/>
        </w:rPr>
        <w:t>ตามความเห็นของฝ่ายบริหารและฝ่ายกฎหมายของกลุ่มบริษัท พิจารณาว่าปัจจุบันยังไม่มีความเป็นไปได้ที่กลุ่มบริษัทจะต้องจ่ายชำระค่าเสียหาย  จึงไม่ได้บันทึกประมาณการหนี้สินจากคดีดังกล่าว</w:t>
      </w:r>
    </w:p>
    <w:p w14:paraId="42E8D7AB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79A69C4D" w14:textId="77777777" w:rsidR="00C00160" w:rsidRPr="0054265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4265C">
        <w:rPr>
          <w:rFonts w:asciiTheme="majorBidi" w:hAnsiTheme="majorBidi" w:cstheme="majorBidi"/>
          <w:b/>
          <w:bCs/>
          <w:sz w:val="30"/>
          <w:szCs w:val="30"/>
          <w:cs/>
        </w:rPr>
        <w:t>มาตรฐานการรายงานทางการเงินที่ยังไม่ได้ใช้</w:t>
      </w:r>
    </w:p>
    <w:p w14:paraId="07C7265E" w14:textId="77777777" w:rsidR="00C00160" w:rsidRPr="00741087" w:rsidRDefault="00C00160" w:rsidP="00C00160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</w:p>
    <w:p w14:paraId="62AB3691" w14:textId="7F81EBFA" w:rsidR="009E0D08" w:rsidRPr="00C00160" w:rsidRDefault="00C00160" w:rsidP="00C00160">
      <w:pPr>
        <w:pStyle w:val="ListParagraph"/>
        <w:ind w:left="540"/>
        <w:jc w:val="thaiDistribute"/>
      </w:pPr>
      <w:r w:rsidRPr="0054265C">
        <w:rPr>
          <w:rFonts w:asciiTheme="majorBidi" w:hAnsiTheme="majorBidi" w:cstheme="majorBidi"/>
          <w:sz w:val="30"/>
          <w:cs/>
        </w:rPr>
        <w:t xml:space="preserve">สภาวิชาชีพบัญชีได้ปรับปรุงมาตรฐานการรายงานทางการเงิน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54265C">
        <w:rPr>
          <w:rFonts w:asciiTheme="majorBidi" w:hAnsiTheme="majorBidi" w:cstheme="majorBidi"/>
          <w:sz w:val="30"/>
        </w:rPr>
        <w:t xml:space="preserve">1 </w:t>
      </w:r>
      <w:r w:rsidRPr="0054265C">
        <w:rPr>
          <w:rFonts w:asciiTheme="majorBidi" w:hAnsiTheme="majorBidi" w:cstheme="majorBidi"/>
          <w:sz w:val="30"/>
          <w:cs/>
        </w:rPr>
        <w:t xml:space="preserve">มกราคม </w:t>
      </w:r>
      <w:r w:rsidRPr="0054265C">
        <w:rPr>
          <w:rFonts w:asciiTheme="majorBidi" w:hAnsiTheme="majorBidi" w:cstheme="majorBidi"/>
          <w:sz w:val="30"/>
        </w:rPr>
        <w:t xml:space="preserve">2565 </w:t>
      </w:r>
      <w:r w:rsidRPr="0054265C">
        <w:rPr>
          <w:rFonts w:asciiTheme="majorBidi" w:hAnsiTheme="majorBidi" w:cstheme="majorBidi"/>
          <w:sz w:val="30"/>
          <w:cs/>
        </w:rPr>
        <w:t>โดยกลุ่มบริษัทไม่ได้นำมาตรฐานการรายงานทางการเงินที่ออกและปรับปรุงใหม่ 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sectPr w:rsidR="009E0D08" w:rsidRPr="00C00160" w:rsidSect="00622271">
      <w:headerReference w:type="default" r:id="rId28"/>
      <w:footerReference w:type="default" r:id="rId29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9D07" w14:textId="77777777" w:rsidR="00096626" w:rsidRDefault="00096626" w:rsidP="00E40402">
      <w:r>
        <w:separator/>
      </w:r>
    </w:p>
  </w:endnote>
  <w:endnote w:type="continuationSeparator" w:id="0">
    <w:p w14:paraId="6674E661" w14:textId="77777777" w:rsidR="00096626" w:rsidRDefault="00096626" w:rsidP="00E4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EB3F" w14:textId="77777777" w:rsidR="00C00160" w:rsidRDefault="00C0016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CA3D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5B46" w14:textId="77777777" w:rsidR="002D4E0D" w:rsidRPr="00E15927" w:rsidRDefault="002A47C3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D882" w14:textId="7A07B0E6" w:rsidR="00C00160" w:rsidRDefault="00C00160" w:rsidP="00C00160">
    <w:pPr>
      <w:pStyle w:val="Footer"/>
      <w:jc w:val="center"/>
    </w:pPr>
    <w:r w:rsidRPr="00C00160">
      <w:rPr>
        <w:rFonts w:asciiTheme="majorBidi" w:hAnsiTheme="majorBidi" w:cstheme="majorBidi"/>
        <w:caps/>
        <w:sz w:val="30"/>
        <w:szCs w:val="30"/>
      </w:rPr>
      <w:fldChar w:fldCharType="begin"/>
    </w:r>
    <w:r w:rsidRPr="00C00160">
      <w:rPr>
        <w:rFonts w:asciiTheme="majorBidi" w:hAnsiTheme="majorBidi" w:cstheme="majorBidi"/>
        <w:caps/>
        <w:sz w:val="30"/>
        <w:szCs w:val="30"/>
      </w:rPr>
      <w:instrText xml:space="preserve"> PAGE   \* MERGEFORMAT </w:instrText>
    </w:r>
    <w:r w:rsidRPr="00C00160">
      <w:rPr>
        <w:rFonts w:asciiTheme="majorBidi" w:hAnsiTheme="majorBidi" w:cstheme="majorBidi"/>
        <w:caps/>
        <w:sz w:val="30"/>
        <w:szCs w:val="30"/>
      </w:rPr>
      <w:fldChar w:fldCharType="separate"/>
    </w:r>
    <w:r w:rsidRPr="00C00160">
      <w:rPr>
        <w:rFonts w:asciiTheme="majorBidi" w:hAnsiTheme="majorBidi" w:cstheme="majorBidi"/>
        <w:caps/>
        <w:noProof/>
        <w:sz w:val="30"/>
        <w:szCs w:val="30"/>
      </w:rPr>
      <w:t>2</w:t>
    </w:r>
    <w:r w:rsidRPr="00C00160">
      <w:rPr>
        <w:rFonts w:asciiTheme="majorBidi" w:hAnsiTheme="majorBidi" w:cstheme="majorBidi"/>
        <w:caps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9115" w14:textId="77777777" w:rsidR="00C00160" w:rsidRDefault="00C0016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230C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33B3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983C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EEA9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5430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625A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B7ED" w14:textId="77777777" w:rsidR="00096626" w:rsidRDefault="00096626" w:rsidP="00E40402">
      <w:r>
        <w:separator/>
      </w:r>
    </w:p>
  </w:footnote>
  <w:footnote w:type="continuationSeparator" w:id="0">
    <w:p w14:paraId="0929E05D" w14:textId="77777777" w:rsidR="00096626" w:rsidRDefault="00096626" w:rsidP="00E4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9DA16" w14:textId="77777777" w:rsidR="00C00160" w:rsidRDefault="00C0016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8268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1F52A20E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01FB77F" w14:textId="77777777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1BCF56C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71EC" w14:textId="77777777" w:rsidR="002D4E0D" w:rsidRPr="00E5509A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8084240" w14:textId="77777777" w:rsidR="002D4E0D" w:rsidRPr="00E5509A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FE27115" w14:textId="77777777" w:rsidR="002D4E0D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3D1918AF" w14:textId="77777777" w:rsidR="002D4E0D" w:rsidRPr="00E5509A" w:rsidRDefault="00096626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0846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A9557D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3E57E165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4C6EB70F" w14:textId="77777777" w:rsidR="00C00160" w:rsidRPr="00B549E5" w:rsidRDefault="00C0016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5ED5" w14:textId="77777777" w:rsidR="00C00160" w:rsidRDefault="00C0016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FA43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38AC491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DA3BBA0" w14:textId="77777777" w:rsidR="00C00160" w:rsidRDefault="00C00160" w:rsidP="00B549E5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3D61D7DF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F37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82E4518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721D53AD" w14:textId="77777777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6A20094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136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6B945E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CBABA2D" w14:textId="77777777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528550B3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CBC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4E3270B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001B393C" w14:textId="77777777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2F6F65F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056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7D0271E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7796B50" w14:textId="77777777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1816A57F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837B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27EC35A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41919FA" w14:textId="77777777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12067433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6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7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3"/>
  </w:num>
  <w:num w:numId="4">
    <w:abstractNumId w:val="3"/>
  </w:num>
  <w:num w:numId="5">
    <w:abstractNumId w:val="32"/>
  </w:num>
  <w:num w:numId="6">
    <w:abstractNumId w:val="18"/>
  </w:num>
  <w:num w:numId="7">
    <w:abstractNumId w:val="4"/>
  </w:num>
  <w:num w:numId="8">
    <w:abstractNumId w:val="33"/>
  </w:num>
  <w:num w:numId="9">
    <w:abstractNumId w:val="35"/>
  </w:num>
  <w:num w:numId="10">
    <w:abstractNumId w:val="34"/>
  </w:num>
  <w:num w:numId="11">
    <w:abstractNumId w:val="26"/>
  </w:num>
  <w:num w:numId="12">
    <w:abstractNumId w:val="8"/>
  </w:num>
  <w:num w:numId="13">
    <w:abstractNumId w:val="6"/>
  </w:num>
  <w:num w:numId="14">
    <w:abstractNumId w:val="23"/>
  </w:num>
  <w:num w:numId="15">
    <w:abstractNumId w:val="17"/>
  </w:num>
  <w:num w:numId="16">
    <w:abstractNumId w:val="15"/>
  </w:num>
  <w:num w:numId="17">
    <w:abstractNumId w:val="11"/>
  </w:num>
  <w:num w:numId="18">
    <w:abstractNumId w:val="1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4"/>
  </w:num>
  <w:num w:numId="23">
    <w:abstractNumId w:val="10"/>
  </w:num>
  <w:num w:numId="24">
    <w:abstractNumId w:val="22"/>
  </w:num>
  <w:num w:numId="25">
    <w:abstractNumId w:val="36"/>
  </w:num>
  <w:num w:numId="26">
    <w:abstractNumId w:val="20"/>
  </w:num>
  <w:num w:numId="27">
    <w:abstractNumId w:val="29"/>
  </w:num>
  <w:num w:numId="28">
    <w:abstractNumId w:val="28"/>
  </w:num>
  <w:num w:numId="2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2"/>
  </w:num>
  <w:num w:numId="32">
    <w:abstractNumId w:val="14"/>
  </w:num>
  <w:num w:numId="33">
    <w:abstractNumId w:val="27"/>
  </w:num>
  <w:num w:numId="34">
    <w:abstractNumId w:val="16"/>
  </w:num>
  <w:num w:numId="35">
    <w:abstractNumId w:val="25"/>
  </w:num>
  <w:num w:numId="36">
    <w:abstractNumId w:val="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2"/>
    <w:rsid w:val="00096626"/>
    <w:rsid w:val="00141390"/>
    <w:rsid w:val="00173A2E"/>
    <w:rsid w:val="001C7C81"/>
    <w:rsid w:val="00257CBA"/>
    <w:rsid w:val="002A47C3"/>
    <w:rsid w:val="005179EB"/>
    <w:rsid w:val="006223B9"/>
    <w:rsid w:val="006827AF"/>
    <w:rsid w:val="007A0478"/>
    <w:rsid w:val="00837297"/>
    <w:rsid w:val="009724CC"/>
    <w:rsid w:val="00AC4093"/>
    <w:rsid w:val="00B87EBD"/>
    <w:rsid w:val="00C00160"/>
    <w:rsid w:val="00DD178F"/>
    <w:rsid w:val="00E4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62190"/>
  <w15:chartTrackingRefBased/>
  <w15:docId w15:val="{8877D92D-11A0-478A-9FE8-434725B7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402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0402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0402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0402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0402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0402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0402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40402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E40402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0402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E40402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E40402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E40402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E40402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rsid w:val="00E40402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basedOn w:val="DefaultParagraphFont"/>
    <w:link w:val="Heading9"/>
    <w:rsid w:val="00E40402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40402"/>
  </w:style>
  <w:style w:type="paragraph" w:styleId="BodyTextIndent">
    <w:name w:val="Body Text Indent"/>
    <w:aliases w:val="i"/>
    <w:basedOn w:val="Normal"/>
    <w:link w:val="BodyTextIndentChar"/>
    <w:uiPriority w:val="99"/>
    <w:rsid w:val="00E40402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E40402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E40402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E40402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E40402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4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40402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E404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E40402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E40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402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40402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E40402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E40402"/>
    <w:pPr>
      <w:autoSpaceDE w:val="0"/>
      <w:autoSpaceDN w:val="0"/>
      <w:adjustRightInd w:val="0"/>
      <w:spacing w:after="0" w:line="240" w:lineRule="auto"/>
    </w:pPr>
    <w:rPr>
      <w:rFonts w:ascii="Cordia New" w:eastAsiaTheme="minorEastAsia" w:hAnsi="Cordia New" w:cs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E4040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E40402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MS Mincho" w:hAnsi="Calibri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E40402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ReportHeading1">
    <w:name w:val="ReportHeading1"/>
    <w:basedOn w:val="Normal"/>
    <w:rsid w:val="00E40402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E40402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E40402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40402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E40402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E40402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E40402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E40402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E40402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40402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E40402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E40402"/>
    <w:pPr>
      <w:spacing w:after="0" w:line="240" w:lineRule="auto"/>
    </w:pPr>
    <w:rPr>
      <w:rFonts w:ascii="Calibri" w:eastAsiaTheme="minorEastAsia" w:hAnsi="Calibri" w:cs="Cordia New"/>
      <w:sz w:val="20"/>
      <w:szCs w:val="20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E40402"/>
    <w:rPr>
      <w:rFonts w:ascii="Arial" w:eastAsia="Cordia New" w:hAnsi="Arial" w:cs="Cordia New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E40402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E404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Times New Roman" w:eastAsia="Cordia New" w:hAnsi="Times New Roman" w:cs="Angsana New"/>
      <w:sz w:val="20"/>
      <w:szCs w:val="20"/>
      <w:lang w:eastAsia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Style2">
    <w:name w:val="Style2"/>
    <w:basedOn w:val="Normal"/>
    <w:rsid w:val="00E4040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E40402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0402"/>
    <w:rPr>
      <w:rFonts w:ascii="Tahoma" w:eastAsia="Times New Roman" w:hAnsi="Tahoma" w:cs="Cordia New"/>
      <w:sz w:val="20"/>
      <w:szCs w:val="20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E40402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E40402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E40402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40402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40402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E40402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E40402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E40402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E4040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E40402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E40402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E40402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E40402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E40402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E4040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E40402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E40402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E40402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E40402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E40402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E40402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E40402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E40402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E4040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E40402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accttwofigures2a22">
    <w:name w:val="acct two figures %2.a2%2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E40402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E40402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E40402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E40402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E40402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E40402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E404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E40402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E40402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E40402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E40402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E40402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E40402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E40402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E4040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E4040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E4040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E40402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E40402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E40402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E40402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E40402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E40402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E40402"/>
  </w:style>
  <w:style w:type="paragraph" w:customStyle="1" w:styleId="zreportaddinfo">
    <w:name w:val="zreport addinfo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E40402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E4040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E40402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E40402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E40402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E40402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E40402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E40402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E40402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E40402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E40402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E40402"/>
  </w:style>
  <w:style w:type="paragraph" w:customStyle="1" w:styleId="nineptheadingcentredbold">
    <w:name w:val="nine pt heading centred bold"/>
    <w:aliases w:val="9hcb"/>
    <w:basedOn w:val="Normal"/>
    <w:uiPriority w:val="99"/>
    <w:rsid w:val="00E40402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E4040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E40402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E40402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E40402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E40402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E4040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E40402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E4040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E40402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E40402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E40402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E40402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E40402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E40402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E4040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E4040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E4040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E40402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E4040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E40402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E40402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E40402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E40402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E40402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E40402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E4040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E40402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E40402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E40402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E40402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E40402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E40402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E4040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E40402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E40402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E40402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E4040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E40402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E40402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E4040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E4040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E4040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E40402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E40402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E4040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E4040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E40402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E40402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E40402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E4040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E4040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E4040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E40402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E40402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E40402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E40402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E40402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E4040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E4040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E4040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E40402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E40402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E4040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E40402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E4040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E40402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E4040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E4040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E40402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E4040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E40402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E40402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E4040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E40402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E40402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E40402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E4040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E4040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E40402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E40402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E4040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E4040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E4040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E4040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E4040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E4040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E40402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E40402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E4040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E4040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E40402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E4040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E4040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E4040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E4040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E40402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E40402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E4040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E40402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0402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E40402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E40402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E4040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E40402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E40402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E40402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E40402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E40402"/>
    <w:rPr>
      <w:rFonts w:cs="Times New Roman"/>
      <w:sz w:val="29"/>
      <w:szCs w:val="29"/>
    </w:rPr>
  </w:style>
  <w:style w:type="character" w:customStyle="1" w:styleId="hps">
    <w:name w:val="hps"/>
    <w:uiPriority w:val="99"/>
    <w:rsid w:val="00E40402"/>
    <w:rPr>
      <w:rFonts w:cs="Times New Roman"/>
    </w:rPr>
  </w:style>
  <w:style w:type="character" w:customStyle="1" w:styleId="gt-icon-text1">
    <w:name w:val="gt-icon-text1"/>
    <w:uiPriority w:val="99"/>
    <w:rsid w:val="00E40402"/>
    <w:rPr>
      <w:rFonts w:cs="Times New Roman"/>
    </w:rPr>
  </w:style>
  <w:style w:type="character" w:customStyle="1" w:styleId="shorttext">
    <w:name w:val="short_text"/>
    <w:uiPriority w:val="99"/>
    <w:rsid w:val="00E40402"/>
    <w:rPr>
      <w:rFonts w:cs="Times New Roman"/>
    </w:rPr>
  </w:style>
  <w:style w:type="character" w:customStyle="1" w:styleId="longtext">
    <w:name w:val="long_text"/>
    <w:uiPriority w:val="99"/>
    <w:rsid w:val="00E40402"/>
    <w:rPr>
      <w:rFonts w:cs="Times New Roman"/>
    </w:rPr>
  </w:style>
  <w:style w:type="character" w:styleId="CommentReference">
    <w:name w:val="annotation reference"/>
    <w:rsid w:val="00E4040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40402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E40402"/>
    <w:pPr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E40402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E40402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rsid w:val="00E40402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E4040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404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E40402"/>
    <w:rPr>
      <w:rFonts w:ascii="Times New Roman" w:eastAsia="Calibri" w:hAnsi="Times New Roman" w:cs="Cordia New"/>
      <w:szCs w:val="20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E404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4040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E40402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40402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E40402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E40402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9549F-1C02-4677-BC6E-CE9135C7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76</Pages>
  <Words>14099</Words>
  <Characters>80370</Characters>
  <Application>Microsoft Office Word</Application>
  <DocSecurity>0</DocSecurity>
  <Lines>669</Lines>
  <Paragraphs>188</Paragraphs>
  <ScaleCrop>false</ScaleCrop>
  <Company/>
  <LinksUpToDate>false</LinksUpToDate>
  <CharactersWithSpaces>94281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Chutikarn, U-thasoonthorn</dc:creator>
  <cp:keywords/>
  <dc:description/>
  <cp:lastModifiedBy>Paison Limsakul</cp:lastModifiedBy>
  <cp:revision>10</cp:revision>
  <dcterms:created xsi:type="dcterms:W3CDTF">2022-02-08T07:21:00Z</dcterms:created>
  <dcterms:modified xsi:type="dcterms:W3CDTF">2022-02-09T16:24:00Z</dcterms:modified>
</cp:coreProperties>
</file>